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A74" w:rsidRDefault="00C57A74" w:rsidP="00C57A74">
      <w:pPr>
        <w:pStyle w:val="Default"/>
        <w:jc w:val="center"/>
        <w:rPr>
          <w:b/>
          <w:bCs/>
          <w:sz w:val="20"/>
          <w:szCs w:val="20"/>
        </w:rPr>
      </w:pPr>
    </w:p>
    <w:p w:rsidR="00C57A74" w:rsidRPr="00872B5B" w:rsidRDefault="00C57A74" w:rsidP="00C57A74">
      <w:pPr>
        <w:pStyle w:val="Default"/>
        <w:jc w:val="center"/>
        <w:rPr>
          <w:sz w:val="20"/>
          <w:szCs w:val="20"/>
        </w:rPr>
      </w:pPr>
      <w:r w:rsidRPr="00872B5B">
        <w:rPr>
          <w:b/>
          <w:bCs/>
          <w:sz w:val="20"/>
          <w:szCs w:val="20"/>
        </w:rPr>
        <w:t>Циклограмма воспитательно-образовательного процесса</w:t>
      </w:r>
    </w:p>
    <w:p w:rsidR="00C57A74" w:rsidRPr="00872B5B" w:rsidRDefault="00C57A74" w:rsidP="00C57A74">
      <w:pPr>
        <w:pStyle w:val="Default"/>
        <w:jc w:val="center"/>
        <w:rPr>
          <w:b/>
          <w:sz w:val="20"/>
          <w:szCs w:val="20"/>
        </w:rPr>
      </w:pPr>
      <w:r w:rsidRPr="00872B5B">
        <w:rPr>
          <w:b/>
          <w:sz w:val="20"/>
          <w:szCs w:val="20"/>
        </w:rPr>
        <w:t>ГККП ясли -  сад «Балауса»</w:t>
      </w:r>
    </w:p>
    <w:p w:rsidR="00C57A74" w:rsidRPr="00872B5B" w:rsidRDefault="00C57A74" w:rsidP="00C57A74">
      <w:pPr>
        <w:pStyle w:val="Default"/>
        <w:rPr>
          <w:sz w:val="20"/>
          <w:szCs w:val="20"/>
        </w:rPr>
      </w:pPr>
      <w:r w:rsidRPr="00872B5B">
        <w:rPr>
          <w:sz w:val="20"/>
          <w:szCs w:val="20"/>
        </w:rPr>
        <w:t>Группа</w:t>
      </w:r>
      <w:r w:rsidR="00701184">
        <w:rPr>
          <w:sz w:val="20"/>
          <w:szCs w:val="20"/>
        </w:rPr>
        <w:t xml:space="preserve"> </w:t>
      </w:r>
      <w:r w:rsidR="00701184">
        <w:rPr>
          <w:sz w:val="20"/>
          <w:szCs w:val="20"/>
          <w:u w:val="single"/>
        </w:rPr>
        <w:t>«Айголек</w:t>
      </w:r>
      <w:r w:rsidRPr="00872B5B">
        <w:rPr>
          <w:sz w:val="20"/>
          <w:szCs w:val="20"/>
          <w:u w:val="single"/>
        </w:rPr>
        <w:t>», воспитатели:  Газенкампф Н. В., Шевченко Н. А.</w:t>
      </w:r>
    </w:p>
    <w:p w:rsidR="00C57A74" w:rsidRPr="00872B5B" w:rsidRDefault="00C57A74" w:rsidP="00C57A74">
      <w:pPr>
        <w:pStyle w:val="Default"/>
        <w:rPr>
          <w:sz w:val="20"/>
          <w:szCs w:val="20"/>
        </w:rPr>
      </w:pPr>
      <w:r w:rsidRPr="00872B5B">
        <w:rPr>
          <w:sz w:val="20"/>
          <w:szCs w:val="20"/>
        </w:rPr>
        <w:t>Возраст детей</w:t>
      </w:r>
      <w:r w:rsidR="009731DC" w:rsidRPr="00872B5B">
        <w:rPr>
          <w:sz w:val="20"/>
          <w:szCs w:val="20"/>
        </w:rPr>
        <w:t xml:space="preserve"> </w:t>
      </w:r>
      <w:r w:rsidR="00701184">
        <w:rPr>
          <w:sz w:val="20"/>
          <w:szCs w:val="20"/>
          <w:u w:val="single"/>
        </w:rPr>
        <w:t xml:space="preserve">от 4 лет (старшая </w:t>
      </w:r>
      <w:r w:rsidRPr="00872B5B">
        <w:rPr>
          <w:sz w:val="20"/>
          <w:szCs w:val="20"/>
          <w:u w:val="single"/>
        </w:rPr>
        <w:t xml:space="preserve"> группа)</w:t>
      </w:r>
    </w:p>
    <w:p w:rsidR="00C57A74" w:rsidRPr="00872B5B" w:rsidRDefault="00C57A74" w:rsidP="00C57A74">
      <w:pPr>
        <w:pStyle w:val="Default"/>
        <w:rPr>
          <w:sz w:val="20"/>
          <w:szCs w:val="20"/>
        </w:rPr>
      </w:pPr>
      <w:r w:rsidRPr="00872B5B">
        <w:rPr>
          <w:sz w:val="20"/>
          <w:szCs w:val="20"/>
        </w:rPr>
        <w:t xml:space="preserve">На какой период составлен план (указать дни недели, месяц, год) </w:t>
      </w:r>
      <w:r w:rsidR="009731DC" w:rsidRPr="00872B5B">
        <w:rPr>
          <w:b/>
          <w:sz w:val="20"/>
          <w:szCs w:val="20"/>
        </w:rPr>
        <w:t xml:space="preserve">2 </w:t>
      </w:r>
      <w:r w:rsidR="00A65E9B" w:rsidRPr="00872B5B">
        <w:rPr>
          <w:b/>
          <w:sz w:val="20"/>
          <w:szCs w:val="20"/>
        </w:rPr>
        <w:t xml:space="preserve"> неделя мая</w:t>
      </w:r>
      <w:r w:rsidR="009731DC" w:rsidRPr="00872B5B">
        <w:rPr>
          <w:b/>
          <w:sz w:val="20"/>
          <w:szCs w:val="20"/>
        </w:rPr>
        <w:t xml:space="preserve"> </w:t>
      </w:r>
      <w:r w:rsidR="00701184">
        <w:rPr>
          <w:sz w:val="20"/>
          <w:szCs w:val="20"/>
        </w:rPr>
        <w:t>(13.05.24 – 17.05.24</w:t>
      </w:r>
      <w:r w:rsidRPr="00872B5B">
        <w:rPr>
          <w:sz w:val="20"/>
          <w:szCs w:val="20"/>
        </w:rPr>
        <w:t>)</w:t>
      </w:r>
    </w:p>
    <w:p w:rsidR="00C57A74" w:rsidRPr="00872B5B" w:rsidRDefault="00C57A74" w:rsidP="00C57A74">
      <w:pPr>
        <w:pStyle w:val="Default"/>
        <w:rPr>
          <w:sz w:val="20"/>
          <w:szCs w:val="20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2410"/>
        <w:gridCol w:w="2410"/>
        <w:gridCol w:w="2551"/>
        <w:gridCol w:w="2629"/>
      </w:tblGrid>
      <w:tr w:rsidR="00C57A74" w:rsidRPr="00872B5B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872B5B" w:rsidRDefault="00C57A7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72B5B">
              <w:rPr>
                <w:b/>
                <w:sz w:val="20"/>
                <w:szCs w:val="20"/>
              </w:rPr>
              <w:t>Примерный режим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872B5B" w:rsidRDefault="00C57A7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72B5B">
              <w:rPr>
                <w:b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872B5B" w:rsidRDefault="00C57A7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72B5B"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872B5B" w:rsidRDefault="00C57A7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72B5B">
              <w:rPr>
                <w:b/>
                <w:sz w:val="20"/>
                <w:szCs w:val="20"/>
              </w:rPr>
              <w:t>Среда</w:t>
            </w:r>
          </w:p>
          <w:p w:rsidR="009731DC" w:rsidRPr="00872B5B" w:rsidRDefault="009731DC">
            <w:pPr>
              <w:pStyle w:val="Defaul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872B5B" w:rsidRDefault="00C57A7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72B5B"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872B5B" w:rsidRDefault="00C57A74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872B5B">
              <w:rPr>
                <w:b/>
                <w:sz w:val="20"/>
                <w:szCs w:val="20"/>
              </w:rPr>
              <w:t>Пятница</w:t>
            </w:r>
          </w:p>
        </w:tc>
      </w:tr>
      <w:tr w:rsidR="00C57A74" w:rsidRPr="00872B5B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872B5B" w:rsidRDefault="00C57A74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Приём детей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Default="00C57A74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  <w:r w:rsidRPr="00872B5B">
              <w:rPr>
                <w:color w:val="auto"/>
                <w:sz w:val="20"/>
                <w:szCs w:val="20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701184" w:rsidRPr="00872B5B" w:rsidRDefault="00701184">
            <w:pPr>
              <w:pStyle w:val="Default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>Работа с календарём природы (ознакомление с окружающим миром)</w:t>
            </w:r>
          </w:p>
        </w:tc>
      </w:tr>
      <w:tr w:rsidR="00C57A74" w:rsidRPr="00872B5B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872B5B" w:rsidRDefault="00C57A74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872B5B" w:rsidRDefault="00C57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2B5B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Консультация для родителей: </w:t>
            </w:r>
            <w:r w:rsidR="00D506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5E9B" w:rsidRPr="00872B5B">
              <w:rPr>
                <w:rFonts w:ascii="Times New Roman" w:hAnsi="Times New Roman" w:cs="Times New Roman"/>
                <w:sz w:val="20"/>
                <w:szCs w:val="20"/>
              </w:rPr>
              <w:t xml:space="preserve">советы </w:t>
            </w:r>
            <w:r w:rsidR="00A65E9B" w:rsidRPr="00D5067C">
              <w:rPr>
                <w:rFonts w:ascii="Times New Roman" w:hAnsi="Times New Roman" w:cs="Times New Roman"/>
                <w:sz w:val="20"/>
                <w:szCs w:val="20"/>
              </w:rPr>
              <w:t xml:space="preserve">дефектолога </w:t>
            </w:r>
            <w:r w:rsidR="00D5067C" w:rsidRPr="00D5067C">
              <w:rPr>
                <w:rFonts w:ascii="Times New Roman" w:hAnsi="Times New Roman" w:cs="Times New Roman"/>
                <w:sz w:val="20"/>
                <w:szCs w:val="20"/>
              </w:rPr>
              <w:t>«Кинезиология для детей и взрослых» - «Развивайка на дому»</w:t>
            </w:r>
            <w:r w:rsidR="00D506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5E9B" w:rsidRPr="00872B5B">
              <w:rPr>
                <w:rFonts w:ascii="Times New Roman" w:hAnsi="Times New Roman" w:cs="Times New Roman"/>
                <w:sz w:val="20"/>
                <w:szCs w:val="20"/>
              </w:rPr>
              <w:t xml:space="preserve"> (буклет)</w:t>
            </w:r>
          </w:p>
          <w:p w:rsidR="00C57A74" w:rsidRDefault="00C57A74">
            <w:pPr>
              <w:pStyle w:val="Default"/>
              <w:rPr>
                <w:sz w:val="20"/>
                <w:szCs w:val="20"/>
                <w:lang w:val="kk-KZ"/>
              </w:rPr>
            </w:pPr>
            <w:r w:rsidRPr="00872B5B">
              <w:rPr>
                <w:sz w:val="20"/>
                <w:szCs w:val="20"/>
                <w:lang w:val="kk-KZ"/>
              </w:rPr>
              <w:t>Индивидуальные беседы с родителями.</w:t>
            </w:r>
          </w:p>
          <w:p w:rsidR="002C1185" w:rsidRPr="00872B5B" w:rsidRDefault="002C1185">
            <w:pPr>
              <w:pStyle w:val="Default"/>
              <w:rPr>
                <w:sz w:val="20"/>
                <w:szCs w:val="20"/>
              </w:rPr>
            </w:pPr>
            <w:r w:rsidRPr="007229A6">
              <w:rPr>
                <w:rStyle w:val="c37"/>
                <w:sz w:val="20"/>
                <w:szCs w:val="20"/>
                <w:shd w:val="clear" w:color="auto" w:fill="FFFFFF"/>
              </w:rPr>
              <w:t xml:space="preserve">Беседы с родителями об участие в проектах </w:t>
            </w:r>
            <w:r w:rsidRPr="007229A6">
              <w:rPr>
                <w:sz w:val="20"/>
                <w:szCs w:val="20"/>
              </w:rPr>
              <w:t xml:space="preserve">семейного клуба я/с «Балауса»:  </w:t>
            </w:r>
            <w:r w:rsidRPr="007229A6">
              <w:rPr>
                <w:rStyle w:val="c37"/>
                <w:sz w:val="20"/>
                <w:szCs w:val="20"/>
                <w:shd w:val="clear" w:color="auto" w:fill="FFFFFF"/>
              </w:rPr>
              <w:t>«</w:t>
            </w:r>
            <w:proofErr w:type="gramStart"/>
            <w:r w:rsidRPr="007229A6">
              <w:rPr>
                <w:rStyle w:val="c37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Pr="007229A6">
              <w:rPr>
                <w:rStyle w:val="c37"/>
                <w:sz w:val="20"/>
                <w:szCs w:val="20"/>
                <w:shd w:val="clear" w:color="auto" w:fill="FFFFFF"/>
                <w:lang w:val="kk-KZ"/>
              </w:rPr>
              <w:t>ітап алмасу</w:t>
            </w:r>
            <w:r w:rsidRPr="007229A6">
              <w:rPr>
                <w:rStyle w:val="c37"/>
                <w:sz w:val="20"/>
                <w:szCs w:val="20"/>
                <w:shd w:val="clear" w:color="auto" w:fill="FFFFFF"/>
              </w:rPr>
              <w:t>», «Папины и мамины уроки», «Альбом выходного дня», «Семейная реликвия» (пополнение альбомов новыми фотографиями)</w:t>
            </w:r>
          </w:p>
        </w:tc>
      </w:tr>
      <w:tr w:rsidR="00C57A74" w:rsidRPr="00872B5B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872B5B" w:rsidRDefault="00C57A74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69E" w:rsidRDefault="0016469E" w:rsidP="009731D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Настольная игра: «Насекомые</w:t>
            </w:r>
            <w:r w:rsidR="009731DC" w:rsidRPr="00872B5B">
              <w:rPr>
                <w:rFonts w:ascii="Times New Roman" w:hAnsi="Times New Roman" w:cs="Times New Roman"/>
                <w:sz w:val="20"/>
                <w:szCs w:val="20"/>
              </w:rPr>
              <w:t xml:space="preserve">» (домино),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6469E">
              <w:rPr>
                <w:rFonts w:ascii="Times New Roman" w:hAnsi="Times New Roman" w:cs="Times New Roman"/>
                <w:sz w:val="20"/>
                <w:szCs w:val="20"/>
              </w:rPr>
              <w:t>асширять</w:t>
            </w:r>
            <w:r w:rsidRPr="0016469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6469E">
              <w:rPr>
                <w:rFonts w:ascii="Times New Roman" w:hAnsi="Times New Roman" w:cs="Times New Roman"/>
                <w:sz w:val="20"/>
                <w:szCs w:val="20"/>
              </w:rPr>
              <w:t>представления</w:t>
            </w:r>
            <w:r w:rsidRPr="0016469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6469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6469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6469E">
              <w:rPr>
                <w:rFonts w:ascii="Times New Roman" w:hAnsi="Times New Roman" w:cs="Times New Roman"/>
                <w:sz w:val="20"/>
                <w:szCs w:val="20"/>
              </w:rPr>
              <w:t>насекомых</w:t>
            </w:r>
            <w:r w:rsidRPr="0016469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6469E">
              <w:rPr>
                <w:rFonts w:ascii="Times New Roman" w:hAnsi="Times New Roman" w:cs="Times New Roman"/>
                <w:sz w:val="20"/>
                <w:szCs w:val="20"/>
              </w:rPr>
              <w:t>(жук,</w:t>
            </w:r>
            <w:r w:rsidRPr="0016469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6469E">
              <w:rPr>
                <w:rFonts w:ascii="Times New Roman" w:hAnsi="Times New Roman" w:cs="Times New Roman"/>
                <w:sz w:val="20"/>
                <w:szCs w:val="20"/>
              </w:rPr>
              <w:t>бабочка,</w:t>
            </w:r>
            <w:r w:rsidRPr="0016469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6469E">
              <w:rPr>
                <w:rFonts w:ascii="Times New Roman" w:hAnsi="Times New Roman" w:cs="Times New Roman"/>
                <w:sz w:val="20"/>
                <w:szCs w:val="20"/>
              </w:rPr>
              <w:t>муха,</w:t>
            </w:r>
            <w:r w:rsidRPr="0016469E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16469E">
              <w:rPr>
                <w:rFonts w:ascii="Times New Roman" w:hAnsi="Times New Roman" w:cs="Times New Roman"/>
                <w:sz w:val="20"/>
                <w:szCs w:val="20"/>
              </w:rPr>
              <w:t>муравей)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называют насекомых на казахском языке; счёт в прямом и обратном направлении в пределах 5</w:t>
            </w:r>
          </w:p>
          <w:p w:rsidR="0016469E" w:rsidRDefault="0016469E" w:rsidP="009731D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(Ребёнок с ЗПР - показывае</w:t>
            </w:r>
            <w:r w:rsidR="009939C5">
              <w:rPr>
                <w:rFonts w:ascii="Times New Roman" w:hAnsi="Times New Roman" w:cs="Times New Roman"/>
                <w:sz w:val="20"/>
                <w:szCs w:val="20"/>
              </w:rPr>
              <w:t>т насекомых на картинках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731DC" w:rsidRPr="00872B5B" w:rsidRDefault="00A04C1D" w:rsidP="009731D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16469E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</w:t>
            </w:r>
            <w:r w:rsidR="0016469E">
              <w:rPr>
                <w:rFonts w:ascii="Times New Roman" w:hAnsi="Times New Roman" w:cs="Times New Roman"/>
                <w:sz w:val="20"/>
                <w:szCs w:val="20"/>
              </w:rPr>
              <w:t>, казахский язык, основы математики</w:t>
            </w:r>
            <w:r w:rsidRPr="0016469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04C1D" w:rsidRDefault="00A04C1D" w:rsidP="009731D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47C5" w:rsidRDefault="004A47C5" w:rsidP="004A4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2B5B">
              <w:rPr>
                <w:rFonts w:ascii="Times New Roman" w:hAnsi="Times New Roman" w:cs="Times New Roman"/>
                <w:sz w:val="20"/>
                <w:szCs w:val="20"/>
              </w:rPr>
              <w:t xml:space="preserve">Игры с прищепками: «Дополни картинку», развивать мелкую моторику рук, называют цвета, конструируют из прищепок </w:t>
            </w:r>
          </w:p>
          <w:p w:rsidR="004A47C5" w:rsidRPr="00872B5B" w:rsidRDefault="004A47C5" w:rsidP="004A4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2B5B">
              <w:rPr>
                <w:rFonts w:ascii="Times New Roman" w:hAnsi="Times New Roman" w:cs="Times New Roman"/>
                <w:sz w:val="20"/>
                <w:szCs w:val="20"/>
              </w:rPr>
              <w:t>(основы математики, конструирование)</w:t>
            </w:r>
          </w:p>
          <w:p w:rsidR="004A47C5" w:rsidRPr="00872B5B" w:rsidRDefault="004A47C5" w:rsidP="009731D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7A74" w:rsidRPr="00872B5B" w:rsidRDefault="00C57A74" w:rsidP="009939C5">
            <w:pPr>
              <w:ind w:right="-108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7C5" w:rsidRDefault="004A47C5" w:rsidP="004A47C5">
            <w:pPr>
              <w:pStyle w:val="a4"/>
              <w:spacing w:line="242" w:lineRule="auto"/>
              <w:ind w:left="0" w:right="114" w:firstLine="0"/>
              <w:rPr>
                <w:sz w:val="20"/>
                <w:szCs w:val="20"/>
                <w:shd w:val="clear" w:color="auto" w:fill="FFFFFF"/>
              </w:rPr>
            </w:pPr>
            <w:r w:rsidRPr="00872B5B">
              <w:rPr>
                <w:sz w:val="20"/>
                <w:szCs w:val="20"/>
                <w:lang w:eastAsia="ru-RU"/>
              </w:rPr>
              <w:t xml:space="preserve">Игры с деревянным  конструктором: «Домик для зверей», </w:t>
            </w:r>
            <w:r>
              <w:rPr>
                <w:sz w:val="20"/>
                <w:szCs w:val="20"/>
              </w:rPr>
              <w:t>р</w:t>
            </w:r>
            <w:r w:rsidRPr="0016469E">
              <w:rPr>
                <w:sz w:val="20"/>
                <w:szCs w:val="20"/>
              </w:rPr>
              <w:t>асширять представления о диких животных, их внешнем виде, среде</w:t>
            </w:r>
            <w:r w:rsidRPr="0016469E">
              <w:rPr>
                <w:spacing w:val="1"/>
                <w:sz w:val="20"/>
                <w:szCs w:val="20"/>
              </w:rPr>
              <w:t xml:space="preserve"> </w:t>
            </w:r>
            <w:r w:rsidRPr="0016469E">
              <w:rPr>
                <w:sz w:val="20"/>
                <w:szCs w:val="20"/>
              </w:rPr>
              <w:t>обитании,</w:t>
            </w:r>
            <w:r w:rsidRPr="0016469E">
              <w:rPr>
                <w:spacing w:val="-3"/>
                <w:sz w:val="20"/>
                <w:szCs w:val="20"/>
              </w:rPr>
              <w:t xml:space="preserve"> </w:t>
            </w:r>
            <w:r w:rsidRPr="0016469E">
              <w:rPr>
                <w:sz w:val="20"/>
                <w:szCs w:val="20"/>
              </w:rPr>
              <w:t>передвижении,</w:t>
            </w:r>
            <w:r w:rsidRPr="0016469E">
              <w:rPr>
                <w:spacing w:val="-2"/>
                <w:sz w:val="20"/>
                <w:szCs w:val="20"/>
              </w:rPr>
              <w:t xml:space="preserve"> </w:t>
            </w:r>
            <w:r w:rsidRPr="0016469E">
              <w:rPr>
                <w:sz w:val="20"/>
                <w:szCs w:val="20"/>
              </w:rPr>
              <w:t>питании,</w:t>
            </w:r>
            <w:r w:rsidRPr="0016469E">
              <w:rPr>
                <w:spacing w:val="-2"/>
                <w:sz w:val="20"/>
                <w:szCs w:val="20"/>
              </w:rPr>
              <w:t xml:space="preserve"> </w:t>
            </w:r>
            <w:r w:rsidRPr="0016469E">
              <w:rPr>
                <w:sz w:val="20"/>
                <w:szCs w:val="20"/>
              </w:rPr>
              <w:t>приспособлении</w:t>
            </w:r>
            <w:r w:rsidRPr="0016469E">
              <w:rPr>
                <w:spacing w:val="-1"/>
                <w:sz w:val="20"/>
                <w:szCs w:val="20"/>
              </w:rPr>
              <w:t xml:space="preserve"> </w:t>
            </w:r>
            <w:r w:rsidRPr="0016469E">
              <w:rPr>
                <w:sz w:val="20"/>
                <w:szCs w:val="20"/>
              </w:rPr>
              <w:t>к</w:t>
            </w:r>
            <w:r w:rsidRPr="0016469E">
              <w:rPr>
                <w:spacing w:val="-2"/>
                <w:sz w:val="20"/>
                <w:szCs w:val="20"/>
              </w:rPr>
              <w:t xml:space="preserve"> </w:t>
            </w:r>
            <w:r w:rsidRPr="0016469E">
              <w:rPr>
                <w:sz w:val="20"/>
                <w:szCs w:val="20"/>
              </w:rPr>
              <w:t>условиям</w:t>
            </w:r>
            <w:r w:rsidRPr="0016469E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жизни; </w:t>
            </w:r>
            <w:r>
              <w:rPr>
                <w:sz w:val="20"/>
                <w:szCs w:val="20"/>
                <w:shd w:val="clear" w:color="auto" w:fill="FFFFFF"/>
              </w:rPr>
              <w:t>называют диких животных на казахском языке</w:t>
            </w:r>
          </w:p>
          <w:p w:rsidR="004A47C5" w:rsidRDefault="004A47C5" w:rsidP="004A47C5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(Ребёнок с ЗПР - показывает диких животных  на картинках)</w:t>
            </w:r>
          </w:p>
          <w:p w:rsidR="004A47C5" w:rsidRDefault="004A47C5" w:rsidP="004A47C5">
            <w:pPr>
              <w:pStyle w:val="a4"/>
              <w:ind w:left="0" w:firstLine="0"/>
              <w:rPr>
                <w:sz w:val="20"/>
                <w:szCs w:val="20"/>
                <w:shd w:val="clear" w:color="auto" w:fill="FFFFFF"/>
              </w:rPr>
            </w:pPr>
            <w:r w:rsidRPr="00872B5B">
              <w:rPr>
                <w:sz w:val="20"/>
                <w:szCs w:val="20"/>
                <w:shd w:val="clear" w:color="auto" w:fill="FFFFFF"/>
              </w:rPr>
              <w:t>(</w:t>
            </w:r>
            <w:r>
              <w:rPr>
                <w:sz w:val="20"/>
                <w:szCs w:val="20"/>
                <w:shd w:val="clear" w:color="auto" w:fill="FFFFFF"/>
              </w:rPr>
              <w:t xml:space="preserve">конструирование; </w:t>
            </w:r>
            <w:r w:rsidRPr="00872B5B">
              <w:rPr>
                <w:sz w:val="20"/>
                <w:szCs w:val="20"/>
                <w:shd w:val="clear" w:color="auto" w:fill="FFFFFF"/>
              </w:rPr>
              <w:t>ознакомление с окружающим миром</w:t>
            </w:r>
            <w:r>
              <w:rPr>
                <w:sz w:val="20"/>
                <w:szCs w:val="20"/>
                <w:shd w:val="clear" w:color="auto" w:fill="FFFFFF"/>
              </w:rPr>
              <w:t>, казахский язык</w:t>
            </w:r>
            <w:r w:rsidRPr="00872B5B">
              <w:rPr>
                <w:sz w:val="20"/>
                <w:szCs w:val="20"/>
                <w:shd w:val="clear" w:color="auto" w:fill="FFFFFF"/>
              </w:rPr>
              <w:t>)</w:t>
            </w:r>
          </w:p>
          <w:p w:rsidR="004A47C5" w:rsidRDefault="004A47C5" w:rsidP="004A47C5">
            <w:pPr>
              <w:pStyle w:val="a4"/>
              <w:ind w:left="0" w:firstLine="0"/>
              <w:rPr>
                <w:sz w:val="20"/>
                <w:szCs w:val="20"/>
                <w:shd w:val="clear" w:color="auto" w:fill="FFFFFF"/>
              </w:rPr>
            </w:pPr>
          </w:p>
          <w:p w:rsidR="00A04C1D" w:rsidRPr="00872B5B" w:rsidRDefault="00A04C1D" w:rsidP="004A47C5">
            <w:pPr>
              <w:pStyle w:val="a4"/>
              <w:ind w:left="0" w:firstLine="0"/>
              <w:rPr>
                <w:sz w:val="20"/>
                <w:szCs w:val="20"/>
              </w:rPr>
            </w:pPr>
            <w:r w:rsidRPr="00872B5B">
              <w:rPr>
                <w:rFonts w:asciiTheme="majorBidi" w:hAnsiTheme="majorBidi" w:cstheme="majorBidi"/>
                <w:color w:val="000000"/>
                <w:sz w:val="20"/>
                <w:szCs w:val="20"/>
                <w:lang w:eastAsia="ru-RU"/>
              </w:rPr>
              <w:t xml:space="preserve">Игры в кукольном уголке: «Оденем куклу на прогулку», </w:t>
            </w:r>
            <w:r w:rsidRPr="00872B5B">
              <w:rPr>
                <w:sz w:val="20"/>
                <w:szCs w:val="20"/>
              </w:rPr>
              <w:t>обыгрывают роли членов семьи в играх,  называют виды весенней одежды (ознакомление с окружающим миром)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7C5" w:rsidRDefault="00872B5B" w:rsidP="00872B5B">
            <w:pPr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Настольная и</w:t>
            </w:r>
            <w:r w:rsidRPr="00872B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гра: «Фигурки из цветной мозаики», закрепить названия геометрических фигур, цвета, форму; составляют фигурки животных по образцу, рассказывают о жизни диких и домашних животных</w:t>
            </w:r>
          </w:p>
          <w:p w:rsidR="00872B5B" w:rsidRDefault="00872B5B" w:rsidP="00872B5B">
            <w:pPr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72B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(основы математики, конструирование, ознакомление с окружающим миром, развитие речи)</w:t>
            </w:r>
          </w:p>
          <w:p w:rsidR="00872B5B" w:rsidRDefault="00872B5B" w:rsidP="00872B5B">
            <w:pPr>
              <w:ind w:left="-108" w:right="-108"/>
              <w:rPr>
                <w:rFonts w:eastAsia="Times New Roman"/>
              </w:rPr>
            </w:pPr>
          </w:p>
          <w:p w:rsidR="00872B5B" w:rsidRPr="00872B5B" w:rsidRDefault="00872B5B" w:rsidP="00872B5B">
            <w:pPr>
              <w:ind w:left="-108" w:right="-108"/>
              <w:rPr>
                <w:rStyle w:val="c13"/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37EE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Рассматривание книг из книжного уголка по желанию детей</w:t>
            </w:r>
            <w: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937EE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формировать у детей эмоционально-образное восприятие произведений различных жанров</w:t>
            </w:r>
          </w:p>
          <w:p w:rsidR="00872B5B" w:rsidRPr="00872B5B" w:rsidRDefault="00872B5B" w:rsidP="00872B5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  <w:bdr w:val="none" w:sz="0" w:space="0" w:color="auto" w:frame="1"/>
              </w:rPr>
            </w:pPr>
            <w:r w:rsidRPr="00872B5B">
              <w:rPr>
                <w:rStyle w:val="ab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(художественная литература, развитие речи)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4" w:rsidRPr="00872B5B" w:rsidRDefault="009731DC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872B5B">
              <w:rPr>
                <w:rFonts w:ascii="Times New Roman" w:hAnsi="Times New Roman" w:cs="Times New Roman"/>
                <w:sz w:val="20"/>
                <w:szCs w:val="20"/>
              </w:rPr>
              <w:t xml:space="preserve"> Настольная игра: «Фрукты и ягоды» (вкладыши), </w:t>
            </w:r>
            <w:r w:rsidR="00365CAC" w:rsidRPr="00872B5B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зрительное восприятие, внимание, мелкую моторику, координацию движений (ознакомление с окружающим миром, конструирование)</w:t>
            </w:r>
          </w:p>
          <w:p w:rsidR="00A04C1D" w:rsidRPr="00872B5B" w:rsidRDefault="00A04C1D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1727" w:rsidRPr="00781727" w:rsidRDefault="00A04C1D" w:rsidP="00781727">
            <w:pPr>
              <w:pStyle w:val="a4"/>
              <w:spacing w:before="1"/>
              <w:ind w:left="0" w:right="111" w:firstLine="0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 xml:space="preserve">Игра с мячом (ловля мяча из рук в руки): «Что бывает?», </w:t>
            </w:r>
            <w:r w:rsidR="00781727">
              <w:rPr>
                <w:sz w:val="20"/>
                <w:szCs w:val="20"/>
              </w:rPr>
              <w:t>р</w:t>
            </w:r>
            <w:r w:rsidR="00781727" w:rsidRPr="00781727">
              <w:rPr>
                <w:sz w:val="20"/>
                <w:szCs w:val="20"/>
              </w:rPr>
              <w:t>асширять словарный запас ребенка по названиям предметов и явлений,</w:t>
            </w:r>
            <w:r w:rsidR="00781727" w:rsidRPr="00781727">
              <w:rPr>
                <w:spacing w:val="1"/>
                <w:sz w:val="20"/>
                <w:szCs w:val="20"/>
              </w:rPr>
              <w:t xml:space="preserve"> </w:t>
            </w:r>
            <w:r w:rsidR="00781727" w:rsidRPr="00781727">
              <w:rPr>
                <w:sz w:val="20"/>
                <w:szCs w:val="20"/>
              </w:rPr>
              <w:t>выходящих</w:t>
            </w:r>
            <w:r w:rsidR="00781727" w:rsidRPr="00781727">
              <w:rPr>
                <w:spacing w:val="-2"/>
                <w:sz w:val="20"/>
                <w:szCs w:val="20"/>
              </w:rPr>
              <w:t xml:space="preserve"> </w:t>
            </w:r>
            <w:r w:rsidR="00781727" w:rsidRPr="00781727">
              <w:rPr>
                <w:sz w:val="20"/>
                <w:szCs w:val="20"/>
              </w:rPr>
              <w:t>за</w:t>
            </w:r>
            <w:r w:rsidR="00781727" w:rsidRPr="00781727">
              <w:rPr>
                <w:spacing w:val="-5"/>
                <w:sz w:val="20"/>
                <w:szCs w:val="20"/>
              </w:rPr>
              <w:t xml:space="preserve"> </w:t>
            </w:r>
            <w:r w:rsidR="00781727" w:rsidRPr="00781727">
              <w:rPr>
                <w:sz w:val="20"/>
                <w:szCs w:val="20"/>
              </w:rPr>
              <w:t>пределы</w:t>
            </w:r>
            <w:r w:rsidR="00781727" w:rsidRPr="00781727">
              <w:rPr>
                <w:spacing w:val="-3"/>
                <w:sz w:val="20"/>
                <w:szCs w:val="20"/>
              </w:rPr>
              <w:t xml:space="preserve"> </w:t>
            </w:r>
            <w:r w:rsidR="00781727" w:rsidRPr="00781727">
              <w:rPr>
                <w:sz w:val="20"/>
                <w:szCs w:val="20"/>
              </w:rPr>
              <w:t>его</w:t>
            </w:r>
            <w:r w:rsidR="00781727" w:rsidRPr="00781727">
              <w:rPr>
                <w:spacing w:val="-4"/>
                <w:sz w:val="20"/>
                <w:szCs w:val="20"/>
              </w:rPr>
              <w:t xml:space="preserve"> </w:t>
            </w:r>
            <w:r w:rsidR="00781727" w:rsidRPr="00781727">
              <w:rPr>
                <w:sz w:val="20"/>
                <w:szCs w:val="20"/>
              </w:rPr>
              <w:t>ближайшего</w:t>
            </w:r>
            <w:r w:rsidR="00781727" w:rsidRPr="00781727">
              <w:rPr>
                <w:spacing w:val="-5"/>
                <w:sz w:val="20"/>
                <w:szCs w:val="20"/>
              </w:rPr>
              <w:t xml:space="preserve"> </w:t>
            </w:r>
            <w:r w:rsidR="00781727" w:rsidRPr="00781727">
              <w:rPr>
                <w:sz w:val="20"/>
                <w:szCs w:val="20"/>
              </w:rPr>
              <w:t>окружения,</w:t>
            </w:r>
            <w:r w:rsidR="00781727" w:rsidRPr="00781727">
              <w:rPr>
                <w:spacing w:val="-5"/>
                <w:sz w:val="20"/>
                <w:szCs w:val="20"/>
              </w:rPr>
              <w:t xml:space="preserve"> </w:t>
            </w:r>
            <w:r w:rsidR="00781727" w:rsidRPr="00781727">
              <w:rPr>
                <w:sz w:val="20"/>
                <w:szCs w:val="20"/>
              </w:rPr>
              <w:t>обсуждать</w:t>
            </w:r>
            <w:r w:rsidR="00781727" w:rsidRPr="00781727">
              <w:rPr>
                <w:spacing w:val="-4"/>
                <w:sz w:val="20"/>
                <w:szCs w:val="20"/>
              </w:rPr>
              <w:t xml:space="preserve"> </w:t>
            </w:r>
            <w:r w:rsidR="00781727" w:rsidRPr="00781727">
              <w:rPr>
                <w:sz w:val="20"/>
                <w:szCs w:val="20"/>
              </w:rPr>
              <w:t>с</w:t>
            </w:r>
            <w:r w:rsidR="00781727" w:rsidRPr="00781727">
              <w:rPr>
                <w:spacing w:val="-3"/>
                <w:sz w:val="20"/>
                <w:szCs w:val="20"/>
              </w:rPr>
              <w:t xml:space="preserve"> </w:t>
            </w:r>
            <w:r w:rsidR="00781727" w:rsidRPr="00781727">
              <w:rPr>
                <w:sz w:val="20"/>
                <w:szCs w:val="20"/>
              </w:rPr>
              <w:t>детьми</w:t>
            </w:r>
            <w:r w:rsidR="00781727" w:rsidRPr="00781727">
              <w:rPr>
                <w:spacing w:val="-3"/>
                <w:sz w:val="20"/>
                <w:szCs w:val="20"/>
              </w:rPr>
              <w:t xml:space="preserve"> </w:t>
            </w:r>
            <w:r w:rsidR="00781727" w:rsidRPr="00781727">
              <w:rPr>
                <w:sz w:val="20"/>
                <w:szCs w:val="20"/>
              </w:rPr>
              <w:t>область</w:t>
            </w:r>
            <w:r w:rsidR="00781727" w:rsidRPr="00781727">
              <w:rPr>
                <w:spacing w:val="-67"/>
                <w:sz w:val="20"/>
                <w:szCs w:val="20"/>
              </w:rPr>
              <w:t xml:space="preserve"> </w:t>
            </w:r>
            <w:r w:rsidR="00781727" w:rsidRPr="00781727">
              <w:rPr>
                <w:sz w:val="20"/>
                <w:szCs w:val="20"/>
              </w:rPr>
              <w:t>применения</w:t>
            </w:r>
            <w:r w:rsidR="00781727" w:rsidRPr="00781727">
              <w:rPr>
                <w:spacing w:val="-4"/>
                <w:sz w:val="20"/>
                <w:szCs w:val="20"/>
              </w:rPr>
              <w:t xml:space="preserve"> </w:t>
            </w:r>
            <w:r w:rsidR="00781727" w:rsidRPr="00781727">
              <w:rPr>
                <w:sz w:val="20"/>
                <w:szCs w:val="20"/>
              </w:rPr>
              <w:t>названных</w:t>
            </w:r>
            <w:r w:rsidR="00781727" w:rsidRPr="00781727">
              <w:rPr>
                <w:spacing w:val="-3"/>
                <w:sz w:val="20"/>
                <w:szCs w:val="20"/>
              </w:rPr>
              <w:t xml:space="preserve"> </w:t>
            </w:r>
            <w:r w:rsidR="00781727" w:rsidRPr="00781727">
              <w:rPr>
                <w:sz w:val="20"/>
                <w:szCs w:val="20"/>
              </w:rPr>
              <w:t>предметов</w:t>
            </w:r>
            <w:r w:rsidR="00781727" w:rsidRPr="00781727">
              <w:rPr>
                <w:spacing w:val="-4"/>
                <w:sz w:val="20"/>
                <w:szCs w:val="20"/>
              </w:rPr>
              <w:t xml:space="preserve"> </w:t>
            </w:r>
            <w:r w:rsidR="00781727">
              <w:rPr>
                <w:sz w:val="20"/>
                <w:szCs w:val="20"/>
              </w:rPr>
              <w:t>и явлений</w:t>
            </w:r>
          </w:p>
          <w:p w:rsidR="00A04C1D" w:rsidRPr="00872B5B" w:rsidRDefault="00A04C1D" w:rsidP="00D3794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872B5B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культура, ознакомление с окружающим миром, основы математики)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19" w:rsidRDefault="00C57A74" w:rsidP="009731D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872B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3ECE">
              <w:rPr>
                <w:rFonts w:ascii="Times New Roman" w:hAnsi="Times New Roman" w:cs="Times New Roman"/>
                <w:sz w:val="20"/>
                <w:szCs w:val="20"/>
              </w:rPr>
              <w:t>«Обведи и заштрихуй</w:t>
            </w:r>
            <w:r w:rsidR="00365CAC" w:rsidRPr="00872B5B">
              <w:rPr>
                <w:rFonts w:ascii="Times New Roman" w:hAnsi="Times New Roman" w:cs="Times New Roman"/>
                <w:sz w:val="20"/>
                <w:szCs w:val="20"/>
              </w:rPr>
              <w:t>», обводят карандаш</w:t>
            </w:r>
            <w:r w:rsidR="00673ECE">
              <w:rPr>
                <w:rFonts w:ascii="Times New Roman" w:hAnsi="Times New Roman" w:cs="Times New Roman"/>
                <w:sz w:val="20"/>
                <w:szCs w:val="20"/>
              </w:rPr>
              <w:t xml:space="preserve">ом контур вкладыша, </w:t>
            </w:r>
            <w:r w:rsidR="00F44F19">
              <w:rPr>
                <w:rFonts w:ascii="Times New Roman" w:hAnsi="Times New Roman" w:cs="Times New Roman"/>
                <w:sz w:val="20"/>
                <w:szCs w:val="20"/>
              </w:rPr>
              <w:t xml:space="preserve">штрихуют </w:t>
            </w:r>
            <w:r w:rsidR="00F44F19" w:rsidRPr="00F44F1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F44F19" w:rsidRPr="00F44F19">
              <w:rPr>
                <w:rFonts w:ascii="Times New Roman" w:hAnsi="Times New Roman" w:cs="Times New Roman"/>
                <w:sz w:val="20"/>
                <w:szCs w:val="20"/>
              </w:rPr>
              <w:t>рисунки</w:t>
            </w:r>
            <w:r w:rsidR="00F44F1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F44F19" w:rsidRPr="00F44F19">
              <w:rPr>
                <w:rFonts w:ascii="Times New Roman" w:hAnsi="Times New Roman" w:cs="Times New Roman"/>
                <w:sz w:val="20"/>
                <w:szCs w:val="20"/>
              </w:rPr>
              <w:t>карандашом,</w:t>
            </w:r>
            <w:r w:rsidR="00F44F19" w:rsidRPr="00F44F1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F44F19" w:rsidRPr="00F44F19">
              <w:rPr>
                <w:rFonts w:ascii="Times New Roman" w:hAnsi="Times New Roman" w:cs="Times New Roman"/>
                <w:sz w:val="20"/>
                <w:szCs w:val="20"/>
              </w:rPr>
              <w:t>проводя</w:t>
            </w:r>
            <w:r w:rsidR="00F44F19" w:rsidRPr="00F44F1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="00F44F19" w:rsidRPr="00F44F19">
              <w:rPr>
                <w:rFonts w:ascii="Times New Roman" w:hAnsi="Times New Roman" w:cs="Times New Roman"/>
                <w:sz w:val="20"/>
                <w:szCs w:val="20"/>
              </w:rPr>
              <w:t>линии</w:t>
            </w:r>
            <w:r w:rsidR="00F44F19" w:rsidRPr="00F44F1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="00F44F19" w:rsidRPr="00F44F1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44F19" w:rsidRPr="00F44F1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="00F44F19" w:rsidRPr="00F44F19">
              <w:rPr>
                <w:rFonts w:ascii="Times New Roman" w:hAnsi="Times New Roman" w:cs="Times New Roman"/>
                <w:sz w:val="20"/>
                <w:szCs w:val="20"/>
              </w:rPr>
              <w:t>штрихи</w:t>
            </w:r>
            <w:r w:rsidR="00F44F19" w:rsidRPr="00F44F1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="00F44F19" w:rsidRPr="00F44F19">
              <w:rPr>
                <w:rFonts w:ascii="Times New Roman" w:hAnsi="Times New Roman" w:cs="Times New Roman"/>
                <w:sz w:val="20"/>
                <w:szCs w:val="20"/>
              </w:rPr>
              <w:t>только</w:t>
            </w:r>
            <w:r w:rsidR="00F44F19" w:rsidRPr="00F44F19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="00F44F19" w:rsidRPr="00F44F1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F44F19" w:rsidRPr="00F44F1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="00F44F19" w:rsidRPr="00F44F19">
              <w:rPr>
                <w:rFonts w:ascii="Times New Roman" w:hAnsi="Times New Roman" w:cs="Times New Roman"/>
                <w:sz w:val="20"/>
                <w:szCs w:val="20"/>
              </w:rPr>
              <w:t>одном</w:t>
            </w:r>
            <w:r w:rsidR="00F44F19" w:rsidRPr="00F44F19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="00F44F19" w:rsidRPr="00F44F19">
              <w:rPr>
                <w:rFonts w:ascii="Times New Roman" w:hAnsi="Times New Roman" w:cs="Times New Roman"/>
                <w:sz w:val="20"/>
                <w:szCs w:val="20"/>
              </w:rPr>
              <w:t>направлении</w:t>
            </w:r>
            <w:r w:rsidR="00F44F19" w:rsidRPr="00F44F1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="00F44F19" w:rsidRPr="00F44F19">
              <w:rPr>
                <w:rFonts w:ascii="Times New Roman" w:hAnsi="Times New Roman" w:cs="Times New Roman"/>
                <w:sz w:val="20"/>
                <w:szCs w:val="20"/>
              </w:rPr>
              <w:t>(сверху</w:t>
            </w:r>
            <w:r w:rsidR="00F44F19" w:rsidRPr="00F44F19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="00F44F19" w:rsidRPr="00F44F19">
              <w:rPr>
                <w:rFonts w:ascii="Times New Roman" w:hAnsi="Times New Roman" w:cs="Times New Roman"/>
                <w:sz w:val="20"/>
                <w:szCs w:val="20"/>
              </w:rPr>
              <w:t>вниз</w:t>
            </w:r>
            <w:r w:rsidR="00F44F19" w:rsidRPr="00F44F19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="00F44F19" w:rsidRPr="00F44F19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="00F44F19" w:rsidRPr="00F44F19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="00F44F19" w:rsidRPr="00F44F19">
              <w:rPr>
                <w:rFonts w:ascii="Times New Roman" w:hAnsi="Times New Roman" w:cs="Times New Roman"/>
                <w:sz w:val="20"/>
                <w:szCs w:val="20"/>
              </w:rPr>
              <w:t>слева</w:t>
            </w:r>
            <w:r w:rsidR="00F44F19" w:rsidRPr="00F44F19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="00F44F19" w:rsidRPr="00F44F19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F44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4F19" w:rsidRPr="00F44F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44F19" w:rsidRPr="00F44F19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</w:t>
            </w:r>
            <w:r w:rsidR="00F44F19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 </w:t>
            </w:r>
            <w:r w:rsidR="00F44F19">
              <w:rPr>
                <w:rFonts w:ascii="Times New Roman" w:hAnsi="Times New Roman" w:cs="Times New Roman"/>
                <w:sz w:val="20"/>
                <w:szCs w:val="20"/>
              </w:rPr>
              <w:t>право)</w:t>
            </w:r>
            <w:r w:rsidR="00365CAC" w:rsidRPr="00F44F1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44F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5CAC" w:rsidRPr="00872B5B">
              <w:rPr>
                <w:rFonts w:ascii="Times New Roman" w:hAnsi="Times New Roman" w:cs="Times New Roman"/>
                <w:sz w:val="20"/>
                <w:szCs w:val="20"/>
              </w:rPr>
              <w:t xml:space="preserve"> не выходя за контур рисунка </w:t>
            </w:r>
          </w:p>
          <w:p w:rsidR="00C57A74" w:rsidRPr="00872B5B" w:rsidRDefault="00365CAC" w:rsidP="009731D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872B5B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миром, рисование)</w:t>
            </w:r>
          </w:p>
          <w:p w:rsidR="00D37947" w:rsidRPr="00872B5B" w:rsidRDefault="00D37947" w:rsidP="009731D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947" w:rsidRPr="00872B5B" w:rsidRDefault="00D37947" w:rsidP="009731D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872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Рассматривание фотографий из «Альбома </w:t>
            </w:r>
            <w:r w:rsidR="00A65E9B" w:rsidRPr="00872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выходного дня» - «</w:t>
            </w:r>
            <w:r w:rsidR="00872B5B" w:rsidRPr="00872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Зарядка на воздухе</w:t>
            </w:r>
            <w:r w:rsidRPr="00872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</w:t>
            </w:r>
            <w:r w:rsidRPr="00872B5B">
              <w:rPr>
                <w:rFonts w:ascii="Times New Roman" w:hAnsi="Times New Roman" w:cs="Times New Roman"/>
                <w:sz w:val="20"/>
                <w:szCs w:val="20"/>
              </w:rPr>
              <w:t>обучать умению делиться впечатлениями после рассматривания фотографий, рассказывать связно о себе и своей семье с помощью взрослого (развитие речи)</w:t>
            </w:r>
          </w:p>
        </w:tc>
      </w:tr>
      <w:tr w:rsidR="00C57A74" w:rsidRPr="00872B5B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872B5B" w:rsidRDefault="00C57A74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lastRenderedPageBreak/>
              <w:t>Утренняя гимнастика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872B5B" w:rsidRDefault="00C57A74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72B5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C57A74" w:rsidRPr="00872B5B" w:rsidRDefault="00C57A74">
            <w:pPr>
              <w:pStyle w:val="Default"/>
              <w:jc w:val="center"/>
              <w:rPr>
                <w:sz w:val="20"/>
                <w:szCs w:val="20"/>
              </w:rPr>
            </w:pPr>
            <w:r w:rsidRPr="00872B5B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C57A74" w:rsidRPr="00872B5B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872B5B" w:rsidRDefault="00C57A74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Завтрак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7B" w:rsidRDefault="0058247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Дежурство в столовой.</w:t>
            </w:r>
          </w:p>
          <w:p w:rsidR="00C57A74" w:rsidRPr="00872B5B" w:rsidRDefault="00C57A7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72B5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C57A74" w:rsidRPr="00872B5B" w:rsidRDefault="009731D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872B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481F05" w:rsidRPr="00872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Руки мой всегда ты с мылом, будешь здоровым и красивым</w:t>
            </w:r>
            <w:r w:rsidR="00C57A74" w:rsidRPr="00872B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(развитие речи)</w:t>
            </w:r>
            <w:r w:rsidR="00C57A74" w:rsidRPr="00872B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:rsidR="00C57A74" w:rsidRPr="00872B5B" w:rsidRDefault="00C57A7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B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Привлекать внимание детей к пище, умеют соблюдать культуру поведения за столом, пользуются салфеткой.</w:t>
            </w:r>
            <w:r w:rsidR="00481F05" w:rsidRPr="00872B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«</w:t>
            </w:r>
            <w:r w:rsidR="00481F05" w:rsidRPr="00872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Ложку за ложкой съем кашу всю до крошки</w:t>
            </w:r>
            <w:r w:rsidRPr="00872B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872B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72B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– учить набирать пищу маленькими порциями </w:t>
            </w:r>
            <w:r w:rsidR="00CF15AC" w:rsidRPr="00872B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72B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(развитие речи)</w:t>
            </w:r>
          </w:p>
        </w:tc>
      </w:tr>
      <w:tr w:rsidR="00C57A74" w:rsidRPr="00872B5B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74" w:rsidRPr="00872B5B" w:rsidRDefault="00C57A74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74" w:rsidRPr="00872B5B" w:rsidRDefault="00CF15AC" w:rsidP="00CF15A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«1,2,3 героя сказки назови», называют  героев из знакомых сказок (художественная литература)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5AC" w:rsidRPr="00872B5B" w:rsidRDefault="00CF15AC" w:rsidP="00CF15A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«Давайте поздороваемся», здороваются </w:t>
            </w:r>
          </w:p>
          <w:p w:rsidR="00CF15AC" w:rsidRPr="00872B5B" w:rsidRDefault="00CF15AC" w:rsidP="00CF15A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глазами, ручками, головой, улыбкой; </w:t>
            </w:r>
          </w:p>
          <w:p w:rsidR="00D82041" w:rsidRDefault="00CF15AC" w:rsidP="00CF15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выполняют  движения по тексту</w:t>
            </w:r>
            <w:r w:rsidR="007C01C9" w:rsidRPr="00872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57A74" w:rsidRPr="00872B5B" w:rsidRDefault="007C01C9" w:rsidP="00CF15AC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2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(развитие речи)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41" w:rsidRDefault="00872B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«1,2,3 героя сказки назови», называют  героев из знакомых сказок</w:t>
            </w:r>
          </w:p>
          <w:p w:rsidR="00C57A74" w:rsidRPr="00872B5B" w:rsidRDefault="00872B5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872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(художественная литература)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041" w:rsidRDefault="00CF15AC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 xml:space="preserve">Игра под музыку: «Три хлопка сейчас», повторяют самостоятельно знакомые танцевальные движения </w:t>
            </w:r>
          </w:p>
          <w:p w:rsidR="00C57A74" w:rsidRPr="00872B5B" w:rsidRDefault="00CF15AC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(музыка)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5AC" w:rsidRPr="00872B5B" w:rsidRDefault="00D82041" w:rsidP="00CF15A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F15AC" w:rsidRPr="00872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«Давайте поздороваемся», здороваются </w:t>
            </w:r>
          </w:p>
          <w:p w:rsidR="00CF15AC" w:rsidRPr="00872B5B" w:rsidRDefault="00CF15AC" w:rsidP="00CF15A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глазами, ручками, головой, улыбкой; </w:t>
            </w:r>
          </w:p>
          <w:p w:rsidR="00D82041" w:rsidRDefault="00CF15AC" w:rsidP="00CF15A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выполняют  движения по тексту</w:t>
            </w:r>
            <w:r w:rsidR="007C01C9" w:rsidRPr="00872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57A74" w:rsidRPr="00872B5B" w:rsidRDefault="007C01C9" w:rsidP="00CF15AC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2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(развитие речи)</w:t>
            </w:r>
          </w:p>
        </w:tc>
      </w:tr>
      <w:tr w:rsidR="000F11DB" w:rsidRPr="00872B5B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872B5B" w:rsidRDefault="000F11DB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ОД по расписанию организации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0F11DB" w:rsidRDefault="000F11DB" w:rsidP="00864227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0F11DB">
              <w:rPr>
                <w:rFonts w:ascii="Times New Roman" w:hAnsi="Times New Roman" w:cs="Times New Roman"/>
                <w:sz w:val="20"/>
                <w:szCs w:val="20"/>
              </w:rPr>
              <w:t>«Сравнение предметов по величине», развивать умение применять приёмы наложения и приложения при сравнении величины;</w:t>
            </w:r>
          </w:p>
          <w:p w:rsidR="000F11DB" w:rsidRDefault="000F11DB" w:rsidP="00864227">
            <w:pPr>
              <w:pStyle w:val="a4"/>
              <w:ind w:left="0" w:right="106" w:firstLine="0"/>
              <w:rPr>
                <w:sz w:val="20"/>
                <w:szCs w:val="20"/>
              </w:rPr>
            </w:pPr>
            <w:r w:rsidRPr="000F11DB">
              <w:rPr>
                <w:sz w:val="20"/>
                <w:szCs w:val="20"/>
              </w:rPr>
              <w:t>развивать умение сравнивать предметы по высоте и толщине; закрепить прямой и обратный счёт в пределах пяти на казахском языке</w:t>
            </w:r>
          </w:p>
          <w:p w:rsidR="00375F60" w:rsidRPr="000F11DB" w:rsidRDefault="00375F60" w:rsidP="00864227">
            <w:pPr>
              <w:pStyle w:val="a4"/>
              <w:ind w:left="0" w:right="106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(Ребёнок с ЗПР сравнивает предметы с помощью взрослого)</w:t>
            </w:r>
          </w:p>
          <w:p w:rsidR="000F11DB" w:rsidRPr="000F11DB" w:rsidRDefault="000F11DB" w:rsidP="008642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11DB">
              <w:rPr>
                <w:rFonts w:ascii="Times New Roman" w:hAnsi="Times New Roman" w:cs="Times New Roman"/>
                <w:sz w:val="20"/>
                <w:szCs w:val="20"/>
              </w:rPr>
              <w:t>(основы математики, казахский язык)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DB" w:rsidRDefault="000F11DB" w:rsidP="006F4F7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20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1.Физическая культура:</w:t>
            </w:r>
          </w:p>
          <w:p w:rsidR="000F11DB" w:rsidRPr="008C2242" w:rsidRDefault="000F11DB" w:rsidP="008C2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2242">
              <w:rPr>
                <w:rFonts w:ascii="Times New Roman" w:hAnsi="Times New Roman" w:cs="Times New Roman"/>
                <w:sz w:val="20"/>
                <w:szCs w:val="20"/>
              </w:rPr>
              <w:t>1. ОРУ с кубиками.</w:t>
            </w:r>
          </w:p>
          <w:p w:rsidR="000F11DB" w:rsidRPr="008C2242" w:rsidRDefault="000F11DB" w:rsidP="008C2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2242">
              <w:rPr>
                <w:rFonts w:ascii="Times New Roman" w:hAnsi="Times New Roman" w:cs="Times New Roman"/>
                <w:sz w:val="20"/>
                <w:szCs w:val="20"/>
              </w:rPr>
              <w:t>2.Основные движения:</w:t>
            </w:r>
          </w:p>
          <w:p w:rsidR="000F11DB" w:rsidRPr="008C2242" w:rsidRDefault="000F11DB" w:rsidP="008C2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2242">
              <w:rPr>
                <w:rFonts w:ascii="Times New Roman" w:hAnsi="Times New Roman" w:cs="Times New Roman"/>
                <w:sz w:val="20"/>
                <w:szCs w:val="20"/>
              </w:rPr>
              <w:t>Перебрасывание мячей друг другу способом «двумя руками снизу»; прыжки через короткую скакалку.</w:t>
            </w:r>
          </w:p>
          <w:p w:rsidR="000F11DB" w:rsidRPr="008C2242" w:rsidRDefault="000F11DB" w:rsidP="008C224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2242">
              <w:rPr>
                <w:rFonts w:ascii="Times New Roman" w:hAnsi="Times New Roman" w:cs="Times New Roman"/>
                <w:sz w:val="20"/>
                <w:szCs w:val="20"/>
              </w:rPr>
              <w:t>Игра «Найди себе пару». По сигналу под музыку дети разбегаются по площадке с разноцветными лентами, музыка останавливаетс</w:t>
            </w:r>
            <w:proofErr w:type="gramStart"/>
            <w:r w:rsidRPr="008C2242">
              <w:rPr>
                <w:rFonts w:ascii="Times New Roman" w:hAnsi="Times New Roman" w:cs="Times New Roman"/>
                <w:sz w:val="20"/>
                <w:szCs w:val="20"/>
              </w:rPr>
              <w:t>я-</w:t>
            </w:r>
            <w:proofErr w:type="gramEnd"/>
            <w:r w:rsidRPr="008C2242">
              <w:rPr>
                <w:rFonts w:ascii="Times New Roman" w:hAnsi="Times New Roman" w:cs="Times New Roman"/>
                <w:sz w:val="20"/>
                <w:szCs w:val="20"/>
              </w:rPr>
              <w:t xml:space="preserve"> дети ищут себе пару по цвету ленты.</w:t>
            </w:r>
          </w:p>
          <w:p w:rsidR="000F11DB" w:rsidRPr="008C2242" w:rsidRDefault="000F11DB" w:rsidP="008C2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2242">
              <w:rPr>
                <w:rFonts w:ascii="Times New Roman" w:hAnsi="Times New Roman" w:cs="Times New Roman"/>
                <w:sz w:val="20"/>
                <w:szCs w:val="20"/>
              </w:rPr>
              <w:t>3.Рефлексивно-корригирующий:</w:t>
            </w:r>
          </w:p>
          <w:p w:rsidR="000F11DB" w:rsidRPr="008C2242" w:rsidRDefault="000F11DB" w:rsidP="008C2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2242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«Обними себя», самомассаж «Бегемотики».</w:t>
            </w:r>
          </w:p>
          <w:p w:rsidR="000F11DB" w:rsidRDefault="000F11DB" w:rsidP="006F4F7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20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2.Казахский язык:</w:t>
            </w:r>
          </w:p>
          <w:p w:rsidR="000F11DB" w:rsidRPr="009C4EDE" w:rsidRDefault="000F11DB" w:rsidP="009C4ED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4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Д/ойын «Не қайда орналасқан?»  </w:t>
            </w:r>
          </w:p>
          <w:p w:rsidR="000F11DB" w:rsidRPr="009C4EDE" w:rsidRDefault="000F11DB" w:rsidP="009C4ED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4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Мақсаты: кеңістікте бағдарлау қабілеттерін дамыту.</w:t>
            </w:r>
          </w:p>
          <w:p w:rsidR="000F11DB" w:rsidRPr="009C4EDE" w:rsidRDefault="000F11DB" w:rsidP="009C4ED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C4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Ойын барысы: Балалар </w:t>
            </w:r>
            <w:r w:rsidRPr="009C4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суретте бейнеленген доп, мысық, көліктің т.б. заттардың қай жерде орналасқанын айтады. </w:t>
            </w:r>
          </w:p>
          <w:p w:rsidR="000F11DB" w:rsidRPr="009C4EDE" w:rsidRDefault="000F11DB" w:rsidP="009C4ED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4ED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Сөздік қор:</w:t>
            </w:r>
            <w:r w:rsidRPr="009C4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жоғары – вверх, төмен – вниз, үстінде – на, астында – под, алдында – перед, артында – за, қасында – возле, жанында – рядом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DB" w:rsidRDefault="000F11DB" w:rsidP="00014780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1.Музыка:</w:t>
            </w:r>
          </w:p>
          <w:p w:rsidR="000F11DB" w:rsidRPr="007D600A" w:rsidRDefault="000F11DB" w:rsidP="007D600A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D600A">
              <w:rPr>
                <w:rFonts w:ascii="Times New Roman" w:hAnsi="Times New Roman"/>
                <w:sz w:val="20"/>
                <w:szCs w:val="20"/>
                <w:lang w:val="kk-KZ"/>
              </w:rPr>
              <w:t>Музыкально-ритмические движения:«Марш»И.Дунаевского</w:t>
            </w:r>
          </w:p>
          <w:p w:rsidR="000F11DB" w:rsidRPr="007D600A" w:rsidRDefault="000F11DB" w:rsidP="007D600A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D600A">
              <w:rPr>
                <w:rFonts w:ascii="Times New Roman" w:hAnsi="Times New Roman"/>
                <w:sz w:val="20"/>
                <w:szCs w:val="20"/>
                <w:lang w:val="kk-KZ"/>
              </w:rPr>
              <w:t>Слушание: «Дудочка»Т.Ломовой-</w:t>
            </w:r>
          </w:p>
          <w:p w:rsidR="000F11DB" w:rsidRPr="007D600A" w:rsidRDefault="000F11DB" w:rsidP="007D600A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D600A">
              <w:rPr>
                <w:rFonts w:ascii="Times New Roman" w:hAnsi="Times New Roman"/>
                <w:sz w:val="20"/>
                <w:szCs w:val="20"/>
                <w:lang w:val="kk-KZ"/>
              </w:rPr>
              <w:t>знакомство, беседа.</w:t>
            </w:r>
          </w:p>
          <w:p w:rsidR="000F11DB" w:rsidRPr="007D600A" w:rsidRDefault="000F11DB" w:rsidP="007D600A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D600A">
              <w:rPr>
                <w:rFonts w:ascii="Times New Roman" w:hAnsi="Times New Roman"/>
                <w:sz w:val="20"/>
                <w:szCs w:val="20"/>
                <w:lang w:val="kk-KZ"/>
              </w:rPr>
              <w:t>Пение:«Кел балақан»-знакомство</w:t>
            </w:r>
          </w:p>
          <w:p w:rsidR="000F11DB" w:rsidRPr="007D600A" w:rsidRDefault="000F11DB" w:rsidP="007D600A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D600A">
              <w:rPr>
                <w:rFonts w:ascii="Times New Roman" w:hAnsi="Times New Roman"/>
                <w:sz w:val="20"/>
                <w:szCs w:val="20"/>
                <w:lang w:val="kk-KZ"/>
              </w:rPr>
              <w:t>Танец: «Танец парами»рус.мелодия-знакомство</w:t>
            </w:r>
          </w:p>
          <w:p w:rsidR="000F11DB" w:rsidRPr="007D600A" w:rsidRDefault="000F11DB" w:rsidP="007D600A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D600A">
              <w:rPr>
                <w:rFonts w:ascii="Times New Roman" w:hAnsi="Times New Roman"/>
                <w:sz w:val="20"/>
                <w:szCs w:val="20"/>
              </w:rPr>
              <w:t>Игра:</w:t>
            </w:r>
            <w:r w:rsidRPr="007D600A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«Узнай по голосу»-умеют слушать, реагировать </w:t>
            </w:r>
          </w:p>
          <w:p w:rsidR="000F11DB" w:rsidRPr="007D600A" w:rsidRDefault="000F11DB" w:rsidP="007D600A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D600A">
              <w:rPr>
                <w:rFonts w:ascii="Times New Roman" w:hAnsi="Times New Roman"/>
                <w:sz w:val="20"/>
                <w:szCs w:val="20"/>
                <w:lang w:val="kk-KZ"/>
              </w:rPr>
              <w:t>на знакомый голос</w:t>
            </w:r>
          </w:p>
          <w:p w:rsidR="000F11DB" w:rsidRDefault="000F11DB" w:rsidP="00014780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2.Плавание:</w:t>
            </w:r>
          </w:p>
          <w:p w:rsidR="000F11DB" w:rsidRDefault="000F11DB" w:rsidP="00014780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D36AD">
              <w:rPr>
                <w:rFonts w:ascii="Times New Roman" w:hAnsi="Times New Roman"/>
                <w:sz w:val="20"/>
                <w:szCs w:val="20"/>
              </w:rPr>
              <w:t>Закреплять умения передвигаться по бассейну,  делая выдох в воду. Продолжать учить принимать безопорное положение на груди и на спине, учить скольжению на воде</w:t>
            </w:r>
            <w:r w:rsidRPr="001367C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F11DB" w:rsidRDefault="000F11DB" w:rsidP="0001478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3.Ритмика: </w:t>
            </w:r>
            <w:r w:rsidRPr="003726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подготовка к отчётному концерту кружка;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72680">
              <w:rPr>
                <w:rFonts w:ascii="Times New Roman" w:hAnsi="Times New Roman" w:cs="Times New Roman"/>
                <w:sz w:val="20"/>
                <w:szCs w:val="20"/>
              </w:rPr>
              <w:t xml:space="preserve">овершенствовать </w:t>
            </w:r>
            <w:r w:rsidRPr="003726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самостоятельное, выразительное исполнение танца.</w:t>
            </w:r>
          </w:p>
          <w:p w:rsidR="000F11DB" w:rsidRDefault="005D63A7" w:rsidP="0001478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Танец: «Д</w:t>
            </w:r>
            <w:bookmarkStart w:id="0" w:name="_GoBack"/>
            <w:bookmarkEnd w:id="0"/>
            <w:r w:rsidR="000F11DB">
              <w:rPr>
                <w:rFonts w:ascii="Times New Roman" w:hAnsi="Times New Roman" w:cs="Times New Roman"/>
                <w:sz w:val="20"/>
                <w:szCs w:val="20"/>
              </w:rPr>
              <w:t>алеко от мамы»</w:t>
            </w:r>
          </w:p>
          <w:p w:rsidR="000F11DB" w:rsidRPr="00014780" w:rsidRDefault="000F11DB" w:rsidP="00014780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Танец: «Она»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D82041" w:rsidRDefault="000F11DB" w:rsidP="00D820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20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1.Физическая культура:</w:t>
            </w:r>
          </w:p>
          <w:p w:rsidR="000F11DB" w:rsidRPr="00976C43" w:rsidRDefault="000F11DB" w:rsidP="00976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C43">
              <w:rPr>
                <w:rFonts w:ascii="Times New Roman" w:hAnsi="Times New Roman" w:cs="Times New Roman"/>
                <w:b/>
                <w:sz w:val="20"/>
                <w:szCs w:val="20"/>
              </w:rPr>
              <w:t>1. ОРУ с кубиками.</w:t>
            </w:r>
          </w:p>
          <w:p w:rsidR="000F11DB" w:rsidRPr="00976C43" w:rsidRDefault="000F11DB" w:rsidP="00976C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C43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0F11DB" w:rsidRPr="00976C43" w:rsidRDefault="000F11DB" w:rsidP="00976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C43">
              <w:rPr>
                <w:rFonts w:ascii="Times New Roman" w:hAnsi="Times New Roman" w:cs="Times New Roman"/>
                <w:sz w:val="20"/>
                <w:szCs w:val="20"/>
              </w:rPr>
              <w:t>Метание мешочков в горизонтальную цель (правой и левой рукой); прыжки через короткую скакалку.</w:t>
            </w:r>
          </w:p>
          <w:p w:rsidR="000F11DB" w:rsidRPr="00976C43" w:rsidRDefault="000F11DB" w:rsidP="00976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C43">
              <w:rPr>
                <w:rFonts w:ascii="Times New Roman" w:hAnsi="Times New Roman" w:cs="Times New Roman"/>
                <w:sz w:val="20"/>
                <w:szCs w:val="20"/>
              </w:rPr>
              <w:t>Музыкально-ритмические упражнения.</w:t>
            </w:r>
          </w:p>
          <w:p w:rsidR="000F11DB" w:rsidRPr="00976C43" w:rsidRDefault="000F11DB" w:rsidP="00976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C43">
              <w:rPr>
                <w:rFonts w:ascii="Times New Roman" w:hAnsi="Times New Roman" w:cs="Times New Roman"/>
                <w:b/>
                <w:sz w:val="20"/>
                <w:szCs w:val="20"/>
              </w:rPr>
              <w:t>Игра «Самолеты».</w:t>
            </w:r>
            <w:r w:rsidRPr="00976C43">
              <w:rPr>
                <w:rFonts w:ascii="Times New Roman" w:hAnsi="Times New Roman" w:cs="Times New Roman"/>
                <w:sz w:val="20"/>
                <w:szCs w:val="20"/>
              </w:rPr>
              <w:t xml:space="preserve"> Дети становятся по разным сторонам зала (площадки). Для каждой команды свой ориентир (цветные кубики, флажки и т.д.). По команде «К полету» дети заводят моторы (согнув руки в локтях), «Полетели»- </w:t>
            </w:r>
            <w:proofErr w:type="gramStart"/>
            <w:r w:rsidRPr="00976C43">
              <w:rPr>
                <w:rFonts w:ascii="Times New Roman" w:hAnsi="Times New Roman" w:cs="Times New Roman"/>
                <w:sz w:val="20"/>
                <w:szCs w:val="20"/>
              </w:rPr>
              <w:t>бегают</w:t>
            </w:r>
            <w:proofErr w:type="gramEnd"/>
            <w:r w:rsidRPr="00976C43">
              <w:rPr>
                <w:rFonts w:ascii="Times New Roman" w:hAnsi="Times New Roman" w:cs="Times New Roman"/>
                <w:sz w:val="20"/>
                <w:szCs w:val="20"/>
              </w:rPr>
              <w:t xml:space="preserve"> выпрямив руки в стороны, «На посадку!»- бегут к своим местам.</w:t>
            </w:r>
          </w:p>
          <w:p w:rsidR="000F11DB" w:rsidRPr="00976C43" w:rsidRDefault="000F11DB" w:rsidP="00976C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C43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0F11DB" w:rsidRPr="00872B5B" w:rsidRDefault="000F11DB" w:rsidP="00976C43">
            <w:pPr>
              <w:pStyle w:val="Default"/>
              <w:rPr>
                <w:b/>
                <w:sz w:val="20"/>
                <w:szCs w:val="20"/>
              </w:rPr>
            </w:pPr>
            <w:r w:rsidRPr="00976C43">
              <w:rPr>
                <w:sz w:val="20"/>
                <w:szCs w:val="20"/>
              </w:rPr>
              <w:t>ОЗП. Д/</w:t>
            </w:r>
            <w:proofErr w:type="gramStart"/>
            <w:r w:rsidRPr="00976C43">
              <w:rPr>
                <w:sz w:val="20"/>
                <w:szCs w:val="20"/>
              </w:rPr>
              <w:t>г</w:t>
            </w:r>
            <w:proofErr w:type="gramEnd"/>
            <w:r w:rsidRPr="00976C43">
              <w:rPr>
                <w:sz w:val="20"/>
                <w:szCs w:val="20"/>
              </w:rPr>
              <w:t xml:space="preserve"> «Курочка»,</w:t>
            </w:r>
            <w:r w:rsidRPr="00976C43">
              <w:rPr>
                <w:rFonts w:eastAsia="Calibri"/>
                <w:sz w:val="20"/>
                <w:szCs w:val="20"/>
              </w:rPr>
              <w:t xml:space="preserve"> ходьба по массажным коврикам, профилактика плоскостопия.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DB" w:rsidRDefault="000F11DB" w:rsidP="00D82041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1.Музыка:</w:t>
            </w:r>
          </w:p>
          <w:p w:rsidR="000F11DB" w:rsidRPr="007D600A" w:rsidRDefault="000F11DB" w:rsidP="007D600A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D600A">
              <w:rPr>
                <w:rFonts w:ascii="Times New Roman" w:hAnsi="Times New Roman"/>
                <w:sz w:val="20"/>
                <w:szCs w:val="20"/>
                <w:lang w:val="kk-KZ"/>
              </w:rPr>
              <w:t>Музыкально-ритмические движения:«Марш» И.Дунаевского</w:t>
            </w:r>
          </w:p>
          <w:p w:rsidR="000F11DB" w:rsidRPr="007D600A" w:rsidRDefault="000F11DB" w:rsidP="007D600A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D600A">
              <w:rPr>
                <w:rFonts w:ascii="Times New Roman" w:hAnsi="Times New Roman"/>
                <w:sz w:val="20"/>
                <w:szCs w:val="20"/>
                <w:lang w:val="kk-KZ"/>
              </w:rPr>
              <w:t>Слушание: «Дудочка»Т.Ломовой-</w:t>
            </w:r>
          </w:p>
          <w:p w:rsidR="000F11DB" w:rsidRPr="007D600A" w:rsidRDefault="000F11DB" w:rsidP="007D600A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D600A">
              <w:rPr>
                <w:rFonts w:ascii="Times New Roman" w:hAnsi="Times New Roman"/>
                <w:sz w:val="20"/>
                <w:szCs w:val="20"/>
                <w:lang w:val="kk-KZ"/>
              </w:rPr>
              <w:t>знакомство, беседа.</w:t>
            </w:r>
          </w:p>
          <w:p w:rsidR="000F11DB" w:rsidRPr="007D600A" w:rsidRDefault="000F11DB" w:rsidP="007D600A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D600A">
              <w:rPr>
                <w:rFonts w:ascii="Times New Roman" w:hAnsi="Times New Roman"/>
                <w:sz w:val="20"/>
                <w:szCs w:val="20"/>
                <w:lang w:val="kk-KZ"/>
              </w:rPr>
              <w:t>Пение: «Кел балақан»-знакомство</w:t>
            </w:r>
          </w:p>
          <w:p w:rsidR="000F11DB" w:rsidRPr="007D600A" w:rsidRDefault="000F11DB" w:rsidP="007D600A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D600A">
              <w:rPr>
                <w:rFonts w:ascii="Times New Roman" w:hAnsi="Times New Roman"/>
                <w:sz w:val="20"/>
                <w:szCs w:val="20"/>
                <w:lang w:val="kk-KZ"/>
              </w:rPr>
              <w:t>Танец:«Танец парами»рус.мелодия-знакомство</w:t>
            </w:r>
          </w:p>
          <w:p w:rsidR="000F11DB" w:rsidRPr="007D600A" w:rsidRDefault="000F11DB" w:rsidP="007D600A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7D600A">
              <w:rPr>
                <w:rFonts w:ascii="Times New Roman" w:hAnsi="Times New Roman"/>
                <w:sz w:val="20"/>
                <w:szCs w:val="20"/>
              </w:rPr>
              <w:t>Игра:</w:t>
            </w:r>
            <w:r w:rsidRPr="007D600A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«Узнай по голосу»-умеют слушать, реагировать </w:t>
            </w:r>
          </w:p>
          <w:p w:rsidR="000F11DB" w:rsidRPr="007D600A" w:rsidRDefault="000F11DB" w:rsidP="007D600A">
            <w:pPr>
              <w:pStyle w:val="a7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D600A">
              <w:rPr>
                <w:rFonts w:ascii="Times New Roman" w:hAnsi="Times New Roman"/>
                <w:sz w:val="20"/>
                <w:szCs w:val="20"/>
                <w:lang w:val="kk-KZ"/>
              </w:rPr>
              <w:t>на знакомый голос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.</w:t>
            </w:r>
          </w:p>
          <w:p w:rsidR="000F11DB" w:rsidRPr="00872B5B" w:rsidRDefault="000F11DB">
            <w:pPr>
              <w:pStyle w:val="Default"/>
              <w:rPr>
                <w:sz w:val="20"/>
                <w:szCs w:val="20"/>
              </w:rPr>
            </w:pPr>
          </w:p>
        </w:tc>
      </w:tr>
      <w:tr w:rsidR="000F11DB" w:rsidRPr="00872B5B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872B5B" w:rsidRDefault="000F11DB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F60" w:rsidRDefault="00375F60" w:rsidP="00375F6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375F60">
              <w:rPr>
                <w:rFonts w:ascii="Times New Roman" w:hAnsi="Times New Roman" w:cs="Times New Roman"/>
                <w:sz w:val="20"/>
                <w:szCs w:val="20"/>
              </w:rPr>
              <w:t xml:space="preserve">«Нарисуй и сравни»,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повторить название геометрических фигур; чередовать 2-3 фигуры </w:t>
            </w:r>
            <w:r w:rsidRPr="00375F60">
              <w:rPr>
                <w:rFonts w:ascii="Times New Roman" w:hAnsi="Times New Roman" w:cs="Times New Roman"/>
                <w:sz w:val="20"/>
                <w:szCs w:val="20"/>
              </w:rPr>
              <w:t>по цвету и форме;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рисуют геометрические фигуры, закрашивают их, не выходя за контур</w:t>
            </w:r>
          </w:p>
          <w:p w:rsidR="00375F60" w:rsidRDefault="00375F60" w:rsidP="00375F6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(Ребёнок с ЗПР рисует фигуры под руководством воспитателя)</w:t>
            </w:r>
          </w:p>
          <w:p w:rsidR="00375F60" w:rsidRDefault="00375F60" w:rsidP="00375F6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(рисование цветными карандашами</w:t>
            </w:r>
            <w:r w:rsidR="00B72A8B">
              <w:rPr>
                <w:rFonts w:ascii="Times New Roman" w:hAnsi="Times New Roman" w:cs="Times New Roman"/>
                <w:sz w:val="20"/>
                <w:szCs w:val="20"/>
              </w:rPr>
              <w:t>, основы математики)</w:t>
            </w:r>
          </w:p>
          <w:p w:rsidR="00375F60" w:rsidRPr="00375F60" w:rsidRDefault="00375F60" w:rsidP="00375F60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11DB" w:rsidRPr="00375F60" w:rsidRDefault="000F11DB" w:rsidP="000F11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DB" w:rsidRPr="00E62AC0" w:rsidRDefault="000F11DB" w:rsidP="00E62AC0">
            <w:pPr>
              <w:pStyle w:val="a3"/>
              <w:rPr>
                <w:sz w:val="20"/>
                <w:szCs w:val="20"/>
              </w:rPr>
            </w:pPr>
            <w:r w:rsidRPr="00E62AC0">
              <w:rPr>
                <w:sz w:val="20"/>
                <w:szCs w:val="20"/>
              </w:rPr>
              <w:t>«Осторожно, микробы».</w:t>
            </w:r>
          </w:p>
          <w:p w:rsidR="000F11DB" w:rsidRPr="009F2344" w:rsidRDefault="000F11DB" w:rsidP="00E62AC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9F2344">
              <w:rPr>
                <w:sz w:val="20"/>
                <w:szCs w:val="20"/>
              </w:rPr>
              <w:t>ать детям элементарное представление о микробе, как источнике большинства болезней, о свойствах микробов (растут, размножаются, питаются);</w:t>
            </w:r>
          </w:p>
          <w:p w:rsidR="000F11DB" w:rsidRPr="009F2344" w:rsidRDefault="000F11DB" w:rsidP="00E62AC0">
            <w:pPr>
              <w:pStyle w:val="a3"/>
              <w:rPr>
                <w:sz w:val="20"/>
                <w:szCs w:val="20"/>
              </w:rPr>
            </w:pPr>
            <w:r w:rsidRPr="009F2344">
              <w:rPr>
                <w:sz w:val="20"/>
                <w:szCs w:val="20"/>
              </w:rPr>
              <w:t>познакомить на доступном детям уровне с тем, что микробы разные, они очень маленькие и невидимые; продолжать знакомить детей с тем, что микробы вредные, вызывают болезни; познакомить с тем, что соблюдение правил гигиен</w:t>
            </w:r>
            <w:r>
              <w:rPr>
                <w:sz w:val="20"/>
                <w:szCs w:val="20"/>
              </w:rPr>
              <w:t>ы помогает побеждать микробов; ф</w:t>
            </w:r>
            <w:r w:rsidRPr="009F2344">
              <w:rPr>
                <w:sz w:val="20"/>
                <w:szCs w:val="20"/>
              </w:rPr>
              <w:t>ормировать понимание важности заботы о своем здоровье;</w:t>
            </w:r>
          </w:p>
          <w:p w:rsidR="000F11DB" w:rsidRPr="009F2344" w:rsidRDefault="000F11DB" w:rsidP="00E62AC0">
            <w:pPr>
              <w:pStyle w:val="a3"/>
              <w:rPr>
                <w:sz w:val="20"/>
                <w:szCs w:val="20"/>
              </w:rPr>
            </w:pPr>
            <w:r w:rsidRPr="009F2344">
              <w:rPr>
                <w:sz w:val="20"/>
                <w:szCs w:val="20"/>
              </w:rPr>
              <w:t>закрепить правила личной гигиены;</w:t>
            </w:r>
          </w:p>
          <w:p w:rsidR="000F11DB" w:rsidRDefault="000F11DB" w:rsidP="00E62AC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9F2344">
              <w:rPr>
                <w:sz w:val="20"/>
                <w:szCs w:val="20"/>
              </w:rPr>
              <w:t>акрепить умение лепить предметы, используя приемы отщипывания и скатывания;</w:t>
            </w:r>
            <w:r>
              <w:rPr>
                <w:sz w:val="20"/>
                <w:szCs w:val="20"/>
              </w:rPr>
              <w:t xml:space="preserve"> в</w:t>
            </w:r>
            <w:r w:rsidRPr="009F2344">
              <w:rPr>
                <w:sz w:val="20"/>
                <w:szCs w:val="20"/>
              </w:rPr>
              <w:t xml:space="preserve">оспитывать культурно-гигиенические навыки, интерес к экспериментальной деятельности </w:t>
            </w:r>
          </w:p>
          <w:p w:rsidR="000F11DB" w:rsidRDefault="000F11DB" w:rsidP="00E62AC0">
            <w:pPr>
              <w:pStyle w:val="a3"/>
              <w:rPr>
                <w:rFonts w:eastAsia="Times New Roman"/>
                <w:sz w:val="20"/>
                <w:szCs w:val="20"/>
              </w:rPr>
            </w:pPr>
            <w:r w:rsidRPr="009F2344">
              <w:rPr>
                <w:rFonts w:eastAsia="Times New Roman"/>
                <w:sz w:val="20"/>
                <w:szCs w:val="20"/>
              </w:rPr>
              <w:t xml:space="preserve">(Дети с ОНР и ЗПР -  </w:t>
            </w:r>
            <w:r w:rsidRPr="009F2344">
              <w:rPr>
                <w:rFonts w:eastAsia="Times New Roman"/>
                <w:sz w:val="20"/>
                <w:szCs w:val="20"/>
              </w:rPr>
              <w:lastRenderedPageBreak/>
              <w:t>выполняют экспериментальную деятельность  под  руководством  воспитателя в  технологии «Рука в руке»)</w:t>
            </w:r>
          </w:p>
          <w:p w:rsidR="000F11DB" w:rsidRPr="00872B5B" w:rsidRDefault="000F11DB" w:rsidP="00E62AC0">
            <w:pPr>
              <w:pStyle w:val="a3"/>
              <w:rPr>
                <w:sz w:val="20"/>
                <w:szCs w:val="20"/>
              </w:rPr>
            </w:pPr>
            <w:r w:rsidRPr="009F2344">
              <w:rPr>
                <w:b/>
                <w:bCs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ознакомление с окружающим миром, </w:t>
            </w:r>
            <w:r w:rsidRPr="009F2344">
              <w:rPr>
                <w:sz w:val="20"/>
                <w:szCs w:val="20"/>
              </w:rPr>
              <w:t xml:space="preserve"> физическое разви</w:t>
            </w:r>
            <w:r>
              <w:rPr>
                <w:sz w:val="20"/>
                <w:szCs w:val="20"/>
              </w:rPr>
              <w:t xml:space="preserve">тие, лепка, развитие речи, казахский язык)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8B" w:rsidRPr="007229A6" w:rsidRDefault="00B72A8B" w:rsidP="00B72A8B">
            <w:pPr>
              <w:pStyle w:val="a4"/>
              <w:ind w:left="0" w:right="113" w:firstLine="0"/>
              <w:rPr>
                <w:sz w:val="20"/>
                <w:szCs w:val="20"/>
              </w:rPr>
            </w:pPr>
            <w:r w:rsidRPr="007229A6">
              <w:rPr>
                <w:b/>
                <w:sz w:val="20"/>
                <w:szCs w:val="20"/>
              </w:rPr>
              <w:lastRenderedPageBreak/>
              <w:t xml:space="preserve">Проект семейного клуба я/с «Балауса»: </w:t>
            </w:r>
            <w:proofErr w:type="gramStart"/>
            <w:r w:rsidRPr="007229A6">
              <w:rPr>
                <w:b/>
                <w:sz w:val="20"/>
                <w:szCs w:val="20"/>
              </w:rPr>
              <w:t>«К</w:t>
            </w:r>
            <w:r w:rsidRPr="007229A6">
              <w:rPr>
                <w:b/>
                <w:sz w:val="20"/>
                <w:szCs w:val="20"/>
                <w:lang w:val="kk-KZ"/>
              </w:rPr>
              <w:t>ітап алмасу – Обмен книги»</w:t>
            </w:r>
            <w:r w:rsidRPr="007229A6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Pr="00D72EF7">
              <w:rPr>
                <w:sz w:val="20"/>
                <w:szCs w:val="20"/>
              </w:rPr>
              <w:t>риобщать к самостоятельному рассматриванию иллюстраций в книге,</w:t>
            </w:r>
            <w:r w:rsidRPr="00D72EF7">
              <w:rPr>
                <w:spacing w:val="1"/>
                <w:sz w:val="20"/>
                <w:szCs w:val="20"/>
              </w:rPr>
              <w:t xml:space="preserve"> </w:t>
            </w:r>
            <w:r w:rsidRPr="00D72EF7">
              <w:rPr>
                <w:sz w:val="20"/>
                <w:szCs w:val="20"/>
              </w:rPr>
              <w:t>составлять</w:t>
            </w:r>
            <w:r w:rsidRPr="00D72EF7">
              <w:rPr>
                <w:spacing w:val="-2"/>
                <w:sz w:val="20"/>
                <w:szCs w:val="20"/>
              </w:rPr>
              <w:t xml:space="preserve"> </w:t>
            </w:r>
            <w:r w:rsidRPr="00D72EF7">
              <w:rPr>
                <w:sz w:val="20"/>
                <w:szCs w:val="20"/>
              </w:rPr>
              <w:t>сказку,</w:t>
            </w:r>
            <w:r w:rsidRPr="00D72EF7">
              <w:rPr>
                <w:spacing w:val="-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рассказ; </w:t>
            </w:r>
            <w:r w:rsidRPr="007229A6">
              <w:rPr>
                <w:sz w:val="20"/>
                <w:szCs w:val="20"/>
              </w:rPr>
              <w:t>продолжать работу над дикцией: совершенствовать правильное</w:t>
            </w:r>
            <w:r w:rsidRPr="007229A6">
              <w:rPr>
                <w:spacing w:val="1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произношение</w:t>
            </w:r>
            <w:r w:rsidRPr="007229A6">
              <w:rPr>
                <w:spacing w:val="-1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слов</w:t>
            </w:r>
            <w:r w:rsidRPr="007229A6">
              <w:rPr>
                <w:spacing w:val="-4"/>
                <w:sz w:val="20"/>
                <w:szCs w:val="20"/>
              </w:rPr>
              <w:t xml:space="preserve"> </w:t>
            </w:r>
            <w:r w:rsidRPr="007229A6">
              <w:rPr>
                <w:sz w:val="20"/>
                <w:szCs w:val="20"/>
              </w:rPr>
              <w:t>и словосочетаний, развивать умение связывать слова в предложении</w:t>
            </w:r>
            <w:proofErr w:type="gramEnd"/>
          </w:p>
          <w:p w:rsidR="00B72A8B" w:rsidRDefault="00B72A8B" w:rsidP="00B72A8B">
            <w:pPr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229A6">
              <w:rPr>
                <w:bCs/>
                <w:sz w:val="20"/>
                <w:szCs w:val="20"/>
              </w:rPr>
              <w:t xml:space="preserve"> </w:t>
            </w:r>
            <w:r w:rsidRPr="00D72EF7">
              <w:rPr>
                <w:rFonts w:ascii="Times New Roman" w:hAnsi="Times New Roman" w:cs="Times New Roman"/>
                <w:bCs/>
                <w:sz w:val="20"/>
                <w:szCs w:val="20"/>
              </w:rPr>
              <w:t>(художественная литература, развитие речи)</w:t>
            </w:r>
          </w:p>
          <w:p w:rsidR="000F11DB" w:rsidRPr="0027216F" w:rsidRDefault="000F11DB" w:rsidP="00272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8B" w:rsidRDefault="00B72A8B" w:rsidP="00B72A8B">
            <w:pPr>
              <w:pStyle w:val="a4"/>
              <w:tabs>
                <w:tab w:val="left" w:pos="2179"/>
                <w:tab w:val="left" w:pos="3069"/>
                <w:tab w:val="left" w:pos="3517"/>
                <w:tab w:val="left" w:pos="5842"/>
                <w:tab w:val="left" w:pos="6928"/>
                <w:tab w:val="left" w:pos="8003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страницам сказок «Волшебные приключения», </w:t>
            </w:r>
            <w:r w:rsidRPr="00A93970">
              <w:rPr>
                <w:sz w:val="20"/>
                <w:szCs w:val="20"/>
              </w:rPr>
              <w:t>продолжать учить передавать</w:t>
            </w:r>
            <w:r>
              <w:rPr>
                <w:sz w:val="20"/>
                <w:szCs w:val="20"/>
              </w:rPr>
              <w:t xml:space="preserve"> ритм </w:t>
            </w:r>
            <w:r w:rsidRPr="00A9397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выразительность голоса героев  литературного произведения, подражать им; учить детей узнавать сказки по отдельным сюжетам, закреплять знакомые слова на казахском языке</w:t>
            </w:r>
          </w:p>
          <w:p w:rsidR="00EE1297" w:rsidRDefault="00EE1297" w:rsidP="00B72A8B">
            <w:pPr>
              <w:pStyle w:val="a4"/>
              <w:tabs>
                <w:tab w:val="left" w:pos="2179"/>
                <w:tab w:val="left" w:pos="3069"/>
                <w:tab w:val="left" w:pos="3517"/>
                <w:tab w:val="left" w:pos="5842"/>
                <w:tab w:val="left" w:pos="6928"/>
                <w:tab w:val="left" w:pos="8003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(Дети с ЗПР и ОНР узнают знакомые сказки с опорой на иллюстрации)</w:t>
            </w:r>
          </w:p>
          <w:p w:rsidR="00B72A8B" w:rsidRPr="00872B5B" w:rsidRDefault="00B72A8B" w:rsidP="00B72A8B">
            <w:pPr>
              <w:pStyle w:val="a4"/>
              <w:tabs>
                <w:tab w:val="left" w:pos="2179"/>
                <w:tab w:val="left" w:pos="3069"/>
                <w:tab w:val="left" w:pos="3517"/>
                <w:tab w:val="left" w:pos="5842"/>
                <w:tab w:val="left" w:pos="6928"/>
                <w:tab w:val="left" w:pos="8003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(художественная литература, казахский язык)</w:t>
            </w:r>
            <w:r w:rsidRPr="00A93970">
              <w:rPr>
                <w:sz w:val="20"/>
                <w:szCs w:val="20"/>
              </w:rPr>
              <w:tab/>
            </w:r>
          </w:p>
          <w:p w:rsidR="000F11DB" w:rsidRPr="00872B5B" w:rsidRDefault="000F11DB" w:rsidP="00B72A8B">
            <w:pPr>
              <w:pStyle w:val="a4"/>
              <w:ind w:left="0" w:right="105" w:firstLine="0"/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8B" w:rsidRDefault="00B72A8B" w:rsidP="00B72A8B">
            <w:pPr>
              <w:pStyle w:val="a4"/>
              <w:tabs>
                <w:tab w:val="left" w:pos="2179"/>
                <w:tab w:val="left" w:pos="3069"/>
                <w:tab w:val="left" w:pos="3517"/>
                <w:tab w:val="left" w:pos="5842"/>
                <w:tab w:val="left" w:pos="6928"/>
                <w:tab w:val="left" w:pos="8003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 w:rsidRPr="00A918DB">
              <w:rPr>
                <w:b/>
                <w:sz w:val="20"/>
                <w:szCs w:val="20"/>
                <w:lang w:eastAsia="ru-RU"/>
              </w:rPr>
              <w:t>Проект семейного клуба я/с «Балауса»</w:t>
            </w:r>
            <w:proofErr w:type="gramStart"/>
            <w:r w:rsidRPr="00A918DB">
              <w:rPr>
                <w:b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A918DB">
              <w:rPr>
                <w:b/>
                <w:sz w:val="20"/>
                <w:szCs w:val="20"/>
                <w:lang w:eastAsia="ru-RU"/>
              </w:rPr>
              <w:t xml:space="preserve"> «Альбом выходного дня»</w:t>
            </w:r>
            <w:r>
              <w:rPr>
                <w:sz w:val="20"/>
                <w:szCs w:val="20"/>
                <w:lang w:eastAsia="ru-RU"/>
              </w:rPr>
              <w:t>,</w:t>
            </w:r>
            <w:r w:rsidRPr="00967BC5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р</w:t>
            </w:r>
            <w:r w:rsidRPr="00967BC5">
              <w:rPr>
                <w:sz w:val="20"/>
                <w:szCs w:val="20"/>
                <w:lang w:eastAsia="ru-RU"/>
              </w:rPr>
              <w:t>ассматривание фотог</w:t>
            </w:r>
            <w:r>
              <w:rPr>
                <w:sz w:val="20"/>
                <w:szCs w:val="20"/>
                <w:lang w:eastAsia="ru-RU"/>
              </w:rPr>
              <w:t xml:space="preserve">рафий из альбома, </w:t>
            </w:r>
            <w:r w:rsidRPr="00967BC5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</w:rPr>
              <w:t xml:space="preserve"> делятся </w:t>
            </w:r>
            <w:r w:rsidRPr="00967BC5">
              <w:rPr>
                <w:sz w:val="20"/>
                <w:szCs w:val="20"/>
              </w:rPr>
              <w:t xml:space="preserve"> впечатлениями после рассматривания фотографий, рассказывать связно о себе и своей семье с помощью взрослого</w:t>
            </w:r>
          </w:p>
          <w:p w:rsidR="000F11DB" w:rsidRPr="00872B5B" w:rsidRDefault="00B72A8B" w:rsidP="00B72A8B">
            <w:pPr>
              <w:pStyle w:val="a4"/>
              <w:tabs>
                <w:tab w:val="left" w:pos="2179"/>
                <w:tab w:val="left" w:pos="3069"/>
                <w:tab w:val="left" w:pos="3517"/>
                <w:tab w:val="left" w:pos="5842"/>
                <w:tab w:val="left" w:pos="6928"/>
                <w:tab w:val="left" w:pos="8003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 (развитие речи)</w:t>
            </w:r>
          </w:p>
        </w:tc>
      </w:tr>
      <w:tr w:rsidR="000F11DB" w:rsidRPr="00872B5B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872B5B" w:rsidRDefault="000F11DB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lastRenderedPageBreak/>
              <w:t>Подготовка к прогулке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872B5B" w:rsidRDefault="000F11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B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2B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«Одевайся детвора, ждет на улице весна!»</w:t>
            </w:r>
            <w:r w:rsidRPr="00872B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  <w:p w:rsidR="000F11DB" w:rsidRPr="00872B5B" w:rsidRDefault="000F11DB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rFonts w:eastAsia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872B5B">
              <w:rPr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</w:p>
        </w:tc>
      </w:tr>
      <w:tr w:rsidR="000F11DB" w:rsidRPr="00872B5B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872B5B" w:rsidRDefault="000F11DB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58247B" w:rsidRDefault="0058247B" w:rsidP="009D4C51">
            <w:pPr>
              <w:pStyle w:val="Default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1.Наблюдение за  почками деревьев и кустарников на территории детского сада</w:t>
            </w:r>
            <w:r w:rsidR="00AF0642">
              <w:rPr>
                <w:sz w:val="20"/>
                <w:szCs w:val="20"/>
              </w:rPr>
              <w:t xml:space="preserve"> – появление листочков 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Calibri"/>
                <w:spacing w:val="-1"/>
                <w:sz w:val="20"/>
                <w:szCs w:val="20"/>
              </w:rPr>
              <w:t>(тополь, берёза, сирень,  яблоня)</w:t>
            </w:r>
          </w:p>
          <w:p w:rsidR="000F11DB" w:rsidRPr="00872B5B" w:rsidRDefault="000F11DB" w:rsidP="009D4C51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 xml:space="preserve">Цель: продолжать знакомство с деревьями </w:t>
            </w:r>
            <w:r w:rsidR="0058247B">
              <w:rPr>
                <w:sz w:val="20"/>
                <w:szCs w:val="20"/>
              </w:rPr>
              <w:t xml:space="preserve">и кустарниками </w:t>
            </w:r>
            <w:r w:rsidRPr="00872B5B">
              <w:rPr>
                <w:sz w:val="20"/>
                <w:szCs w:val="20"/>
              </w:rPr>
              <w:t>на участке, формировать представление о том, что почка – домик для листочка (ознакомление с окружающим миром)</w:t>
            </w:r>
          </w:p>
          <w:p w:rsidR="000F11DB" w:rsidRPr="00872B5B" w:rsidRDefault="000F11DB" w:rsidP="009D4C51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2.Трудовая деятельность: коллективная очи</w:t>
            </w:r>
            <w:r>
              <w:rPr>
                <w:sz w:val="20"/>
                <w:szCs w:val="20"/>
              </w:rPr>
              <w:t xml:space="preserve">стка веранды от камешков и сухих веточек. </w:t>
            </w:r>
            <w:r w:rsidRPr="00872B5B">
              <w:rPr>
                <w:sz w:val="20"/>
                <w:szCs w:val="20"/>
              </w:rPr>
              <w:t>Цель: приучать работать в коллективе, к чистоте и порядку на участке.</w:t>
            </w:r>
          </w:p>
          <w:p w:rsidR="000F11DB" w:rsidRPr="00872B5B" w:rsidRDefault="000F11DB" w:rsidP="0016082D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 xml:space="preserve">3.Подвижные игры: </w:t>
            </w:r>
          </w:p>
          <w:p w:rsidR="000F11DB" w:rsidRPr="00872B5B" w:rsidRDefault="000F11DB" w:rsidP="0016082D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«Передай мяч», передают  мяч по кругу,  в одном направлении не роняя его (физическая культура)</w:t>
            </w:r>
          </w:p>
          <w:p w:rsidR="000F11DB" w:rsidRPr="00872B5B" w:rsidRDefault="000F11DB" w:rsidP="0016082D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«Попади в цель» -  учить метать по сигналу,  не выходя за  пределы  полосы (физическая культура)</w:t>
            </w:r>
          </w:p>
          <w:p w:rsidR="000F11DB" w:rsidRDefault="000F11DB" w:rsidP="0016082D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«Не задень»,  прыгают на двух ногах, продвигаясь вперед, стараясь не задеть предмет (физическая культура)</w:t>
            </w:r>
          </w:p>
          <w:p w:rsidR="000F11DB" w:rsidRDefault="000F11DB" w:rsidP="00F467C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Игра «Я рисую…», </w:t>
            </w:r>
            <w:r w:rsidRPr="00A93970">
              <w:rPr>
                <w:sz w:val="20"/>
                <w:szCs w:val="20"/>
              </w:rPr>
              <w:t>давать возможность самостоятельно придумывать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рисовать палочками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песке, мелом на асфальте</w:t>
            </w:r>
            <w:r>
              <w:rPr>
                <w:sz w:val="20"/>
                <w:szCs w:val="20"/>
              </w:rPr>
              <w:t xml:space="preserve"> (рисование палочками, мелками)</w:t>
            </w:r>
          </w:p>
          <w:p w:rsidR="00EB7F8D" w:rsidRDefault="00EB7F8D" w:rsidP="00F467C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Рисование мелками на асфальте, веточками на песке (рисование)</w:t>
            </w:r>
          </w:p>
          <w:p w:rsidR="000F11DB" w:rsidRPr="00872B5B" w:rsidRDefault="000F11DB" w:rsidP="00C54004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4.Индивидуальная работа: «Прыгни дальше», учить прыгать в длину с разбега (физическая культура)</w:t>
            </w:r>
          </w:p>
          <w:p w:rsidR="000F11DB" w:rsidRPr="00872B5B" w:rsidRDefault="000F11DB">
            <w:pPr>
              <w:pStyle w:val="a7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872B5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5.Самостоятельные игры с выносным материалом.</w:t>
            </w:r>
          </w:p>
          <w:p w:rsidR="000F11DB" w:rsidRPr="00872B5B" w:rsidRDefault="000F11DB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rFonts w:eastAsia="Calibri"/>
                <w:spacing w:val="-1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0F11DB" w:rsidRPr="00872B5B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872B5B" w:rsidRDefault="000F11DB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872B5B" w:rsidRDefault="000F11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B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Умеют оказывать помощь  друг другу в процессе  переодевания.</w:t>
            </w:r>
          </w:p>
          <w:p w:rsidR="000F11DB" w:rsidRPr="00872B5B" w:rsidRDefault="000F11DB">
            <w:pPr>
              <w:pStyle w:val="Defaul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«</w:t>
            </w:r>
            <w:r w:rsidRPr="00A00193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Кто бросает вещи в беспорядке, с тем потом они играют в прятки</w:t>
            </w:r>
            <w:r w:rsidRPr="00872B5B">
              <w:rPr>
                <w:rFonts w:eastAsia="Times New Roman"/>
                <w:sz w:val="20"/>
                <w:szCs w:val="20"/>
                <w:lang w:eastAsia="ru-RU"/>
              </w:rPr>
              <w:t>» (развитие речи)</w:t>
            </w:r>
          </w:p>
        </w:tc>
      </w:tr>
      <w:tr w:rsidR="000F11DB" w:rsidRPr="00872B5B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872B5B" w:rsidRDefault="000F11DB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Обед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47B" w:rsidRDefault="000F11D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72B5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5824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Дежурство в столовой.</w:t>
            </w:r>
          </w:p>
          <w:p w:rsidR="000F11DB" w:rsidRPr="00872B5B" w:rsidRDefault="000F11D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72B5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0F11DB" w:rsidRPr="00872B5B" w:rsidRDefault="000F11D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872B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Умеют  самостоятельно намыливать руки и смывать их водой. </w:t>
            </w:r>
            <w:r w:rsidRPr="00872B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872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Руки мой всегда ты с мылом, будешь здоровым и красивым</w:t>
            </w:r>
            <w:r w:rsidRPr="00872B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(развитие речи)</w:t>
            </w:r>
            <w:r w:rsidRPr="00872B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:rsidR="000F11DB" w:rsidRPr="00872B5B" w:rsidRDefault="000F11DB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72B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Принимают пищу не торопясь, пользуются салфеткой.</w:t>
            </w:r>
            <w:r w:rsidRPr="00872B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2B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«Не хватай еду руками - будет очень стыдно маме» (развитие речи)</w:t>
            </w:r>
          </w:p>
        </w:tc>
      </w:tr>
      <w:tr w:rsidR="000F11DB" w:rsidRPr="00872B5B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872B5B" w:rsidRDefault="000F11DB">
            <w:pPr>
              <w:pStyle w:val="Default"/>
              <w:rPr>
                <w:color w:val="auto"/>
                <w:sz w:val="20"/>
                <w:szCs w:val="20"/>
              </w:rPr>
            </w:pPr>
            <w:r w:rsidRPr="00872B5B">
              <w:rPr>
                <w:color w:val="auto"/>
                <w:sz w:val="20"/>
                <w:szCs w:val="20"/>
              </w:rPr>
              <w:t>Дневной сон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872B5B" w:rsidRDefault="000F11DB" w:rsidP="001A0C3A">
            <w:pPr>
              <w:pStyle w:val="a8"/>
              <w:rPr>
                <w:color w:val="000000"/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1</w:t>
            </w:r>
            <w:r w:rsidRPr="00872B5B">
              <w:rPr>
                <w:color w:val="000000"/>
                <w:sz w:val="20"/>
                <w:szCs w:val="20"/>
              </w:rPr>
              <w:t xml:space="preserve">. </w:t>
            </w:r>
            <w:r w:rsidRPr="00872B5B">
              <w:rPr>
                <w:sz w:val="20"/>
                <w:szCs w:val="20"/>
                <w:lang w:val="kk-KZ"/>
              </w:rPr>
              <w:t>Слушание: «Колыбельная» С. Разоренова (музыка)</w:t>
            </w:r>
          </w:p>
          <w:p w:rsidR="000F11DB" w:rsidRPr="00872B5B" w:rsidRDefault="000F11DB" w:rsidP="001A0C3A">
            <w:pPr>
              <w:pStyle w:val="a8"/>
              <w:rPr>
                <w:color w:val="000000" w:themeColor="text1"/>
                <w:sz w:val="20"/>
                <w:szCs w:val="20"/>
              </w:rPr>
            </w:pPr>
            <w:r w:rsidRPr="00872B5B">
              <w:rPr>
                <w:color w:val="000000" w:themeColor="text1"/>
                <w:sz w:val="20"/>
                <w:szCs w:val="20"/>
              </w:rPr>
              <w:t>2. Слушание аудиосказки Т. Крюковой «Паровозик Пых» (художественная литература)</w:t>
            </w:r>
          </w:p>
          <w:p w:rsidR="000F11DB" w:rsidRPr="00872B5B" w:rsidRDefault="000F11DB" w:rsidP="001A0C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72B5B">
              <w:rPr>
                <w:color w:val="000000" w:themeColor="text1"/>
                <w:sz w:val="20"/>
                <w:szCs w:val="20"/>
              </w:rPr>
              <w:t xml:space="preserve">               3. </w:t>
            </w:r>
            <w:r w:rsidRPr="00872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Слушание </w:t>
            </w:r>
            <w:r w:rsidRPr="00872B5B">
              <w:rPr>
                <w:rFonts w:ascii="Times New Roman" w:hAnsi="Times New Roman" w:cs="Times New Roman"/>
                <w:sz w:val="20"/>
                <w:szCs w:val="20"/>
              </w:rPr>
              <w:t xml:space="preserve">музыки П.И. Чайковского, </w:t>
            </w:r>
            <w:r w:rsidRPr="00872B5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настроить детей на расслабление и</w:t>
            </w:r>
            <w:r w:rsidRPr="00872B5B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872B5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здоровый</w:t>
            </w:r>
            <w:r w:rsidRPr="00872B5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крепкий</w:t>
            </w:r>
            <w:r w:rsidRPr="00872B5B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872B5B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сон</w:t>
            </w:r>
            <w:r w:rsidRPr="00872B5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(музыка)</w:t>
            </w:r>
          </w:p>
        </w:tc>
      </w:tr>
      <w:tr w:rsidR="000F11DB" w:rsidRPr="00872B5B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872B5B" w:rsidRDefault="000F11DB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872B5B" w:rsidRDefault="000F11D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872B5B">
              <w:rPr>
                <w:rFonts w:ascii="Times New Roman" w:hAnsi="Times New Roman" w:cs="Times New Roman"/>
                <w:sz w:val="20"/>
                <w:szCs w:val="20"/>
              </w:rPr>
              <w:t>Комплекс гимнастики после сна № 6 «Спят усталые игрушки» (картотека) (физическая культура)</w:t>
            </w:r>
          </w:p>
          <w:p w:rsidR="000F11DB" w:rsidRPr="00872B5B" w:rsidRDefault="000F11D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872B5B">
              <w:rPr>
                <w:rFonts w:ascii="Times New Roman" w:hAnsi="Times New Roman" w:cs="Times New Roman"/>
                <w:sz w:val="20"/>
                <w:szCs w:val="20"/>
              </w:rPr>
              <w:t>Закаливающие процедуры: босохождение, ходьба по дорожке здоровья  (физическая культура)</w:t>
            </w:r>
          </w:p>
          <w:p w:rsidR="000F11DB" w:rsidRPr="00872B5B" w:rsidRDefault="000F11D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872B5B">
              <w:rPr>
                <w:rFonts w:ascii="Times New Roman" w:hAnsi="Times New Roman" w:cs="Times New Roman"/>
                <w:sz w:val="20"/>
                <w:szCs w:val="20"/>
              </w:rPr>
              <w:t>Продолжать учить детей,  самостоятельно одевать  одежду и обувь.</w:t>
            </w:r>
          </w:p>
        </w:tc>
      </w:tr>
      <w:tr w:rsidR="000F11DB" w:rsidRPr="00872B5B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872B5B" w:rsidRDefault="000F11DB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Полдник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872B5B" w:rsidRDefault="000F11D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2B5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0F11DB" w:rsidRPr="00872B5B" w:rsidRDefault="000F11DB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72B5B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 «спасибо» говорили (развитие речи)</w:t>
            </w:r>
          </w:p>
        </w:tc>
      </w:tr>
      <w:tr w:rsidR="000F11DB" w:rsidRPr="00872B5B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872B5B" w:rsidRDefault="000F11DB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297" w:rsidRDefault="000F11DB" w:rsidP="00EE129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E1297">
              <w:rPr>
                <w:rFonts w:ascii="Times New Roman" w:hAnsi="Times New Roman" w:cs="Times New Roman"/>
                <w:sz w:val="20"/>
                <w:szCs w:val="20"/>
              </w:rPr>
              <w:t xml:space="preserve">Кукольный театр: «Три поросёнка», </w:t>
            </w:r>
            <w:r w:rsidR="00EE1297" w:rsidRPr="00EE1297">
              <w:rPr>
                <w:rFonts w:ascii="Times New Roman" w:hAnsi="Times New Roman" w:cs="Times New Roman"/>
                <w:sz w:val="20"/>
                <w:szCs w:val="20"/>
              </w:rPr>
              <w:t>развивать умение</w:t>
            </w:r>
            <w:r w:rsidR="00EE129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E1297" w:rsidRPr="00EE1297">
              <w:rPr>
                <w:rFonts w:ascii="Times New Roman" w:hAnsi="Times New Roman" w:cs="Times New Roman"/>
                <w:sz w:val="20"/>
                <w:szCs w:val="20"/>
              </w:rPr>
              <w:t>соблюдать последовательность сюжетной линии при повторении их содержания, произносить слова автора;</w:t>
            </w:r>
          </w:p>
          <w:p w:rsidR="0058247B" w:rsidRDefault="000F11DB" w:rsidP="00BE77E9">
            <w:pPr>
              <w:pStyle w:val="a4"/>
              <w:ind w:left="0" w:right="111" w:firstLine="0"/>
              <w:rPr>
                <w:sz w:val="20"/>
                <w:szCs w:val="20"/>
              </w:rPr>
            </w:pPr>
            <w:r w:rsidRPr="00BE77E9">
              <w:rPr>
                <w:sz w:val="20"/>
                <w:szCs w:val="20"/>
              </w:rPr>
              <w:t xml:space="preserve">способствовать участию в совместной игре </w:t>
            </w:r>
            <w:proofErr w:type="gramStart"/>
            <w:r w:rsidRPr="00BE77E9">
              <w:rPr>
                <w:sz w:val="20"/>
                <w:szCs w:val="20"/>
              </w:rPr>
              <w:t>со</w:t>
            </w:r>
            <w:proofErr w:type="gramEnd"/>
            <w:r w:rsidRPr="00BE77E9">
              <w:rPr>
                <w:sz w:val="20"/>
                <w:szCs w:val="20"/>
              </w:rPr>
              <w:t xml:space="preserve"> взрослым, обыгрыванию</w:t>
            </w:r>
            <w:r w:rsidRPr="00BE77E9">
              <w:rPr>
                <w:spacing w:val="1"/>
                <w:sz w:val="20"/>
                <w:szCs w:val="20"/>
              </w:rPr>
              <w:t xml:space="preserve"> </w:t>
            </w:r>
            <w:r w:rsidRPr="00BE77E9">
              <w:rPr>
                <w:spacing w:val="-1"/>
                <w:sz w:val="20"/>
                <w:szCs w:val="20"/>
              </w:rPr>
              <w:t>простейших</w:t>
            </w:r>
            <w:r w:rsidRPr="00BE77E9">
              <w:rPr>
                <w:spacing w:val="-17"/>
                <w:sz w:val="20"/>
                <w:szCs w:val="20"/>
              </w:rPr>
              <w:t xml:space="preserve"> </w:t>
            </w:r>
            <w:r w:rsidRPr="00BE77E9">
              <w:rPr>
                <w:spacing w:val="-1"/>
                <w:sz w:val="20"/>
                <w:szCs w:val="20"/>
              </w:rPr>
              <w:t>сказок,</w:t>
            </w:r>
            <w:r w:rsidRPr="00BE77E9">
              <w:rPr>
                <w:spacing w:val="-17"/>
                <w:sz w:val="20"/>
                <w:szCs w:val="20"/>
              </w:rPr>
              <w:t xml:space="preserve"> </w:t>
            </w:r>
            <w:r w:rsidRPr="00BE77E9">
              <w:rPr>
                <w:spacing w:val="-1"/>
                <w:sz w:val="20"/>
                <w:szCs w:val="20"/>
              </w:rPr>
              <w:t>передавать</w:t>
            </w:r>
            <w:r w:rsidRPr="00BE77E9">
              <w:rPr>
                <w:spacing w:val="-16"/>
                <w:sz w:val="20"/>
                <w:szCs w:val="20"/>
              </w:rPr>
              <w:t xml:space="preserve"> </w:t>
            </w:r>
            <w:r w:rsidRPr="00BE77E9">
              <w:rPr>
                <w:sz w:val="20"/>
                <w:szCs w:val="20"/>
              </w:rPr>
              <w:t>в</w:t>
            </w:r>
            <w:r w:rsidRPr="00BE77E9">
              <w:rPr>
                <w:spacing w:val="-15"/>
                <w:sz w:val="20"/>
                <w:szCs w:val="20"/>
              </w:rPr>
              <w:t xml:space="preserve"> </w:t>
            </w:r>
            <w:r w:rsidRPr="00BE77E9">
              <w:rPr>
                <w:sz w:val="20"/>
                <w:szCs w:val="20"/>
              </w:rPr>
              <w:t>них</w:t>
            </w:r>
            <w:r w:rsidRPr="00BE77E9">
              <w:rPr>
                <w:spacing w:val="-16"/>
                <w:sz w:val="20"/>
                <w:szCs w:val="20"/>
              </w:rPr>
              <w:t xml:space="preserve"> </w:t>
            </w:r>
            <w:r w:rsidRPr="00BE77E9">
              <w:rPr>
                <w:sz w:val="20"/>
                <w:szCs w:val="20"/>
              </w:rPr>
              <w:t>отдельные</w:t>
            </w:r>
            <w:r w:rsidRPr="00BE77E9">
              <w:rPr>
                <w:spacing w:val="-18"/>
                <w:sz w:val="20"/>
                <w:szCs w:val="20"/>
              </w:rPr>
              <w:t xml:space="preserve"> </w:t>
            </w:r>
            <w:r w:rsidRPr="00BE77E9">
              <w:rPr>
                <w:sz w:val="20"/>
                <w:szCs w:val="20"/>
              </w:rPr>
              <w:t>реплики</w:t>
            </w:r>
            <w:r w:rsidRPr="00BE77E9">
              <w:rPr>
                <w:spacing w:val="-16"/>
                <w:sz w:val="20"/>
                <w:szCs w:val="20"/>
              </w:rPr>
              <w:t xml:space="preserve"> </w:t>
            </w:r>
            <w:r w:rsidRPr="00BE77E9">
              <w:rPr>
                <w:sz w:val="20"/>
                <w:szCs w:val="20"/>
              </w:rPr>
              <w:t>и</w:t>
            </w:r>
            <w:r w:rsidRPr="00BE77E9">
              <w:rPr>
                <w:spacing w:val="-14"/>
                <w:sz w:val="20"/>
                <w:szCs w:val="20"/>
              </w:rPr>
              <w:t xml:space="preserve"> </w:t>
            </w:r>
            <w:r w:rsidRPr="00BE77E9">
              <w:rPr>
                <w:sz w:val="20"/>
                <w:szCs w:val="20"/>
              </w:rPr>
              <w:t>эмоциональный</w:t>
            </w:r>
            <w:r w:rsidRPr="00BE77E9">
              <w:rPr>
                <w:spacing w:val="-15"/>
                <w:sz w:val="20"/>
                <w:szCs w:val="20"/>
              </w:rPr>
              <w:t xml:space="preserve"> </w:t>
            </w:r>
            <w:r w:rsidRPr="00BE77E9">
              <w:rPr>
                <w:sz w:val="20"/>
                <w:szCs w:val="20"/>
              </w:rPr>
              <w:t>образ</w:t>
            </w:r>
            <w:r w:rsidRPr="00BE77E9">
              <w:rPr>
                <w:spacing w:val="-67"/>
                <w:sz w:val="20"/>
                <w:szCs w:val="20"/>
              </w:rPr>
              <w:t xml:space="preserve">     </w:t>
            </w:r>
            <w:r w:rsidRPr="00BE77E9">
              <w:rPr>
                <w:sz w:val="20"/>
                <w:szCs w:val="20"/>
              </w:rPr>
              <w:t xml:space="preserve">  героев </w:t>
            </w:r>
          </w:p>
          <w:p w:rsidR="00EE1297" w:rsidRDefault="00EE1297" w:rsidP="00BE77E9">
            <w:pPr>
              <w:pStyle w:val="a4"/>
              <w:ind w:left="0"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(Ребёнок с ОНР передаёт реплики сказочных героев в технологии «Договаривания слов»)</w:t>
            </w:r>
          </w:p>
          <w:p w:rsidR="000F11DB" w:rsidRPr="00872B5B" w:rsidRDefault="000F11DB" w:rsidP="00EE1297">
            <w:pPr>
              <w:pStyle w:val="a4"/>
              <w:ind w:left="0" w:right="111" w:firstLine="0"/>
              <w:rPr>
                <w:sz w:val="20"/>
                <w:szCs w:val="20"/>
              </w:rPr>
            </w:pPr>
            <w:r w:rsidRPr="00BE77E9">
              <w:rPr>
                <w:sz w:val="20"/>
                <w:szCs w:val="20"/>
              </w:rPr>
              <w:t>(театрализованная деятельность)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8FF" w:rsidRPr="006818FF" w:rsidRDefault="000F11DB" w:rsidP="006818FF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872B5B">
              <w:rPr>
                <w:rFonts w:ascii="Times New Roman" w:hAnsi="Times New Roman" w:cs="Times New Roman"/>
                <w:sz w:val="20"/>
                <w:szCs w:val="20"/>
              </w:rPr>
              <w:t xml:space="preserve">Сюжетно – ролевая  игра: </w:t>
            </w:r>
            <w:r w:rsidR="00EE1297">
              <w:rPr>
                <w:rFonts w:ascii="Times New Roman" w:hAnsi="Times New Roman" w:cs="Times New Roman"/>
                <w:sz w:val="20"/>
                <w:szCs w:val="20"/>
              </w:rPr>
              <w:t>«Осторожно, дорога!</w:t>
            </w:r>
            <w:r w:rsidRPr="00872B5B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="006818FF" w:rsidRPr="006818FF">
              <w:rPr>
                <w:rFonts w:ascii="Times New Roman" w:hAnsi="Times New Roman" w:cs="Times New Roman"/>
                <w:sz w:val="20"/>
                <w:szCs w:val="20"/>
              </w:rPr>
              <w:t>подводить к осознанному соблюдению правил дорожного движения, знакомить со знаком «пешеходный переход», закреплять знания в сюжетно-ролевых играх;</w:t>
            </w:r>
          </w:p>
          <w:p w:rsidR="000F11DB" w:rsidRDefault="000F11DB" w:rsidP="00F467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2B5B">
              <w:rPr>
                <w:rFonts w:ascii="Times New Roman" w:hAnsi="Times New Roman" w:cs="Times New Roman"/>
                <w:sz w:val="20"/>
                <w:szCs w:val="20"/>
              </w:rPr>
              <w:t xml:space="preserve"> (ознакомление с окружающим миром)</w:t>
            </w:r>
          </w:p>
          <w:p w:rsidR="00EE1297" w:rsidRDefault="00EE1297" w:rsidP="00F467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1297" w:rsidRPr="00BE77E9" w:rsidRDefault="00EE1297" w:rsidP="00EE1297">
            <w:pPr>
              <w:pStyle w:val="a7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E77E9">
              <w:rPr>
                <w:rFonts w:ascii="Times New Roman" w:hAnsi="Times New Roman" w:cs="Times New Roman"/>
                <w:sz w:val="20"/>
                <w:szCs w:val="20"/>
              </w:rPr>
              <w:t>Самомассаж: «Су – джок», массируют  ладони прямыми и круговыми движениями.</w:t>
            </w:r>
          </w:p>
          <w:p w:rsidR="00EE1297" w:rsidRPr="00EE1297" w:rsidRDefault="00EE1297" w:rsidP="00F467C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Default="000F11DB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E77E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Игра: «Фигурки из цветной мозаики», закрепить названия геометрических фигур, цвета, форму; составляют фигурки животных по образцу, рассказывают о жизни диких и домашних животных (основы математики, конструирование, ознакомление с окружающим миром, развитие речи)</w:t>
            </w:r>
          </w:p>
          <w:p w:rsidR="006818FF" w:rsidRDefault="006818F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6818FF" w:rsidRPr="00BE77E9" w:rsidRDefault="006818F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Труд: полить комнатные цветы и убрать сухие листочки.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DB" w:rsidRPr="00872B5B" w:rsidRDefault="000F11DB" w:rsidP="00917AD1">
            <w:pPr>
              <w:ind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72B5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 w:rsidRPr="00872B5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872B5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</w:t>
            </w:r>
            <w:proofErr w:type="gramStart"/>
            <w:r w:rsidRPr="00872B5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тап</w:t>
            </w:r>
            <w:proofErr w:type="gramEnd"/>
            <w:r w:rsidRPr="00872B5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алмасу – Обмен книги» - «Энциклопедия хороших поступков»  Г. Ульева</w:t>
            </w:r>
            <w:r w:rsidRPr="00872B5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72B5B">
              <w:rPr>
                <w:rFonts w:ascii="Times New Roman" w:hAnsi="Times New Roman" w:cs="Times New Roman"/>
                <w:bCs/>
                <w:sz w:val="20"/>
                <w:szCs w:val="20"/>
              </w:rPr>
              <w:t>чтение небольших рассказов «Бумажный кораблик», слушают  и понимают содержание литературных произведений; отвечают на вопросы воспитателя по содержанию рассказа; обучать различным приёмам работы с бумагой (художественная литература, развитие речи, конструирование из бумаги в технике оригами)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CE" w:rsidRDefault="000F11DB" w:rsidP="0058247B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Исследователь</w:t>
            </w:r>
            <w:r w:rsidR="0058247B">
              <w:rPr>
                <w:sz w:val="20"/>
                <w:szCs w:val="20"/>
              </w:rPr>
              <w:t>ская деятельность: «Танцующие цвета</w:t>
            </w:r>
            <w:r w:rsidR="00570ACE">
              <w:rPr>
                <w:sz w:val="20"/>
                <w:szCs w:val="20"/>
              </w:rPr>
              <w:t>»  (опыты и эксперименты с молоком), обучать детей проводить элементарные и доступные опыты, искать ответы на вопросы и делать простейшие выводы, анализируя результат экспериментальной деятельности</w:t>
            </w:r>
          </w:p>
          <w:p w:rsidR="000F11DB" w:rsidRDefault="000F11DB" w:rsidP="0058247B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(ознакомление с окружающим миром)</w:t>
            </w:r>
          </w:p>
          <w:p w:rsidR="006818FF" w:rsidRDefault="006818FF" w:rsidP="0058247B">
            <w:pPr>
              <w:pStyle w:val="Default"/>
              <w:rPr>
                <w:sz w:val="20"/>
                <w:szCs w:val="20"/>
              </w:rPr>
            </w:pPr>
          </w:p>
          <w:p w:rsidR="006818FF" w:rsidRPr="00872B5B" w:rsidRDefault="006818FF" w:rsidP="0058247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Труд: после экспериментальной деятельности привести свои места в порядок.</w:t>
            </w:r>
          </w:p>
        </w:tc>
      </w:tr>
      <w:tr w:rsidR="000F11DB" w:rsidRPr="00872B5B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872B5B" w:rsidRDefault="000F11DB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Индивидуальная работа с детьми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CE" w:rsidRDefault="000F11DB">
            <w:pPr>
              <w:pStyle w:val="a4"/>
              <w:ind w:left="0" w:right="106" w:firstLine="0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«Цветик - семицветик», чтение стихотворений о весне, выкладывает на листе бумаги приготовленные лепестки  разного цвета, повторяет и запоминает слова на казахском языке «цвет</w:t>
            </w:r>
            <w:r w:rsidRPr="00872B5B">
              <w:rPr>
                <w:sz w:val="20"/>
                <w:szCs w:val="20"/>
                <w:lang w:val="kk-KZ"/>
              </w:rPr>
              <w:t>ы</w:t>
            </w:r>
            <w:r w:rsidRPr="00872B5B">
              <w:rPr>
                <w:sz w:val="20"/>
                <w:szCs w:val="20"/>
              </w:rPr>
              <w:t xml:space="preserve"> – </w:t>
            </w:r>
            <w:proofErr w:type="gramStart"/>
            <w:r w:rsidRPr="00872B5B">
              <w:rPr>
                <w:sz w:val="20"/>
                <w:szCs w:val="20"/>
                <w:lang w:val="kk-KZ"/>
              </w:rPr>
              <w:t>г</w:t>
            </w:r>
            <w:proofErr w:type="gramEnd"/>
            <w:r w:rsidRPr="00872B5B">
              <w:rPr>
                <w:sz w:val="20"/>
                <w:szCs w:val="20"/>
                <w:lang w:val="kk-KZ"/>
              </w:rPr>
              <w:t>үлдер»</w:t>
            </w:r>
            <w:r w:rsidRPr="00872B5B">
              <w:rPr>
                <w:sz w:val="20"/>
                <w:szCs w:val="20"/>
              </w:rPr>
              <w:t xml:space="preserve"> </w:t>
            </w:r>
          </w:p>
          <w:p w:rsidR="000F11DB" w:rsidRPr="00872B5B" w:rsidRDefault="000F11DB">
            <w:pPr>
              <w:pStyle w:val="a4"/>
              <w:ind w:left="0" w:right="106" w:firstLine="0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(художественная литература, аппликация, казахский язык)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872B5B" w:rsidRDefault="000F11DB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Рассматривание сюжетных картин «Весенняя капель», высказывает свои мысли по увиденным картинкам (развитие речи)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Default="000F11DB">
            <w:pPr>
              <w:pStyle w:val="Default"/>
              <w:rPr>
                <w:sz w:val="20"/>
                <w:szCs w:val="20"/>
              </w:rPr>
            </w:pPr>
            <w:r w:rsidRPr="00D278E3">
              <w:rPr>
                <w:color w:val="181818"/>
                <w:sz w:val="20"/>
                <w:szCs w:val="20"/>
              </w:rPr>
              <w:t xml:space="preserve">Д/и: «Наш день», </w:t>
            </w:r>
            <w:r w:rsidRPr="00D278E3">
              <w:rPr>
                <w:sz w:val="20"/>
                <w:szCs w:val="20"/>
              </w:rPr>
              <w:t>закрепить представление о контра</w:t>
            </w:r>
            <w:r>
              <w:rPr>
                <w:sz w:val="20"/>
                <w:szCs w:val="20"/>
              </w:rPr>
              <w:t xml:space="preserve">стных частях суток «утро – вечер, день - ночь» </w:t>
            </w:r>
          </w:p>
          <w:p w:rsidR="000F11DB" w:rsidRPr="00872B5B" w:rsidRDefault="000F11D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(основы математики)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CE" w:rsidRDefault="000F11DB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«</w:t>
            </w:r>
            <w:r w:rsidRPr="00872B5B">
              <w:rPr>
                <w:sz w:val="20"/>
                <w:szCs w:val="20"/>
                <w:lang w:val="kk-KZ"/>
              </w:rPr>
              <w:t>Көктем</w:t>
            </w:r>
            <w:r w:rsidRPr="00872B5B">
              <w:rPr>
                <w:sz w:val="20"/>
                <w:szCs w:val="20"/>
              </w:rPr>
              <w:t>», разучивание четверостиший на казахском языке</w:t>
            </w:r>
          </w:p>
          <w:p w:rsidR="000F11DB" w:rsidRPr="00872B5B" w:rsidRDefault="000F11DB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 xml:space="preserve"> (развитие речи, казахский язык)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CE" w:rsidRDefault="000F11DB">
            <w:pPr>
              <w:pStyle w:val="Default"/>
              <w:rPr>
                <w:bCs/>
                <w:sz w:val="20"/>
                <w:szCs w:val="20"/>
              </w:rPr>
            </w:pPr>
            <w:r w:rsidRPr="00872B5B">
              <w:rPr>
                <w:bCs/>
                <w:sz w:val="20"/>
                <w:szCs w:val="20"/>
              </w:rPr>
              <w:t>«Весёлые картинки», раскрашивают готовые формы, не выходя за контур рисунка</w:t>
            </w:r>
          </w:p>
          <w:p w:rsidR="000F11DB" w:rsidRPr="00872B5B" w:rsidRDefault="000F11DB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bCs/>
                <w:sz w:val="20"/>
                <w:szCs w:val="20"/>
              </w:rPr>
              <w:t xml:space="preserve"> (рисование)</w:t>
            </w:r>
          </w:p>
        </w:tc>
      </w:tr>
      <w:tr w:rsidR="000F11DB" w:rsidRPr="00872B5B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872B5B" w:rsidRDefault="000F11DB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Ужин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CE" w:rsidRDefault="00570AC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Дежурство в столовой.</w:t>
            </w:r>
          </w:p>
          <w:p w:rsidR="000F11DB" w:rsidRPr="00872B5B" w:rsidRDefault="000F11D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2B5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0F11DB" w:rsidRPr="00872B5B" w:rsidRDefault="000F11DB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872B5B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 «спасибо» говорили (развитие речи)</w:t>
            </w:r>
          </w:p>
        </w:tc>
      </w:tr>
      <w:tr w:rsidR="000F11DB" w:rsidRPr="00872B5B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872B5B" w:rsidRDefault="000F11DB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872B5B" w:rsidRDefault="000F11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B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«Одевайся детвора, ждет на улице весна!»</w:t>
            </w:r>
            <w:r w:rsidRPr="00872B5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  <w:p w:rsidR="000F11DB" w:rsidRPr="00872B5B" w:rsidRDefault="000F11DB">
            <w:pPr>
              <w:pStyle w:val="Default"/>
              <w:rPr>
                <w:color w:val="auto"/>
                <w:sz w:val="20"/>
                <w:szCs w:val="20"/>
              </w:rPr>
            </w:pPr>
            <w:r w:rsidRPr="00872B5B">
              <w:rPr>
                <w:rFonts w:eastAsia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872B5B">
              <w:rPr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</w:p>
        </w:tc>
      </w:tr>
      <w:tr w:rsidR="000F11DB" w:rsidRPr="00872B5B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872B5B" w:rsidRDefault="000F11DB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872B5B" w:rsidRDefault="000F11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B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с детьми:  «Цветущий май</w:t>
            </w:r>
            <w:r w:rsidRPr="00872B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рассказывают о сезонных изменениях,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происходящих в последний весенний месяц</w:t>
            </w:r>
            <w:r w:rsidRPr="00872B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(развитие речи)</w:t>
            </w:r>
          </w:p>
          <w:p w:rsidR="000F11DB" w:rsidRPr="00872B5B" w:rsidRDefault="000F11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B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Труд: собрать уличные игрушки.</w:t>
            </w:r>
          </w:p>
          <w:p w:rsidR="000F11DB" w:rsidRPr="00872B5B" w:rsidRDefault="000F11DB" w:rsidP="008D72D8">
            <w:pPr>
              <w:pStyle w:val="Default"/>
              <w:rPr>
                <w:rFonts w:eastAsia="Calibri"/>
                <w:color w:val="auto"/>
                <w:sz w:val="20"/>
                <w:szCs w:val="20"/>
              </w:rPr>
            </w:pPr>
            <w:r w:rsidRPr="00872B5B">
              <w:rPr>
                <w:rFonts w:eastAsia="Calibri"/>
                <w:color w:val="auto"/>
                <w:sz w:val="20"/>
                <w:szCs w:val="20"/>
              </w:rPr>
              <w:t xml:space="preserve">Комплекс игровой гимнастики на свежем воздухе:  </w:t>
            </w:r>
          </w:p>
          <w:p w:rsidR="000F11DB" w:rsidRPr="00872B5B" w:rsidRDefault="000F11DB" w:rsidP="007A5DFA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«Передай мяч», передают  мяч по кругу,  в одном направлении не роняя его (физическая культура)</w:t>
            </w:r>
          </w:p>
          <w:p w:rsidR="000F11DB" w:rsidRPr="00872B5B" w:rsidRDefault="000F11DB" w:rsidP="007A5DFA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«Попади в цель» -  учить метать по сигналу,  не выходя за  пределы  полосы (физическая культура)</w:t>
            </w:r>
          </w:p>
          <w:p w:rsidR="000F11DB" w:rsidRPr="00872B5B" w:rsidRDefault="000F11DB" w:rsidP="008D72D8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lastRenderedPageBreak/>
              <w:t>«Не задень»,  прыгают на двух ногах, продвигаясь вперед, стараясь не задеть предмет (физическая культура)</w:t>
            </w:r>
          </w:p>
        </w:tc>
      </w:tr>
      <w:tr w:rsidR="000F11DB" w:rsidRPr="00872B5B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872B5B" w:rsidRDefault="000F11DB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872B5B" w:rsidRDefault="000F11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B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Умеют оказывать помощь  друг другу в процессе переодевания.</w:t>
            </w:r>
          </w:p>
          <w:p w:rsidR="000F11DB" w:rsidRPr="00872B5B" w:rsidRDefault="000F11D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A001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Кто бросает вещи в беспорядке, с тем потом они играют в прятки</w:t>
            </w:r>
            <w:r w:rsidRPr="00872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(развитие речи)</w:t>
            </w:r>
          </w:p>
        </w:tc>
      </w:tr>
      <w:tr w:rsidR="000F11DB" w:rsidRPr="00872B5B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872B5B" w:rsidRDefault="000F11DB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1DB" w:rsidRPr="00872B5B" w:rsidRDefault="00570ACE" w:rsidP="003A23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297">
              <w:rPr>
                <w:rFonts w:ascii="Times New Roman" w:hAnsi="Times New Roman" w:cs="Times New Roman"/>
                <w:sz w:val="20"/>
                <w:szCs w:val="20"/>
              </w:rPr>
              <w:t>Чтение сказки Ш. Перро «Мальчик с пальчик», воспитывать умение слушать новые сказки, контролировать</w:t>
            </w:r>
            <w:r w:rsidRPr="00EE1297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EE1297"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  <w:r w:rsidRPr="00EE1297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EE1297">
              <w:rPr>
                <w:rFonts w:ascii="Times New Roman" w:hAnsi="Times New Roman" w:cs="Times New Roman"/>
                <w:sz w:val="20"/>
                <w:szCs w:val="20"/>
              </w:rPr>
              <w:t>действий</w:t>
            </w:r>
            <w:r w:rsidRPr="00EE1297">
              <w:rPr>
                <w:rFonts w:ascii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EE129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E1297">
              <w:rPr>
                <w:rFonts w:ascii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EE1297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EE1297">
              <w:rPr>
                <w:rFonts w:ascii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EE1297">
              <w:rPr>
                <w:rFonts w:ascii="Times New Roman" w:hAnsi="Times New Roman" w:cs="Times New Roman"/>
                <w:sz w:val="20"/>
                <w:szCs w:val="20"/>
              </w:rPr>
              <w:t>содержании,</w:t>
            </w:r>
            <w:r w:rsidRPr="00EE1297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EE1297">
              <w:rPr>
                <w:rFonts w:ascii="Times New Roman" w:hAnsi="Times New Roman" w:cs="Times New Roman"/>
                <w:sz w:val="20"/>
                <w:szCs w:val="20"/>
              </w:rPr>
              <w:t>сопереживать</w:t>
            </w:r>
            <w:r w:rsidRPr="00EE1297">
              <w:rPr>
                <w:rFonts w:ascii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EE1297">
              <w:rPr>
                <w:rFonts w:ascii="Times New Roman" w:hAnsi="Times New Roman" w:cs="Times New Roman"/>
                <w:sz w:val="20"/>
                <w:szCs w:val="20"/>
              </w:rPr>
              <w:t>героям</w:t>
            </w:r>
            <w:r w:rsidRPr="00EE1297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EE1297">
              <w:rPr>
                <w:rFonts w:ascii="Times New Roman" w:hAnsi="Times New Roman" w:cs="Times New Roman"/>
                <w:sz w:val="20"/>
                <w:szCs w:val="20"/>
              </w:rPr>
              <w:t>произведения; обсуждать</w:t>
            </w:r>
            <w:r w:rsidRPr="00EE129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EE129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EE1297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EE1297">
              <w:rPr>
                <w:rFonts w:ascii="Times New Roman" w:hAnsi="Times New Roman" w:cs="Times New Roman"/>
                <w:sz w:val="20"/>
                <w:szCs w:val="20"/>
              </w:rPr>
              <w:t>детьми</w:t>
            </w:r>
            <w:r w:rsidRPr="00EE129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EE1297">
              <w:rPr>
                <w:rFonts w:ascii="Times New Roman" w:hAnsi="Times New Roman" w:cs="Times New Roman"/>
                <w:sz w:val="20"/>
                <w:szCs w:val="20"/>
              </w:rPr>
              <w:t>действия</w:t>
            </w:r>
            <w:r w:rsidRPr="00EE12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EE1297">
              <w:rPr>
                <w:rFonts w:ascii="Times New Roman" w:hAnsi="Times New Roman" w:cs="Times New Roman"/>
                <w:sz w:val="20"/>
                <w:szCs w:val="20"/>
              </w:rPr>
              <w:t>героев</w:t>
            </w:r>
            <w:r w:rsidRPr="00EE129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EE129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E129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EE1297">
              <w:rPr>
                <w:rFonts w:ascii="Times New Roman" w:hAnsi="Times New Roman" w:cs="Times New Roman"/>
                <w:sz w:val="20"/>
                <w:szCs w:val="20"/>
              </w:rPr>
              <w:t>последствия</w:t>
            </w:r>
            <w:r w:rsidRPr="00EE129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EE1297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EE129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EE1297">
              <w:rPr>
                <w:rFonts w:ascii="Times New Roman" w:hAnsi="Times New Roman" w:cs="Times New Roman"/>
                <w:sz w:val="20"/>
                <w:szCs w:val="20"/>
              </w:rPr>
              <w:t>действий (художественная литература)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872B5B" w:rsidRDefault="000F11DB" w:rsidP="00523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2B5B">
              <w:rPr>
                <w:rFonts w:ascii="Times New Roman" w:hAnsi="Times New Roman" w:cs="Times New Roman"/>
                <w:sz w:val="20"/>
                <w:szCs w:val="20"/>
              </w:rPr>
              <w:t>Настольная игра: «Кто быстрее?», обучать умению подбирать вкладыши определённой формы и вставлять их в рамку, счёт в пределах 5 (ознакомление с окружающим миром, основы математики)</w:t>
            </w:r>
            <w:r w:rsidRPr="00872B5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CE" w:rsidRDefault="000F11DB" w:rsidP="007F3D4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7F3D41">
              <w:rPr>
                <w:rFonts w:ascii="Times New Roman" w:hAnsi="Times New Roman" w:cs="Times New Roman"/>
                <w:sz w:val="20"/>
                <w:szCs w:val="20"/>
              </w:rPr>
              <w:t>Дидактическая игра: «Подбери заплатку», развивать логическое мышление</w:t>
            </w:r>
          </w:p>
          <w:p w:rsidR="000F11DB" w:rsidRPr="007F3D41" w:rsidRDefault="000F11DB" w:rsidP="007F3D4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7F3D41">
              <w:rPr>
                <w:rFonts w:ascii="Times New Roman" w:hAnsi="Times New Roman" w:cs="Times New Roman"/>
                <w:sz w:val="20"/>
                <w:szCs w:val="20"/>
              </w:rPr>
              <w:t xml:space="preserve"> (основы математики, конструирование из бумаги)</w:t>
            </w:r>
          </w:p>
          <w:p w:rsidR="000F11DB" w:rsidRPr="007F3D41" w:rsidRDefault="000F11DB" w:rsidP="007F3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11DB" w:rsidRPr="00872B5B" w:rsidRDefault="000F11D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CE" w:rsidRPr="00570ACE" w:rsidRDefault="00570ACE" w:rsidP="00570ACE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570AC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Танец – игра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: </w:t>
            </w:r>
            <w:r w:rsidRPr="00570AC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«Вместе будем на планете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</w:t>
            </w:r>
            <w:r w:rsidR="000F11DB" w:rsidRPr="00570AC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F11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быстро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сосредотачиваться </w:t>
            </w:r>
            <w:r w:rsidRPr="00570ACE">
              <w:rPr>
                <w:rFonts w:ascii="Times New Roman" w:hAnsi="Times New Roman" w:cs="Times New Roman"/>
                <w:sz w:val="20"/>
                <w:szCs w:val="20"/>
              </w:rPr>
              <w:t xml:space="preserve"> на предлагаемом педагогом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ритмическом движении, выполнять движения </w:t>
            </w:r>
            <w:r w:rsidRPr="00570ACE"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</w:p>
          <w:p w:rsidR="000F11DB" w:rsidRDefault="00570ACE" w:rsidP="007F3D4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0F11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(музыка)</w:t>
            </w:r>
          </w:p>
          <w:p w:rsidR="000F11DB" w:rsidRDefault="000F11DB" w:rsidP="007F3D4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F11DB" w:rsidRPr="00872B5B" w:rsidRDefault="000F11DB" w:rsidP="007F3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ACE" w:rsidRDefault="00570ACE" w:rsidP="00570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2B5B">
              <w:rPr>
                <w:rFonts w:ascii="Times New Roman" w:hAnsi="Times New Roman" w:cs="Times New Roman"/>
                <w:sz w:val="20"/>
                <w:szCs w:val="20"/>
              </w:rPr>
              <w:t>Игра: «Палочки в ряд», сравнивать предметы с противоположными и одинаковыми размерами,  обозначать словами высокий -</w:t>
            </w:r>
            <w:r w:rsidRPr="00872B5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72B5B">
              <w:rPr>
                <w:rFonts w:ascii="Times New Roman" w:hAnsi="Times New Roman" w:cs="Times New Roman"/>
                <w:sz w:val="20"/>
                <w:szCs w:val="20"/>
              </w:rPr>
              <w:t>низкий,</w:t>
            </w:r>
            <w:r w:rsidRPr="00872B5B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872B5B">
              <w:rPr>
                <w:rFonts w:ascii="Times New Roman" w:hAnsi="Times New Roman" w:cs="Times New Roman"/>
                <w:sz w:val="20"/>
                <w:szCs w:val="20"/>
              </w:rPr>
              <w:t>равный,</w:t>
            </w:r>
            <w:r w:rsidRPr="00872B5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872B5B">
              <w:rPr>
                <w:rFonts w:ascii="Times New Roman" w:hAnsi="Times New Roman" w:cs="Times New Roman"/>
                <w:sz w:val="20"/>
                <w:szCs w:val="20"/>
              </w:rPr>
              <w:t>равный</w:t>
            </w:r>
            <w:r w:rsidRPr="00872B5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72B5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872B5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72B5B">
              <w:rPr>
                <w:rFonts w:ascii="Times New Roman" w:hAnsi="Times New Roman" w:cs="Times New Roman"/>
                <w:sz w:val="20"/>
                <w:szCs w:val="20"/>
              </w:rPr>
              <w:t>высоте; учить последовательному расположению в ряд элементов разной величины</w:t>
            </w:r>
          </w:p>
          <w:p w:rsidR="000F11DB" w:rsidRPr="00872B5B" w:rsidRDefault="00570ACE" w:rsidP="00570ACE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 xml:space="preserve"> (основы математики)</w:t>
            </w:r>
          </w:p>
        </w:tc>
      </w:tr>
      <w:tr w:rsidR="000F11DB" w:rsidRPr="00872B5B" w:rsidTr="00C57A7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Pr="00872B5B" w:rsidRDefault="000F11DB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Уход детей домой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1DB" w:rsidRDefault="000F11D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72B5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Беседа об успехах детей за день.</w:t>
            </w:r>
          </w:p>
          <w:p w:rsidR="000F11DB" w:rsidRPr="007F3D41" w:rsidRDefault="000F11D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Домашнее задание для родителей: «Упражнения для занятий с детьми дома» (при подготовке к посещению бассейна), </w:t>
            </w:r>
            <w:r w:rsidR="006818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рекомендации тренера по плаванию 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ақпарат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  <w:p w:rsidR="000F11DB" w:rsidRPr="00872B5B" w:rsidRDefault="000F11DB">
            <w:pPr>
              <w:pStyle w:val="Default"/>
              <w:rPr>
                <w:sz w:val="20"/>
                <w:szCs w:val="20"/>
              </w:rPr>
            </w:pPr>
            <w:r w:rsidRPr="00872B5B">
              <w:rPr>
                <w:sz w:val="20"/>
                <w:szCs w:val="20"/>
              </w:rPr>
              <w:t>Участие в проекте семейного клуба я/с «</w:t>
            </w:r>
            <w:r>
              <w:rPr>
                <w:sz w:val="20"/>
                <w:szCs w:val="20"/>
              </w:rPr>
              <w:t>Балауса»: «Альбом выходного дня</w:t>
            </w:r>
            <w:r w:rsidRPr="00872B5B">
              <w:rPr>
                <w:sz w:val="20"/>
                <w:szCs w:val="20"/>
              </w:rPr>
              <w:t xml:space="preserve">», </w:t>
            </w:r>
            <w:r>
              <w:rPr>
                <w:sz w:val="20"/>
                <w:szCs w:val="20"/>
              </w:rPr>
              <w:t xml:space="preserve">семья </w:t>
            </w:r>
            <w:r w:rsidR="006818FF">
              <w:rPr>
                <w:sz w:val="20"/>
                <w:szCs w:val="20"/>
              </w:rPr>
              <w:t>Мироновой  Валерии.</w:t>
            </w:r>
          </w:p>
        </w:tc>
      </w:tr>
    </w:tbl>
    <w:p w:rsidR="00C57A74" w:rsidRPr="00872B5B" w:rsidRDefault="00C57A74" w:rsidP="00C57A74">
      <w:pPr>
        <w:pStyle w:val="Default"/>
        <w:rPr>
          <w:sz w:val="20"/>
          <w:szCs w:val="20"/>
        </w:rPr>
      </w:pPr>
    </w:p>
    <w:p w:rsidR="00C57A74" w:rsidRPr="00872B5B" w:rsidRDefault="00C57A74" w:rsidP="00C57A74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872B5B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Составили: воспитатель - Газенкампф Н. В.                                                       Проверил: Николаева Г. И.</w:t>
      </w:r>
    </w:p>
    <w:p w:rsidR="00C57A74" w:rsidRPr="00872B5B" w:rsidRDefault="00C57A74" w:rsidP="00C57A74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872B5B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Музыкальный руководитель: Полякова М.В.                                      </w:t>
      </w:r>
      <w:r w:rsidR="006818FF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Дата проверки: 29. 04. 2024</w:t>
      </w:r>
      <w:r w:rsidRPr="00872B5B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.</w:t>
      </w:r>
    </w:p>
    <w:p w:rsidR="00C57A74" w:rsidRPr="00872B5B" w:rsidRDefault="00C57A74" w:rsidP="00C57A74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872B5B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Инструктор по физкультуре: Мартьянова М. А.                                                 Рекомендации: </w:t>
      </w:r>
    </w:p>
    <w:p w:rsidR="00C57A74" w:rsidRPr="00872B5B" w:rsidRDefault="00C57A74" w:rsidP="00C57A74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872B5B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плаванию: Котикова Т.А.</w:t>
      </w:r>
    </w:p>
    <w:p w:rsidR="00C57A74" w:rsidRPr="00872B5B" w:rsidRDefault="00C57A74" w:rsidP="00C57A74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872B5B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Учитель казахского языка: Калайдарова Б. Б.</w:t>
      </w:r>
    </w:p>
    <w:p w:rsidR="006818FF" w:rsidRPr="00872B5B" w:rsidRDefault="006818FF" w:rsidP="006818FF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ритмике: Залесская О.  В</w:t>
      </w:r>
      <w:r w:rsidRPr="00872B5B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.</w:t>
      </w:r>
    </w:p>
    <w:p w:rsidR="00514324" w:rsidRPr="00872B5B" w:rsidRDefault="00514324">
      <w:pPr>
        <w:rPr>
          <w:sz w:val="20"/>
          <w:szCs w:val="20"/>
        </w:rPr>
      </w:pPr>
    </w:p>
    <w:sectPr w:rsidR="00514324" w:rsidRPr="00872B5B" w:rsidSect="00C57A7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168DB"/>
    <w:multiLevelType w:val="hybridMultilevel"/>
    <w:tmpl w:val="43E072E0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3167AB"/>
    <w:multiLevelType w:val="hybridMultilevel"/>
    <w:tmpl w:val="C4DE065A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61DB4BA5"/>
    <w:multiLevelType w:val="hybridMultilevel"/>
    <w:tmpl w:val="819E3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5C1475"/>
    <w:multiLevelType w:val="hybridMultilevel"/>
    <w:tmpl w:val="DEA01CEA"/>
    <w:lvl w:ilvl="0" w:tplc="2A0A32BC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8">
    <w:nsid w:val="6D4A724B"/>
    <w:multiLevelType w:val="hybridMultilevel"/>
    <w:tmpl w:val="B9C2F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FDF7CA3"/>
    <w:multiLevelType w:val="hybridMultilevel"/>
    <w:tmpl w:val="405A4DD2"/>
    <w:lvl w:ilvl="0" w:tplc="F0F0AB5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CE6487"/>
    <w:multiLevelType w:val="hybridMultilevel"/>
    <w:tmpl w:val="B162B31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10"/>
  </w:num>
  <w:num w:numId="7">
    <w:abstractNumId w:val="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57A74"/>
    <w:rsid w:val="00014780"/>
    <w:rsid w:val="00046727"/>
    <w:rsid w:val="000F11DB"/>
    <w:rsid w:val="000F15B2"/>
    <w:rsid w:val="0016082D"/>
    <w:rsid w:val="0016469E"/>
    <w:rsid w:val="00164E98"/>
    <w:rsid w:val="001A0C3A"/>
    <w:rsid w:val="0020571B"/>
    <w:rsid w:val="0027216F"/>
    <w:rsid w:val="002736B0"/>
    <w:rsid w:val="002C1185"/>
    <w:rsid w:val="002F2429"/>
    <w:rsid w:val="0032533B"/>
    <w:rsid w:val="00365CAC"/>
    <w:rsid w:val="00372680"/>
    <w:rsid w:val="00375F60"/>
    <w:rsid w:val="003A230A"/>
    <w:rsid w:val="003C4D1A"/>
    <w:rsid w:val="003F6338"/>
    <w:rsid w:val="00481F05"/>
    <w:rsid w:val="004A47C5"/>
    <w:rsid w:val="004C0A61"/>
    <w:rsid w:val="00514324"/>
    <w:rsid w:val="00523E4B"/>
    <w:rsid w:val="00570ACE"/>
    <w:rsid w:val="0058247B"/>
    <w:rsid w:val="005B757F"/>
    <w:rsid w:val="005D586C"/>
    <w:rsid w:val="005D63A7"/>
    <w:rsid w:val="005E7632"/>
    <w:rsid w:val="00604F3A"/>
    <w:rsid w:val="00673ECE"/>
    <w:rsid w:val="006818FF"/>
    <w:rsid w:val="006C76ED"/>
    <w:rsid w:val="006D4F2C"/>
    <w:rsid w:val="006F1B24"/>
    <w:rsid w:val="006F4F77"/>
    <w:rsid w:val="00701184"/>
    <w:rsid w:val="0072320A"/>
    <w:rsid w:val="00781727"/>
    <w:rsid w:val="007A5DFA"/>
    <w:rsid w:val="007C01C9"/>
    <w:rsid w:val="007C20AE"/>
    <w:rsid w:val="007D36AD"/>
    <w:rsid w:val="007D600A"/>
    <w:rsid w:val="007F3D41"/>
    <w:rsid w:val="00810778"/>
    <w:rsid w:val="00821078"/>
    <w:rsid w:val="0086723C"/>
    <w:rsid w:val="00872B5B"/>
    <w:rsid w:val="008C2242"/>
    <w:rsid w:val="008D72D8"/>
    <w:rsid w:val="008F565B"/>
    <w:rsid w:val="00917AD1"/>
    <w:rsid w:val="00923D95"/>
    <w:rsid w:val="009731DC"/>
    <w:rsid w:val="00976C43"/>
    <w:rsid w:val="009939C5"/>
    <w:rsid w:val="009C4EDE"/>
    <w:rsid w:val="009D4C51"/>
    <w:rsid w:val="009F41D4"/>
    <w:rsid w:val="00A04C1D"/>
    <w:rsid w:val="00A65E9B"/>
    <w:rsid w:val="00AF0642"/>
    <w:rsid w:val="00B72A8B"/>
    <w:rsid w:val="00BB15C4"/>
    <w:rsid w:val="00BE77E9"/>
    <w:rsid w:val="00C54004"/>
    <w:rsid w:val="00C57A74"/>
    <w:rsid w:val="00CF15AC"/>
    <w:rsid w:val="00D36DB2"/>
    <w:rsid w:val="00D37947"/>
    <w:rsid w:val="00D5067C"/>
    <w:rsid w:val="00D5682B"/>
    <w:rsid w:val="00D82041"/>
    <w:rsid w:val="00DD6981"/>
    <w:rsid w:val="00E12DA9"/>
    <w:rsid w:val="00E62014"/>
    <w:rsid w:val="00E62AC0"/>
    <w:rsid w:val="00EB223B"/>
    <w:rsid w:val="00EB35C9"/>
    <w:rsid w:val="00EB7F8D"/>
    <w:rsid w:val="00EE1297"/>
    <w:rsid w:val="00F44F19"/>
    <w:rsid w:val="00F467C1"/>
    <w:rsid w:val="00F66636"/>
    <w:rsid w:val="00F67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C57A74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Body Text"/>
    <w:basedOn w:val="a"/>
    <w:link w:val="a5"/>
    <w:uiPriority w:val="1"/>
    <w:unhideWhenUsed/>
    <w:qFormat/>
    <w:rsid w:val="00C57A74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C57A74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"/>
    <w:link w:val="a7"/>
    <w:uiPriority w:val="1"/>
    <w:locked/>
    <w:rsid w:val="00C57A74"/>
    <w:rPr>
      <w:rFonts w:eastAsiaTheme="minorHAnsi"/>
      <w:lang w:eastAsia="en-US"/>
    </w:rPr>
  </w:style>
  <w:style w:type="paragraph" w:styleId="a7">
    <w:name w:val="No Spacing"/>
    <w:aliases w:val="Ерк!н,мелкий,Обя,мой рабочий,норма,Айгерим"/>
    <w:link w:val="a6"/>
    <w:uiPriority w:val="1"/>
    <w:qFormat/>
    <w:rsid w:val="00C57A74"/>
    <w:pPr>
      <w:spacing w:after="0" w:line="240" w:lineRule="auto"/>
    </w:pPr>
    <w:rPr>
      <w:rFonts w:eastAsiaTheme="minorHAnsi"/>
      <w:lang w:eastAsia="en-US"/>
    </w:rPr>
  </w:style>
  <w:style w:type="paragraph" w:styleId="a8">
    <w:name w:val="List Paragraph"/>
    <w:basedOn w:val="a"/>
    <w:uiPriority w:val="34"/>
    <w:qFormat/>
    <w:rsid w:val="00C57A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qFormat/>
    <w:rsid w:val="00C57A7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c1">
    <w:name w:val="c1"/>
    <w:basedOn w:val="a0"/>
    <w:rsid w:val="00C57A74"/>
  </w:style>
  <w:style w:type="table" w:styleId="a9">
    <w:name w:val="Table Grid"/>
    <w:basedOn w:val="a1"/>
    <w:uiPriority w:val="59"/>
    <w:rsid w:val="00C57A7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uiPriority w:val="22"/>
    <w:qFormat/>
    <w:rsid w:val="00C57A74"/>
    <w:rPr>
      <w:b/>
      <w:bCs/>
    </w:rPr>
  </w:style>
  <w:style w:type="character" w:customStyle="1" w:styleId="apple-converted-space">
    <w:name w:val="apple-converted-space"/>
    <w:basedOn w:val="a0"/>
    <w:rsid w:val="001A0C3A"/>
  </w:style>
  <w:style w:type="character" w:styleId="ab">
    <w:name w:val="Emphasis"/>
    <w:basedOn w:val="a0"/>
    <w:uiPriority w:val="20"/>
    <w:qFormat/>
    <w:rsid w:val="00872B5B"/>
    <w:rPr>
      <w:i/>
      <w:iCs/>
    </w:rPr>
  </w:style>
  <w:style w:type="character" w:customStyle="1" w:styleId="c13">
    <w:name w:val="c13"/>
    <w:basedOn w:val="a0"/>
    <w:rsid w:val="00872B5B"/>
  </w:style>
  <w:style w:type="paragraph" w:customStyle="1" w:styleId="1">
    <w:name w:val="Обычный1"/>
    <w:rsid w:val="00014780"/>
    <w:pPr>
      <w:spacing w:after="0"/>
    </w:pPr>
    <w:rPr>
      <w:rFonts w:ascii="Arial" w:eastAsia="Arial" w:hAnsi="Arial" w:cs="Arial"/>
    </w:rPr>
  </w:style>
  <w:style w:type="paragraph" w:customStyle="1" w:styleId="2">
    <w:name w:val="Обычный2"/>
    <w:rsid w:val="00014780"/>
    <w:pPr>
      <w:spacing w:after="0"/>
    </w:pPr>
    <w:rPr>
      <w:rFonts w:ascii="Arial" w:eastAsia="Arial" w:hAnsi="Arial" w:cs="Arial"/>
    </w:rPr>
  </w:style>
  <w:style w:type="character" w:customStyle="1" w:styleId="c37">
    <w:name w:val="c37"/>
    <w:basedOn w:val="a0"/>
    <w:rsid w:val="002C11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4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6</Pages>
  <Words>2659</Words>
  <Characters>15159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Владелец</cp:lastModifiedBy>
  <cp:revision>45</cp:revision>
  <dcterms:created xsi:type="dcterms:W3CDTF">2023-03-04T12:47:00Z</dcterms:created>
  <dcterms:modified xsi:type="dcterms:W3CDTF">2024-05-13T08:24:00Z</dcterms:modified>
</cp:coreProperties>
</file>