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5440" w14:textId="77777777" w:rsidR="0054038D" w:rsidRPr="00F36CD3" w:rsidRDefault="0054038D" w:rsidP="009214C2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</w:rPr>
      </w:pPr>
      <w:r w:rsidRPr="00F36CD3">
        <w:rPr>
          <w:rFonts w:ascii="Times New Roman" w:eastAsia="Calibri" w:hAnsi="Times New Roman"/>
          <w:b/>
          <w:sz w:val="16"/>
          <w:szCs w:val="16"/>
          <w:lang w:val="kk-KZ"/>
        </w:rPr>
        <w:t>Тәрбиелеу</w:t>
      </w:r>
      <w:r w:rsidRPr="00F36CD3">
        <w:rPr>
          <w:rFonts w:ascii="Times New Roman" w:eastAsia="Calibri" w:hAnsi="Times New Roman"/>
          <w:b/>
          <w:sz w:val="16"/>
          <w:szCs w:val="16"/>
        </w:rPr>
        <w:t>-</w:t>
      </w:r>
      <w:proofErr w:type="spellStart"/>
      <w:r w:rsidRPr="00F36CD3">
        <w:rPr>
          <w:rFonts w:ascii="Times New Roman" w:eastAsia="Calibri" w:hAnsi="Times New Roman"/>
          <w:b/>
          <w:sz w:val="16"/>
          <w:szCs w:val="16"/>
        </w:rPr>
        <w:t>білім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 xml:space="preserve"> беру </w:t>
      </w:r>
      <w:proofErr w:type="spellStart"/>
      <w:r w:rsidRPr="00F36CD3">
        <w:rPr>
          <w:rFonts w:ascii="Times New Roman" w:eastAsia="Calibri" w:hAnsi="Times New Roman"/>
          <w:b/>
          <w:bCs/>
          <w:sz w:val="16"/>
          <w:szCs w:val="16"/>
        </w:rPr>
        <w:t>процесініңциклограммасы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>.</w:t>
      </w:r>
    </w:p>
    <w:p w14:paraId="7DECE786" w14:textId="77777777" w:rsidR="0054038D" w:rsidRPr="00F36CD3" w:rsidRDefault="0054038D" w:rsidP="005403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</w:rPr>
        <w:t>Циклограмма воспитательно-образовательного процесса.</w:t>
      </w:r>
    </w:p>
    <w:p w14:paraId="047AFC70" w14:textId="77777777" w:rsidR="0054038D" w:rsidRPr="00F36CD3" w:rsidRDefault="0054038D" w:rsidP="0054038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Мектепке дейінгі ұйым (балабақша) /Организации образования:Балауса</w:t>
      </w:r>
    </w:p>
    <w:p w14:paraId="7D3318CB" w14:textId="77777777" w:rsidR="0054038D" w:rsidRPr="00F36CD3" w:rsidRDefault="0054038D" w:rsidP="0054038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Топ / Группа: старшая группа, «Жулдыз»</w:t>
      </w:r>
    </w:p>
    <w:p w14:paraId="2C4B2839" w14:textId="77777777" w:rsidR="0054038D" w:rsidRPr="00F36CD3" w:rsidRDefault="0054038D" w:rsidP="0054038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 xml:space="preserve">Балалардың  жасы / </w:t>
      </w:r>
      <w:r w:rsidRPr="00F36CD3">
        <w:rPr>
          <w:rFonts w:ascii="Times New Roman" w:eastAsia="Times New Roman" w:hAnsi="Times New Roman" w:cs="Times New Roman"/>
          <w:b/>
          <w:sz w:val="16"/>
          <w:szCs w:val="16"/>
        </w:rPr>
        <w:t>Возраст детей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: 4 -х лет</w:t>
      </w:r>
    </w:p>
    <w:p w14:paraId="5A52CB94" w14:textId="77777777" w:rsidR="0054038D" w:rsidRPr="00F36CD3" w:rsidRDefault="0054038D" w:rsidP="0054038D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F36CD3">
        <w:rPr>
          <w:rFonts w:ascii="Times New Roman" w:eastAsia="Calibri" w:hAnsi="Times New Roman" w:cs="Times New Roman"/>
          <w:sz w:val="16"/>
          <w:szCs w:val="16"/>
        </w:rPr>
        <w:t xml:space="preserve">На какой период составлен план </w:t>
      </w:r>
    </w:p>
    <w:p w14:paraId="2901A2E8" w14:textId="0A32E63F" w:rsidR="00A369BF" w:rsidRPr="00F36CD3" w:rsidRDefault="00A369BF" w:rsidP="00A369B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 xml:space="preserve">Кезеңі / Период: </w:t>
      </w:r>
      <w:r w:rsidR="00665E70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с 2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.09.2</w:t>
      </w:r>
      <w:r w:rsidR="00665E70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024 по 6.09.2024</w:t>
      </w:r>
    </w:p>
    <w:tbl>
      <w:tblPr>
        <w:tblStyle w:val="a3"/>
        <w:tblW w:w="157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17"/>
        <w:gridCol w:w="2590"/>
        <w:gridCol w:w="113"/>
        <w:gridCol w:w="2438"/>
        <w:gridCol w:w="2835"/>
        <w:gridCol w:w="2835"/>
        <w:gridCol w:w="2835"/>
      </w:tblGrid>
      <w:tr w:rsidR="00A369BF" w:rsidRPr="00F36CD3" w14:paraId="666B31D1" w14:textId="77777777" w:rsidTr="00322B54">
        <w:trPr>
          <w:trHeight w:val="648"/>
        </w:trPr>
        <w:tc>
          <w:tcPr>
            <w:tcW w:w="2117" w:type="dxa"/>
          </w:tcPr>
          <w:p w14:paraId="7E7329A7" w14:textId="77777777" w:rsidR="00A369BF" w:rsidRDefault="00A369BF" w:rsidP="00A369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"/>
                <w:sz w:val="16"/>
                <w:szCs w:val="16"/>
                <w:lang w:val="kk-KZ"/>
              </w:rPr>
              <w:t xml:space="preserve">Болжалды күн тәртібі және оның қысқаша мазмұны </w:t>
            </w:r>
          </w:p>
          <w:p w14:paraId="3ED3611E" w14:textId="6A41EECD" w:rsidR="00F36CD3" w:rsidRPr="00F36CD3" w:rsidRDefault="00F36CD3" w:rsidP="00A36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4E4196A3" w14:textId="77777777" w:rsidR="00A369BF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Дүйсенбі / Понедельник</w:t>
            </w:r>
          </w:p>
          <w:p w14:paraId="453CC3C8" w14:textId="77777777" w:rsidR="00A369BF" w:rsidRPr="00F36CD3" w:rsidRDefault="00665E70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02.09.2024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14:paraId="472F9DF5" w14:textId="77777777" w:rsidR="00B80924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08CB92BA" w14:textId="77777777" w:rsidR="00A369BF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Вторник</w:t>
            </w:r>
          </w:p>
          <w:p w14:paraId="04C8B16E" w14:textId="77777777" w:rsidR="00FE3709" w:rsidRPr="00F36CD3" w:rsidRDefault="00665E70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03.09.2024</w:t>
            </w:r>
          </w:p>
          <w:p w14:paraId="224B83DB" w14:textId="77777777" w:rsidR="00A369BF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60E398E" w14:textId="77777777" w:rsidR="00B80924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Сәрсенбі / </w:t>
            </w:r>
          </w:p>
          <w:p w14:paraId="2AC2E3FD" w14:textId="77777777" w:rsidR="00A369BF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Среда</w:t>
            </w:r>
          </w:p>
          <w:p w14:paraId="11B12DDD" w14:textId="77777777" w:rsidR="00FE3709" w:rsidRPr="00F36CD3" w:rsidRDefault="00665E70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04.09.2024</w:t>
            </w:r>
          </w:p>
          <w:p w14:paraId="55393FAA" w14:textId="77777777" w:rsidR="00A369BF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04C486F" w14:textId="77777777" w:rsidR="00B80924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59837E79" w14:textId="77777777" w:rsidR="00A369BF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Четверг</w:t>
            </w:r>
          </w:p>
          <w:p w14:paraId="2497D1FC" w14:textId="77777777" w:rsidR="00A369BF" w:rsidRPr="00F36CD3" w:rsidRDefault="00A369BF" w:rsidP="00FE3709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665E70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</w:t>
            </w:r>
            <w:r w:rsidR="00665E70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.2024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F5F64D8" w14:textId="77777777" w:rsidR="00B80924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Жұма / </w:t>
            </w:r>
          </w:p>
          <w:p w14:paraId="39ACAA6E" w14:textId="77777777" w:rsidR="00A369BF" w:rsidRPr="00F36CD3" w:rsidRDefault="00A369BF" w:rsidP="00B80924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Пятница</w:t>
            </w:r>
          </w:p>
          <w:p w14:paraId="30131075" w14:textId="77777777" w:rsidR="00A369BF" w:rsidRPr="00F36CD3" w:rsidRDefault="00665E70" w:rsidP="00FE3709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  <w:r w:rsidR="00A369BF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024</w:t>
            </w:r>
            <w:r w:rsidR="00A369BF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D97539" w:rsidRPr="00F36CD3" w14:paraId="0BD6BC51" w14:textId="77777777" w:rsidTr="00D97539">
        <w:tc>
          <w:tcPr>
            <w:tcW w:w="15763" w:type="dxa"/>
            <w:gridSpan w:val="7"/>
            <w:tcBorders>
              <w:bottom w:val="single" w:sz="4" w:space="0" w:color="auto"/>
            </w:tcBorders>
          </w:tcPr>
          <w:p w14:paraId="39630C8C" w14:textId="77777777" w:rsidR="00D97539" w:rsidRPr="00F36CD3" w:rsidRDefault="00D97539" w:rsidP="00D975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27E526BC" w14:textId="77777777" w:rsidR="00D97539" w:rsidRPr="00F36CD3" w:rsidRDefault="00D97539" w:rsidP="00D975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«МеніңҚазақстаным» - исполнение гимна Республики Казахстан</w:t>
            </w:r>
          </w:p>
          <w:p w14:paraId="1D0BC5E7" w14:textId="77777777" w:rsidR="00D97539" w:rsidRPr="00F36CD3" w:rsidRDefault="00D97539" w:rsidP="00D97539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Месяц – Сентябрь</w:t>
            </w:r>
          </w:p>
          <w:p w14:paraId="67B3ECF5" w14:textId="77777777" w:rsidR="00D97539" w:rsidRPr="00F36CD3" w:rsidRDefault="00D97539" w:rsidP="00D97539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Ценность - Трудолюбие и </w:t>
            </w: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профессионализ</w:t>
            </w:r>
            <w:proofErr w:type="spellEnd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</w:r>
          </w:p>
          <w:p w14:paraId="7C965C20" w14:textId="77777777" w:rsidR="00D97539" w:rsidRPr="00F36CD3" w:rsidRDefault="00D97539" w:rsidP="00D97539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1 неделя  </w:t>
            </w:r>
          </w:p>
          <w:p w14:paraId="2F5931C2" w14:textId="77777777" w:rsidR="00D97539" w:rsidRPr="00F36CD3" w:rsidRDefault="00D97539" w:rsidP="00EE491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«</w:t>
            </w: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Білім</w:t>
            </w:r>
            <w:proofErr w:type="spellEnd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- </w:t>
            </w: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қымбатқазына</w:t>
            </w:r>
            <w:proofErr w:type="spellEnd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қанағаттұтпаазына</w:t>
            </w:r>
            <w:proofErr w:type="spellEnd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» «Знания - драгоценное сокровище, не довольствуйся малым» (МұзафарӘлімбаев)</w:t>
            </w:r>
          </w:p>
        </w:tc>
      </w:tr>
      <w:tr w:rsidR="00665E70" w:rsidRPr="00F36CD3" w14:paraId="358638DE" w14:textId="77777777" w:rsidTr="00322B54">
        <w:tc>
          <w:tcPr>
            <w:tcW w:w="2117" w:type="dxa"/>
            <w:tcBorders>
              <w:bottom w:val="single" w:sz="4" w:space="0" w:color="auto"/>
            </w:tcBorders>
          </w:tcPr>
          <w:p w14:paraId="480324ED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Балалардықабылдау / Прием детей</w:t>
            </w:r>
          </w:p>
          <w:p w14:paraId="3BAC661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5FD5AA4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Игровой прием </w:t>
            </w:r>
          </w:p>
          <w:p w14:paraId="22F2D797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«Здравствуйте! »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br/>
              <w:t>Задачи: Постепенное вхождение ребенка в жизнь д /с, передавать радость, используя различные эмоциональные средства. Развивать эмоциональную выразительность. Воспитывать дружелюбие.</w:t>
            </w:r>
          </w:p>
          <w:p w14:paraId="59457540" w14:textId="77777777" w:rsidR="00665E70" w:rsidRPr="00F36CD3" w:rsidRDefault="004B5865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AFF75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Игровой прием </w:t>
            </w:r>
          </w:p>
          <w:p w14:paraId="71B064F9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«Давайте порадуемся солнцу и птицам»</w:t>
            </w:r>
          </w:p>
          <w:p w14:paraId="171E904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Задачи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shd w:val="clear" w:color="auto" w:fill="FFFFFF"/>
              </w:rPr>
              <w:t>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знакомить с понятием «настроение» и формами его проявления; развивать у детей понимание себя и других. Воспитывать дружелюбие.</w:t>
            </w:r>
          </w:p>
          <w:p w14:paraId="0A91DC5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эмоциональные навыки)</w:t>
            </w:r>
          </w:p>
          <w:p w14:paraId="18BDF82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AE6ADA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Игровой прием </w:t>
            </w:r>
          </w:p>
          <w:p w14:paraId="0EA03782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Приветствие «Эхо»</w:t>
            </w:r>
          </w:p>
          <w:p w14:paraId="337E424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Задачи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shd w:val="clear" w:color="auto" w:fill="FFFFFF"/>
              </w:rPr>
              <w:t>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создавать обстановку доверия в группе, развивать групповую сплоченность. Развивать эмоциональную выразительность, внимание, быстроту реакции. Воспитывать дружелюбие.</w:t>
            </w:r>
          </w:p>
          <w:p w14:paraId="0DC185A6" w14:textId="77777777" w:rsidR="00665E70" w:rsidRPr="00F36CD3" w:rsidRDefault="004B5865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  <w:p w14:paraId="5430DB57" w14:textId="77777777" w:rsidR="00FD4906" w:rsidRPr="00F36CD3" w:rsidRDefault="00FD4906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Қайырлытаң!-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Доброе утро!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Сәлеметсізбе!-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Здравствуйте,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қыркүйек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-сентябрь,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біз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-мы,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үй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-дом,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есік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-дверь,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терезе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-окно,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көше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-улица,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жол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-дорога.</w:t>
            </w:r>
          </w:p>
          <w:p w14:paraId="715B6E9F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BAFB7A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Игровой прием </w:t>
            </w:r>
          </w:p>
          <w:p w14:paraId="7F267A07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«Комплимент»</w:t>
            </w:r>
          </w:p>
          <w:p w14:paraId="02246D5C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Задачи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shd w:val="clear" w:color="auto" w:fill="FFFFFF"/>
              </w:rPr>
              <w:t>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способствовать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повышению уверенности в себе. Развивать эмоциональную выразительность.  Воспитывать дружелюбие.</w:t>
            </w:r>
          </w:p>
          <w:p w14:paraId="4A841DFD" w14:textId="77777777" w:rsidR="00665E70" w:rsidRPr="00F36CD3" w:rsidRDefault="004B5865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  <w:p w14:paraId="497F5C43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  <w:p w14:paraId="36034FA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813A74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Игровой прием </w:t>
            </w:r>
          </w:p>
          <w:p w14:paraId="650591C1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«Ласковое имя»</w:t>
            </w:r>
          </w:p>
          <w:p w14:paraId="21B58B15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Задачи:продолжать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формировать положительное отношение к себе самому и к сверстникам. Способствовать снижению тревожности при общении. Развивать эмоциональную выразительность.  Воспитывать дружелюбие.</w:t>
            </w:r>
          </w:p>
          <w:p w14:paraId="4CA562AB" w14:textId="77777777" w:rsidR="00665E70" w:rsidRPr="00F36CD3" w:rsidRDefault="004B5865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  <w:p w14:paraId="7FC7233E" w14:textId="77777777" w:rsidR="00FD4906" w:rsidRPr="00F36CD3" w:rsidRDefault="00FD4906" w:rsidP="00FD4906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Қайырлытаң!-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Доброе утро!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Сәлеметсізбе!-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Здравствуйте,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қыркүйек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-сентябрь,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біз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-мы,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үй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-дом,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есік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-дверь,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терезе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-окно,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көше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-улица,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жол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-дорога.</w:t>
            </w:r>
          </w:p>
          <w:p w14:paraId="159FFBA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5E70" w:rsidRPr="00F36CD3" w14:paraId="3D3E2A2A" w14:textId="77777777" w:rsidTr="00665E70"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7940788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90" w:type="dxa"/>
          </w:tcPr>
          <w:p w14:paraId="395C0797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«Звуковые дорожки»</w:t>
            </w:r>
          </w:p>
          <w:p w14:paraId="1A9C092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Hlk175419936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произношения гласных и согласных звуков.</w:t>
            </w:r>
          </w:p>
          <w:p w14:paraId="6F17896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произносят гласные и согласные звуки.</w:t>
            </w:r>
          </w:p>
          <w:bookmarkEnd w:id="0"/>
          <w:p w14:paraId="74FE769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 – творческая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, коммуникативная,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«Яблоки на блюде»</w:t>
            </w:r>
          </w:p>
          <w:p w14:paraId="6118D17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175420427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102925F1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bookmarkEnd w:id="1"/>
          <w:p w14:paraId="15A14241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667777D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 – коммуникативная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«Любимое имя»</w:t>
            </w:r>
          </w:p>
          <w:p w14:paraId="103CCD0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_Hlk175420726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Цель: закрепление умения называть свое имя.</w:t>
            </w:r>
          </w:p>
          <w:p w14:paraId="0792EE5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называют свое имя.</w:t>
            </w:r>
            <w:bookmarkEnd w:id="2"/>
          </w:p>
          <w:p w14:paraId="2ACE8D85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  <w:p w14:paraId="51180234" w14:textId="77777777" w:rsidR="00620838" w:rsidRPr="00F36CD3" w:rsidRDefault="009E3B0B" w:rsidP="00620838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Экологическая игра.</w:t>
            </w:r>
          </w:p>
          <w:p w14:paraId="21196B65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"Как вести себя в природе"</w:t>
            </w:r>
          </w:p>
          <w:p w14:paraId="6739C7BF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Формирование знаний у детей о правилах безопасного поведения в</w:t>
            </w:r>
          </w:p>
          <w:p w14:paraId="2EB0E439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природе. </w:t>
            </w:r>
          </w:p>
          <w:p w14:paraId="78360FB9" w14:textId="2311DD30" w:rsidR="00665E70" w:rsidRPr="00F36CD3" w:rsidRDefault="00620838" w:rsidP="004B5865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Формирование знаний у детей о правилах безопасного поведения в лесу.</w:t>
            </w:r>
          </w:p>
        </w:tc>
        <w:tc>
          <w:tcPr>
            <w:tcW w:w="2551" w:type="dxa"/>
            <w:gridSpan w:val="2"/>
          </w:tcPr>
          <w:p w14:paraId="4D062750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коммуникативная,игровая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«Матрешка»</w:t>
            </w:r>
          </w:p>
          <w:p w14:paraId="001F12B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_Hlk175421372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произношения согласных звуков.</w:t>
            </w:r>
          </w:p>
          <w:p w14:paraId="431CAF9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правильно произносят согласные звуки.</w:t>
            </w:r>
          </w:p>
          <w:bookmarkEnd w:id="3"/>
          <w:p w14:paraId="3E8A3DC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Конструирование - коммуникативная,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«Дом для наших друзей»</w:t>
            </w:r>
          </w:p>
          <w:p w14:paraId="586FF8E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_Hlk175422715"/>
            <w:bookmarkStart w:id="5" w:name="_Hlk175421493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5AAD271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конструируют из строительного материала.</w:t>
            </w:r>
            <w:bookmarkEnd w:id="4"/>
          </w:p>
          <w:bookmarkEnd w:id="5"/>
          <w:p w14:paraId="3FC251E9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 -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 игровая деятельности сюжетно-ролевая игра «Разведчики и пехотинцы»</w:t>
            </w:r>
          </w:p>
          <w:p w14:paraId="1CCD3156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Hlk175421779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творчески развивать сюжет игры.</w:t>
            </w:r>
          </w:p>
          <w:p w14:paraId="06EA73F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выбирают роль и действуют в соответствии с выбранной ролью.  </w:t>
            </w:r>
            <w:bookmarkEnd w:id="6"/>
          </w:p>
        </w:tc>
        <w:tc>
          <w:tcPr>
            <w:tcW w:w="2835" w:type="dxa"/>
          </w:tcPr>
          <w:p w14:paraId="6B701F7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Развитие речи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 игровая деятельности игра </w:t>
            </w:r>
            <w:r w:rsidR="00F4517F" w:rsidRPr="00F36CD3">
              <w:rPr>
                <w:rFonts w:ascii="Times New Roman" w:hAnsi="Times New Roman" w:cs="Times New Roman"/>
                <w:sz w:val="16"/>
                <w:szCs w:val="16"/>
              </w:rPr>
              <w:t>«В гостях у звуков»</w:t>
            </w:r>
          </w:p>
          <w:p w14:paraId="4773729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Hlk175422284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</w:t>
            </w:r>
            <w:r w:rsidR="00F4517F" w:rsidRPr="00F36CD3">
              <w:rPr>
                <w:rFonts w:ascii="Times New Roman" w:hAnsi="Times New Roman" w:cs="Times New Roman"/>
                <w:sz w:val="16"/>
                <w:szCs w:val="16"/>
              </w:rPr>
              <w:t>я правильно произносить гласные звуки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300EA5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правильн</w:t>
            </w:r>
            <w:r w:rsidR="00F4517F" w:rsidRPr="00F36CD3">
              <w:rPr>
                <w:rFonts w:ascii="Times New Roman" w:hAnsi="Times New Roman" w:cs="Times New Roman"/>
                <w:sz w:val="16"/>
                <w:szCs w:val="16"/>
              </w:rPr>
              <w:t>о произносят звук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F4517F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Находить их в словах. Придумывать слова на заданный звук</w:t>
            </w:r>
          </w:p>
          <w:bookmarkEnd w:id="7"/>
          <w:p w14:paraId="452B0EB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творческая, коммуникативная,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«Солнечный луч»</w:t>
            </w:r>
          </w:p>
          <w:p w14:paraId="1FE0F0D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1383C724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417B668D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 - творческая, коммуникативная, игровая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361A0B16" w14:textId="77777777" w:rsidR="00665E70" w:rsidRPr="00F36CD3" w:rsidRDefault="00665E70" w:rsidP="00665E70">
            <w:pPr>
              <w:pStyle w:val="a6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 – трудовая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, коммуникативная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игра </w:t>
            </w:r>
            <w:r w:rsidRPr="00F36CD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«Как тебя зовут?»</w:t>
            </w:r>
          </w:p>
          <w:p w14:paraId="202818F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_Hlk175422433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называть свое имя.</w:t>
            </w:r>
          </w:p>
          <w:p w14:paraId="3D53A57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называют свое имя.</w:t>
            </w:r>
            <w:bookmarkEnd w:id="8"/>
          </w:p>
          <w:p w14:paraId="4D005E63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lastRenderedPageBreak/>
              <w:t>Свободная игра</w:t>
            </w:r>
          </w:p>
          <w:p w14:paraId="2231DBB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DC7274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 xml:space="preserve"> 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Развитие речи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коммуникативная,игровая деятельности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игра «Гимнастика для язычка»</w:t>
            </w:r>
          </w:p>
          <w:p w14:paraId="0C3B2EF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произношения гласных и согласных звуков.</w:t>
            </w:r>
          </w:p>
          <w:p w14:paraId="558618A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произносят гласные и согласные звуки.</w:t>
            </w:r>
          </w:p>
          <w:p w14:paraId="146C340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Конструирование - коммуникативная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«Мебель»</w:t>
            </w:r>
          </w:p>
          <w:p w14:paraId="1614D25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37D5959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конструируют из строительного материала.</w:t>
            </w:r>
          </w:p>
          <w:p w14:paraId="17D7A63B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игровая деятельности сюжетно-ролевая игра «Моряки»</w:t>
            </w:r>
          </w:p>
          <w:p w14:paraId="4710F50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творчески развивать сюжет игры.</w:t>
            </w:r>
          </w:p>
          <w:p w14:paraId="709423D1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выбирают роль и действуют в соответствии с выбранной ролью.  </w:t>
            </w:r>
          </w:p>
          <w:p w14:paraId="7E2EFDCF" w14:textId="77777777" w:rsidR="004B5865" w:rsidRPr="00F36CD3" w:rsidRDefault="004B5865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CBFC30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Экология</w:t>
            </w:r>
          </w:p>
          <w:p w14:paraId="0B969F5F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"Как вести себя в природе"-закрепление.</w:t>
            </w:r>
          </w:p>
          <w:p w14:paraId="2C6CC293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Формирование знаний у детей о правилах безопасного поведения в</w:t>
            </w:r>
          </w:p>
          <w:p w14:paraId="63714AAE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природе. </w:t>
            </w:r>
          </w:p>
          <w:p w14:paraId="0C4AE7C8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</w:t>
            </w:r>
          </w:p>
          <w:p w14:paraId="30AA8CB8" w14:textId="77777777" w:rsidR="00620838" w:rsidRPr="00F36CD3" w:rsidRDefault="00620838" w:rsidP="0062083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у детей о правилах безопасного поведения в лесу.</w:t>
            </w:r>
          </w:p>
          <w:p w14:paraId="19E53701" w14:textId="77777777" w:rsidR="00665E70" w:rsidRPr="00F36CD3" w:rsidRDefault="00665E70" w:rsidP="004B586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97BD1C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«Часы»</w:t>
            </w:r>
          </w:p>
          <w:p w14:paraId="6E2B331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произношения гласных и согласных звуков.</w:t>
            </w:r>
          </w:p>
          <w:p w14:paraId="0A536F2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произносят гласные и согласные звуки.</w:t>
            </w:r>
          </w:p>
          <w:p w14:paraId="3DDC837D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 – творческая, коммуникативная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«Любимая игрушка»</w:t>
            </w:r>
          </w:p>
          <w:p w14:paraId="4FAD151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3E0F2CE2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6739BAE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2CC44A32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Ознакомление с окружающим миром – трудовая, коммуникативная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(уход за комнатными растениями)</w:t>
            </w:r>
          </w:p>
          <w:p w14:paraId="015F39EF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</w:tc>
      </w:tr>
      <w:tr w:rsidR="00665E70" w:rsidRPr="00F36CD3" w14:paraId="194CB137" w14:textId="77777777" w:rsidTr="00322B54">
        <w:tc>
          <w:tcPr>
            <w:tcW w:w="2117" w:type="dxa"/>
            <w:tcBorders>
              <w:top w:val="single" w:sz="4" w:space="0" w:color="auto"/>
            </w:tcBorders>
          </w:tcPr>
          <w:p w14:paraId="14E46AC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3646" w:type="dxa"/>
            <w:gridSpan w:val="6"/>
          </w:tcPr>
          <w:p w14:paraId="19E0E0E2" w14:textId="77777777" w:rsidR="00665E70" w:rsidRPr="00F36CD3" w:rsidRDefault="00F4517F" w:rsidP="00665E70">
            <w:pPr>
              <w:pStyle w:val="a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Cs/>
                <w:sz w:val="16"/>
                <w:szCs w:val="16"/>
              </w:rPr>
              <w:t>по плану специалиста</w:t>
            </w:r>
          </w:p>
          <w:p w14:paraId="6320055B" w14:textId="77777777" w:rsidR="00665E70" w:rsidRPr="00F36CD3" w:rsidRDefault="00665E70" w:rsidP="00665E70">
            <w:pPr>
              <w:pStyle w:val="c11"/>
              <w:shd w:val="clear" w:color="auto" w:fill="FFFFFF"/>
              <w:spacing w:before="0" w:beforeAutospacing="0" w:after="0" w:afterAutospacing="0"/>
              <w:rPr>
                <w:bCs/>
                <w:sz w:val="16"/>
                <w:szCs w:val="16"/>
                <w:lang w:val="kk-KZ"/>
              </w:rPr>
            </w:pPr>
            <w:r w:rsidRPr="00F36CD3">
              <w:rPr>
                <w:sz w:val="16"/>
                <w:szCs w:val="16"/>
              </w:rPr>
              <w:t xml:space="preserve">Задачи: </w:t>
            </w:r>
            <w:r w:rsidRPr="00F36CD3">
              <w:rPr>
                <w:bCs/>
                <w:sz w:val="16"/>
                <w:szCs w:val="16"/>
                <w:lang w:val="kk-KZ"/>
              </w:rPr>
              <w:t>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здоровьесберегающих технологий.</w:t>
            </w:r>
          </w:p>
          <w:p w14:paraId="5E7A6A4B" w14:textId="77777777" w:rsidR="00665E70" w:rsidRPr="00F36CD3" w:rsidRDefault="00665E70" w:rsidP="004B586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Ходьба друг за другом в колонне по одному. Ходьба на носках, руки на поясе. Ходьба с высоким подниманием ног. Бег в медленном темпе в колонне по одному. Бег врассыпную и в колонне.</w:t>
            </w:r>
          </w:p>
        </w:tc>
      </w:tr>
      <w:tr w:rsidR="00665E70" w:rsidRPr="00F36CD3" w14:paraId="1958A31C" w14:textId="77777777" w:rsidTr="00322B54">
        <w:tc>
          <w:tcPr>
            <w:tcW w:w="2117" w:type="dxa"/>
          </w:tcPr>
          <w:p w14:paraId="2E37490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646" w:type="dxa"/>
            <w:gridSpan w:val="6"/>
          </w:tcPr>
          <w:p w14:paraId="19F92DF2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07644A5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Цель: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развивать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трудовые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умения и навыки, воспитывать желание помогать взрослым, уважение к их труду.</w:t>
            </w:r>
          </w:p>
          <w:p w14:paraId="2D84087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3D45FE3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41378D2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формироватьумение соблюдать при работе культурно – гигиенические требования.</w:t>
            </w:r>
          </w:p>
          <w:p w14:paraId="0B2E077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Ай, лады, лады,</w:t>
            </w:r>
          </w:p>
          <w:p w14:paraId="7FE0A62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 боимся мы воды,</w:t>
            </w:r>
          </w:p>
          <w:p w14:paraId="6853557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Чисто умываемся,</w:t>
            </w:r>
          </w:p>
          <w:p w14:paraId="6003EAD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Всем мы улыбаемся</w:t>
            </w:r>
          </w:p>
          <w:p w14:paraId="1154FDB2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пище:</w:t>
            </w:r>
          </w:p>
          <w:p w14:paraId="0495430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воспитывать культуру поведения во время еды.</w:t>
            </w:r>
          </w:p>
          <w:p w14:paraId="6D38065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Каша вкусная дымится,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Леша кашу есть садится,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Очень каша хороша,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Ели кашу неспеша.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Ложка за ложкой,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Ели по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немножку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(культурно-гигиенические, физические навыки)</w:t>
            </w:r>
          </w:p>
        </w:tc>
      </w:tr>
      <w:tr w:rsidR="00665E70" w:rsidRPr="00F36CD3" w14:paraId="1B74D43B" w14:textId="77777777" w:rsidTr="00F4517F">
        <w:tc>
          <w:tcPr>
            <w:tcW w:w="2117" w:type="dxa"/>
            <w:tcBorders>
              <w:bottom w:val="single" w:sz="4" w:space="0" w:color="auto"/>
            </w:tcBorders>
          </w:tcPr>
          <w:p w14:paraId="787618C0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Ұ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йымдасты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рыл-ған қызметке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дайынды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Подготовка к организованной</w:t>
            </w:r>
          </w:p>
          <w:p w14:paraId="65A064B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деятельности</w:t>
            </w:r>
          </w:p>
          <w:p w14:paraId="5544170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703" w:type="dxa"/>
            <w:gridSpan w:val="2"/>
            <w:tcBorders>
              <w:right w:val="single" w:sz="4" w:space="0" w:color="auto"/>
            </w:tcBorders>
          </w:tcPr>
          <w:p w14:paraId="3034F00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Беседа «Опасные предметы в быту»</w:t>
            </w:r>
            <w:r w:rsidR="00F4517F"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(электроприборы)</w:t>
            </w:r>
          </w:p>
          <w:p w14:paraId="79E990D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 дошкольников представления об опасных для жизни и здоровья предметах, которые встречаются в быту.</w:t>
            </w:r>
            <w:r w:rsidR="00F4517F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Воспитывать навык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самосохранения.</w:t>
            </w:r>
          </w:p>
          <w:p w14:paraId="10656BF5" w14:textId="77777777" w:rsidR="00665E70" w:rsidRPr="00F36CD3" w:rsidRDefault="00F4517F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эмоциональные навыки,</w:t>
            </w:r>
          </w:p>
          <w:p w14:paraId="1DEB5B2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навыки)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691526D5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Билингвальный компонент</w:t>
            </w:r>
          </w:p>
          <w:p w14:paraId="6B7FABA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«Электр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  <w:t>қ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уаты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– электричество»</w:t>
            </w:r>
          </w:p>
          <w:p w14:paraId="1BE8B2D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«Телевизор –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теледидар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49225433" w14:textId="77777777" w:rsidR="00665E70" w:rsidRPr="00F36CD3" w:rsidRDefault="00665E70" w:rsidP="00665E70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«Пылесос – </w:t>
            </w: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шаңсорғыш»</w:t>
            </w:r>
          </w:p>
          <w:p w14:paraId="4504FDC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«Холодильник - </w:t>
            </w:r>
          </w:p>
          <w:p w14:paraId="6B8949B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Тоңазытқыш»</w:t>
            </w:r>
          </w:p>
          <w:p w14:paraId="0CDD935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2B6A9B1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 из строительного материала</w:t>
            </w:r>
          </w:p>
          <w:p w14:paraId="33CBBDEF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«Обустрой комнату»</w:t>
            </w:r>
          </w:p>
          <w:p w14:paraId="2A423CB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навыков: использования приемов приставления, прикладывания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деталей, располагая кирпичики, пластины вертикально и горизонтально.</w:t>
            </w:r>
          </w:p>
          <w:p w14:paraId="4A20DA01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69582CC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</w:tcPr>
          <w:p w14:paraId="76BBCFDF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lastRenderedPageBreak/>
              <w:t>Беседа «Жилище казахов - юрта»</w:t>
            </w:r>
          </w:p>
          <w:p w14:paraId="1E22939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Задачи:-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Формирование представлений о жилище казахского народа- юрте.</w:t>
            </w:r>
          </w:p>
          <w:p w14:paraId="2F844818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- воспитывать положительные взаимоотношения к родине, чувство любви и уважения к своим близким.</w:t>
            </w:r>
          </w:p>
          <w:p w14:paraId="00CE8475" w14:textId="77777777" w:rsidR="00665E70" w:rsidRPr="00F36CD3" w:rsidRDefault="00F4517F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эмоциональные навыки,</w:t>
            </w:r>
          </w:p>
          <w:p w14:paraId="0DBC37C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навыки)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8B47469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Билингвальный компонент</w:t>
            </w:r>
          </w:p>
          <w:p w14:paraId="0DE2981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«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Юрта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– </w:t>
            </w: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киіз үй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»</w:t>
            </w:r>
          </w:p>
          <w:p w14:paraId="48F114B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«Мама –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ана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63B57435" w14:textId="77777777" w:rsidR="00665E70" w:rsidRPr="00F36CD3" w:rsidRDefault="00665E70" w:rsidP="00665E70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«Папа- </w:t>
            </w: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әке»</w:t>
            </w:r>
          </w:p>
          <w:p w14:paraId="4337F9C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«Бабушка – әже»</w:t>
            </w:r>
          </w:p>
          <w:p w14:paraId="55774AE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5C81251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</w:t>
            </w:r>
          </w:p>
          <w:p w14:paraId="61787410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«Соотношение геометрических тел и фигур»</w:t>
            </w:r>
          </w:p>
          <w:p w14:paraId="6509770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детей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соотносить изображения геометрических фигур 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строительные детали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конструктора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37294DD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69C37AD" w14:textId="77777777" w:rsidR="00CD7046" w:rsidRPr="00F36CD3" w:rsidRDefault="00CD7046" w:rsidP="00CD70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210CA60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lastRenderedPageBreak/>
              <w:t>Беседа «Светофор»</w:t>
            </w:r>
          </w:p>
          <w:p w14:paraId="0930BF9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знакомить детей с основными правилами уличного движения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Уточнить имеющиеся у детей представления о светофоре, его назначении, цветовых сигналах.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 </w:t>
            </w:r>
          </w:p>
          <w:p w14:paraId="2E338B88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Закон улиц и дорог, который называется «правила дорожного движения» строгий.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эмоциональные навыки,</w:t>
            </w:r>
          </w:p>
          <w:p w14:paraId="0A7C9B4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навыки)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695EA9F8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Билингвальный компонент</w:t>
            </w:r>
          </w:p>
          <w:p w14:paraId="6FAB767E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«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  <w:t>Бағ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даршам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– светофор»</w:t>
            </w:r>
          </w:p>
          <w:p w14:paraId="1FEDB317" w14:textId="77777777" w:rsidR="00665E70" w:rsidRPr="00F36CD3" w:rsidRDefault="00665E70" w:rsidP="00665E70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«Красный - </w:t>
            </w: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қызыл»</w:t>
            </w:r>
          </w:p>
          <w:p w14:paraId="7CFC41CF" w14:textId="77777777" w:rsidR="00665E70" w:rsidRPr="00F36CD3" w:rsidRDefault="00665E70" w:rsidP="00665E70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«Зеленый – жасыл»</w:t>
            </w:r>
          </w:p>
          <w:p w14:paraId="747594D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«Желтый –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сары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5DDBD2A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  <w:p w14:paraId="552CFC5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39D9DE9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</w:t>
            </w:r>
          </w:p>
          <w:p w14:paraId="763C1A4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«Построй по модели»</w:t>
            </w:r>
          </w:p>
          <w:p w14:paraId="7AC9A33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детей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строить конструкции по готовой модели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. Закрепить название геометрических фигур.</w:t>
            </w:r>
          </w:p>
          <w:p w14:paraId="2488158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(творческие навыки)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3AEC911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lastRenderedPageBreak/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33644FA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Беседа 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  <w:t>«Моя Родина!»</w:t>
            </w:r>
          </w:p>
          <w:p w14:paraId="2A51195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 знания детей о родине, прививать любовь к родному краю.</w:t>
            </w:r>
          </w:p>
          <w:p w14:paraId="04458CED" w14:textId="77777777" w:rsidR="00665E70" w:rsidRPr="00F36CD3" w:rsidRDefault="00F4517F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-эмоциональные навыки,</w:t>
            </w:r>
          </w:p>
          <w:p w14:paraId="7B3C18A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навыки)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4B8B374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6D4930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Билингвальный компонент</w:t>
            </w:r>
          </w:p>
          <w:p w14:paraId="1418830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Семья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Отбасы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0B667796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«Родина- Отан»</w:t>
            </w:r>
          </w:p>
          <w:p w14:paraId="75066E2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«Степь-Дала»</w:t>
            </w:r>
          </w:p>
          <w:p w14:paraId="12BC1AD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«Город –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Қала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555E9A1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94B864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516C3F8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</w:t>
            </w:r>
          </w:p>
          <w:p w14:paraId="40CD9B59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«Моделирование по схеме»</w:t>
            </w:r>
          </w:p>
          <w:p w14:paraId="2ACD6A7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Задачи:обучение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детей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моделированию по схеме. Внимательно слушать инструкцию воспитателя.</w:t>
            </w:r>
          </w:p>
          <w:p w14:paraId="257B305A" w14:textId="77777777" w:rsidR="00665E70" w:rsidRPr="00F36CD3" w:rsidRDefault="00665E70" w:rsidP="00665E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1FAB89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Беседа 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  <w:t>«Быть здоровым – здорово!»</w:t>
            </w:r>
          </w:p>
          <w:p w14:paraId="0A889F80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закреплять</w:t>
            </w:r>
            <w:proofErr w:type="gramEnd"/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 знания детей о здоровом образе жизни, формировать любовь к спорту.</w:t>
            </w:r>
          </w:p>
          <w:p w14:paraId="365BA3C8" w14:textId="77777777" w:rsidR="00665E70" w:rsidRPr="00F36CD3" w:rsidRDefault="00F4517F" w:rsidP="00665E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74A6F58D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социально – эмоциональные навыки)</w:t>
            </w:r>
          </w:p>
          <w:p w14:paraId="4427253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Билингвальный компонент</w:t>
            </w:r>
          </w:p>
          <w:p w14:paraId="2CCADC7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«Здоровье –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денсаулық»</w:t>
            </w:r>
          </w:p>
          <w:p w14:paraId="7D795B68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«Воздух –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ауа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  <w:p w14:paraId="33B4A73C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«Листья –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жапыра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>қтар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»</w:t>
            </w:r>
          </w:p>
          <w:p w14:paraId="3480656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«Деревья –</w:t>
            </w: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ағаштар»</w:t>
            </w:r>
          </w:p>
          <w:p w14:paraId="3CBF6B5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6852480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0CD5F1B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</w:t>
            </w:r>
          </w:p>
          <w:p w14:paraId="06A670DE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«Составь из палочек»</w:t>
            </w:r>
          </w:p>
          <w:p w14:paraId="3A44AC65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Задачи:упражнять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детей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составлении геометрических фигур из счетных палочек. Создавать элементарные образы по образцу.</w:t>
            </w:r>
          </w:p>
          <w:p w14:paraId="77967DEC" w14:textId="77777777" w:rsidR="00CD7046" w:rsidRPr="00F36CD3" w:rsidRDefault="00665E70" w:rsidP="00CD7046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  <w:r w:rsidR="00CD7046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D7046"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Знакомство с Красной книгой</w:t>
            </w:r>
            <w:r w:rsidR="00CD7046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</w:p>
          <w:p w14:paraId="6369C1C4" w14:textId="77777777" w:rsidR="00CD7046" w:rsidRPr="00F36CD3" w:rsidRDefault="00CD7046" w:rsidP="00CD70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познакомить детей с Красной книгой и ее представителями.</w:t>
            </w:r>
          </w:p>
          <w:p w14:paraId="6B3B5FEE" w14:textId="77777777" w:rsidR="00CD7046" w:rsidRPr="00F36CD3" w:rsidRDefault="00CD7046" w:rsidP="00CD70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Задачи: - Закреплять знания детей о среде обитания животных, птиц, растений, занесенных в Красную книгу.</w:t>
            </w:r>
          </w:p>
          <w:p w14:paraId="5FDC2498" w14:textId="77777777" w:rsidR="00665E70" w:rsidRPr="00F36CD3" w:rsidRDefault="00CD7046" w:rsidP="00CD704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Разъяснить необходимость создания Красной книги.</w:t>
            </w:r>
          </w:p>
        </w:tc>
      </w:tr>
      <w:tr w:rsidR="00665E70" w:rsidRPr="00F36CD3" w14:paraId="585EAC1C" w14:textId="77777777" w:rsidTr="00F4517F">
        <w:tc>
          <w:tcPr>
            <w:tcW w:w="2117" w:type="dxa"/>
            <w:tcBorders>
              <w:top w:val="single" w:sz="4" w:space="0" w:color="auto"/>
            </w:tcBorders>
          </w:tcPr>
          <w:p w14:paraId="6BFE9C5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Білім беру ұйымының к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есте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сі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бойыншаұйымдастыру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шылық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қызмет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Организационная деятельность по расписанию</w:t>
            </w:r>
          </w:p>
          <w:p w14:paraId="21BFDB2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организации образования</w:t>
            </w:r>
          </w:p>
          <w:p w14:paraId="5847D15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703" w:type="dxa"/>
            <w:gridSpan w:val="2"/>
          </w:tcPr>
          <w:p w14:paraId="56360251" w14:textId="77777777" w:rsidR="008A78BB" w:rsidRPr="00F36CD3" w:rsidRDefault="008A78BB" w:rsidP="008A78B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7103BADC" w14:textId="77777777" w:rsidR="00665E70" w:rsidRPr="00F36CD3" w:rsidRDefault="00790ECF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Отслеживание и совершенствование ранее сформированных физических навыков и умений детей</w:t>
            </w:r>
          </w:p>
          <w:p w14:paraId="3724772B" w14:textId="77777777" w:rsidR="00790ECF" w:rsidRPr="00F36CD3" w:rsidRDefault="00790ECF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«Найди себе пару».</w:t>
            </w:r>
          </w:p>
          <w:p w14:paraId="0CFC802B" w14:textId="77777777" w:rsidR="00790ECF" w:rsidRPr="00F36CD3" w:rsidRDefault="00790ECF" w:rsidP="00790E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Доп-мяч</w:t>
            </w:r>
          </w:p>
          <w:p w14:paraId="4DCDB967" w14:textId="77777777" w:rsidR="00790ECF" w:rsidRPr="00F36CD3" w:rsidRDefault="00790ECF" w:rsidP="00790E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Тастау-бросать</w:t>
            </w:r>
          </w:p>
        </w:tc>
        <w:tc>
          <w:tcPr>
            <w:tcW w:w="2438" w:type="dxa"/>
          </w:tcPr>
          <w:p w14:paraId="684E7EB4" w14:textId="77777777" w:rsidR="00665E70" w:rsidRPr="00F36CD3" w:rsidRDefault="004C36D1" w:rsidP="008A78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Ритмика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65FBAE0" w14:textId="77777777" w:rsidR="004C36D1" w:rsidRPr="00F36CD3" w:rsidRDefault="004C36D1" w:rsidP="008A78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</w:t>
            </w:r>
            <w:r w:rsidR="006B53AE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знакомство с рус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 танцевальной музыкой. Приставной шаг, хороводный шаг, боковой галоп.</w:t>
            </w:r>
          </w:p>
        </w:tc>
        <w:tc>
          <w:tcPr>
            <w:tcW w:w="2835" w:type="dxa"/>
          </w:tcPr>
          <w:p w14:paraId="4190E40A" w14:textId="77777777" w:rsidR="008A78BB" w:rsidRPr="00F36CD3" w:rsidRDefault="004C36D1" w:rsidP="008A78B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Плавание</w:t>
            </w:r>
          </w:p>
          <w:p w14:paraId="6E89241A" w14:textId="77777777" w:rsidR="006B53AE" w:rsidRPr="00F36CD3" w:rsidRDefault="006B53AE" w:rsidP="008A78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«Соберем куклу на занятия в бассейн»</w:t>
            </w:r>
          </w:p>
          <w:p w14:paraId="1E3AFCCC" w14:textId="77777777" w:rsidR="008A78BB" w:rsidRPr="00F36CD3" w:rsidRDefault="006B53AE" w:rsidP="004C36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Экскурсия по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бассейну,  беседа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 детьми о правилах поведения, показ самообслуживания, (используем игрушку).</w:t>
            </w:r>
          </w:p>
        </w:tc>
        <w:tc>
          <w:tcPr>
            <w:tcW w:w="2835" w:type="dxa"/>
          </w:tcPr>
          <w:p w14:paraId="5800E19E" w14:textId="77777777" w:rsidR="004C36D1" w:rsidRPr="00F36CD3" w:rsidRDefault="004C36D1" w:rsidP="004C36D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34DC5D7D" w14:textId="77777777" w:rsidR="00665E70" w:rsidRPr="00F36CD3" w:rsidRDefault="006B53AE" w:rsidP="004C36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Эмоционально реагировать на смену характера музыки</w:t>
            </w:r>
          </w:p>
          <w:p w14:paraId="04FB5E41" w14:textId="77777777" w:rsidR="006B53AE" w:rsidRPr="00F36CD3" w:rsidRDefault="006B53AE" w:rsidP="004C36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«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Ловишка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И.Гайдна</w:t>
            </w:r>
            <w:proofErr w:type="spellEnd"/>
          </w:p>
        </w:tc>
        <w:tc>
          <w:tcPr>
            <w:tcW w:w="2835" w:type="dxa"/>
          </w:tcPr>
          <w:p w14:paraId="3A5B8EEC" w14:textId="77777777" w:rsidR="004C36D1" w:rsidRPr="00F36CD3" w:rsidRDefault="004C36D1" w:rsidP="004C36D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6586CD1F" w14:textId="77777777" w:rsidR="00790ECF" w:rsidRPr="00F36CD3" w:rsidRDefault="00790ECF" w:rsidP="004C36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Формирование умения прыгать на двух ногах с продвижением вперед, сохранять равновесие при ходьбе и беге между двумя линиями.</w:t>
            </w:r>
          </w:p>
          <w:p w14:paraId="7F7812D9" w14:textId="77777777" w:rsidR="00790ECF" w:rsidRPr="00F36CD3" w:rsidRDefault="00790ECF" w:rsidP="004C36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C7800F3" w14:textId="77777777" w:rsidR="00E82AA7" w:rsidRPr="00F36CD3" w:rsidRDefault="00E82AA7" w:rsidP="008A78B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2C93654" w14:textId="77777777" w:rsidR="00665E70" w:rsidRPr="00F36CD3" w:rsidRDefault="004C36D1" w:rsidP="00E82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Казахский язык</w:t>
            </w:r>
          </w:p>
          <w:p w14:paraId="5C361C5D" w14:textId="77777777" w:rsidR="00E82AA7" w:rsidRPr="00F36CD3" w:rsidRDefault="00E82AA7" w:rsidP="00E82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Сөйлеудің дыбыстық мәдениеті</w:t>
            </w:r>
          </w:p>
          <w:p w14:paraId="22EB128C" w14:textId="77777777" w:rsidR="00E82AA7" w:rsidRPr="00F36CD3" w:rsidRDefault="00E82AA7" w:rsidP="00E82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қалыптастыру.</w:t>
            </w:r>
          </w:p>
          <w:p w14:paraId="2F335AE1" w14:textId="77777777" w:rsidR="006B53AE" w:rsidRPr="00F36CD3" w:rsidRDefault="00E82AA7" w:rsidP="00E82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Сөйлеу мен артикуляциялық аппараттарды, тыныс алумен анық дикцияны дамытуды жалғастыру</w:t>
            </w:r>
          </w:p>
          <w:p w14:paraId="6032314B" w14:textId="77777777" w:rsidR="0089376D" w:rsidRPr="00F36CD3" w:rsidRDefault="0089376D" w:rsidP="00E82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балабақша – детский сад,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жарық –светлый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әдемі-красивый</w:t>
            </w:r>
          </w:p>
          <w:p w14:paraId="0099F5FF" w14:textId="77777777" w:rsidR="00E82AA7" w:rsidRPr="00F36CD3" w:rsidRDefault="00E82AA7" w:rsidP="00E82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D7EF2C2" w14:textId="77777777" w:rsidR="004C36D1" w:rsidRPr="00F36CD3" w:rsidRDefault="004C36D1" w:rsidP="00E82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</w:t>
            </w:r>
            <w:r w:rsidR="00051237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</w:t>
            </w:r>
          </w:p>
          <w:p w14:paraId="7A33BC04" w14:textId="77777777" w:rsidR="006B53AE" w:rsidRPr="00F36CD3" w:rsidRDefault="006B53AE" w:rsidP="008A78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Учить детей реагировать на характер музыки, отмечая смену частей.</w:t>
            </w:r>
          </w:p>
          <w:p w14:paraId="2DC0CBFE" w14:textId="77777777" w:rsidR="006B53AE" w:rsidRPr="00F36CD3" w:rsidRDefault="006B53AE" w:rsidP="008A78B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Игра «Мы ловкие» русс нар м.</w:t>
            </w:r>
          </w:p>
        </w:tc>
      </w:tr>
      <w:tr w:rsidR="00665E70" w:rsidRPr="00F36CD3" w14:paraId="4FE0451C" w14:textId="77777777" w:rsidTr="00322B54">
        <w:trPr>
          <w:trHeight w:val="415"/>
        </w:trPr>
        <w:tc>
          <w:tcPr>
            <w:tcW w:w="2117" w:type="dxa"/>
          </w:tcPr>
          <w:p w14:paraId="42FD8A0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Серуенгедайындық / Подготовка к прогулке</w:t>
            </w:r>
          </w:p>
        </w:tc>
        <w:tc>
          <w:tcPr>
            <w:tcW w:w="13646" w:type="dxa"/>
            <w:gridSpan w:val="6"/>
          </w:tcPr>
          <w:p w14:paraId="13A5494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навыки последовательного одевания, поддерживать чистоту и порядок в шкафчике.</w:t>
            </w:r>
          </w:p>
          <w:p w14:paraId="46F8B94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навыки правильного обувания (лево, право), навыки последовательного одевания.</w:t>
            </w:r>
          </w:p>
          <w:p w14:paraId="4EE8B122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(навыки самообслуживания)</w:t>
            </w:r>
          </w:p>
        </w:tc>
      </w:tr>
      <w:tr w:rsidR="00665E70" w:rsidRPr="00F36CD3" w14:paraId="59939601" w14:textId="77777777" w:rsidTr="009214C2">
        <w:trPr>
          <w:trHeight w:val="425"/>
        </w:trPr>
        <w:tc>
          <w:tcPr>
            <w:tcW w:w="2117" w:type="dxa"/>
          </w:tcPr>
          <w:p w14:paraId="69C8224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/ Прогулка </w:t>
            </w: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3DD704B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Наблюдение: </w:t>
            </w:r>
          </w:p>
          <w:p w14:paraId="7CDC7F9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за почвой.</w:t>
            </w:r>
          </w:p>
          <w:p w14:paraId="321712D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закреплять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представления детей о составе почвы на наглядном примере.</w:t>
            </w:r>
          </w:p>
          <w:p w14:paraId="3A3B172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перекопать небольшой участок земли.</w:t>
            </w:r>
          </w:p>
          <w:p w14:paraId="07F30FF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трудолюбие</w:t>
            </w:r>
          </w:p>
          <w:p w14:paraId="12B8AC2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14:paraId="51B064AD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внимание, глазомер, ловкость.</w:t>
            </w:r>
          </w:p>
          <w:p w14:paraId="77130FE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 «Вертушка»</w:t>
            </w:r>
          </w:p>
          <w:p w14:paraId="3155B63C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Задачи:Выявить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, что воздух обладает упругостью.</w:t>
            </w:r>
          </w:p>
          <w:p w14:paraId="403CE0F5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Понять, как может использоваться сила воздуха (движение).</w:t>
            </w:r>
          </w:p>
          <w:p w14:paraId="7A8EE39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Взрослый показывает детям вертушку в действии. Затем обсуждает вместе с ними, почему она вертится (ветер ударяет в лопасти, которые повернуты к нему под углом, и этим вызывает движение вертушки).</w:t>
            </w:r>
          </w:p>
          <w:p w14:paraId="56BD9708" w14:textId="77777777" w:rsidR="00665E70" w:rsidRPr="00F36CD3" w:rsidRDefault="00665E70" w:rsidP="00665E70">
            <w:pPr>
              <w:spacing w:after="0" w:line="240" w:lineRule="auto"/>
              <w:rPr>
                <w:rStyle w:val="a8"/>
                <w:rFonts w:ascii="Times New Roman" w:hAnsi="Times New Roman" w:cs="Times New Roman"/>
                <w:sz w:val="16"/>
                <w:szCs w:val="16"/>
                <w:bdr w:val="none" w:sz="0" w:space="0" w:color="auto" w:frame="1"/>
              </w:rPr>
            </w:pPr>
            <w:r w:rsidRPr="00F36CD3">
              <w:rPr>
                <w:rStyle w:val="a8"/>
                <w:rFonts w:ascii="Times New Roman" w:hAnsi="Times New Roman" w:cs="Times New Roman"/>
                <w:sz w:val="16"/>
                <w:szCs w:val="16"/>
                <w:bdr w:val="none" w:sz="0" w:space="0" w:color="auto" w:frame="1"/>
              </w:rPr>
              <w:t>Индивидуальная работа</w:t>
            </w:r>
          </w:p>
          <w:p w14:paraId="4257E7E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Упражнение с мячом.</w:t>
            </w:r>
          </w:p>
          <w:p w14:paraId="41681BC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Цель: продолжать бросать мяч вверх, о землю, ловя его обеими руками.</w:t>
            </w:r>
          </w:p>
          <w:p w14:paraId="51FF589F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F79AB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Наблюдение: за ветром.</w:t>
            </w:r>
          </w:p>
          <w:p w14:paraId="74F8095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закреплять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знания детей о силе ветра, о том, как узнать силу ветра.</w:t>
            </w:r>
          </w:p>
          <w:p w14:paraId="6A8C4AA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Трудовое поручение: изготовление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ветречков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23185A3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эксперимент – «Узнаем силу ветра».</w:t>
            </w:r>
          </w:p>
          <w:p w14:paraId="78497AE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«Обыкновенные жмурки».</w:t>
            </w:r>
          </w:p>
          <w:p w14:paraId="35FD772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умение играть в коллективе, играть дружно, выполнять правила игры.</w:t>
            </w:r>
          </w:p>
          <w:p w14:paraId="57D07DF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 «Чудесный мешочек»</w:t>
            </w:r>
          </w:p>
          <w:p w14:paraId="747D370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научить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определять температуру веществ и предметов;</w:t>
            </w:r>
          </w:p>
          <w:p w14:paraId="02B61B7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- развивать логическое мышление, умение сравнивать;</w:t>
            </w:r>
          </w:p>
          <w:p w14:paraId="1F492037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Воспитатель предлагает детям достать из мешочка предметы по одному. «Холодные предметы складывают вместе и выясняют, из чего они сделаны. (из железа).</w:t>
            </w:r>
          </w:p>
          <w:p w14:paraId="5365B25A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Индивидуальная работа</w:t>
            </w:r>
          </w:p>
          <w:p w14:paraId="7F780567" w14:textId="77777777" w:rsidR="00665E70" w:rsidRPr="00F36CD3" w:rsidRDefault="00E82AA7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«Попади в обруч».</w:t>
            </w:r>
          </w:p>
          <w:p w14:paraId="3A743109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Цель: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метании в цель.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68A006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Наблюдение: за солнцем.</w:t>
            </w:r>
          </w:p>
          <w:p w14:paraId="473E835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представления детей о функции солнца в разное время года.</w:t>
            </w:r>
          </w:p>
          <w:p w14:paraId="4440F66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</w:t>
            </w:r>
          </w:p>
          <w:p w14:paraId="0B3A5CF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Приготовить атрибуты для подвижной игры.</w:t>
            </w:r>
          </w:p>
          <w:p w14:paraId="590D070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самостоятельность.</w:t>
            </w:r>
          </w:p>
          <w:p w14:paraId="63D3AA8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Тапқыш»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  «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Находчивый»</w:t>
            </w:r>
          </w:p>
          <w:p w14:paraId="4A42CB9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Цель: развивать внимание, память, мышление, речь.</w:t>
            </w:r>
          </w:p>
          <w:p w14:paraId="7F89876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5A1C0D3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«Песчаный конус»</w:t>
            </w:r>
          </w:p>
          <w:p w14:paraId="0134345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помочь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определить, может ли песок двигаться.</w:t>
            </w:r>
          </w:p>
          <w:p w14:paraId="4AC82E3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Дети аккуратно проводят опыт.</w:t>
            </w:r>
          </w:p>
          <w:p w14:paraId="7CA1DA8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Горсть сухого песка выпускают струйкой так, чтобы он падал в одно место.</w:t>
            </w:r>
          </w:p>
          <w:p w14:paraId="684A787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 xml:space="preserve">Постепенно в месте падения образуется конус, растущий в высоту и занимающий все большую площадь у основания. Если долго сыпать песок, легко заметить, то в одном месте, то в другом месте возникают </w:t>
            </w:r>
            <w:proofErr w:type="spellStart"/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lastRenderedPageBreak/>
              <w:t>сплывы</w:t>
            </w:r>
            <w:proofErr w:type="spellEnd"/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; движение песка похоже на течение.</w:t>
            </w:r>
          </w:p>
          <w:p w14:paraId="0BFB4E7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  <w:u w:val="single"/>
              </w:rPr>
              <w:t>Вывод.</w:t>
            </w: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Песок может двигаться.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42FDBC50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1B2E32C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Продолжительный бег в медленном темпе.</w:t>
            </w:r>
          </w:p>
          <w:p w14:paraId="565F2E2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ловкость, выносливость, вырабатывать правильное дыхание.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C7B3011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Наблюдение: за первым осенним днём.</w:t>
            </w:r>
          </w:p>
          <w:p w14:paraId="3CEFCD19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у детей наблюдательность, внимание.  </w:t>
            </w:r>
          </w:p>
          <w:p w14:paraId="569C188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Трудовое поручение: приготовить выносной материал.</w:t>
            </w:r>
          </w:p>
          <w:p w14:paraId="3D655107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Цель: воспитывать самостоятельность.</w:t>
            </w:r>
          </w:p>
          <w:p w14:paraId="72E2418C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«Прятки».</w:t>
            </w:r>
          </w:p>
          <w:p w14:paraId="6CF9870D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Цель: развивать ориентировку на участке, глазомер, соблюдать правила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игры.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Исследовательская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деятельность:</w:t>
            </w:r>
          </w:p>
          <w:p w14:paraId="3BBEECD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«Ветер»</w:t>
            </w:r>
          </w:p>
          <w:p w14:paraId="2690DC5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познакомить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детей с причиной возникновения ветра, поддерживать интерес к познанию окружающей действительности с помощью постановки проблемных вопросов.</w:t>
            </w:r>
          </w:p>
          <w:p w14:paraId="1E6175C2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Предложить детям подуть на полоску бумаги слегка, сильно, умеренно.</w:t>
            </w:r>
          </w:p>
          <w:p w14:paraId="1BEF54E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 xml:space="preserve">Вывод: если сильно дуть на полоску бумаги, то движения воздуха будет очень быстрым, получится «ветрище», а если дуть легко - </w:t>
            </w: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lastRenderedPageBreak/>
              <w:t>движение воздуха будет слабым, получится</w:t>
            </w:r>
          </w:p>
          <w:p w14:paraId="47987842" w14:textId="77777777" w:rsidR="00665E70" w:rsidRPr="00F36CD3" w:rsidRDefault="00665E70" w:rsidP="00665E70">
            <w:pPr>
              <w:spacing w:after="0" w:line="240" w:lineRule="auto"/>
              <w:rPr>
                <w:rStyle w:val="c5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 xml:space="preserve">«ветерок». Ветер </w:t>
            </w:r>
            <w:proofErr w:type="gramStart"/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- это</w:t>
            </w:r>
            <w:proofErr w:type="gramEnd"/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 xml:space="preserve"> движение воздуха.</w:t>
            </w:r>
          </w:p>
          <w:p w14:paraId="3F4A561E" w14:textId="77777777" w:rsidR="00665E70" w:rsidRPr="00F36CD3" w:rsidRDefault="00665E70" w:rsidP="00665E70">
            <w:pPr>
              <w:spacing w:after="0" w:line="240" w:lineRule="auto"/>
              <w:rPr>
                <w:rStyle w:val="FontStyle93"/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F36CD3">
              <w:rPr>
                <w:rStyle w:val="FontStyle93"/>
                <w:rFonts w:ascii="Times New Roman" w:hAnsi="Times New Roman" w:cs="Times New Roman"/>
                <w:bCs w:val="0"/>
                <w:sz w:val="16"/>
                <w:szCs w:val="16"/>
              </w:rPr>
              <w:t>Индивидуальная работа</w:t>
            </w:r>
            <w:r w:rsidRPr="00F36CD3"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21D68415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«Развитие движений».</w:t>
            </w:r>
          </w:p>
          <w:p w14:paraId="3D95E289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Цель</w:t>
            </w:r>
            <w:r w:rsidRPr="00F36CD3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прыгучесть, сочетая силу с быстротой.</w:t>
            </w:r>
          </w:p>
          <w:p w14:paraId="3A20717E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9AED2C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Наблюдение: за состоянием погоды.</w:t>
            </w:r>
          </w:p>
          <w:p w14:paraId="12D9EF1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представления детей о сезонных изменениях в природе. </w:t>
            </w:r>
          </w:p>
          <w:p w14:paraId="4DB73A46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сбор опавших листьев на гербарий.</w:t>
            </w:r>
          </w:p>
          <w:p w14:paraId="09436A3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</w:t>
            </w:r>
          </w:p>
          <w:p w14:paraId="7A4FAC0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ЖаяуТартыс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 - «Кто сильнее»</w:t>
            </w:r>
          </w:p>
          <w:p w14:paraId="5D8885A0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развивать силу, ловкость,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внимание.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деятельность:</w:t>
            </w:r>
          </w:p>
          <w:p w14:paraId="597B44B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«Тяжелый – легкий»</w:t>
            </w:r>
          </w:p>
          <w:p w14:paraId="6908B29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знания у детей сравнивать по тяжести разнообразные материалы, воспитывать интерес к познанию окружающей действительности с помощью постановки проблемных вопросов.</w:t>
            </w:r>
          </w:p>
          <w:p w14:paraId="0DB74F7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Предложить детям наполнить ведерки одинакового объема песком, камнями, снегом и сравнить, с чем ведерки легче, а с чем тяжелее.</w:t>
            </w:r>
          </w:p>
          <w:p w14:paraId="4C6FC26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768191CD" w14:textId="77777777" w:rsidR="00665E70" w:rsidRPr="00F36CD3" w:rsidRDefault="00E82AA7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«Попади в обруч».</w:t>
            </w:r>
          </w:p>
          <w:p w14:paraId="63C36200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Цель</w:t>
            </w:r>
            <w:r w:rsidRPr="00F36CD3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метании в цель.</w:t>
            </w:r>
          </w:p>
        </w:tc>
      </w:tr>
      <w:tr w:rsidR="00665E70" w:rsidRPr="00F36CD3" w14:paraId="36B25343" w14:textId="77777777" w:rsidTr="00322B54">
        <w:trPr>
          <w:trHeight w:val="565"/>
        </w:trPr>
        <w:tc>
          <w:tcPr>
            <w:tcW w:w="2117" w:type="dxa"/>
          </w:tcPr>
          <w:p w14:paraId="0DEE95CF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3646" w:type="dxa"/>
            <w:gridSpan w:val="6"/>
          </w:tcPr>
          <w:p w14:paraId="14F5D9D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Задачи:обеспечить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своевременный приход с прогулки, формировать культурно-гигиенические навыки раздевания (аккуратно складывать вещи и класть их в шкаф, не толкаться возле шкафчиков), развивать речь (закрепить названия предметов одежды, действий). (культурно-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гигиенические ,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коммуникативные, самостоятельные навыки)</w:t>
            </w:r>
          </w:p>
        </w:tc>
      </w:tr>
      <w:tr w:rsidR="00665E70" w:rsidRPr="00F36CD3" w14:paraId="3B3C7BD0" w14:textId="77777777" w:rsidTr="00322B54">
        <w:trPr>
          <w:trHeight w:val="296"/>
        </w:trPr>
        <w:tc>
          <w:tcPr>
            <w:tcW w:w="2117" w:type="dxa"/>
          </w:tcPr>
          <w:p w14:paraId="7231027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Түскі ас</w:t>
            </w:r>
          </w:p>
          <w:p w14:paraId="5D394462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14:paraId="79014ED2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646" w:type="dxa"/>
            <w:gridSpan w:val="6"/>
          </w:tcPr>
          <w:p w14:paraId="4239CBB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3E492E61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благи других.</w:t>
            </w:r>
          </w:p>
          <w:p w14:paraId="1885259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46FFF057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63B4155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последовательности действий, требуемых при правильном мытье рук.</w:t>
            </w:r>
          </w:p>
          <w:p w14:paraId="0EA2AAD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Ай, лады, лады,</w:t>
            </w:r>
          </w:p>
          <w:p w14:paraId="118152A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 боимся мы воды,</w:t>
            </w:r>
          </w:p>
          <w:p w14:paraId="294C81E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Чисто умываемся,</w:t>
            </w:r>
          </w:p>
          <w:p w14:paraId="772014F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Всем мы улыбаемся.</w:t>
            </w:r>
          </w:p>
          <w:p w14:paraId="24D2363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2F76525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формировать культуру поведения во время еды: правильно пользоваться столовыми приборами (столовыми ложками, вилками); умение аккуратно пользоваться салфеткой; не крошить хлеб, пережевывать пищу с закрытым ртом, не разговаривать во время еды;</w:t>
            </w:r>
          </w:p>
          <w:p w14:paraId="6940B6B4" w14:textId="77777777" w:rsidR="00665E70" w:rsidRPr="00F36CD3" w:rsidRDefault="00665E70" w:rsidP="00665E70">
            <w:pPr>
              <w:spacing w:after="0" w:line="240" w:lineRule="auto"/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</w:pPr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Бери ложку, бери хлеб</w:t>
            </w:r>
          </w:p>
          <w:p w14:paraId="72AE09F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И скорее за обед.</w:t>
            </w:r>
          </w:p>
          <w:p w14:paraId="19C0CB6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Посадим на ложку</w:t>
            </w:r>
          </w:p>
          <w:p w14:paraId="1449031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Капустку</w:t>
            </w:r>
            <w:proofErr w:type="spellEnd"/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, картошку — и спрячем!</w:t>
            </w:r>
          </w:p>
          <w:p w14:paraId="50096CA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Попробуй, найди!</w:t>
            </w:r>
          </w:p>
          <w:p w14:paraId="149A9CA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Не видно на ложке</w:t>
            </w:r>
          </w:p>
          <w:p w14:paraId="0A77DBC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Капустки</w:t>
            </w:r>
            <w:proofErr w:type="spellEnd"/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, картошки.</w:t>
            </w:r>
          </w:p>
          <w:p w14:paraId="333639F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3"/>
                <w:rFonts w:ascii="Times New Roman" w:hAnsi="Times New Roman" w:cs="Times New Roman"/>
                <w:iCs/>
                <w:sz w:val="16"/>
                <w:szCs w:val="16"/>
              </w:rPr>
              <w:t>И нет на тарелке — гляди!</w:t>
            </w:r>
          </w:p>
          <w:p w14:paraId="425B14DF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(культурно-</w:t>
            </w:r>
            <w:proofErr w:type="gramStart"/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гигиенические ,</w:t>
            </w:r>
            <w:proofErr w:type="gramEnd"/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 xml:space="preserve"> коммуникативные, навыки самообслуживания)</w:t>
            </w:r>
          </w:p>
        </w:tc>
      </w:tr>
      <w:tr w:rsidR="00665E70" w:rsidRPr="00F36CD3" w14:paraId="4C75D377" w14:textId="77777777" w:rsidTr="00322B54">
        <w:tc>
          <w:tcPr>
            <w:tcW w:w="2117" w:type="dxa"/>
          </w:tcPr>
          <w:p w14:paraId="1A66BB5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Күндізгі ұйқы</w:t>
            </w:r>
          </w:p>
          <w:p w14:paraId="722EF90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(баяуәуен тыңдау, көркемдік іс-әркет). / Дневной сон</w:t>
            </w:r>
          </w:p>
          <w:p w14:paraId="0F15B49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(слушание спокойной музыки, художественная деятельность).</w:t>
            </w: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4EBD5C9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казахской народной сказки 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Алдар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Косе и Бай»</w:t>
            </w:r>
          </w:p>
          <w:p w14:paraId="519704D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познакомить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детей с казахской народной </w:t>
            </w:r>
          </w:p>
          <w:p w14:paraId="29A1BE7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сказкой, формировать любовь к художественной литературе.</w:t>
            </w:r>
          </w:p>
          <w:p w14:paraId="3D13C51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(социально-эмоциональные навыки,</w:t>
            </w:r>
          </w:p>
          <w:p w14:paraId="3A7C4371" w14:textId="77777777" w:rsidR="00665E70" w:rsidRPr="00F36CD3" w:rsidRDefault="00665E70" w:rsidP="00665E70">
            <w:pPr>
              <w:pStyle w:val="a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коммуникативные навыки)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34223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музыки</w:t>
            </w:r>
          </w:p>
          <w:p w14:paraId="07115B7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положительное эмоциональное восприятие у детей. Воспитывать любовь к прекрасному.</w:t>
            </w:r>
            <w:r w:rsidR="00B82123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Знакомить со звуками казахских народных инструментов.</w:t>
            </w:r>
          </w:p>
          <w:p w14:paraId="3FEFBD80" w14:textId="77777777" w:rsidR="00665E70" w:rsidRPr="00F36CD3" w:rsidRDefault="00B82123" w:rsidP="00EE49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«Кюй»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-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B45B15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казахской народной сказки «Чудесная птица»</w:t>
            </w:r>
          </w:p>
          <w:p w14:paraId="6BB1284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познакомить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детей с казахской народной </w:t>
            </w:r>
          </w:p>
          <w:p w14:paraId="0663055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сказкой, формировать умение описывать поступки героев.</w:t>
            </w:r>
          </w:p>
          <w:p w14:paraId="1FD06A1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(социально-эмоциональные навыки,</w:t>
            </w:r>
          </w:p>
          <w:p w14:paraId="1983CB61" w14:textId="77777777" w:rsidR="00665E70" w:rsidRPr="00F36CD3" w:rsidRDefault="00665E70" w:rsidP="00665E70">
            <w:pPr>
              <w:pStyle w:val="a6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коммуникативные навыки)</w:t>
            </w:r>
          </w:p>
          <w:p w14:paraId="701E10D7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C7908A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Слушание казахской народной сказки «Хитрый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Алдар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-Косе»</w:t>
            </w:r>
          </w:p>
          <w:p w14:paraId="5A4EEFB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познакомить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детей с казахской народной </w:t>
            </w:r>
          </w:p>
          <w:p w14:paraId="214F775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сказкой, формировать умение описывать поступки героев.</w:t>
            </w:r>
          </w:p>
          <w:p w14:paraId="00A2AE29" w14:textId="77777777" w:rsidR="00665E70" w:rsidRPr="00F36CD3" w:rsidRDefault="00665E70" w:rsidP="00665E70">
            <w:pPr>
              <w:pStyle w:val="a6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(коммуникативные навыки)</w:t>
            </w:r>
          </w:p>
          <w:p w14:paraId="7C00150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A33F8A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русской народной сказки «Петушок золотой гребешок»</w:t>
            </w:r>
          </w:p>
          <w:p w14:paraId="26D7D45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познакомить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детей с русской народной </w:t>
            </w:r>
          </w:p>
          <w:p w14:paraId="40FA297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сказкой, формировать умение описывать поступки героев.</w:t>
            </w:r>
          </w:p>
          <w:p w14:paraId="58154026" w14:textId="77777777" w:rsidR="00665E70" w:rsidRPr="00F36CD3" w:rsidRDefault="00665E70" w:rsidP="00665E70">
            <w:pPr>
              <w:pStyle w:val="a6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(коммуникативные навыки)</w:t>
            </w:r>
          </w:p>
          <w:p w14:paraId="424AD90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65E70" w:rsidRPr="00F36CD3" w14:paraId="59DE195B" w14:textId="77777777" w:rsidTr="00322B54">
        <w:tc>
          <w:tcPr>
            <w:tcW w:w="2117" w:type="dxa"/>
          </w:tcPr>
          <w:p w14:paraId="5F3E4CD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Біртіндеп ұйқыдан тұрғызу, сауықтыру шаралары (физикалық белсенділік) / Постепенный подъем, оздоровительные процедуры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физическая активность)</w:t>
            </w:r>
          </w:p>
          <w:p w14:paraId="7417321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6"/>
          </w:tcPr>
          <w:p w14:paraId="38EA8A75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Гимнастика пробуждения: Комплекс №1</w:t>
            </w:r>
          </w:p>
          <w:p w14:paraId="18CE712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плавного перехода от сна к бодрствованию, положительного эмоционального настроя, подготовка к активной деятельности.</w:t>
            </w:r>
          </w:p>
          <w:p w14:paraId="42D816C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Мы, все дружненько проснулись</w:t>
            </w:r>
          </w:p>
          <w:p w14:paraId="76ED89F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Улыбнулись, потянулись, (Движения, соответствующие тексту)</w:t>
            </w:r>
          </w:p>
          <w:p w14:paraId="11D25D6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Подышали ловко (Дышат носом)</w:t>
            </w:r>
          </w:p>
          <w:p w14:paraId="4E56641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Погудели громко (у-у-у-у-у)</w:t>
            </w:r>
          </w:p>
          <w:p w14:paraId="634A326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Поднимайте плечики, как в траве кузнечики.</w:t>
            </w:r>
          </w:p>
          <w:p w14:paraId="307D4D4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«Надеваем обувь»</w:t>
            </w:r>
          </w:p>
          <w:p w14:paraId="520B444F" w14:textId="77777777" w:rsidR="00665E70" w:rsidRPr="00F36CD3" w:rsidRDefault="00EE491A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</w:rPr>
              <w:t>«Собираем рюкзак»</w:t>
            </w:r>
          </w:p>
          <w:p w14:paraId="15487387" w14:textId="77777777" w:rsidR="00665E70" w:rsidRPr="00F36CD3" w:rsidRDefault="00EE491A" w:rsidP="00EE491A">
            <w:pPr>
              <w:spacing w:after="0" w:line="240" w:lineRule="auto"/>
              <w:rPr>
                <w:rStyle w:val="FontStyle156"/>
                <w:spacing w:val="0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</w:rPr>
              <w:t>«Зайчишки прыгают».</w:t>
            </w:r>
          </w:p>
          <w:p w14:paraId="1784B9F1" w14:textId="77777777" w:rsidR="00665E70" w:rsidRPr="00F36CD3" w:rsidRDefault="00EE491A" w:rsidP="00EE491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Дети идут по тактильной</w:t>
            </w:r>
            <w:r w:rsidR="00665E70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дорожке. </w:t>
            </w:r>
          </w:p>
        </w:tc>
      </w:tr>
      <w:tr w:rsidR="00665E70" w:rsidRPr="00F36CD3" w14:paraId="4BDB7DB6" w14:textId="77777777" w:rsidTr="00322B54">
        <w:tc>
          <w:tcPr>
            <w:tcW w:w="2117" w:type="dxa"/>
          </w:tcPr>
          <w:p w14:paraId="387FAAD9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Бесін ас/ Полдник</w:t>
            </w:r>
          </w:p>
        </w:tc>
        <w:tc>
          <w:tcPr>
            <w:tcW w:w="13646" w:type="dxa"/>
            <w:gridSpan w:val="6"/>
          </w:tcPr>
          <w:p w14:paraId="14CA2B2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2AE6A60D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благи других.</w:t>
            </w:r>
          </w:p>
          <w:p w14:paraId="6D7D189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Гигиенические процедуры: </w:t>
            </w:r>
          </w:p>
          <w:p w14:paraId="73261B5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17F3F6C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054F1B3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Ай, лады, лады,</w:t>
            </w:r>
          </w:p>
          <w:p w14:paraId="46D3EE8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 боимся мы воды,</w:t>
            </w:r>
          </w:p>
          <w:p w14:paraId="4B72EAA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Чисто умываемся,</w:t>
            </w:r>
          </w:p>
          <w:p w14:paraId="12A06C7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Всем мы улыбаемся.</w:t>
            </w:r>
          </w:p>
          <w:p w14:paraId="2F6F129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5328E526" w14:textId="77777777" w:rsidR="00665E70" w:rsidRPr="00F36CD3" w:rsidRDefault="00665E70" w:rsidP="00665E70">
            <w:pPr>
              <w:spacing w:after="0" w:line="240" w:lineRule="auto"/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62EBC8C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Мы ногами не болтаем,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 ворон мы не считаем,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Не глядим по сторонам,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Ведь обедать надо нам!</w:t>
            </w:r>
          </w:p>
          <w:p w14:paraId="0A8282AB" w14:textId="77777777" w:rsidR="00665E70" w:rsidRPr="00F36CD3" w:rsidRDefault="00665E70" w:rsidP="00EE491A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(культурно-гигиенические навыки, самообслуживаания, трудовые, коммуникативные навыки)</w:t>
            </w:r>
          </w:p>
        </w:tc>
      </w:tr>
      <w:tr w:rsidR="00665E70" w:rsidRPr="00F36CD3" w14:paraId="7C3B3903" w14:textId="77777777" w:rsidTr="00322B54">
        <w:tc>
          <w:tcPr>
            <w:tcW w:w="2117" w:type="dxa"/>
          </w:tcPr>
          <w:p w14:paraId="3E7293A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4C97FE2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0"/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Дидактическая игра: «Предметы домашнего обихода»</w:t>
            </w:r>
          </w:p>
          <w:p w14:paraId="7DFF1C9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EE491A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Расширять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словарный запас детей на основе углубления знаний о ближайшем окружении: понимать назначение предметов домашнего обихода и ближайшего окружения.</w:t>
            </w:r>
          </w:p>
          <w:p w14:paraId="3EF91D62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(познавательные навыки)</w:t>
            </w:r>
            <w:r w:rsidR="00EE491A" w:rsidRPr="00F36CD3">
              <w:rPr>
                <w:sz w:val="16"/>
                <w:szCs w:val="16"/>
              </w:rPr>
              <w:t xml:space="preserve"> – Саша В., Гордей Б., </w:t>
            </w:r>
          </w:p>
          <w:p w14:paraId="75E8FF8E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«Так бывает или нет»</w:t>
            </w:r>
          </w:p>
          <w:p w14:paraId="06A0EB51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замечать непоследовательность в суждениях,развивать логическое мышление.</w:t>
            </w:r>
          </w:p>
          <w:p w14:paraId="6670384C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(коммуникативные навыки)</w:t>
            </w:r>
          </w:p>
          <w:p w14:paraId="7A2CAC7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1EE0A6C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 из природного материала «Нам осень сказку подарила»</w:t>
            </w:r>
          </w:p>
          <w:p w14:paraId="2B69C7AD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Задачи:Закреплять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по работе с природным материалом. Формировать умение детей передавать впечатления, полученные в наблюдениях за природой.</w:t>
            </w:r>
          </w:p>
          <w:p w14:paraId="141E0CF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5FE446C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7B50F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0"/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Дидактическая игра: «Счетная мозаика»</w:t>
            </w:r>
          </w:p>
          <w:p w14:paraId="3CDD5744" w14:textId="77777777" w:rsidR="00665E70" w:rsidRPr="00F36CD3" w:rsidRDefault="00665E70" w:rsidP="00665E70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="00EE491A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Style w:val="c6"/>
                <w:rFonts w:ascii="Times New Roman" w:hAnsi="Times New Roman" w:cs="Times New Roman"/>
                <w:sz w:val="16"/>
                <w:szCs w:val="16"/>
              </w:rPr>
              <w:t>познакомить с цифрами; учить устанавливать соответствие количества с цифрой.</w:t>
            </w:r>
          </w:p>
          <w:p w14:paraId="12698F24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b/>
                <w:sz w:val="16"/>
                <w:szCs w:val="16"/>
              </w:rPr>
              <w:t>Познавательные</w:t>
            </w:r>
          </w:p>
          <w:p w14:paraId="76A51DD5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b/>
                <w:sz w:val="16"/>
                <w:szCs w:val="16"/>
              </w:rPr>
              <w:t>Интеллектуальные навыки</w:t>
            </w:r>
          </w:p>
          <w:p w14:paraId="377678B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«Какое время года?»</w:t>
            </w:r>
          </w:p>
          <w:p w14:paraId="570162D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соотносить описание природы в стихах или прозе с определенным временем года;развивать слуховое внимание, быстроту мышления.</w:t>
            </w:r>
          </w:p>
          <w:p w14:paraId="6B399696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(коммуникативные навыки)</w:t>
            </w:r>
          </w:p>
          <w:p w14:paraId="1B52F972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5938551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 «Полосатый коврик»</w:t>
            </w:r>
          </w:p>
          <w:p w14:paraId="61263D68" w14:textId="77777777" w:rsidR="00EE491A" w:rsidRPr="00F36CD3" w:rsidRDefault="00665E70" w:rsidP="00EE49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умению правильно держать ножницы и пользоваться ими. Обучение вырезанию, начиная разрезанием по прямой линии сначала короткой, затем длинной полос.</w:t>
            </w:r>
            <w:r w:rsidR="00EE491A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Ясмин К., Саша В</w:t>
            </w:r>
          </w:p>
          <w:p w14:paraId="130EB300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F5AFE9" w14:textId="77777777" w:rsidR="00665E70" w:rsidRPr="00F36CD3" w:rsidRDefault="00665E70" w:rsidP="00EE49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D6A5E3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0"/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Дидактическая игра: «Читаем и считаем»</w:t>
            </w:r>
          </w:p>
          <w:p w14:paraId="64ADB614" w14:textId="77777777" w:rsidR="00665E70" w:rsidRPr="00F36CD3" w:rsidRDefault="00665E70" w:rsidP="00665E70">
            <w:pPr>
              <w:spacing w:after="0" w:line="240" w:lineRule="auto"/>
              <w:rPr>
                <w:rStyle w:val="c10"/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</w:rPr>
              <w:t>помочь</w:t>
            </w:r>
            <w:proofErr w:type="gramEnd"/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</w:rPr>
              <w:t xml:space="preserve"> усвоить понятия «много», «мало», «один», «несколько», «больше», «меньше», «поровну», «столько», «сколько»; умение сравнивать предметы по величине; умение считать в пределах 5.</w:t>
            </w:r>
          </w:p>
          <w:p w14:paraId="772F0364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b/>
                <w:sz w:val="16"/>
                <w:szCs w:val="16"/>
              </w:rPr>
              <w:t>Познавательные</w:t>
            </w:r>
          </w:p>
          <w:p w14:paraId="61A20345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b/>
                <w:sz w:val="16"/>
                <w:szCs w:val="16"/>
              </w:rPr>
              <w:t>Интеллектуальные навыки</w:t>
            </w:r>
          </w:p>
          <w:p w14:paraId="1F64564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«Где что можно делать?»</w:t>
            </w:r>
          </w:p>
          <w:p w14:paraId="674F481F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Задачи:активизация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речи глаголов, употребляющихся в определенной ситуации.</w:t>
            </w:r>
          </w:p>
          <w:p w14:paraId="678EB509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(коммуникативные навыки)</w:t>
            </w:r>
          </w:p>
          <w:p w14:paraId="68C40A0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43C2E1F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266314D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«Ширма с овощами»</w:t>
            </w:r>
          </w:p>
          <w:p w14:paraId="4222AB8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расширять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знания детей об овощах. Закреплять приемы нанесения кистью клея на обратную сторону фигуры. Продолжать закреплять умение прикладывать намазанную клеем деталь к листу бумаги и плотно прижимать ее.</w:t>
            </w:r>
          </w:p>
          <w:p w14:paraId="471C5CA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261C168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E988C3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Творческая мастерская </w:t>
            </w:r>
          </w:p>
          <w:p w14:paraId="5D48C22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Лепка «Гроздь винограда»</w:t>
            </w:r>
          </w:p>
          <w:p w14:paraId="4B4DECC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навыков лепки из куска пластилина.</w:t>
            </w:r>
          </w:p>
          <w:p w14:paraId="07822DA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281DDD1F" w14:textId="77777777" w:rsidR="00EE491A" w:rsidRPr="00F36CD3" w:rsidRDefault="00EE491A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Саша В., Гордей Б.</w:t>
            </w:r>
          </w:p>
          <w:p w14:paraId="1CB8C15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6DEAAC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Сюжетно-ролевая игра «Детский сад для кукол» </w:t>
            </w:r>
          </w:p>
          <w:p w14:paraId="5749A12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воспитывать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играть коллективе, обогащение словаря детей существительными, обозначающими названия частей и деталей предметов, качества и свойства предметов.</w:t>
            </w:r>
          </w:p>
          <w:p w14:paraId="3EB741EF" w14:textId="77777777" w:rsidR="00E82AA7" w:rsidRPr="00F36CD3" w:rsidRDefault="00E82AA7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7694A97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Дидактическая игра</w:t>
            </w:r>
          </w:p>
          <w:p w14:paraId="3D5F316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4"/>
                <w:rFonts w:ascii="Times New Roman" w:hAnsi="Times New Roman" w:cs="Times New Roman"/>
                <w:b/>
                <w:bCs/>
                <w:sz w:val="16"/>
                <w:szCs w:val="16"/>
              </w:rPr>
              <w:t>«Природа и человек»</w:t>
            </w:r>
          </w:p>
          <w:p w14:paraId="07F67517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систематизировать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знания детей о том, что создано человеком, а что дает человеку природа.</w:t>
            </w:r>
          </w:p>
          <w:p w14:paraId="14F6A9D5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rStyle w:val="c0"/>
                <w:b/>
                <w:sz w:val="16"/>
                <w:szCs w:val="16"/>
              </w:rPr>
              <w:t>Ход игры:</w:t>
            </w:r>
            <w:r w:rsidRPr="00F36CD3">
              <w:rPr>
                <w:rStyle w:val="c0"/>
                <w:sz w:val="16"/>
                <w:szCs w:val="16"/>
              </w:rPr>
              <w:t xml:space="preserve"> «Что сделано человеком?» – спрашивает воспитатель и передает одному из играющих какой-либо предмет (или бросает мяч). Ребенок отвечает и передает мяч или предмет рядом стоящему ребенку, и так по всему кругу. После завершения круга воспитатель задает новый вопрос: «Что создано природой?» Игра повторяется по новому кругу; ребенок, не сумевший ответить, выходит за круг и пропускает его, если же придумает и назовет слово, то снова принимается в игру.</w:t>
            </w:r>
          </w:p>
          <w:p w14:paraId="55DE05E0" w14:textId="77777777" w:rsidR="00665E70" w:rsidRPr="00F36CD3" w:rsidRDefault="00665E70" w:rsidP="00665E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419456BD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социально – эмоциональные навыки)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2D06DDE" w14:textId="77777777" w:rsidR="00665E70" w:rsidRPr="00F36CD3" w:rsidRDefault="00665E70" w:rsidP="00665E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Творческая мастерская</w:t>
            </w:r>
          </w:p>
          <w:p w14:paraId="4113DC5A" w14:textId="77777777" w:rsidR="00665E70" w:rsidRPr="00F36CD3" w:rsidRDefault="00665E70" w:rsidP="00665E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bdr w:val="none" w:sz="0" w:space="0" w:color="auto" w:frame="1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Рисование </w:t>
            </w:r>
          </w:p>
          <w:p w14:paraId="31F9488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bdr w:val="none" w:sz="0" w:space="0" w:color="auto" w:frame="1"/>
              </w:rPr>
              <w:t xml:space="preserve">«Лето </w:t>
            </w:r>
            <w:proofErr w:type="gram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bdr w:val="none" w:sz="0" w:space="0" w:color="auto" w:frame="1"/>
              </w:rPr>
              <w:t>красноепрошло»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краски осени)</w:t>
            </w:r>
          </w:p>
          <w:p w14:paraId="4360491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детей составлять гармоничную цветовую композицию, передавая впечатления о наступающей осени, познакомить с новым способом создания абстрактной композиции – свободное, безотрывное движение карандаша по бумаге.</w:t>
            </w:r>
          </w:p>
          <w:p w14:paraId="5FE106B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  <w:r w:rsidR="00EE491A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– Ясмин К., Саша В</w:t>
            </w:r>
          </w:p>
          <w:p w14:paraId="56CAA07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Просмотр презентации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«Детские писатели Казахстана»</w:t>
            </w:r>
          </w:p>
          <w:p w14:paraId="367C0D1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  <w:p w14:paraId="500E125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Дидактическая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«Найди место звукам и произнеси правильно»</w:t>
            </w:r>
          </w:p>
          <w:p w14:paraId="46E2E3FB" w14:textId="77777777" w:rsidR="00665E70" w:rsidRPr="00F36CD3" w:rsidRDefault="00665E70" w:rsidP="00665E70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Закреплять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навыки правильного произношения гласных и согласных звуков.</w:t>
            </w:r>
          </w:p>
          <w:p w14:paraId="0950F37F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Трудовая деятельность</w:t>
            </w:r>
          </w:p>
          <w:p w14:paraId="019A046A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«Полив комнатных растений»</w:t>
            </w:r>
          </w:p>
          <w:p w14:paraId="0CA80F9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Задачи:расширить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детей о потребностях растений в свете и влаге, научить, как по листьям узнавать влаголюбивые и засухоустойчивые, светолюбивые и теневыносливые растения.</w:t>
            </w:r>
          </w:p>
          <w:p w14:paraId="266B708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(трудовые навыки)</w:t>
            </w:r>
          </w:p>
          <w:p w14:paraId="02C8810A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 xml:space="preserve">Игры на развития памяти 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«Слушай и исполняй»</w:t>
            </w:r>
          </w:p>
          <w:p w14:paraId="610B08E0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развитие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умения детей по памяти показывать движения в той же последовательности.</w:t>
            </w:r>
          </w:p>
          <w:p w14:paraId="31C20B60" w14:textId="7F5F351A" w:rsidR="00665E70" w:rsidRPr="00F36CD3" w:rsidRDefault="00665E70" w:rsidP="00F36CD3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(познавательные, интеллектуальные навыки)</w:t>
            </w:r>
          </w:p>
        </w:tc>
      </w:tr>
      <w:tr w:rsidR="00665E70" w:rsidRPr="00F36CD3" w14:paraId="058E69D2" w14:textId="77777777" w:rsidTr="00322B54">
        <w:tc>
          <w:tcPr>
            <w:tcW w:w="2117" w:type="dxa"/>
          </w:tcPr>
          <w:p w14:paraId="070731D0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Балалармен жеке жұмыс / Индивидуальная работа 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с детьми</w:t>
            </w:r>
          </w:p>
          <w:p w14:paraId="3A0EA6A5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5F1BD69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Игровое упражнение</w:t>
            </w:r>
          </w:p>
          <w:p w14:paraId="4A053A99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«Пройди через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болото»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:развитие координации движений, ловкости, дойти до ориентира, переходя с одного листа бумаги на другой. </w:t>
            </w:r>
          </w:p>
          <w:p w14:paraId="45A5D93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(физические навыки)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8A364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Игровое упражнение</w:t>
            </w:r>
          </w:p>
          <w:p w14:paraId="7F51C0FF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«Колпачок»</w:t>
            </w:r>
          </w:p>
          <w:p w14:paraId="7E65EA1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профилактика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нарушений осанки. Несколько детей встают за линию старта и идут вперед до ориентира, поставив на голову пластиковый стакан кверху дном. </w:t>
            </w:r>
          </w:p>
          <w:p w14:paraId="26D2BDD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(физические навыки)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DC9A53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Игровое упражнение</w:t>
            </w:r>
          </w:p>
          <w:p w14:paraId="3BD40D1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«Бильбоке»</w:t>
            </w:r>
          </w:p>
          <w:p w14:paraId="51070A97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развитие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ловкости и глазомера, забросить шарик, приделанный к веревочке, в стаканчик.</w:t>
            </w:r>
          </w:p>
          <w:p w14:paraId="162E1787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(физические навыки)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1495343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kern w:val="2"/>
                <w:sz w:val="16"/>
                <w:szCs w:val="16"/>
              </w:rPr>
              <w:lastRenderedPageBreak/>
              <w:t xml:space="preserve">Игровое упражнение 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  <w:t>«Собери животное из фигур»</w:t>
            </w:r>
          </w:p>
          <w:p w14:paraId="750BF42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упражнять</w:t>
            </w:r>
            <w:proofErr w:type="gramEnd"/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 детей в составлении фигур различных животных (человека) из заготовленных шаблонов форм.</w:t>
            </w:r>
          </w:p>
          <w:p w14:paraId="66A33D1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интеллектуальные навыки)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F6B592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kern w:val="2"/>
                <w:sz w:val="16"/>
                <w:szCs w:val="16"/>
              </w:rPr>
              <w:lastRenderedPageBreak/>
              <w:t xml:space="preserve">Игровое упражнение               </w:t>
            </w:r>
            <w:proofErr w:type="gramStart"/>
            <w:r w:rsidRPr="00F36CD3">
              <w:rPr>
                <w:rFonts w:ascii="Times New Roman" w:hAnsi="Times New Roman" w:cs="Times New Roman"/>
                <w:b/>
                <w:kern w:val="2"/>
                <w:sz w:val="16"/>
                <w:szCs w:val="16"/>
              </w:rPr>
              <w:t xml:space="preserve">  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Один-много»</w:t>
            </w:r>
          </w:p>
          <w:p w14:paraId="7448C13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</w:rPr>
              <w:t>упражнять</w:t>
            </w:r>
            <w:proofErr w:type="gramEnd"/>
            <w:r w:rsidRPr="00F36CD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образовании названий игрушек в единственном и множественном числе</w:t>
            </w:r>
          </w:p>
          <w:p w14:paraId="2628C807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интеллектуальные навыки)</w:t>
            </w:r>
          </w:p>
        </w:tc>
      </w:tr>
      <w:tr w:rsidR="00665E70" w:rsidRPr="00F36CD3" w14:paraId="251D42FF" w14:textId="77777777" w:rsidTr="00322B54">
        <w:tc>
          <w:tcPr>
            <w:tcW w:w="2117" w:type="dxa"/>
          </w:tcPr>
          <w:p w14:paraId="437E5662" w14:textId="77777777" w:rsidR="00665E70" w:rsidRPr="00F36CD3" w:rsidRDefault="00665E70" w:rsidP="00EE49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 xml:space="preserve">Серуенге дайындық (сөйлеуді дамыту, өз-өзіне қызмет көрсету дағдылары, ірі және ұсақ моториканы дамыту) / Подготовка к прогулке </w:t>
            </w:r>
          </w:p>
        </w:tc>
        <w:tc>
          <w:tcPr>
            <w:tcW w:w="13646" w:type="dxa"/>
            <w:gridSpan w:val="6"/>
          </w:tcPr>
          <w:p w14:paraId="60C4D72D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Продолжать приучать соблюдать правила поведения в раздевалке, обращаться с просьбой о помощи, употребляя вежливые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слова.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Одевание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: соблюдать последовательность при выходе на прогулку.</w:t>
            </w:r>
          </w:p>
          <w:p w14:paraId="7A7FB090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Мотивация интереса к прогулке. Индивидуальные беседы с детьми на тему: «Почему падают листочки». Цель: закрепить признаки осени.</w:t>
            </w:r>
          </w:p>
          <w:p w14:paraId="0FA56EA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Самостоятельное одевание: </w:t>
            </w:r>
          </w:p>
          <w:p w14:paraId="5892337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развивать у детей самостоятельность в самообслуживании (одеваться и раздеваться, умение следить за своим внешним видом, устраняя неполадки с небольшой помощью взрослого), оказывать помощь товарищам.</w:t>
            </w:r>
          </w:p>
          <w:p w14:paraId="7BCD244F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Игра: «Наведём порядок в шкафчиках».</w:t>
            </w:r>
          </w:p>
          <w:p w14:paraId="07F6E0D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учить детей наводить порядок в шкафчиках. (коммуникативные, познавательные, игровые навыки)</w:t>
            </w:r>
          </w:p>
        </w:tc>
      </w:tr>
      <w:tr w:rsidR="00665E70" w:rsidRPr="00F36CD3" w14:paraId="1AEE664A" w14:textId="77777777" w:rsidTr="00322B54">
        <w:tc>
          <w:tcPr>
            <w:tcW w:w="2117" w:type="dxa"/>
          </w:tcPr>
          <w:p w14:paraId="6E9FF9C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 / Прогулка</w:t>
            </w:r>
          </w:p>
          <w:p w14:paraId="0A3DB8D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7CE89B1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Наблюдение: </w:t>
            </w:r>
          </w:p>
          <w:p w14:paraId="0293C2A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за почвой.</w:t>
            </w:r>
          </w:p>
          <w:p w14:paraId="799EC10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закреплять представления детей о составе почвы на наглядном примере. Воспитывать бережное отношение к природе.</w:t>
            </w:r>
          </w:p>
          <w:p w14:paraId="5A6107C2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14:paraId="57738DF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внимание, глазомер, ловкость.</w:t>
            </w:r>
          </w:p>
          <w:p w14:paraId="0719490C" w14:textId="77777777" w:rsidR="00665E70" w:rsidRPr="00F36CD3" w:rsidRDefault="00665E70" w:rsidP="00665E70">
            <w:pPr>
              <w:tabs>
                <w:tab w:val="left" w:pos="8460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  <w:t>(познавательные,</w:t>
            </w:r>
          </w:p>
          <w:p w14:paraId="7013F373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двигательные навыки)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6F756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ветром.</w:t>
            </w:r>
          </w:p>
          <w:p w14:paraId="76F8606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Задачи:закреплять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знания детей о силе ветра, о том, как узнать силу ветра.Воспитывать бережное отношение к природе.</w:t>
            </w:r>
          </w:p>
          <w:p w14:paraId="3197947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«Обыкновенные жмурки».</w:t>
            </w:r>
          </w:p>
          <w:p w14:paraId="1F2801BC" w14:textId="77777777" w:rsidR="00665E70" w:rsidRPr="00F36CD3" w:rsidRDefault="00665E70" w:rsidP="00665E70">
            <w:pPr>
              <w:tabs>
                <w:tab w:val="left" w:pos="8460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умение играть в коллективе, играть дружно, выполнять правила игры.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  <w:t xml:space="preserve"> (познавательные,</w:t>
            </w:r>
          </w:p>
          <w:p w14:paraId="5CD754F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двигательные навыки)</w:t>
            </w:r>
          </w:p>
          <w:p w14:paraId="4BE3BFD4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B430D04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солнцем.</w:t>
            </w:r>
          </w:p>
          <w:p w14:paraId="56574CF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представления детей о функции солнца в разное время года.Воспитывать бережное отношение к природе.</w:t>
            </w:r>
          </w:p>
          <w:p w14:paraId="6E30529B" w14:textId="77777777" w:rsidR="00617F71" w:rsidRPr="00F36CD3" w:rsidRDefault="00665E70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Подвижная игра: </w:t>
            </w:r>
            <w:r w:rsidR="00617F71"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="00617F71"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="00617F71"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4EDDEAF6" w14:textId="77777777" w:rsidR="00665E70" w:rsidRPr="00F36CD3" w:rsidRDefault="00665E70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Тапқыш»  -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«Находчивый»</w:t>
            </w:r>
          </w:p>
          <w:p w14:paraId="328BB38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Цель: развивать внимание, память, мышление, речь.</w:t>
            </w:r>
          </w:p>
          <w:p w14:paraId="347281C1" w14:textId="77777777" w:rsidR="00665E70" w:rsidRPr="00F36CD3" w:rsidRDefault="00665E70" w:rsidP="00665E70">
            <w:pPr>
              <w:tabs>
                <w:tab w:val="left" w:pos="8460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  <w:t>(познавательные,</w:t>
            </w:r>
          </w:p>
          <w:p w14:paraId="27E8A8C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двигательные навыки)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3A0723A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Наблюдение: за первым осенним днём.</w:t>
            </w:r>
          </w:p>
          <w:p w14:paraId="5D4AE5EC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развивать у детей наблюдательность, внимание. Воспитывать бережное отношение к природе.</w:t>
            </w:r>
          </w:p>
          <w:p w14:paraId="1D637A2F" w14:textId="77777777" w:rsidR="00EE491A" w:rsidRPr="00F36CD3" w:rsidRDefault="00EE491A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0C5322B0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«Прятки».</w:t>
            </w:r>
          </w:p>
          <w:p w14:paraId="6C66639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Цель: развивать ориентировку на участке, глазомер, соблюдать правила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игры.(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социально-эмоциональные, двигательные навыки)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F07BE1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состоянием погоды.</w:t>
            </w:r>
          </w:p>
          <w:p w14:paraId="5715877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Задачи:закрепить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представления детей о сезонных изменениях в природе. Воспитывать бережное отношение к природе.</w:t>
            </w:r>
          </w:p>
          <w:p w14:paraId="6FFC03F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</w:t>
            </w:r>
          </w:p>
          <w:p w14:paraId="32317CCA" w14:textId="77777777" w:rsidR="00EE491A" w:rsidRPr="00F36CD3" w:rsidRDefault="00EE491A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8D2BAC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55D13A9A" w14:textId="77777777" w:rsidR="00665E70" w:rsidRPr="00F36CD3" w:rsidRDefault="00665E70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ЖаяуТартыс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 - «Кто сильнее»</w:t>
            </w:r>
          </w:p>
          <w:p w14:paraId="56C20CF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силу, ловкость, внимание.</w:t>
            </w:r>
          </w:p>
          <w:p w14:paraId="6D787CED" w14:textId="77777777" w:rsidR="00665E70" w:rsidRPr="00F36CD3" w:rsidRDefault="00665E70" w:rsidP="00665E70">
            <w:pPr>
              <w:tabs>
                <w:tab w:val="left" w:pos="8460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 w:eastAsia="en-US"/>
              </w:rPr>
              <w:t>(познавательные,</w:t>
            </w:r>
          </w:p>
          <w:p w14:paraId="425D9372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двигательные навыки)</w:t>
            </w:r>
          </w:p>
        </w:tc>
      </w:tr>
      <w:tr w:rsidR="00665E70" w:rsidRPr="00F36CD3" w14:paraId="0CB0E9BC" w14:textId="77777777" w:rsidTr="00322B54">
        <w:trPr>
          <w:trHeight w:val="702"/>
        </w:trPr>
        <w:tc>
          <w:tcPr>
            <w:tcW w:w="2117" w:type="dxa"/>
          </w:tcPr>
          <w:p w14:paraId="46D6F19C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Серуеннен оралу / Возвращение с прогулки</w:t>
            </w:r>
          </w:p>
        </w:tc>
        <w:tc>
          <w:tcPr>
            <w:tcW w:w="13646" w:type="dxa"/>
            <w:gridSpan w:val="6"/>
          </w:tcPr>
          <w:p w14:paraId="3EFFC78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формировать навыки последовательного одевания, раздевания, соблюдения порядка в шкафчике.</w:t>
            </w:r>
          </w:p>
          <w:p w14:paraId="7595BE4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(навыки самообслуживания)</w:t>
            </w:r>
          </w:p>
        </w:tc>
      </w:tr>
      <w:tr w:rsidR="00665E70" w:rsidRPr="00F36CD3" w14:paraId="0E6D0D40" w14:textId="77777777" w:rsidTr="00322B54">
        <w:tc>
          <w:tcPr>
            <w:tcW w:w="2117" w:type="dxa"/>
          </w:tcPr>
          <w:p w14:paraId="7A03793B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Кешкі ас / Ужин</w:t>
            </w:r>
          </w:p>
          <w:p w14:paraId="724EC58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6"/>
          </w:tcPr>
          <w:p w14:paraId="52FC472C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33434451" w14:textId="77777777" w:rsidR="00665E70" w:rsidRPr="00F36CD3" w:rsidRDefault="00665E70" w:rsidP="00665E7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благи других.</w:t>
            </w:r>
          </w:p>
          <w:p w14:paraId="36A0AF6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4D75729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2DBA980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6A65FCD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Ай, лады, лады,</w:t>
            </w:r>
          </w:p>
          <w:p w14:paraId="65A25AF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 боимся мы воды,</w:t>
            </w:r>
          </w:p>
          <w:p w14:paraId="2089784D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Чисто умываемся,</w:t>
            </w:r>
          </w:p>
          <w:p w14:paraId="54D8D406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Всем мы улыбаемся.</w:t>
            </w:r>
          </w:p>
          <w:p w14:paraId="1D4AD0E9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5A3D2F3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784A4AFE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Капуста, морковка, томаты и лук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 нас в огороде успешно растут.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Каждый на свете попробовать рад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Этот полезный и вкусный салат!</w:t>
            </w:r>
          </w:p>
          <w:p w14:paraId="552BDA9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навыки самообслуживания)</w:t>
            </w:r>
          </w:p>
        </w:tc>
      </w:tr>
      <w:tr w:rsidR="00665E70" w:rsidRPr="00F36CD3" w14:paraId="4F90C64E" w14:textId="77777777" w:rsidTr="00322B54">
        <w:tc>
          <w:tcPr>
            <w:tcW w:w="2117" w:type="dxa"/>
          </w:tcPr>
          <w:p w14:paraId="08A20D8C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Балалардың дербес әрекеті / Самостоятельная деятельность детей</w:t>
            </w:r>
          </w:p>
          <w:p w14:paraId="4BEE574D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14:paraId="1197FB9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 «Школа»</w:t>
            </w:r>
          </w:p>
          <w:p w14:paraId="0E9BA8CC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умения творчески развивать сюжет игры. Обучение детей справедливо распределять роли в играх. Побуждение детей воспроизводить в играх бытовой и общественно полезный труд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взрослых.</w:t>
            </w:r>
          </w:p>
          <w:p w14:paraId="04A764E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(творческие навыки, </w:t>
            </w:r>
          </w:p>
          <w:p w14:paraId="24D63CF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навыки,</w:t>
            </w:r>
          </w:p>
          <w:p w14:paraId="49ECD9A5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навыки)</w:t>
            </w:r>
          </w:p>
          <w:p w14:paraId="1E665E98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5847A3EA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4F6838C6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6C56EBE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«Деревья под окошком».</w:t>
            </w:r>
          </w:p>
          <w:p w14:paraId="5DA5E7CB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навыков лепки:</w:t>
            </w:r>
            <w:bookmarkStart w:id="9" w:name="z1633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из куска пластилина</w:t>
            </w:r>
            <w:bookmarkEnd w:id="9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используя разные приемы.</w:t>
            </w:r>
          </w:p>
          <w:p w14:paraId="40BA4AF6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14:paraId="45DA8EA4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 xml:space="preserve">Сюжетно-ролевая игра </w:t>
            </w:r>
          </w:p>
          <w:p w14:paraId="6C9F0A29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«Путешествие»</w:t>
            </w:r>
          </w:p>
          <w:p w14:paraId="2C55A5E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умения творчески развивать сюжет игры. Знакомство с трудом постового. Закрепление представлений детей о труде взрослых на речном вокзале, на теплоходе. Закрепление и обобщение знаний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 труде работников села. Воспитание уважительного отношения к труду. Знакомство с жизнью людей на Севере и на юге нашей страны.</w:t>
            </w:r>
          </w:p>
          <w:p w14:paraId="6CCA750B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(творческие навыки, </w:t>
            </w:r>
          </w:p>
          <w:p w14:paraId="2DF916F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навыки,</w:t>
            </w:r>
          </w:p>
          <w:p w14:paraId="47F1DD6A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навыки)</w:t>
            </w:r>
          </w:p>
          <w:p w14:paraId="24C7F86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мастерская</w:t>
            </w:r>
          </w:p>
          <w:p w14:paraId="2690AF6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«Ветка рябины».</w:t>
            </w:r>
          </w:p>
          <w:p w14:paraId="17A4E5AC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  <w:t>развивать</w:t>
            </w:r>
            <w:proofErr w:type="gramEnd"/>
            <w:r w:rsidRPr="00F36CD3"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  <w:t xml:space="preserve"> умение передаватьформу ветки, передавая характерные особенности строения ствола и ягод, развивать мелкую моторику рук.</w:t>
            </w:r>
          </w:p>
          <w:p w14:paraId="2C0BAB43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56B5F085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CD90D96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Казахская национальная игра</w:t>
            </w:r>
          </w:p>
          <w:p w14:paraId="4DEB0337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"Ақсүйек"</w:t>
            </w:r>
          </w:p>
          <w:p w14:paraId="4BE73902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двигательной активности.</w:t>
            </w:r>
          </w:p>
          <w:p w14:paraId="0082EE60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находят предмет и приносят педагогу.</w:t>
            </w:r>
          </w:p>
          <w:p w14:paraId="39FF9AE3" w14:textId="77777777" w:rsidR="00FD4906" w:rsidRPr="00F36CD3" w:rsidRDefault="00FD4906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Ойыншықтар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(игрушки):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доп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-мяч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 текше-куб, қонжық-медвежонок, қуыршақ-кукла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DE5D14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 xml:space="preserve">Сюжетно-ролевая игра </w:t>
            </w:r>
          </w:p>
          <w:p w14:paraId="149A7BCB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«Супермаркет»</w:t>
            </w:r>
          </w:p>
          <w:p w14:paraId="058BDCE9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детей согласовывать собственный игровой замысел с замыслами сверстников,</w:t>
            </w:r>
          </w:p>
          <w:p w14:paraId="61A69907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менять роли по ходу игры. Побуждать детей более широко использовать в играх знания</w:t>
            </w:r>
          </w:p>
          <w:p w14:paraId="4F499F32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 окружающей жизни; развивать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диалогическую речь.</w:t>
            </w:r>
          </w:p>
          <w:p w14:paraId="566D3274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(творческие навыки, </w:t>
            </w:r>
          </w:p>
          <w:p w14:paraId="36357E8F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навыки,</w:t>
            </w:r>
          </w:p>
          <w:p w14:paraId="3D44F570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навыки)</w:t>
            </w:r>
          </w:p>
          <w:p w14:paraId="19889A17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мастерскаяЛепка</w:t>
            </w:r>
          </w:p>
          <w:p w14:paraId="288C1403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«Силуэтная лепка из теста» </w:t>
            </w:r>
          </w:p>
          <w:p w14:paraId="20E87EA6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Calibri" w:hAnsi="Times New Roman" w:cs="Times New Roman"/>
                <w:kern w:val="24"/>
                <w:sz w:val="16"/>
                <w:szCs w:val="16"/>
                <w:lang w:val="kk-KZ"/>
              </w:rPr>
              <w:t>познакомить</w:t>
            </w:r>
            <w:proofErr w:type="gramEnd"/>
            <w:r w:rsidRPr="00F36CD3">
              <w:rPr>
                <w:rFonts w:ascii="Times New Roman" w:eastAsia="Calibri" w:hAnsi="Times New Roman" w:cs="Times New Roman"/>
                <w:kern w:val="24"/>
                <w:sz w:val="16"/>
                <w:szCs w:val="16"/>
                <w:lang w:val="kk-KZ"/>
              </w:rPr>
              <w:t xml:space="preserve"> детей с возможностью создания образов из теста. Формировать умение лепить изображение по образцу. Развивать воображение.</w:t>
            </w:r>
          </w:p>
          <w:p w14:paraId="124F6BB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0BE3206C" w14:textId="77777777" w:rsidR="009F0527" w:rsidRPr="00F36CD3" w:rsidRDefault="009F0527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«Өнегелі»</w:t>
            </w:r>
          </w:p>
          <w:p w14:paraId="235F8EC7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«Тихий час»</w:t>
            </w:r>
          </w:p>
          <w:p w14:paraId="23F51CF8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Цель: закрепление знаний о правилах поведения во время тихого часа в спальне.</w:t>
            </w:r>
          </w:p>
          <w:p w14:paraId="0D65242C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Задача: соблюдают правила поведения во время тихого часа в спальне.</w:t>
            </w:r>
          </w:p>
          <w:p w14:paraId="7C2969CC" w14:textId="77777777" w:rsidR="009F0527" w:rsidRPr="00F36CD3" w:rsidRDefault="009F0527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5BCCB1B1" w14:textId="77777777" w:rsidR="00EE491A" w:rsidRPr="00F36CD3" w:rsidRDefault="00EE491A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56C9B36F" w14:textId="77777777" w:rsidR="00EE491A" w:rsidRPr="00F36CD3" w:rsidRDefault="00EE491A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12F584E4" w14:textId="77777777" w:rsidR="00EE491A" w:rsidRPr="00F36CD3" w:rsidRDefault="00EE491A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6FF7D0F4" w14:textId="77777777" w:rsidR="00EE491A" w:rsidRPr="00F36CD3" w:rsidRDefault="00EE491A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11180E57" w14:textId="77777777" w:rsidR="00EE491A" w:rsidRPr="00F36CD3" w:rsidRDefault="00EE491A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62EAD015" w14:textId="77777777" w:rsidR="00EE491A" w:rsidRPr="00F36CD3" w:rsidRDefault="00EE491A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653DA379" w14:textId="77777777" w:rsidR="00EE491A" w:rsidRPr="00F36CD3" w:rsidRDefault="00EE491A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8B53DBD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Сюжетно-ролевая игра</w:t>
            </w:r>
          </w:p>
          <w:p w14:paraId="2C0E3AE7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Семья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38F66F15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побуждение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детей творчески воспроизводить в играх быт семьи. Совершенствование умения самостоятельно создавать для задуманного сюжета игровую обстановку. Формирование ценных нравственных чувств (гуманности,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любви, сочувствия и др.)</w:t>
            </w:r>
          </w:p>
          <w:p w14:paraId="61105730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коммуникативные навыки, социально-эмоциональные навыки)</w:t>
            </w:r>
          </w:p>
          <w:p w14:paraId="4AEDAF1E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Творческая деятельность </w:t>
            </w:r>
          </w:p>
          <w:p w14:paraId="1B63F435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Аппликация «Грибы».</w:t>
            </w:r>
          </w:p>
          <w:p w14:paraId="649C54B7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Задачи:Закреплять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лепить предметы или их части, пользуясь движением пальцев и всей кисти рук, передавать особенности вида.</w:t>
            </w:r>
          </w:p>
          <w:p w14:paraId="5C6AEAE9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0CC2E535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2BDFDFB2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</w:t>
            </w:r>
            <w:proofErr w:type="spellStart"/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Арқантарту</w:t>
            </w:r>
            <w:proofErr w:type="spellEnd"/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(Перетягивание каната)</w:t>
            </w:r>
          </w:p>
          <w:p w14:paraId="46958768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двигательной активности.</w:t>
            </w:r>
          </w:p>
          <w:p w14:paraId="71786F27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перетягивают канат.</w:t>
            </w:r>
          </w:p>
          <w:p w14:paraId="344D2B39" w14:textId="77777777" w:rsidR="00FD4906" w:rsidRPr="00F36CD3" w:rsidRDefault="00FD4906" w:rsidP="00FD490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Ойыншықтар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(игрушки):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доп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-мяч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 текше-куб, қонжық-медвежонок, қуыршақ-кукла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F7FED85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Трудовая деятельность</w:t>
            </w:r>
          </w:p>
          <w:p w14:paraId="39C7C98E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Мыть моющиеся игрушки. </w:t>
            </w:r>
          </w:p>
          <w:p w14:paraId="408C15F1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мыть игрушки в мыльной воде губкой, ополаскивать в чистой воде, вытирать тряпочкой.</w:t>
            </w:r>
          </w:p>
          <w:p w14:paraId="593291B8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(трудовые навыки)</w:t>
            </w:r>
          </w:p>
          <w:p w14:paraId="040D3184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Аппликация «Коллаж из осенних листьев».</w:t>
            </w:r>
          </w:p>
          <w:p w14:paraId="09313720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 xml:space="preserve">Цель: формировать знания об осенних приметах, об изменениях в природе. </w:t>
            </w:r>
          </w:p>
          <w:p w14:paraId="401C7382" w14:textId="77777777" w:rsidR="00665E70" w:rsidRPr="00F36CD3" w:rsidRDefault="00665E70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1E881480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 «Скорая помощь».</w:t>
            </w:r>
          </w:p>
          <w:p w14:paraId="658736E8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детей делиться на подгруппы в соответствии с сюжетом и поокончании заданного игрового действия снова объединяться в единый коллектив.</w:t>
            </w:r>
          </w:p>
          <w:p w14:paraId="0F525C45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Отображать в игре знания об окружающей жизни, показать социальную значимость</w:t>
            </w:r>
          </w:p>
          <w:p w14:paraId="65AA6B73" w14:textId="77777777" w:rsidR="00665E70" w:rsidRPr="00F36CD3" w:rsidRDefault="00665E70" w:rsidP="00665E7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медицины. Воспитывать уважение к труду медицинских работников, закреплять</w:t>
            </w:r>
          </w:p>
          <w:p w14:paraId="55E9174F" w14:textId="77777777" w:rsidR="00665E70" w:rsidRPr="00F36CD3" w:rsidRDefault="00665E70" w:rsidP="0066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правила поведения в общественных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местах.(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коммуникативные навыки,</w:t>
            </w:r>
          </w:p>
          <w:p w14:paraId="6A300731" w14:textId="77777777" w:rsidR="00665E70" w:rsidRPr="00F36CD3" w:rsidRDefault="00665E70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социально-эмоциональные навыки)</w:t>
            </w:r>
          </w:p>
        </w:tc>
      </w:tr>
      <w:tr w:rsidR="00C2385A" w:rsidRPr="00F36CD3" w14:paraId="5F1EA580" w14:textId="77777777" w:rsidTr="00F36CD3">
        <w:trPr>
          <w:trHeight w:val="3474"/>
        </w:trPr>
        <w:tc>
          <w:tcPr>
            <w:tcW w:w="2117" w:type="dxa"/>
          </w:tcPr>
          <w:p w14:paraId="00148092" w14:textId="77777777" w:rsidR="00C2385A" w:rsidRPr="00F36CD3" w:rsidRDefault="00C2385A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Ата–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аналарменәңгімелесу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14:paraId="2D951989" w14:textId="77777777" w:rsidR="00C2385A" w:rsidRPr="00F36CD3" w:rsidRDefault="00C2385A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кеңес беру</w:t>
            </w:r>
          </w:p>
          <w:p w14:paraId="4C0174F6" w14:textId="77777777" w:rsidR="00C2385A" w:rsidRPr="00F36CD3" w:rsidRDefault="00C2385A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ң үйге қайтуы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 Беседа с родителями,</w:t>
            </w:r>
          </w:p>
          <w:p w14:paraId="6EF0E0D3" w14:textId="77777777" w:rsidR="00C2385A" w:rsidRPr="00F36CD3" w:rsidRDefault="00C2385A" w:rsidP="00665E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консультации</w:t>
            </w:r>
          </w:p>
          <w:p w14:paraId="29EDE83A" w14:textId="77777777" w:rsidR="00C2385A" w:rsidRPr="00F36CD3" w:rsidRDefault="00C2385A" w:rsidP="00665E7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Уход детей домой</w:t>
            </w:r>
          </w:p>
        </w:tc>
        <w:tc>
          <w:tcPr>
            <w:tcW w:w="13646" w:type="dxa"/>
            <w:gridSpan w:val="6"/>
          </w:tcPr>
          <w:p w14:paraId="26F2D05D" w14:textId="77777777" w:rsidR="00C2385A" w:rsidRPr="00F36CD3" w:rsidRDefault="00C2385A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с родителями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«Закаливание, профилактика простудных и инфекционных заболеваний». Цель: пропагандировать знания по профилактике простудных и инфекционных заболеваний; ознакомить с основными принципами закаливания.</w:t>
            </w:r>
          </w:p>
          <w:p w14:paraId="4C304AB7" w14:textId="77777777" w:rsidR="00C2385A" w:rsidRPr="00F36CD3" w:rsidRDefault="00C2385A" w:rsidP="00665E7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3AF1A88" w14:textId="77777777" w:rsidR="00C2385A" w:rsidRPr="00F36CD3" w:rsidRDefault="00C2385A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Консультация для 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«Правила безопасности для детей.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Безопасность на дорогах»</w:t>
            </w:r>
          </w:p>
          <w:p w14:paraId="1F99BB42" w14:textId="77777777" w:rsidR="00C2385A" w:rsidRPr="00F36CD3" w:rsidRDefault="00C2385A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Обобщение знаний 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о воспитании у 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детей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навыков безопасного поведения на улицах развивать творческий потенциал 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их компетентность в вопросах ПДД. </w:t>
            </w:r>
          </w:p>
          <w:p w14:paraId="67B1A386" w14:textId="77777777" w:rsidR="00C2385A" w:rsidRPr="00F36CD3" w:rsidRDefault="00C2385A" w:rsidP="00FD490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Консультация для 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«Возрастные особенности развития ребенка 4-5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лет»Цель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рассмотрения возрастных особенностей детей 4–5 лет — ориентир для направления развития ребёнка в нужное русло и помощи в преодолении трудностей этого периода. Задачи, которые могут быть поставлены при изучении возрастных особенностей детей 4–5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лет:развивать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потребность в активной двигательной деятельности, помочь овладеть основными видами движений, формировать элементарные навыки личной гигиены; 4способствовать развитию игровой деятельности; </w:t>
            </w:r>
          </w:p>
          <w:p w14:paraId="24DB2FA3" w14:textId="77777777" w:rsidR="00C2385A" w:rsidRPr="00F36CD3" w:rsidRDefault="00C2385A" w:rsidP="00665E7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с родителями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07BF3F88" w14:textId="77777777" w:rsidR="00C2385A" w:rsidRPr="00F36CD3" w:rsidRDefault="00C2385A" w:rsidP="00CE011B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Закаливание, профилактика простудных и инфекционных заболеваний. Цель: пропагандировать знания по профилактике простудных и инфекционных заболеваний; ознакомить с основными принципами закаливания.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14:paraId="4EF50A8A" w14:textId="77777777" w:rsidR="00C2385A" w:rsidRPr="00F36CD3" w:rsidRDefault="00C2385A" w:rsidP="00CE011B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Консультация с родителями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</w:rPr>
              <w:t>«Азбука дорожного движения».</w:t>
            </w:r>
          </w:p>
          <w:p w14:paraId="29A22A93" w14:textId="77777777" w:rsidR="00C2385A" w:rsidRPr="00F36CD3" w:rsidRDefault="00C2385A" w:rsidP="00665E7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Обобщение знаний 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о воспитании у 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детей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навыков безопасного поведения на улицах развивать творческий потенциал 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их компетентность в вопросах ПДД.</w:t>
            </w:r>
          </w:p>
          <w:p w14:paraId="4D480618" w14:textId="77777777" w:rsidR="00C2385A" w:rsidRPr="00F36CD3" w:rsidRDefault="00C2385A" w:rsidP="00665E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Работа по проекту «Выходного дня» - семья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Ажорина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Захара, «Семейная реликвия» -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семья  Калиевой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Ясмин</w:t>
            </w:r>
          </w:p>
        </w:tc>
      </w:tr>
    </w:tbl>
    <w:p w14:paraId="35C01716" w14:textId="77777777" w:rsidR="00283247" w:rsidRPr="00F36CD3" w:rsidRDefault="00283247" w:rsidP="008C242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25427CF0" w14:textId="77777777" w:rsidR="008C2428" w:rsidRPr="00F36CD3" w:rsidRDefault="008C2428" w:rsidP="008C2428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Составили: воспитатель – </w:t>
      </w:r>
      <w:proofErr w:type="spellStart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Калиниенко</w:t>
      </w:r>
      <w:proofErr w:type="spellEnd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Л.А.                                                       Проверил: Николаева Г. И.</w:t>
      </w:r>
    </w:p>
    <w:p w14:paraId="02BFC3C8" w14:textId="77777777" w:rsidR="008C2428" w:rsidRPr="00F36CD3" w:rsidRDefault="008C2428" w:rsidP="008C2428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Преснякова Л.Г.                                                  Дата проверки: </w:t>
      </w:r>
    </w:p>
    <w:p w14:paraId="11C672CD" w14:textId="77777777" w:rsidR="008C2428" w:rsidRPr="00F36CD3" w:rsidRDefault="008C2428" w:rsidP="008C2428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14:paraId="052EDD39" w14:textId="77777777" w:rsidR="008C2428" w:rsidRPr="00F36CD3" w:rsidRDefault="008C2428" w:rsidP="008C2428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плаванию: Котикова Т.А.</w:t>
      </w:r>
    </w:p>
    <w:p w14:paraId="71E98768" w14:textId="77777777" w:rsidR="008C2428" w:rsidRPr="00F36CD3" w:rsidRDefault="008C2428" w:rsidP="008C2428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Нрдуллаева</w:t>
      </w:r>
      <w:proofErr w:type="spellEnd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14:paraId="26FC875C" w14:textId="77777777" w:rsidR="008C2428" w:rsidRPr="00F36CD3" w:rsidRDefault="008C2428" w:rsidP="008C2428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Залесская О. В.</w:t>
      </w:r>
    </w:p>
    <w:p w14:paraId="40E1A186" w14:textId="77777777" w:rsidR="008C2428" w:rsidRPr="00F36CD3" w:rsidRDefault="008C2428" w:rsidP="008C2428">
      <w:pPr>
        <w:rPr>
          <w:rFonts w:ascii="Times New Roman" w:hAnsi="Times New Roman" w:cs="Times New Roman"/>
          <w:sz w:val="16"/>
          <w:szCs w:val="16"/>
        </w:rPr>
      </w:pPr>
    </w:p>
    <w:p w14:paraId="2AFE6800" w14:textId="77777777" w:rsidR="00283247" w:rsidRPr="00F36CD3" w:rsidRDefault="00283247" w:rsidP="00BE0DCE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</w:rPr>
      </w:pPr>
    </w:p>
    <w:p w14:paraId="7CE88510" w14:textId="77777777" w:rsidR="00283247" w:rsidRPr="00F36CD3" w:rsidRDefault="00283247" w:rsidP="00BE0DCE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39548722" w14:textId="77777777" w:rsidR="00BE0DCE" w:rsidRPr="00F36CD3" w:rsidRDefault="00BE0DCE" w:rsidP="00F36CD3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</w:rPr>
      </w:pPr>
      <w:r w:rsidRPr="00F36CD3">
        <w:rPr>
          <w:rFonts w:ascii="Times New Roman" w:eastAsia="Calibri" w:hAnsi="Times New Roman"/>
          <w:b/>
          <w:sz w:val="16"/>
          <w:szCs w:val="16"/>
          <w:lang w:val="kk-KZ"/>
        </w:rPr>
        <w:lastRenderedPageBreak/>
        <w:t>Тәрбиелеу</w:t>
      </w:r>
      <w:r w:rsidRPr="00F36CD3">
        <w:rPr>
          <w:rFonts w:ascii="Times New Roman" w:eastAsia="Calibri" w:hAnsi="Times New Roman"/>
          <w:b/>
          <w:sz w:val="16"/>
          <w:szCs w:val="16"/>
        </w:rPr>
        <w:t>-</w:t>
      </w:r>
      <w:proofErr w:type="spellStart"/>
      <w:r w:rsidRPr="00F36CD3">
        <w:rPr>
          <w:rFonts w:ascii="Times New Roman" w:eastAsia="Calibri" w:hAnsi="Times New Roman"/>
          <w:b/>
          <w:sz w:val="16"/>
          <w:szCs w:val="16"/>
        </w:rPr>
        <w:t>білім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 xml:space="preserve"> беру </w:t>
      </w:r>
      <w:proofErr w:type="spellStart"/>
      <w:r w:rsidRPr="00F36CD3">
        <w:rPr>
          <w:rFonts w:ascii="Times New Roman" w:eastAsia="Calibri" w:hAnsi="Times New Roman"/>
          <w:b/>
          <w:bCs/>
          <w:sz w:val="16"/>
          <w:szCs w:val="16"/>
        </w:rPr>
        <w:t>процесініңциклограммасы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>.</w:t>
      </w:r>
    </w:p>
    <w:p w14:paraId="7AD0FE3C" w14:textId="77777777" w:rsidR="00BE0DCE" w:rsidRPr="00F36CD3" w:rsidRDefault="00BE0DCE" w:rsidP="00BE0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</w:rPr>
        <w:t>Циклограмма воспитательно-образовательного процесса.</w:t>
      </w:r>
    </w:p>
    <w:p w14:paraId="3EB650AA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Мектепке дейінгі ұйым (балабақша) /Организации образования: Балауса</w:t>
      </w:r>
    </w:p>
    <w:p w14:paraId="73414FD0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Топ / Группа: старшая группа, «Жулдыз»</w:t>
      </w:r>
    </w:p>
    <w:p w14:paraId="2B9FD866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 xml:space="preserve">Балалардың  жасы / </w:t>
      </w:r>
      <w:r w:rsidRPr="00F36CD3">
        <w:rPr>
          <w:rFonts w:ascii="Times New Roman" w:eastAsia="Times New Roman" w:hAnsi="Times New Roman" w:cs="Times New Roman"/>
          <w:b/>
          <w:sz w:val="16"/>
          <w:szCs w:val="16"/>
        </w:rPr>
        <w:t>Возраст детей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: 4 -х лет</w:t>
      </w:r>
    </w:p>
    <w:p w14:paraId="2E3D8205" w14:textId="77777777" w:rsidR="00821454" w:rsidRPr="00F36CD3" w:rsidRDefault="00780D72" w:rsidP="00A369B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Кезеңі / Период: с 9</w:t>
      </w:r>
      <w:r w:rsidR="004544AB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.09.2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024 по 13.09.2024</w:t>
      </w:r>
    </w:p>
    <w:tbl>
      <w:tblPr>
        <w:tblStyle w:val="a3"/>
        <w:tblW w:w="157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2654"/>
        <w:gridCol w:w="2689"/>
        <w:gridCol w:w="10"/>
        <w:gridCol w:w="2869"/>
        <w:gridCol w:w="2778"/>
        <w:gridCol w:w="21"/>
        <w:gridCol w:w="2445"/>
      </w:tblGrid>
      <w:tr w:rsidR="004544AB" w:rsidRPr="00F36CD3" w14:paraId="4E9C5829" w14:textId="77777777" w:rsidTr="004544AB">
        <w:trPr>
          <w:trHeight w:val="648"/>
        </w:trPr>
        <w:tc>
          <w:tcPr>
            <w:tcW w:w="2297" w:type="dxa"/>
          </w:tcPr>
          <w:p w14:paraId="08B1BFCE" w14:textId="77E8946B" w:rsidR="004544AB" w:rsidRPr="00F36CD3" w:rsidRDefault="004544AB" w:rsidP="00454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"/>
                <w:sz w:val="16"/>
                <w:szCs w:val="16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654" w:type="dxa"/>
            <w:tcBorders>
              <w:right w:val="single" w:sz="4" w:space="0" w:color="auto"/>
            </w:tcBorders>
          </w:tcPr>
          <w:p w14:paraId="2617E7FA" w14:textId="77777777" w:rsidR="004544AB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Дүйсенбі / Понедельник </w:t>
            </w:r>
          </w:p>
          <w:p w14:paraId="7E2B26C0" w14:textId="77777777" w:rsidR="004544AB" w:rsidRPr="00F36CD3" w:rsidRDefault="00780D72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9.09.2024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14:paraId="587A9826" w14:textId="77777777" w:rsidR="00815573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722BC224" w14:textId="77777777" w:rsidR="004544AB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Вторник</w:t>
            </w:r>
          </w:p>
          <w:p w14:paraId="13C3E534" w14:textId="77777777" w:rsidR="004544AB" w:rsidRPr="00F36CD3" w:rsidRDefault="00780D72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10.09.2024</w:t>
            </w:r>
            <w:r w:rsidR="004544AB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879" w:type="dxa"/>
            <w:gridSpan w:val="2"/>
            <w:tcBorders>
              <w:right w:val="single" w:sz="4" w:space="0" w:color="auto"/>
            </w:tcBorders>
          </w:tcPr>
          <w:p w14:paraId="5D3CB4C2" w14:textId="77777777" w:rsidR="00815573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Сәрсенбі / </w:t>
            </w:r>
          </w:p>
          <w:p w14:paraId="7CEF7181" w14:textId="77777777" w:rsidR="004544AB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Среда</w:t>
            </w:r>
          </w:p>
          <w:p w14:paraId="08E26BCF" w14:textId="77777777" w:rsidR="004544AB" w:rsidRPr="00F36CD3" w:rsidRDefault="00780D72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11.09.2024</w:t>
            </w:r>
            <w:r w:rsidR="004544AB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</w:tcPr>
          <w:p w14:paraId="714EA71C" w14:textId="77777777" w:rsidR="00815573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716DBEE0" w14:textId="77777777" w:rsidR="004544AB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Четверг</w:t>
            </w:r>
          </w:p>
          <w:p w14:paraId="1A40922F" w14:textId="77777777" w:rsidR="004544AB" w:rsidRPr="00F36CD3" w:rsidRDefault="00780D72" w:rsidP="00815573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  <w:r w:rsidR="004544AB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024</w:t>
            </w:r>
            <w:r w:rsidR="004544AB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66" w:type="dxa"/>
            <w:gridSpan w:val="2"/>
            <w:tcBorders>
              <w:left w:val="single" w:sz="4" w:space="0" w:color="auto"/>
            </w:tcBorders>
          </w:tcPr>
          <w:p w14:paraId="3A34E3D3" w14:textId="77777777" w:rsidR="00815573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Жұма / </w:t>
            </w:r>
          </w:p>
          <w:p w14:paraId="1A14EBD3" w14:textId="77777777" w:rsidR="004544AB" w:rsidRPr="00F36CD3" w:rsidRDefault="004544AB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Пятница</w:t>
            </w:r>
          </w:p>
          <w:p w14:paraId="2FA7ACC9" w14:textId="77777777" w:rsidR="004544AB" w:rsidRPr="00F36CD3" w:rsidRDefault="00780D72" w:rsidP="004544AB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="004544AB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.2024</w:t>
            </w:r>
            <w:r w:rsidR="004544AB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780D72" w:rsidRPr="00F36CD3" w14:paraId="7264D1C6" w14:textId="77777777" w:rsidTr="00780D72">
        <w:tc>
          <w:tcPr>
            <w:tcW w:w="15763" w:type="dxa"/>
            <w:gridSpan w:val="8"/>
            <w:tcBorders>
              <w:bottom w:val="single" w:sz="4" w:space="0" w:color="auto"/>
            </w:tcBorders>
          </w:tcPr>
          <w:p w14:paraId="5EEEFF20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1BE4D7D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«МеніңҚазақстаным» - исполнение гимна Республики Казахстан</w:t>
            </w:r>
          </w:p>
          <w:p w14:paraId="4CAF663D" w14:textId="77777777" w:rsidR="00004028" w:rsidRPr="00F36CD3" w:rsidRDefault="00004028" w:rsidP="00004028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Месяц – Сентябрь</w:t>
            </w:r>
          </w:p>
          <w:p w14:paraId="7FF203FA" w14:textId="77777777" w:rsidR="00004028" w:rsidRPr="00F36CD3" w:rsidRDefault="00004028" w:rsidP="00004028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Ценность - Трудолюбие и профессионализм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</w:r>
          </w:p>
          <w:p w14:paraId="028F9B84" w14:textId="77777777" w:rsidR="00004028" w:rsidRPr="00F36CD3" w:rsidRDefault="00004028" w:rsidP="00004028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2 неделя </w:t>
            </w:r>
          </w:p>
          <w:p w14:paraId="5A4DB6A6" w14:textId="77777777" w:rsidR="00780D72" w:rsidRPr="00F36CD3" w:rsidRDefault="00004028" w:rsidP="0000402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Жанұям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қорғаным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, ата-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анам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тірегім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!»</w:t>
            </w:r>
            <w:proofErr w:type="gram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Моя семья - моя крепость, мои родители - моя опора»</w:t>
            </w:r>
          </w:p>
        </w:tc>
      </w:tr>
      <w:tr w:rsidR="004544AB" w:rsidRPr="00F36CD3" w14:paraId="72B07305" w14:textId="77777777" w:rsidTr="004544AB">
        <w:tc>
          <w:tcPr>
            <w:tcW w:w="2297" w:type="dxa"/>
            <w:tcBorders>
              <w:bottom w:val="single" w:sz="4" w:space="0" w:color="auto"/>
            </w:tcBorders>
          </w:tcPr>
          <w:p w14:paraId="20D0971C" w14:textId="77777777" w:rsidR="00815573" w:rsidRPr="00F36CD3" w:rsidRDefault="00815573" w:rsidP="00815573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Балалардықабылдау / Прием детей</w:t>
            </w:r>
          </w:p>
          <w:p w14:paraId="7D41E283" w14:textId="77777777" w:rsidR="004544AB" w:rsidRPr="00F36CD3" w:rsidRDefault="004544AB" w:rsidP="004544AB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54" w:type="dxa"/>
            <w:tcBorders>
              <w:right w:val="single" w:sz="4" w:space="0" w:color="auto"/>
            </w:tcBorders>
          </w:tcPr>
          <w:p w14:paraId="639BB785" w14:textId="77777777" w:rsidR="004544AB" w:rsidRPr="00F36CD3" w:rsidRDefault="004544AB" w:rsidP="004544AB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</w:p>
          <w:p w14:paraId="67DC53F0" w14:textId="77777777" w:rsidR="004544AB" w:rsidRPr="00F36CD3" w:rsidRDefault="004544AB" w:rsidP="004544AB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«Добрые пожелания»</w:t>
            </w:r>
            <w:r w:rsidR="00787B00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Задачи: формировать положительный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эмоциональн</w:t>
            </w:r>
            <w:r w:rsidR="00787B00" w:rsidRPr="00F36CD3">
              <w:rPr>
                <w:rFonts w:ascii="Times New Roman" w:hAnsi="Times New Roman" w:cs="Times New Roman"/>
                <w:sz w:val="16"/>
                <w:szCs w:val="16"/>
              </w:rPr>
              <w:t>ый настрой, воспитывать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доброжелательность, расширение словаря.</w:t>
            </w:r>
          </w:p>
          <w:p w14:paraId="0A8D0A3D" w14:textId="77777777" w:rsidR="004544AB" w:rsidRPr="00F36CD3" w:rsidRDefault="0089376D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)</w:t>
            </w:r>
          </w:p>
          <w:p w14:paraId="5FCE76C9" w14:textId="77777777" w:rsidR="00E81459" w:rsidRPr="00F36CD3" w:rsidRDefault="00E81459" w:rsidP="00E81459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Қайырлытаң!-Доброе утро! Сәлеметсізбе!-Здравствуйте, қыркүйек-сентябрь, біз-мы, үй-дом, есік-дверь, терезе-окно, көше-улица, жол-дорога.</w:t>
            </w:r>
          </w:p>
          <w:p w14:paraId="0EAFF8CE" w14:textId="77777777" w:rsidR="004544AB" w:rsidRPr="00F36CD3" w:rsidRDefault="004544AB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0FE8AD03" w14:textId="77777777" w:rsidR="004544AB" w:rsidRPr="00F36CD3" w:rsidRDefault="004544AB" w:rsidP="004544A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Дидактическая игра «Угадай по описанию» </w:t>
            </w:r>
          </w:p>
          <w:p w14:paraId="6C420C14" w14:textId="77777777" w:rsidR="004544AB" w:rsidRPr="00F36CD3" w:rsidRDefault="00787B00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</w:rPr>
              <w:t>развить умение составлять описательный рассказ, внимание, связную речь, находить сходства и различия.</w:t>
            </w:r>
          </w:p>
          <w:p w14:paraId="3CD639C0" w14:textId="77777777" w:rsidR="004544AB" w:rsidRPr="00F36CD3" w:rsidRDefault="0089376D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)</w:t>
            </w:r>
          </w:p>
          <w:p w14:paraId="0172568B" w14:textId="77777777" w:rsidR="00CE011B" w:rsidRPr="00F36CD3" w:rsidRDefault="00CE011B" w:rsidP="00CE011B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Қайырлытаң!-Доброе утро! Сәлеметсізбе!-Здравствуйте, қыркүйек-сентябрь, біз-мы, үй-дом, есік-дверь, терезе-окно, көше-улица, жол-дорога.</w:t>
            </w:r>
          </w:p>
          <w:p w14:paraId="1A6EB32B" w14:textId="77777777" w:rsidR="00CE011B" w:rsidRPr="00F36CD3" w:rsidRDefault="00CE011B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DC3398" w14:textId="77777777" w:rsidR="004544AB" w:rsidRPr="00F36CD3" w:rsidRDefault="004544AB" w:rsidP="004544A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Игровой прием «Путешествие друзей»</w:t>
            </w:r>
          </w:p>
          <w:p w14:paraId="51B40B52" w14:textId="77777777" w:rsidR="004544AB" w:rsidRPr="00F36CD3" w:rsidRDefault="00787B00" w:rsidP="0045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="004544AB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доброжелательной атмосферы в начале дня.</w:t>
            </w:r>
          </w:p>
          <w:p w14:paraId="03233AB9" w14:textId="77777777" w:rsidR="004544AB" w:rsidRPr="00F36CD3" w:rsidRDefault="0089376D" w:rsidP="00D44F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оциально эмоциональные навыки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)</w:t>
            </w:r>
          </w:p>
          <w:p w14:paraId="7990729E" w14:textId="77777777" w:rsidR="00CE011B" w:rsidRPr="00F36CD3" w:rsidRDefault="00CE011B" w:rsidP="00CE011B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Қайырлытаң!-Доброе утро! Сәлеметсізбе!-Здравствуйте, қыркүйек-сентябрь, біз-мы, үй-дом, есік-дверь, терезе-окно, көше-улица, жол-дорога.</w:t>
            </w:r>
          </w:p>
          <w:p w14:paraId="358A0612" w14:textId="77777777" w:rsidR="00CE011B" w:rsidRPr="00F36CD3" w:rsidRDefault="00CE011B" w:rsidP="00D44F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</w:tcPr>
          <w:p w14:paraId="0B17B5E3" w14:textId="77777777" w:rsidR="004544AB" w:rsidRPr="00F36CD3" w:rsidRDefault="004544AB" w:rsidP="004544A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</w:p>
          <w:p w14:paraId="27A974AC" w14:textId="77777777" w:rsidR="004544AB" w:rsidRPr="00F36CD3" w:rsidRDefault="004544AB" w:rsidP="004544AB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с детьми</w:t>
            </w:r>
          </w:p>
          <w:p w14:paraId="2AEDAE99" w14:textId="77777777" w:rsidR="004544AB" w:rsidRPr="00F36CD3" w:rsidRDefault="004544AB" w:rsidP="004544AB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«Каким должен быть человек»</w:t>
            </w:r>
          </w:p>
          <w:p w14:paraId="7B4FDB53" w14:textId="77777777" w:rsidR="004544AB" w:rsidRPr="00F36CD3" w:rsidRDefault="00787B00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</w:rPr>
              <w:t>закрепить знания детей о некоторых качествах личности (доброта, взаимоуважение, честность)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419E04C0" w14:textId="77777777" w:rsidR="00032446" w:rsidRPr="00F36CD3" w:rsidRDefault="0089376D" w:rsidP="00322B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)</w:t>
            </w:r>
          </w:p>
          <w:p w14:paraId="66290E7E" w14:textId="77777777" w:rsidR="00CE011B" w:rsidRPr="00F36CD3" w:rsidRDefault="00CE011B" w:rsidP="00CE011B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Қайырлытаң!-Доброе утро! Сәлеметсізбе!-Здравствуйте, қыркүйек-сентябрь, біз-мы, үй-дом, есік-дверь, терезе-окно, көше-улица, жол-дорога.</w:t>
            </w:r>
          </w:p>
        </w:tc>
        <w:tc>
          <w:tcPr>
            <w:tcW w:w="2466" w:type="dxa"/>
            <w:gridSpan w:val="2"/>
            <w:tcBorders>
              <w:left w:val="single" w:sz="4" w:space="0" w:color="auto"/>
            </w:tcBorders>
          </w:tcPr>
          <w:p w14:paraId="501DE252" w14:textId="77777777" w:rsidR="004544AB" w:rsidRPr="00F36CD3" w:rsidRDefault="004544AB" w:rsidP="004544AB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</w:p>
          <w:p w14:paraId="258048DF" w14:textId="77777777" w:rsidR="00787B00" w:rsidRPr="00F36CD3" w:rsidRDefault="004544AB" w:rsidP="004544AB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«Добрые пожелания»</w:t>
            </w:r>
          </w:p>
          <w:p w14:paraId="457847C3" w14:textId="77777777" w:rsidR="004544AB" w:rsidRPr="00F36CD3" w:rsidRDefault="00787B00" w:rsidP="004544AB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="004544AB" w:rsidRPr="00F36CD3">
              <w:rPr>
                <w:rFonts w:ascii="Times New Roman" w:hAnsi="Times New Roman" w:cs="Times New Roman"/>
                <w:sz w:val="16"/>
                <w:szCs w:val="16"/>
              </w:rPr>
              <w:t>эмоциональная отзывчивость на доброжелательность, расширение словаря.</w:t>
            </w:r>
          </w:p>
          <w:p w14:paraId="3265D8E2" w14:textId="77777777" w:rsidR="004544AB" w:rsidRPr="00F36CD3" w:rsidRDefault="0089376D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D44F08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навыки)</w:t>
            </w:r>
          </w:p>
          <w:p w14:paraId="083E362A" w14:textId="77777777" w:rsidR="00E81459" w:rsidRPr="00F36CD3" w:rsidRDefault="00E81459" w:rsidP="00E81459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Қайырлытаң!-Доброе утро! Сәлеметсізбе!-Здравствуйте, қыркүйек-сентябрь, біз-мы, үй-дом, есік-дверь, терезе-окно, көше-улица, жол-дорога.</w:t>
            </w:r>
          </w:p>
          <w:p w14:paraId="55B0977D" w14:textId="77777777" w:rsidR="00E81459" w:rsidRPr="00F36CD3" w:rsidRDefault="00E81459" w:rsidP="004544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004028" w:rsidRPr="00F36CD3" w14:paraId="1EE6B818" w14:textId="77777777" w:rsidTr="007D0A57"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76397422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54" w:type="dxa"/>
          </w:tcPr>
          <w:p w14:paraId="15293D2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Развитие речи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коммуникативная,игровая деятельности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игра «Тренировка»</w:t>
            </w:r>
          </w:p>
          <w:p w14:paraId="6A1BE44C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произношения гласных и согласных звуков.</w:t>
            </w:r>
          </w:p>
          <w:p w14:paraId="4B121D5D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произносят гласные и согласные звуки.</w:t>
            </w:r>
          </w:p>
          <w:p w14:paraId="10FD45E4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творческая, коммуникативная, игровая деятельности игра «Дом на нашей улице»</w:t>
            </w:r>
          </w:p>
          <w:p w14:paraId="5F6EEBC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3D583B16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7CDF9640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28941E9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 – коммуникативная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«Улитка»</w:t>
            </w:r>
          </w:p>
          <w:p w14:paraId="5566851C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_Hlk175428792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называть свое имя.</w:t>
            </w:r>
          </w:p>
          <w:p w14:paraId="590D5F7B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называют свое имя.</w:t>
            </w:r>
            <w:bookmarkEnd w:id="10"/>
          </w:p>
          <w:p w14:paraId="7114E97E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</w:tc>
        <w:tc>
          <w:tcPr>
            <w:tcW w:w="2689" w:type="dxa"/>
          </w:tcPr>
          <w:p w14:paraId="4A4E719F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Развитие речи –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коммуникативная,игровая деятельности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игра «Понюхай цветок» </w:t>
            </w:r>
          </w:p>
          <w:p w14:paraId="3E69BB80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_Hlk175429086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произношения гласных и согласных звуков.</w:t>
            </w:r>
          </w:p>
          <w:p w14:paraId="794AF610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произносят гласные и согласные звуки.</w:t>
            </w:r>
            <w:bookmarkEnd w:id="11"/>
          </w:p>
          <w:p w14:paraId="4BCEB87A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«Улица нашего города»</w:t>
            </w:r>
          </w:p>
          <w:p w14:paraId="5487F31D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7E8694B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конструируют из строительного материала.</w:t>
            </w:r>
          </w:p>
          <w:p w14:paraId="0C045A59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игровая деятельности сюжетно-ролевая игра «Супермаркет»</w:t>
            </w:r>
          </w:p>
          <w:p w14:paraId="1E0AB36B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творчески развивать сюжет игры.</w:t>
            </w:r>
          </w:p>
          <w:p w14:paraId="1B91D45C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выбирают роль и действуют в соответствии с выбранной ролью.</w:t>
            </w:r>
          </w:p>
          <w:p w14:paraId="448C81A6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9" w:type="dxa"/>
            <w:gridSpan w:val="2"/>
          </w:tcPr>
          <w:p w14:paraId="5D5687EF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Развитие речи –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коммуникативная,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«Покормим птенчиков»</w:t>
            </w:r>
          </w:p>
          <w:p w14:paraId="5BA9B25D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произношения гласных и согласных звуков.</w:t>
            </w:r>
          </w:p>
          <w:p w14:paraId="182C921F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произносят гласные и согласные звуки.</w:t>
            </w:r>
          </w:p>
          <w:p w14:paraId="00EE7E2A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 xml:space="preserve">Рисование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– творческая, коммуникативная,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«Фрукты и овощи»</w:t>
            </w:r>
          </w:p>
          <w:p w14:paraId="586ACEFF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14940041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0CDA86F9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3678AB44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 – трудовая,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«Поезд»</w:t>
            </w:r>
          </w:p>
          <w:p w14:paraId="4E4F1B01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называть свое имя.</w:t>
            </w:r>
          </w:p>
          <w:p w14:paraId="4BCBE442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называют свое имя.</w:t>
            </w:r>
          </w:p>
          <w:p w14:paraId="68008B38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  <w:p w14:paraId="77E9DBFA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</w:tcPr>
          <w:p w14:paraId="61A8F097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Развитие речи –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коммуникативная,игровая деятельности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игра «А ты так можешь?»</w:t>
            </w:r>
          </w:p>
          <w:p w14:paraId="2922CAEA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_Hlk175429363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правильно произносить согласный звук «С».</w:t>
            </w:r>
          </w:p>
          <w:p w14:paraId="36CF48BA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правильно произносят согласный звук «С».</w:t>
            </w:r>
            <w:bookmarkEnd w:id="12"/>
          </w:p>
          <w:p w14:paraId="4925D99E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 xml:space="preserve">Конструирование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- коммуникативная,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«Машины»</w:t>
            </w:r>
          </w:p>
          <w:p w14:paraId="4C1A5844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29B908B0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конструируют из строительного материала.</w:t>
            </w:r>
          </w:p>
          <w:p w14:paraId="3A8F1590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игровая деятельности сюжетно-ролевая игра «Игрушки у врача»</w:t>
            </w:r>
          </w:p>
          <w:p w14:paraId="1E3B160C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_Hlk175429623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обучение уходу за больными и пользованию медицинскими инструментами.</w:t>
            </w:r>
          </w:p>
          <w:p w14:paraId="5BC990F1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ухаживают за больными и пользуются медицинскими инструментами.</w:t>
            </w:r>
            <w:bookmarkEnd w:id="13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14:paraId="5ECA4B6F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466" w:type="dxa"/>
            <w:gridSpan w:val="2"/>
          </w:tcPr>
          <w:p w14:paraId="11BCD205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 игровая деятельности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«Что взял мишка?</w:t>
            </w:r>
          </w:p>
          <w:p w14:paraId="13D1C47D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_Hlk175429729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правильно произносить согласный звук «Ц».</w:t>
            </w:r>
          </w:p>
          <w:p w14:paraId="716BAB80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 правильно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произносят согласный звук «Ц».</w:t>
            </w:r>
          </w:p>
          <w:bookmarkEnd w:id="14"/>
          <w:p w14:paraId="4A9F4144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творческая, коммуникативная, игровая деятельности игра</w:t>
            </w:r>
          </w:p>
          <w:p w14:paraId="5A97999B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«Кит»</w:t>
            </w:r>
          </w:p>
          <w:p w14:paraId="04ECA93A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0624C85A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4C26D39A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0890898C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трудовая, коммуникативная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(уход за комнатными растениями)</w:t>
            </w:r>
          </w:p>
          <w:p w14:paraId="2BF9881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</w:tc>
      </w:tr>
      <w:tr w:rsidR="00004028" w:rsidRPr="00F36CD3" w14:paraId="18F4492A" w14:textId="77777777" w:rsidTr="00F36CD3">
        <w:trPr>
          <w:trHeight w:val="978"/>
        </w:trPr>
        <w:tc>
          <w:tcPr>
            <w:tcW w:w="2297" w:type="dxa"/>
            <w:tcBorders>
              <w:top w:val="single" w:sz="4" w:space="0" w:color="auto"/>
            </w:tcBorders>
          </w:tcPr>
          <w:p w14:paraId="14312D1D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3466" w:type="dxa"/>
            <w:gridSpan w:val="7"/>
          </w:tcPr>
          <w:p w14:paraId="3D9C7472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Комплекс №1.</w:t>
            </w:r>
          </w:p>
          <w:p w14:paraId="362C1B1F" w14:textId="77777777" w:rsidR="00004028" w:rsidRPr="00F36CD3" w:rsidRDefault="00004028" w:rsidP="000040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>формирование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здоровьесберегающих технологий.</w:t>
            </w:r>
          </w:p>
          <w:p w14:paraId="551948B4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Ходьба друг за другом в колонне по одному. Ходьба на носках, руки на поясе. Ходьба с высоким подниманием ног. Бег в медленном темпе в колонне по одному. Бег врассыпную и в колонне.</w:t>
            </w:r>
          </w:p>
          <w:p w14:paraId="4607166E" w14:textId="77777777" w:rsidR="00004028" w:rsidRPr="00F36CD3" w:rsidRDefault="00004028" w:rsidP="00CE011B">
            <w:pPr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ОРУ.</w:t>
            </w:r>
          </w:p>
        </w:tc>
      </w:tr>
      <w:tr w:rsidR="00004028" w:rsidRPr="00F36CD3" w14:paraId="5DB74EB6" w14:textId="77777777" w:rsidTr="00EE786B">
        <w:tc>
          <w:tcPr>
            <w:tcW w:w="2297" w:type="dxa"/>
          </w:tcPr>
          <w:p w14:paraId="6EA78382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466" w:type="dxa"/>
            <w:gridSpan w:val="7"/>
            <w:tcBorders>
              <w:bottom w:val="single" w:sz="4" w:space="0" w:color="auto"/>
            </w:tcBorders>
          </w:tcPr>
          <w:p w14:paraId="2B6CF55C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Трудовое поручение: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Раскладывание столовых приборов, салфеток.</w:t>
            </w:r>
          </w:p>
          <w:p w14:paraId="0E0D89E4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трудовые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умения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и навыки, воспитывать желание помогать взрослым, уважение к их труду.</w:t>
            </w:r>
          </w:p>
          <w:p w14:paraId="386F9D89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Гигиенические </w:t>
            </w:r>
            <w:proofErr w:type="gramStart"/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процедуры: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мытье рук по алгоритму.</w:t>
            </w:r>
          </w:p>
          <w:p w14:paraId="2CFB62F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Задачи:формироватьумение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соблюдать при работе культурно – гигиенические требования. Воспитывать положительное отношение к гигиеническим процедурам.</w:t>
            </w:r>
          </w:p>
          <w:p w14:paraId="4310818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горячей водой умывается,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Называется молодцом.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Кто холодной водой умывается,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Называется храбрецом.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кто не умывается,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Никак не называется.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6B463C82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воспитывать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еды, приучать есть аккуратно используя салфетки.</w:t>
            </w:r>
          </w:p>
          <w:p w14:paraId="008C3BF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Ложкой-вилкой не грохочем,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Не играем, не хохочем,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Мы на стульчике сидим,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Молча весело едим.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(культурно-гигиенические навыки)</w:t>
            </w:r>
          </w:p>
          <w:p w14:paraId="1EE54C92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«Экономное потребление воды, энергии» - формирование бережного отношения к потреблению природных ресурсов</w:t>
            </w:r>
          </w:p>
        </w:tc>
      </w:tr>
      <w:tr w:rsidR="00004028" w:rsidRPr="00F36CD3" w14:paraId="4E46065B" w14:textId="77777777" w:rsidTr="00EE786B">
        <w:tc>
          <w:tcPr>
            <w:tcW w:w="2297" w:type="dxa"/>
            <w:tcBorders>
              <w:bottom w:val="single" w:sz="4" w:space="0" w:color="auto"/>
              <w:right w:val="single" w:sz="4" w:space="0" w:color="auto"/>
            </w:tcBorders>
          </w:tcPr>
          <w:p w14:paraId="5C538102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Ұ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йымдасты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рыл-ған қызметке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дайынды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Подготовка к организованной</w:t>
            </w:r>
          </w:p>
          <w:p w14:paraId="0A8906A4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деятельности</w:t>
            </w:r>
          </w:p>
          <w:p w14:paraId="45D07E0C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5C3D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Утреннее приветствие</w:t>
            </w:r>
          </w:p>
          <w:p w14:paraId="595F6DBF" w14:textId="77777777" w:rsidR="00004028" w:rsidRPr="00F36CD3" w:rsidRDefault="00004028" w:rsidP="00CE01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речь детей, воспитывать эмоциональную отзывчивость на доброжелательность.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br/>
            </w:r>
          </w:p>
          <w:p w14:paraId="3D020D35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«Доброе утро -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Қайырлы таң!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12C17569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«Здравствуйте -Сәлеметсіз бе!»</w:t>
            </w:r>
          </w:p>
          <w:p w14:paraId="22C1F7BE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«Добрый день -Қайырлы күн!»</w:t>
            </w:r>
          </w:p>
          <w:p w14:paraId="0649E927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«Добрый вечер - Қайырлы кеш!»</w:t>
            </w:r>
          </w:p>
          <w:p w14:paraId="5C822853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Творческая деятельность</w:t>
            </w:r>
          </w:p>
          <w:p w14:paraId="0851E9F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14:paraId="4989A590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«Осень в лесу»</w:t>
            </w:r>
          </w:p>
          <w:p w14:paraId="40A1505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bdr w:val="none" w:sz="0" w:space="0" w:color="auto" w:frame="1"/>
              </w:rPr>
              <w:t>формировать умение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детей передавать в рисунке осенние впечатления, рисовать разнообразные деревья. </w:t>
            </w:r>
          </w:p>
          <w:p w14:paraId="07930673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2E6B2725" w14:textId="77777777" w:rsidR="00004028" w:rsidRPr="00F36CD3" w:rsidRDefault="00137F0C" w:rsidP="00137F0C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с детьми на тему «</w:t>
            </w:r>
            <w:r w:rsidRPr="00F36CD3">
              <w:rPr>
                <w:rStyle w:val="a7"/>
                <w:rFonts w:ascii="Times New Roman" w:hAnsi="Times New Roman" w:cs="Times New Roman"/>
                <w:b/>
                <w:sz w:val="16"/>
                <w:szCs w:val="16"/>
              </w:rPr>
              <w:t>Номера телефонов экстренных служб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5FC98736" w14:textId="77777777" w:rsidR="00137F0C" w:rsidRPr="00F36CD3" w:rsidRDefault="00137F0C" w:rsidP="00137F0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дать понятие о личной безопасности, рассказать детям как и куда они могут обратиться в экстренной ситуации согласно возрасту ребенка.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1B7A" w14:textId="77777777" w:rsidR="00004028" w:rsidRPr="00F36CD3" w:rsidRDefault="00004028" w:rsidP="00004028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«Давайте порадуемся»</w:t>
            </w:r>
          </w:p>
          <w:p w14:paraId="490BF0A2" w14:textId="77777777" w:rsidR="00004028" w:rsidRPr="00F36CD3" w:rsidRDefault="00004028" w:rsidP="00CE01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развивать речь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детей,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создать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доброжелательную атмосферу в начале дня.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br/>
            </w:r>
          </w:p>
          <w:p w14:paraId="6A1B6478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«Улыбка – 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үлімсіреу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37EA45D5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«Зарядка – зарядтағыш»</w:t>
            </w:r>
          </w:p>
          <w:p w14:paraId="3185C7FC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«Руки – қолдар»</w:t>
            </w:r>
          </w:p>
          <w:p w14:paraId="7455CC9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«Ноги – аяқтар»</w:t>
            </w:r>
          </w:p>
          <w:p w14:paraId="1A967F9F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Творческая деятельность</w:t>
            </w:r>
          </w:p>
          <w:p w14:paraId="1AAAA43F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14:paraId="1F6BC22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«Лесные грибы»</w:t>
            </w:r>
          </w:p>
          <w:p w14:paraId="04052885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формировать умение детей составлять гармоничную цветовую композицию, передавая впечатления о наступившей осени.</w:t>
            </w:r>
          </w:p>
          <w:p w14:paraId="54F02692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1C0487FB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72F6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Утреннее приветствие</w:t>
            </w:r>
          </w:p>
          <w:p w14:paraId="08042BDA" w14:textId="77777777" w:rsidR="00004028" w:rsidRPr="00F36CD3" w:rsidRDefault="00004028" w:rsidP="00CE01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речь детей, воспитывать эмоциональную отзывчивость на доброжелательность.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протягиваем вперёд,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br/>
            </w:r>
          </w:p>
          <w:p w14:paraId="2312EDA3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«Друзья –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достар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28335CD5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«Игрушки –ойыншықтар»</w:t>
            </w:r>
          </w:p>
          <w:p w14:paraId="557D3051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«Дружба - достық»</w:t>
            </w:r>
          </w:p>
          <w:p w14:paraId="3EB38491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«Детский сад –балабақша»</w:t>
            </w:r>
          </w:p>
          <w:p w14:paraId="07F19329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59A72F42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7DCCECFC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bdr w:val="none" w:sz="0" w:space="0" w:color="auto" w:frame="1"/>
              </w:rPr>
            </w:pPr>
            <w:proofErr w:type="gram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bdr w:val="none" w:sz="0" w:space="0" w:color="auto" w:frame="1"/>
              </w:rPr>
              <w:t>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bdr w:val="none" w:sz="0" w:space="0" w:color="auto" w:frame="1"/>
              </w:rPr>
              <w:t>Загадки с грядки»</w:t>
            </w:r>
          </w:p>
          <w:p w14:paraId="39AC82F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формировать умение передавать форму и характерные особенности овощей по их описанию в загадках; самостоятельно смешивать краски для получения нужного оттенка.</w:t>
            </w:r>
          </w:p>
          <w:p w14:paraId="2A295503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0EAF23AB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06D9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Утреннее приветствие</w:t>
            </w:r>
          </w:p>
          <w:p w14:paraId="192BA7B9" w14:textId="77777777" w:rsidR="00004028" w:rsidRPr="00F36CD3" w:rsidRDefault="00004028" w:rsidP="00CE01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развивать речь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детей,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создать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доброжелательную атмосферу в начале дня.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br/>
            </w:r>
          </w:p>
          <w:p w14:paraId="3ACE2578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«Солнце – 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үн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11804E74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«Цветы – гүлдер»</w:t>
            </w:r>
          </w:p>
          <w:p w14:paraId="024E742A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«Трава – шөп»</w:t>
            </w:r>
          </w:p>
          <w:p w14:paraId="16CB0F54" w14:textId="77777777" w:rsidR="00004028" w:rsidRPr="00F36CD3" w:rsidRDefault="00004028" w:rsidP="00004028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«Птицы – құстар»</w:t>
            </w:r>
          </w:p>
          <w:p w14:paraId="0717D978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Творческая деятельность</w:t>
            </w:r>
          </w:p>
          <w:p w14:paraId="38FE93CE" w14:textId="77777777" w:rsidR="00CE011B" w:rsidRPr="00F36CD3" w:rsidRDefault="00CE011B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19791D0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14:paraId="565C660B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bdr w:val="none" w:sz="0" w:space="0" w:color="auto" w:frame="1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bdr w:val="none" w:sz="0" w:space="0" w:color="auto" w:frame="1"/>
              </w:rPr>
              <w:t>«Грузовая машина»</w:t>
            </w:r>
          </w:p>
          <w:p w14:paraId="31C3AA8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формировать умение детей рисовать машины; передавать форму основных частей, деталей, их величину и расположение, опираясь на натуру.</w:t>
            </w:r>
          </w:p>
          <w:p w14:paraId="3A720AE2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4185405" w14:textId="77777777" w:rsidR="009E3B0B" w:rsidRPr="00F36CD3" w:rsidRDefault="009E3B0B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қыркүйек-сентябрь,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біз-мы, үй-дом, есік-дверь, терезе-окно, көше-улица, жол-дорога.</w:t>
            </w:r>
          </w:p>
          <w:p w14:paraId="745C2E70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6ABD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Утреннее приветствие</w:t>
            </w:r>
          </w:p>
          <w:p w14:paraId="1A018571" w14:textId="77777777" w:rsidR="00004028" w:rsidRPr="00F36CD3" w:rsidRDefault="00004028" w:rsidP="00CE01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речь детей, воспитывать эмоциональную отзывчивость на доброжелательность.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4768FD0B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«Добро –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жа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қсы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21C0634B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«радость –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қуаныш»</w:t>
            </w:r>
          </w:p>
          <w:p w14:paraId="6CADF4FB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«мир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– әлем»</w:t>
            </w:r>
          </w:p>
          <w:p w14:paraId="689C3EFC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«счастье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бақыт»</w:t>
            </w:r>
          </w:p>
          <w:p w14:paraId="4D2948D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43DC9DF9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14:paraId="01A53DF1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«Волшебные узоры»</w:t>
            </w:r>
          </w:p>
          <w:p w14:paraId="3B45E9EB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формировать умение строить круговой узор из центра, симметрично располагая элементы на лучевых осях или путём симметричного наращивания элементов по концентрическим кругам.</w:t>
            </w:r>
          </w:p>
          <w:p w14:paraId="042BAC06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1A732458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4028" w:rsidRPr="00F36CD3" w14:paraId="4C35AF45" w14:textId="77777777" w:rsidTr="00EE786B">
        <w:tc>
          <w:tcPr>
            <w:tcW w:w="2297" w:type="dxa"/>
            <w:tcBorders>
              <w:top w:val="single" w:sz="4" w:space="0" w:color="auto"/>
            </w:tcBorders>
          </w:tcPr>
          <w:p w14:paraId="6F6EA859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Білім беру ұйымының к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есте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сі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бойыншаұйымдастыру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шылық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қызмет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Организационная деятельность по расписанию</w:t>
            </w:r>
          </w:p>
          <w:p w14:paraId="033D4FA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организации образования</w:t>
            </w:r>
          </w:p>
          <w:p w14:paraId="6224792D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14:paraId="2C499B34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1ED3DAEE" w14:textId="77777777" w:rsidR="00004028" w:rsidRPr="00F36CD3" w:rsidRDefault="006D18EB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Формирование умения выполнять прыжки вверхс места с касанием предмета, совершенствование навыка катания мяча друг другу.</w:t>
            </w:r>
          </w:p>
          <w:p w14:paraId="4082A96A" w14:textId="77777777" w:rsidR="006D18EB" w:rsidRPr="00F36CD3" w:rsidRDefault="006D18EB" w:rsidP="006D18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«Самолеты».</w:t>
            </w:r>
          </w:p>
          <w:p w14:paraId="6FAA0FE3" w14:textId="77777777" w:rsidR="006D18EB" w:rsidRPr="00F36CD3" w:rsidRDefault="006D18EB" w:rsidP="006D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Прокатывание мяча-допты домалату</w:t>
            </w:r>
          </w:p>
          <w:p w14:paraId="6A306322" w14:textId="77777777" w:rsidR="006D18EB" w:rsidRPr="00F36CD3" w:rsidRDefault="006D18EB" w:rsidP="006D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үгіру-бегать</w:t>
            </w:r>
          </w:p>
        </w:tc>
        <w:tc>
          <w:tcPr>
            <w:tcW w:w="2689" w:type="dxa"/>
            <w:tcBorders>
              <w:top w:val="single" w:sz="4" w:space="0" w:color="auto"/>
            </w:tcBorders>
          </w:tcPr>
          <w:p w14:paraId="5D58104D" w14:textId="77777777" w:rsidR="00004028" w:rsidRPr="00F36CD3" w:rsidRDefault="00CE011B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Ритмика</w:t>
            </w:r>
          </w:p>
          <w:p w14:paraId="16764AF8" w14:textId="77777777" w:rsidR="006D18EB" w:rsidRPr="00F36CD3" w:rsidRDefault="006D18EB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умение выполнять подскоки, прямой галоп со сменой ног. Ходьба по кругу хороводным шагом со сменой направления.</w:t>
            </w:r>
          </w:p>
          <w:p w14:paraId="5326BC46" w14:textId="77777777" w:rsidR="006D18EB" w:rsidRPr="00F36CD3" w:rsidRDefault="006D18EB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Игровой танец «Маленький ёжик»</w:t>
            </w:r>
          </w:p>
          <w:p w14:paraId="10119B68" w14:textId="77777777" w:rsidR="006D18EB" w:rsidRPr="00F36CD3" w:rsidRDefault="006D18EB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 - танец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</w:tcBorders>
          </w:tcPr>
          <w:p w14:paraId="0E838D52" w14:textId="77777777" w:rsidR="00004028" w:rsidRPr="00F36CD3" w:rsidRDefault="00CE011B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Плав</w:t>
            </w:r>
            <w:r w:rsidR="006D18EB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ние</w:t>
            </w:r>
          </w:p>
          <w:p w14:paraId="67D14087" w14:textId="77777777" w:rsidR="006D18EB" w:rsidRPr="00F36CD3" w:rsidRDefault="006D18EB" w:rsidP="006D18EB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 знакомить детей с движениями, с которыми дети встретятся в воде.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1A56EA8" w14:textId="77777777" w:rsidR="006D18EB" w:rsidRPr="00F36CD3" w:rsidRDefault="006D18EB" w:rsidP="006D18EB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93074A" w14:textId="77777777" w:rsidR="006D18EB" w:rsidRPr="00F36CD3" w:rsidRDefault="006D18EB" w:rsidP="006D18EB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Игры на воде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«Замок» </w:t>
            </w:r>
          </w:p>
          <w:p w14:paraId="7D8B56B4" w14:textId="77777777" w:rsidR="006D18EB" w:rsidRPr="00F36CD3" w:rsidRDefault="006D18EB" w:rsidP="006D18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«Воздушный шарик» </w:t>
            </w:r>
          </w:p>
          <w:p w14:paraId="658A39C4" w14:textId="77777777" w:rsidR="006D18EB" w:rsidRPr="00F36CD3" w:rsidRDefault="006D18EB" w:rsidP="006D18EB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</w:tcPr>
          <w:p w14:paraId="02D6F025" w14:textId="77777777" w:rsidR="006D18EB" w:rsidRPr="00F36CD3" w:rsidRDefault="006D18EB" w:rsidP="006D18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AC76A0D" w14:textId="77777777" w:rsidR="00004028" w:rsidRPr="00F36CD3" w:rsidRDefault="00C4308C" w:rsidP="006D18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Согласовывать движения в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игре  с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музыкой.</w:t>
            </w:r>
          </w:p>
          <w:p w14:paraId="1F3C2774" w14:textId="77777777" w:rsidR="00C4308C" w:rsidRPr="00F36CD3" w:rsidRDefault="00C4308C" w:rsidP="006D18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«Раз- два не зевай, погремушку выбирай»» Т.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Кулиновой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</w:tcBorders>
          </w:tcPr>
          <w:p w14:paraId="61C2567C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777CBD54" w14:textId="77777777" w:rsidR="00C4308C" w:rsidRPr="00F36CD3" w:rsidRDefault="00C4308C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Закрепление и совершенствование ранее полученных физических умений и навыков.</w:t>
            </w:r>
          </w:p>
          <w:p w14:paraId="077845CA" w14:textId="77777777" w:rsidR="00C4308C" w:rsidRPr="00F36CD3" w:rsidRDefault="00C4308C" w:rsidP="00C4308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Орамал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».</w:t>
            </w:r>
          </w:p>
          <w:p w14:paraId="2C1A1D0B" w14:textId="77777777" w:rsidR="00C4308C" w:rsidRPr="00F36CD3" w:rsidRDefault="00C4308C" w:rsidP="00C4308C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Насос-сорғы</w:t>
            </w:r>
          </w:p>
          <w:p w14:paraId="00D8ED7E" w14:textId="77777777" w:rsidR="00C4308C" w:rsidRPr="00F36CD3" w:rsidRDefault="00C4308C" w:rsidP="00C4308C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Колесо-дөңгелек</w:t>
            </w:r>
          </w:p>
          <w:p w14:paraId="1D1B9A9F" w14:textId="77777777" w:rsidR="00004028" w:rsidRPr="00F36CD3" w:rsidRDefault="00004028" w:rsidP="00C4308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470780CE" w14:textId="77777777" w:rsidR="00C4308C" w:rsidRPr="00F36CD3" w:rsidRDefault="00C4308C" w:rsidP="00C430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 реагировать на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характер музыки в игре. </w:t>
            </w:r>
          </w:p>
          <w:p w14:paraId="05E54947" w14:textId="77777777" w:rsidR="00C4308C" w:rsidRPr="00F36CD3" w:rsidRDefault="00C4308C" w:rsidP="00C4308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«Весёлый стульчик» эст. Н.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м. .</w:t>
            </w:r>
            <w:proofErr w:type="gramEnd"/>
          </w:p>
          <w:p w14:paraId="4838C9E9" w14:textId="77777777" w:rsidR="009C4B56" w:rsidRPr="00F36CD3" w:rsidRDefault="009C4B56" w:rsidP="009C4B5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Каз.язык</w:t>
            </w:r>
            <w:proofErr w:type="spellEnd"/>
            <w:r w:rsidRPr="00F36CD3">
              <w:rPr>
                <w:sz w:val="16"/>
                <w:szCs w:val="16"/>
                <w:lang w:val="kk-KZ"/>
              </w:rPr>
              <w:t xml:space="preserve"> </w:t>
            </w:r>
          </w:p>
          <w:p w14:paraId="45A6D46C" w14:textId="77777777" w:rsidR="009C4B56" w:rsidRPr="00F36CD3" w:rsidRDefault="009C4B56" w:rsidP="009C4B5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Ойыншықтар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14:paraId="2C3018D7" w14:textId="77777777" w:rsidR="00C4308C" w:rsidRPr="00F36CD3" w:rsidRDefault="009C4B56" w:rsidP="009C4B5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Ойыншықтар, доп, қуыршақ</w:t>
            </w:r>
          </w:p>
        </w:tc>
      </w:tr>
      <w:tr w:rsidR="00004028" w:rsidRPr="00F36CD3" w14:paraId="6B0729E4" w14:textId="77777777" w:rsidTr="004544AB">
        <w:trPr>
          <w:trHeight w:val="415"/>
        </w:trPr>
        <w:tc>
          <w:tcPr>
            <w:tcW w:w="2297" w:type="dxa"/>
          </w:tcPr>
          <w:p w14:paraId="4291C8A0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Серуенгедайындық / Подготовка к прогулке</w:t>
            </w:r>
          </w:p>
          <w:p w14:paraId="6DCA84C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3466" w:type="dxa"/>
            <w:gridSpan w:val="7"/>
          </w:tcPr>
          <w:p w14:paraId="0D55B525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навыки последовательного одевания, поддерживать чистоту и порядок в шкафчике.</w:t>
            </w:r>
          </w:p>
          <w:p w14:paraId="2C130BE8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навыки правильного обувания (лево, право), навыки последовательного одевания.</w:t>
            </w:r>
          </w:p>
          <w:p w14:paraId="71BC975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(навыки самообслуживания)</w:t>
            </w:r>
          </w:p>
        </w:tc>
      </w:tr>
      <w:tr w:rsidR="00004028" w:rsidRPr="00F36CD3" w14:paraId="27281169" w14:textId="77777777" w:rsidTr="004544AB">
        <w:trPr>
          <w:trHeight w:val="1600"/>
        </w:trPr>
        <w:tc>
          <w:tcPr>
            <w:tcW w:w="2297" w:type="dxa"/>
          </w:tcPr>
          <w:p w14:paraId="0CDEF3B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/ Прогулка </w:t>
            </w:r>
          </w:p>
        </w:tc>
        <w:tc>
          <w:tcPr>
            <w:tcW w:w="2654" w:type="dxa"/>
            <w:tcBorders>
              <w:right w:val="single" w:sz="4" w:space="0" w:color="auto"/>
            </w:tcBorders>
          </w:tcPr>
          <w:p w14:paraId="6038458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изменением окраски листьев.</w:t>
            </w:r>
          </w:p>
          <w:p w14:paraId="69D0905A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конкретные знания об изменении окраски у листьев осенью. Развивать наблюдательность.</w:t>
            </w:r>
          </w:p>
          <w:p w14:paraId="013EC90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сбор веток на участке.</w:t>
            </w:r>
          </w:p>
          <w:p w14:paraId="60B1EBF3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умение добросовестно трудиться дружно, сообща. Прививать любовь к труду.</w:t>
            </w:r>
          </w:p>
          <w:p w14:paraId="24B5B92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«Осенние листочки».</w:t>
            </w:r>
          </w:p>
          <w:p w14:paraId="6A8CAD03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глазомер, ориентировку в пространстве, внимание.</w:t>
            </w:r>
          </w:p>
          <w:p w14:paraId="31D62D7F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009C4013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«Разноцветные огоньки»</w:t>
            </w:r>
          </w:p>
          <w:p w14:paraId="0552D1B4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узнать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, из каких цветов состоит солнечный луч.</w:t>
            </w:r>
          </w:p>
          <w:p w14:paraId="55438DBA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Дети проводят опыт в ясный солнечный день. Наполняют противень водой. Кладут его на стол около окна, чтобы на него падал утренний свет солнца. Помещают зеркало внутри противня, положив его верхней стороной на край противня, а нижней — в воду под таким углом, чтобы оно ловило солнечный свет.</w:t>
            </w:r>
          </w:p>
          <w:p w14:paraId="1BA10BC5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Индивидуальнаяработа</w:t>
            </w:r>
            <w:proofErr w:type="spellEnd"/>
          </w:p>
          <w:p w14:paraId="0C4D4E13" w14:textId="77777777" w:rsidR="001B0EF8" w:rsidRPr="00F36CD3" w:rsidRDefault="001B0EF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Саша В, Гордей Б</w:t>
            </w:r>
          </w:p>
          <w:p w14:paraId="0CB8E9A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прыгучесть, сочетая силу с быстротой.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2CE8485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клёном.</w:t>
            </w:r>
          </w:p>
          <w:p w14:paraId="662D076D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знакомить детей с деревьями, растущими на участке, закреплять основные особенности.Развивать наблюдательность.</w:t>
            </w:r>
          </w:p>
          <w:p w14:paraId="6882D32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сбор крупного мусора на участке.</w:t>
            </w:r>
          </w:p>
          <w:p w14:paraId="7DEBC1A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Задачи:развитие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трудолюбия, внимания.Прививать любовь к труду.</w:t>
            </w:r>
          </w:p>
          <w:p w14:paraId="58721EBB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Подвижная игра: </w:t>
            </w:r>
          </w:p>
          <w:p w14:paraId="2D11C2C7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«К дереву беги».</w:t>
            </w:r>
          </w:p>
          <w:p w14:paraId="1D6A13C7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ориентировку в пространстве, внимание, глазомер, знать деревья по названию.</w:t>
            </w:r>
          </w:p>
          <w:p w14:paraId="098577B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604E405B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«Игры с воздушными шариками»</w:t>
            </w:r>
          </w:p>
          <w:p w14:paraId="3507C89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познакомить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детей с тем, что внутри человека есть воздух и обнаружить его.</w:t>
            </w:r>
          </w:p>
          <w:p w14:paraId="06A7010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Обсудить причину различий: один упругий, а другой мягкий. Что надо сделать со вторым шариком, чтобы с ним тоже было хорошо играть? (больше надуть).</w:t>
            </w:r>
          </w:p>
          <w:p w14:paraId="4FE03267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Индивидуальнаяработа</w:t>
            </w:r>
          </w:p>
          <w:p w14:paraId="66FA7BB9" w14:textId="77777777" w:rsidR="0078697A" w:rsidRPr="00F36CD3" w:rsidRDefault="001B0EF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Ясмин, Даша В</w:t>
            </w:r>
          </w:p>
          <w:p w14:paraId="32694E0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Игровые упражнения со скакалкой.</w:t>
            </w:r>
          </w:p>
          <w:p w14:paraId="0CE38358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Закреплять умение прыгать через скакалку, вращая ее вперед, назад.</w:t>
            </w:r>
          </w:p>
          <w:p w14:paraId="0F3272CE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6B0648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тополем.</w:t>
            </w:r>
          </w:p>
          <w:p w14:paraId="2DDCA98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знакомить детей с деревьями, растущими на участке, закреплять основные особенности.Развивать наблюдательность.</w:t>
            </w:r>
          </w:p>
          <w:p w14:paraId="0560BB2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побелка тополя.</w:t>
            </w:r>
          </w:p>
          <w:p w14:paraId="6AF8542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Задачи:защита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от насекомых.Прививать любовь к труду.</w:t>
            </w:r>
          </w:p>
          <w:p w14:paraId="53C0601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«Мы весёлые ребята»</w:t>
            </w:r>
          </w:p>
          <w:p w14:paraId="16330DA0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внимание, ориентировку в пространстве, умение играть в коллективе сверстников.</w:t>
            </w:r>
          </w:p>
          <w:p w14:paraId="3F9E809A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3EB866B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«Реактивный шарик»</w:t>
            </w:r>
          </w:p>
          <w:p w14:paraId="434A55D9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выявить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, что воздух обладает упругостью.</w:t>
            </w:r>
          </w:p>
          <w:p w14:paraId="15CC42F9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Понять, как может использоваться сила воздуха (движение).</w:t>
            </w:r>
          </w:p>
          <w:p w14:paraId="5831F577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Дети с помощью взрослого надувают воздушный шар, отпускают его и обращают внимание на траекторию и длительность его полета.</w:t>
            </w:r>
          </w:p>
          <w:p w14:paraId="0FA2BA1D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Индивидуальная работа</w:t>
            </w:r>
          </w:p>
          <w:p w14:paraId="70CAA2E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Улучшение техники бега (легкость, быстрота, сгибание ног в коленях).</w:t>
            </w:r>
          </w:p>
          <w:p w14:paraId="28D7825B" w14:textId="77777777" w:rsidR="009E3B0B" w:rsidRPr="00F36CD3" w:rsidRDefault="00004028" w:rsidP="009E3B0B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координацию движений.</w:t>
            </w:r>
            <w:r w:rsidR="009E3B0B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E3B0B"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Экологическая игра.</w:t>
            </w:r>
          </w:p>
          <w:p w14:paraId="6EB0B732" w14:textId="77777777" w:rsidR="009E3B0B" w:rsidRPr="00F36CD3" w:rsidRDefault="009E3B0B" w:rsidP="009E3B0B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"Как вести себя в природе"</w:t>
            </w:r>
          </w:p>
          <w:p w14:paraId="0C70E6B6" w14:textId="77777777" w:rsidR="009E3B0B" w:rsidRPr="00F36CD3" w:rsidRDefault="009E3B0B" w:rsidP="009E3B0B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Формирование знаний у детей о правилах безопасного поведения в</w:t>
            </w:r>
          </w:p>
          <w:p w14:paraId="624F9D2C" w14:textId="77777777" w:rsidR="009E3B0B" w:rsidRPr="00F36CD3" w:rsidRDefault="009E3B0B" w:rsidP="009E3B0B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природе. </w:t>
            </w:r>
          </w:p>
          <w:p w14:paraId="234D7EA6" w14:textId="77777777" w:rsidR="009E3B0B" w:rsidRPr="00F36CD3" w:rsidRDefault="009E3B0B" w:rsidP="009E3B0B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</w:t>
            </w:r>
          </w:p>
          <w:p w14:paraId="6F005BBA" w14:textId="77777777" w:rsidR="00004028" w:rsidRPr="00F36CD3" w:rsidRDefault="009E3B0B" w:rsidP="00C2385A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у детей о правилах безопасного поведения в лесу.</w:t>
            </w:r>
          </w:p>
        </w:tc>
        <w:tc>
          <w:tcPr>
            <w:tcW w:w="27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BDBF6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карагачем.</w:t>
            </w:r>
          </w:p>
          <w:p w14:paraId="56C27410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знакомить детей с деревьями, растущими на участке, закреплять основные особенности.Развивать наблюдательность.</w:t>
            </w:r>
          </w:p>
          <w:p w14:paraId="7CEB61DA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Трудовое поручение: побелить дерево.</w:t>
            </w:r>
          </w:p>
          <w:p w14:paraId="6D15D271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 насекомых.Прививать любовь к труду.</w:t>
            </w:r>
          </w:p>
          <w:p w14:paraId="793728C4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Подвижная игра: </w:t>
            </w:r>
          </w:p>
          <w:p w14:paraId="5423E0D0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«Караси и щука»</w:t>
            </w:r>
          </w:p>
          <w:p w14:paraId="7F745DE8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ориентировку в пространстве, глазомер, ловкость.</w:t>
            </w:r>
          </w:p>
          <w:p w14:paraId="2E437F06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6E6CD8D3" w14:textId="77777777" w:rsidR="00004028" w:rsidRPr="00F36CD3" w:rsidRDefault="00004028" w:rsidP="00004028">
            <w:pPr>
              <w:spacing w:after="0" w:line="240" w:lineRule="auto"/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  <w:t>«Камни»</w:t>
            </w:r>
          </w:p>
          <w:p w14:paraId="60C71A13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любознательность, внимание. Воспитывать интерес к не живой природе. </w:t>
            </w:r>
          </w:p>
          <w:p w14:paraId="51403BD2" w14:textId="77777777" w:rsidR="00004028" w:rsidRPr="00F36CD3" w:rsidRDefault="00004028" w:rsidP="00004028">
            <w:pPr>
              <w:spacing w:after="0" w:line="240" w:lineRule="auto"/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Рассмотреть камень через лупу. Что </w:t>
            </w:r>
            <w:proofErr w:type="gramStart"/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видно?</w:t>
            </w:r>
            <w:r w:rsidRPr="00F36CD3">
              <w:rPr>
                <w:rStyle w:val="c5"/>
                <w:rFonts w:ascii="Times New Roman" w:hAnsi="Times New Roman" w:cs="Times New Roman"/>
                <w:i/>
                <w:iCs/>
                <w:sz w:val="16"/>
                <w:szCs w:val="16"/>
                <w:shd w:val="clear" w:color="auto" w:fill="FFFFFF"/>
              </w:rPr>
              <w:t>(</w:t>
            </w:r>
            <w:proofErr w:type="gramEnd"/>
            <w:r w:rsidRPr="00F36CD3">
              <w:rPr>
                <w:rStyle w:val="c5"/>
                <w:rFonts w:ascii="Times New Roman" w:hAnsi="Times New Roman" w:cs="Times New Roman"/>
                <w:i/>
                <w:iCs/>
                <w:sz w:val="16"/>
                <w:szCs w:val="16"/>
                <w:shd w:val="clear" w:color="auto" w:fill="FFFFFF"/>
              </w:rPr>
              <w:t>Трещины, узоры, кристаллики.)</w:t>
            </w:r>
          </w:p>
          <w:p w14:paraId="2843B6DD" w14:textId="77777777" w:rsidR="00004028" w:rsidRPr="00F36CD3" w:rsidRDefault="00004028" w:rsidP="00004028">
            <w:pPr>
              <w:spacing w:after="0" w:line="240" w:lineRule="auto"/>
              <w:rPr>
                <w:rStyle w:val="FontStyle119"/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8CB1261" w14:textId="77777777" w:rsidR="00004028" w:rsidRPr="00F36CD3" w:rsidRDefault="00004028" w:rsidP="00004028">
            <w:pPr>
              <w:spacing w:after="0" w:line="240" w:lineRule="auto"/>
              <w:rPr>
                <w:rStyle w:val="FontStyle93"/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F36CD3">
              <w:rPr>
                <w:rStyle w:val="FontStyle93"/>
                <w:rFonts w:ascii="Times New Roman" w:hAnsi="Times New Roman" w:cs="Times New Roman"/>
                <w:bCs w:val="0"/>
                <w:sz w:val="16"/>
                <w:szCs w:val="16"/>
              </w:rPr>
              <w:t>Индивидуальная работа</w:t>
            </w:r>
          </w:p>
          <w:p w14:paraId="318CE1C4" w14:textId="77777777" w:rsidR="00004028" w:rsidRPr="00F36CD3" w:rsidRDefault="001B0EF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  <w:t>Ясмин, Гордей</w:t>
            </w:r>
          </w:p>
          <w:p w14:paraId="04BDDD78" w14:textId="77777777" w:rsidR="00004028" w:rsidRPr="00F36CD3" w:rsidRDefault="00004028" w:rsidP="00004028">
            <w:pPr>
              <w:spacing w:after="0" w:line="240" w:lineRule="auto"/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  <w:t>«Развитие движений».</w:t>
            </w:r>
          </w:p>
          <w:p w14:paraId="02E60017" w14:textId="77777777" w:rsidR="00004028" w:rsidRPr="00F36CD3" w:rsidRDefault="00004028" w:rsidP="00004028">
            <w:pPr>
              <w:spacing w:after="0" w:line="240" w:lineRule="auto"/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FontStyle119"/>
                <w:rFonts w:ascii="Times New Roman" w:hAnsi="Times New Roman" w:cs="Times New Roman"/>
                <w:sz w:val="16"/>
                <w:szCs w:val="16"/>
              </w:rPr>
              <w:t>Развивать навыки бросания мяча в цель.</w:t>
            </w:r>
          </w:p>
          <w:p w14:paraId="4C9E2E5F" w14:textId="77777777" w:rsidR="00004028" w:rsidRPr="00F36CD3" w:rsidRDefault="009E3B0B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қыркүйек-сентябрь,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біз-мы, үй-дом, есік-дверь, терезе-окно, көше-улица, жол-дорога.</w:t>
            </w:r>
          </w:p>
        </w:tc>
        <w:tc>
          <w:tcPr>
            <w:tcW w:w="2445" w:type="dxa"/>
            <w:tcBorders>
              <w:left w:val="single" w:sz="4" w:space="0" w:color="auto"/>
            </w:tcBorders>
          </w:tcPr>
          <w:p w14:paraId="6B65DF4F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елью.</w:t>
            </w:r>
          </w:p>
          <w:p w14:paraId="3E34C0A7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представления детей о деревьях, их внешнем виде, отличии от других деревьев.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наблюдательность.</w:t>
            </w:r>
          </w:p>
          <w:p w14:paraId="08CF9054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Трудовое поручение: подвязать маленькую ёлочку.</w:t>
            </w:r>
          </w:p>
          <w:p w14:paraId="1DE088D6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проявлять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смысловое значение своих действий.Прививать любовь к труду.</w:t>
            </w:r>
          </w:p>
          <w:p w14:paraId="49EE3490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игра: «Выше земли».</w:t>
            </w:r>
          </w:p>
          <w:p w14:paraId="52634257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ориентировку в пространстве, соблюдать правила игры.</w:t>
            </w:r>
          </w:p>
          <w:p w14:paraId="44F4EF2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03869192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«Чудесный мешочек»</w:t>
            </w:r>
          </w:p>
          <w:p w14:paraId="5C8B3394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Задачи:научить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определять температуру веществ и предметов;</w:t>
            </w:r>
          </w:p>
          <w:p w14:paraId="63468EA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- развивать логическое мышление, умение сравнивать;</w:t>
            </w:r>
          </w:p>
          <w:p w14:paraId="24DC81DA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Индивидуальная работа</w:t>
            </w:r>
          </w:p>
          <w:p w14:paraId="3A6E5D77" w14:textId="77777777" w:rsidR="001B0EF8" w:rsidRPr="00F36CD3" w:rsidRDefault="001B0EF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Саша, Даша</w:t>
            </w:r>
          </w:p>
          <w:p w14:paraId="37046CD5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Развитие движений.</w:t>
            </w:r>
          </w:p>
          <w:p w14:paraId="3FCFEF9C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прыгучесть, сочетая силу с быстротой.</w:t>
            </w:r>
          </w:p>
        </w:tc>
      </w:tr>
      <w:tr w:rsidR="00004028" w:rsidRPr="00F36CD3" w14:paraId="5B09AB98" w14:textId="77777777" w:rsidTr="00F36CD3">
        <w:trPr>
          <w:trHeight w:val="269"/>
        </w:trPr>
        <w:tc>
          <w:tcPr>
            <w:tcW w:w="2297" w:type="dxa"/>
          </w:tcPr>
          <w:p w14:paraId="4730A589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Серуеннен оралу / Возвращение с прогулки</w:t>
            </w:r>
          </w:p>
          <w:p w14:paraId="304B620C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466" w:type="dxa"/>
            <w:gridSpan w:val="7"/>
          </w:tcPr>
          <w:p w14:paraId="56FD21B4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Задачи:последовательное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раздевание одежды детей: обувь, головной убор, шарф, кофта, штаны, куртка. Аккуратно вешать и складывать одежду, не оставляя вещи на скамейках; вежливо обращались за помощью друг к другу.</w:t>
            </w:r>
          </w:p>
          <w:p w14:paraId="4802CAD6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Художественное слово:</w:t>
            </w:r>
          </w:p>
          <w:p w14:paraId="2E2C426B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во всём порядок любим,</w:t>
            </w:r>
          </w:p>
          <w:p w14:paraId="72FCD211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Быстро раздеваемся.</w:t>
            </w:r>
          </w:p>
          <w:p w14:paraId="6813D627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уже совсем большие</w:t>
            </w:r>
          </w:p>
          <w:p w14:paraId="5C0B794C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Сами раздеваемся</w:t>
            </w:r>
          </w:p>
          <w:p w14:paraId="3F393E5D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Никогда не забываем</w:t>
            </w:r>
          </w:p>
          <w:p w14:paraId="121A42E4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одежду посушить</w:t>
            </w:r>
          </w:p>
          <w:p w14:paraId="1484D4C9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 почистить, и повесить</w:t>
            </w:r>
          </w:p>
          <w:p w14:paraId="46E3E016" w14:textId="77777777" w:rsidR="00004028" w:rsidRPr="00F36CD3" w:rsidRDefault="00004028" w:rsidP="0000402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Аккуратно в шкаф сложить. </w:t>
            </w:r>
          </w:p>
          <w:p w14:paraId="2F188742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(культурно-гигиенические, коммуникативные, навыки самообслуживания)</w:t>
            </w:r>
          </w:p>
        </w:tc>
      </w:tr>
      <w:tr w:rsidR="00004028" w:rsidRPr="00F36CD3" w14:paraId="607FAE23" w14:textId="77777777" w:rsidTr="004544AB">
        <w:trPr>
          <w:trHeight w:val="296"/>
        </w:trPr>
        <w:tc>
          <w:tcPr>
            <w:tcW w:w="2297" w:type="dxa"/>
          </w:tcPr>
          <w:p w14:paraId="1D08BE0A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>Түскі ас</w:t>
            </w:r>
          </w:p>
          <w:p w14:paraId="736F349C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14:paraId="0C42409B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466" w:type="dxa"/>
            <w:gridSpan w:val="7"/>
          </w:tcPr>
          <w:p w14:paraId="64B53E9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182E2CBA" w14:textId="77777777" w:rsidR="00004028" w:rsidRPr="00F36CD3" w:rsidRDefault="00004028" w:rsidP="00004028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3E768C33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Гигиенические </w:t>
            </w:r>
            <w:proofErr w:type="gramStart"/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процедуры: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мытье рук по алгоритму.</w:t>
            </w:r>
          </w:p>
          <w:p w14:paraId="64ED55F2" w14:textId="77777777" w:rsidR="00004028" w:rsidRPr="00F36CD3" w:rsidRDefault="00004028" w:rsidP="0000402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последовательности действий, требуемых при правильном мытье рук. Воспитывать положительное отношение к гигиеническим процедурам.</w:t>
            </w:r>
          </w:p>
          <w:p w14:paraId="00070174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Ай, лады, лады,</w:t>
            </w:r>
          </w:p>
          <w:p w14:paraId="27CF7F22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 боимся мы воды,</w:t>
            </w:r>
          </w:p>
          <w:p w14:paraId="5E4CF379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Чисто умываемся,</w:t>
            </w:r>
          </w:p>
          <w:p w14:paraId="4925524E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Всем мы улыбаемся.</w:t>
            </w:r>
          </w:p>
          <w:p w14:paraId="37D36303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438A3A6A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формировать культуру поведения во время еды: правильно пользоваться столовыми приборами (столовыми ложками, вилками); умение аккуратно пользоваться салфеткой; не крошить хлеб, пережевывать пищу с закрытым ртом, не разговаривать во время еды;</w:t>
            </w:r>
          </w:p>
          <w:p w14:paraId="28EFC38F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Съешь за бабу,  </w:t>
            </w:r>
          </w:p>
          <w:p w14:paraId="112E10A1" w14:textId="77777777" w:rsidR="00004028" w:rsidRPr="00F36CD3" w:rsidRDefault="00004028" w:rsidP="000040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2F40B580" w14:textId="77777777" w:rsidR="00004028" w:rsidRPr="00F36CD3" w:rsidRDefault="00004028" w:rsidP="00004028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 навыки, культурно-гигиенические навыки)</w:t>
            </w:r>
          </w:p>
        </w:tc>
      </w:tr>
      <w:tr w:rsidR="0078697A" w:rsidRPr="00F36CD3" w14:paraId="66189A25" w14:textId="77777777" w:rsidTr="007D0A57">
        <w:tc>
          <w:tcPr>
            <w:tcW w:w="2297" w:type="dxa"/>
          </w:tcPr>
          <w:p w14:paraId="1D486F3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Күндізгі ұйқы</w:t>
            </w:r>
          </w:p>
          <w:p w14:paraId="7EDFB6DE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(баяуәуен тыңдау, көркемдік іс-әркет). / Дневной сон</w:t>
            </w:r>
          </w:p>
          <w:p w14:paraId="677768B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(слушание спокойной музыки, художественная деятельность</w:t>
            </w:r>
          </w:p>
        </w:tc>
        <w:tc>
          <w:tcPr>
            <w:tcW w:w="2654" w:type="dxa"/>
          </w:tcPr>
          <w:p w14:paraId="6AF84CDA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Чтение стихотворения С.Михалкова «Моя улица»</w:t>
            </w:r>
          </w:p>
          <w:p w14:paraId="52A93F61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(художественная литература)</w:t>
            </w:r>
          </w:p>
        </w:tc>
        <w:tc>
          <w:tcPr>
            <w:tcW w:w="2699" w:type="dxa"/>
            <w:gridSpan w:val="2"/>
          </w:tcPr>
          <w:p w14:paraId="41F15391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Слушание казахской колыбельной песни</w:t>
            </w:r>
          </w:p>
          <w:p w14:paraId="621FA7A8" w14:textId="77777777" w:rsidR="001714AF" w:rsidRPr="00F36CD3" w:rsidRDefault="0078697A" w:rsidP="001714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(музыка)</w:t>
            </w:r>
          </w:p>
          <w:p w14:paraId="736FCAE5" w14:textId="77777777" w:rsidR="0078697A" w:rsidRPr="00F36CD3" w:rsidRDefault="001714AF" w:rsidP="00C238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«Кюй» -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  <w:tc>
          <w:tcPr>
            <w:tcW w:w="2869" w:type="dxa"/>
          </w:tcPr>
          <w:p w14:paraId="22C79E7E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Чтение стихотворения </w:t>
            </w:r>
            <w:proofErr w:type="spellStart"/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О.Высотской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2385A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Детский сад»</w:t>
            </w:r>
          </w:p>
          <w:p w14:paraId="5F17FF72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(художественная литература)</w:t>
            </w:r>
          </w:p>
        </w:tc>
        <w:tc>
          <w:tcPr>
            <w:tcW w:w="2799" w:type="dxa"/>
            <w:gridSpan w:val="2"/>
          </w:tcPr>
          <w:p w14:paraId="36AF90AE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Слушание казахской колыбельной песни</w:t>
            </w:r>
          </w:p>
          <w:p w14:paraId="084E3C01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(музыка)</w:t>
            </w:r>
          </w:p>
          <w:p w14:paraId="3C60AF35" w14:textId="77777777" w:rsidR="001714AF" w:rsidRPr="00F36CD3" w:rsidRDefault="001714AF" w:rsidP="001C16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«Кюй» -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  <w:tc>
          <w:tcPr>
            <w:tcW w:w="2445" w:type="dxa"/>
          </w:tcPr>
          <w:p w14:paraId="642E4A9C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Чтение стихотворения Н.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Жанаева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«Шубат»</w:t>
            </w:r>
          </w:p>
          <w:p w14:paraId="5EF13204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(художественная литература)</w:t>
            </w:r>
          </w:p>
        </w:tc>
      </w:tr>
      <w:tr w:rsidR="0078697A" w:rsidRPr="00F36CD3" w14:paraId="2232906F" w14:textId="77777777" w:rsidTr="004544AB">
        <w:tc>
          <w:tcPr>
            <w:tcW w:w="2297" w:type="dxa"/>
          </w:tcPr>
          <w:p w14:paraId="58DE5D59" w14:textId="522E268F" w:rsidR="0078697A" w:rsidRPr="00F36CD3" w:rsidRDefault="0078697A" w:rsidP="00C238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Біртіндеп ұйқыдан тұрғызу, сауықтыру шаралары (физикалық белсенділік) / </w:t>
            </w:r>
          </w:p>
        </w:tc>
        <w:tc>
          <w:tcPr>
            <w:tcW w:w="13466" w:type="dxa"/>
            <w:gridSpan w:val="7"/>
          </w:tcPr>
          <w:p w14:paraId="65B00C5A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Гимнастика пробуждения: Комплекс №1</w:t>
            </w:r>
          </w:p>
          <w:p w14:paraId="2DD6BD8D" w14:textId="77777777" w:rsidR="0078697A" w:rsidRPr="00F36CD3" w:rsidRDefault="0078697A" w:rsidP="00C2385A">
            <w:pPr>
              <w:pStyle w:val="a6"/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</w:pPr>
          </w:p>
        </w:tc>
      </w:tr>
      <w:tr w:rsidR="0078697A" w:rsidRPr="00F36CD3" w14:paraId="65DC4031" w14:textId="77777777" w:rsidTr="004544AB">
        <w:tc>
          <w:tcPr>
            <w:tcW w:w="2297" w:type="dxa"/>
          </w:tcPr>
          <w:p w14:paraId="08DBAD5F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Бесін ас/ Полдник</w:t>
            </w:r>
          </w:p>
        </w:tc>
        <w:tc>
          <w:tcPr>
            <w:tcW w:w="13466" w:type="dxa"/>
            <w:gridSpan w:val="7"/>
          </w:tcPr>
          <w:p w14:paraId="6E96CE1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2A6CDACA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2D12453C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Гигиенические </w:t>
            </w:r>
            <w:proofErr w:type="gramStart"/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процедуры: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мытье рук по алгоритму.</w:t>
            </w:r>
          </w:p>
          <w:p w14:paraId="30F6DE1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09B23920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Ай, лады, лады,</w:t>
            </w:r>
          </w:p>
          <w:p w14:paraId="15463946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 боимся мы воды,</w:t>
            </w:r>
          </w:p>
          <w:p w14:paraId="420FF23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Чисто умываемся,</w:t>
            </w:r>
          </w:p>
          <w:p w14:paraId="78CB31BE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Всем мы улыбаемся.</w:t>
            </w:r>
          </w:p>
          <w:p w14:paraId="26402E1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07355A77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24DC317E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за бабу, </w:t>
            </w:r>
          </w:p>
          <w:p w14:paraId="2E637356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384C6570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(коммуникативные, трудовые, культурно-гигиенические, навыки самообслуживания)</w:t>
            </w:r>
          </w:p>
        </w:tc>
      </w:tr>
      <w:tr w:rsidR="0078697A" w:rsidRPr="00F36CD3" w14:paraId="74F74D63" w14:textId="77777777" w:rsidTr="004544AB">
        <w:tc>
          <w:tcPr>
            <w:tcW w:w="2297" w:type="dxa"/>
          </w:tcPr>
          <w:p w14:paraId="4D979515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  <w:tc>
          <w:tcPr>
            <w:tcW w:w="2654" w:type="dxa"/>
            <w:tcBorders>
              <w:right w:val="single" w:sz="4" w:space="0" w:color="auto"/>
            </w:tcBorders>
          </w:tcPr>
          <w:p w14:paraId="4B3F151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Малоподвижнаяигра «Затейники».</w:t>
            </w:r>
          </w:p>
          <w:p w14:paraId="4E1880EC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идти ровным кругом, совершать игровые действия в соответствии с текстом.</w:t>
            </w:r>
          </w:p>
          <w:p w14:paraId="1D16C3B7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(коммуникативные навыки,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физические качества) </w:t>
            </w:r>
          </w:p>
          <w:p w14:paraId="0D5EFF20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06E3895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7D6A5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мастерская</w:t>
            </w:r>
          </w:p>
          <w:p w14:paraId="39649C7D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 «Сказочный ковёр»</w:t>
            </w:r>
          </w:p>
          <w:p w14:paraId="63D43303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знакомить детей с казахскими национальными орнаментами, умению вырезать по контуру.</w:t>
            </w:r>
          </w:p>
          <w:p w14:paraId="5EB5DE7E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2570E7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 «Семья».</w:t>
            </w:r>
          </w:p>
          <w:p w14:paraId="7168FB5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Задачи:Совершенствовать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знания о семье, труде взрослых членов семьи.</w:t>
            </w:r>
          </w:p>
          <w:p w14:paraId="637E7BD7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(коммуникативные навыки, </w:t>
            </w:r>
          </w:p>
          <w:p w14:paraId="0661CC0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(социально-эмоциональные навыки)</w:t>
            </w:r>
          </w:p>
          <w:p w14:paraId="70DD427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</w:pPr>
          </w:p>
          <w:p w14:paraId="734AECB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1C676E6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Аппликация</w:t>
            </w:r>
          </w:p>
          <w:p w14:paraId="470394D3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«Дерево» (обрывание бумаги).</w:t>
            </w:r>
          </w:p>
          <w:p w14:paraId="6F7144F5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способность эмоционально реагировать на красоту природных объектов и результаты личной и совместной деятельности. Развивать творческие способности детей, эстетическое восприятие.</w:t>
            </w:r>
          </w:p>
          <w:p w14:paraId="676F50D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869" w:type="dxa"/>
            <w:tcBorders>
              <w:left w:val="single" w:sz="4" w:space="0" w:color="auto"/>
              <w:right w:val="single" w:sz="4" w:space="0" w:color="auto"/>
            </w:tcBorders>
          </w:tcPr>
          <w:p w14:paraId="347CCF86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sz w:val="16"/>
                <w:szCs w:val="16"/>
              </w:rPr>
            </w:pPr>
            <w:r w:rsidRPr="00F36CD3">
              <w:rPr>
                <w:b/>
                <w:bCs/>
                <w:sz w:val="16"/>
                <w:szCs w:val="16"/>
              </w:rPr>
              <w:t>Дидактическая игра</w:t>
            </w:r>
          </w:p>
          <w:p w14:paraId="333220D8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rStyle w:val="c4"/>
                <w:b/>
                <w:bCs/>
                <w:sz w:val="16"/>
                <w:szCs w:val="16"/>
              </w:rPr>
              <w:t>«Множество предметов».</w:t>
            </w:r>
          </w:p>
          <w:p w14:paraId="2522DE27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sz w:val="16"/>
                <w:szCs w:val="16"/>
              </w:rPr>
              <w:t xml:space="preserve">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45B15649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(познавательные навыки) </w:t>
            </w:r>
          </w:p>
          <w:p w14:paraId="3F47F960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Творческая деятельность </w:t>
            </w:r>
          </w:p>
          <w:p w14:paraId="47369CF5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5304EF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 «Домбра»</w:t>
            </w:r>
          </w:p>
          <w:p w14:paraId="79529CD7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умение, используя трафареты создавать изображения домбры, развивать мелкую моторику рук. Продолжать знакомить детей с казахской национальной культурой.</w:t>
            </w:r>
          </w:p>
          <w:p w14:paraId="7157E40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7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D2FCF6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 «Супермаркет».</w:t>
            </w:r>
          </w:p>
          <w:p w14:paraId="603F5A48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у детей согласовывать собственный игровой замысел с замыслами сверстников,</w:t>
            </w:r>
          </w:p>
          <w:p w14:paraId="79777217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менять роли по ходу игры. Побуждать детей более широко использовать в играх знания об окружающей жизни; развивать диалогическую речь.</w:t>
            </w:r>
          </w:p>
          <w:p w14:paraId="7660D8CF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навыки, 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</w:t>
            </w:r>
          </w:p>
          <w:p w14:paraId="7C6A7229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(социально-эмоциональные навыки)</w:t>
            </w:r>
          </w:p>
          <w:p w14:paraId="1AAA7D9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199FE218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 «Цыпленок»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(аппликация из крупы).</w:t>
            </w:r>
          </w:p>
          <w:p w14:paraId="25B171F6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Задачи:Знакомство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 новой техникой изображения из крупы; формировать умение приклеивать крупу, создавать образ из различных материалов. </w:t>
            </w:r>
          </w:p>
          <w:p w14:paraId="236DA989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445" w:type="dxa"/>
            <w:tcBorders>
              <w:left w:val="single" w:sz="4" w:space="0" w:color="auto"/>
            </w:tcBorders>
          </w:tcPr>
          <w:p w14:paraId="410DA4F7" w14:textId="77777777" w:rsidR="0078697A" w:rsidRPr="00F36CD3" w:rsidRDefault="0078697A" w:rsidP="007869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Малоподвижная игра «Что изменилось?»</w:t>
            </w:r>
          </w:p>
          <w:p w14:paraId="437E7A69" w14:textId="77777777" w:rsidR="0078697A" w:rsidRPr="00F36CD3" w:rsidRDefault="0078697A" w:rsidP="007869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детей ориентировку в пространстве. Развивать зрительное внимание</w:t>
            </w:r>
          </w:p>
          <w:p w14:paraId="662AF073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(познавательные навыки</w:t>
            </w:r>
          </w:p>
          <w:p w14:paraId="1857519C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E27B60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53A40A6F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57312821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«Сказочная птица»</w:t>
            </w:r>
          </w:p>
          <w:p w14:paraId="13DD51BB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детей составлять композицию, чередуя элементы разных цветов. На примере данной работы уточнить понятие «симметрия» (изготовление хвоста, хохолка и крыла сказочной птицы).</w:t>
            </w:r>
          </w:p>
          <w:p w14:paraId="2C95414F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</w:tr>
      <w:tr w:rsidR="0078697A" w:rsidRPr="00F36CD3" w14:paraId="3DFEFD4C" w14:textId="77777777" w:rsidTr="004544AB">
        <w:tc>
          <w:tcPr>
            <w:tcW w:w="2297" w:type="dxa"/>
          </w:tcPr>
          <w:p w14:paraId="4E60B910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Балалармен жеке жұмыс / Индивидуальная работа с детьми</w:t>
            </w:r>
          </w:p>
          <w:p w14:paraId="6FA87C71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654" w:type="dxa"/>
            <w:tcBorders>
              <w:right w:val="single" w:sz="4" w:space="0" w:color="auto"/>
            </w:tcBorders>
          </w:tcPr>
          <w:p w14:paraId="2DBAEEE4" w14:textId="77777777" w:rsidR="0078697A" w:rsidRPr="00F36CD3" w:rsidRDefault="00C2385A" w:rsidP="0078697A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Тоймас, Гордей</w:t>
            </w:r>
          </w:p>
          <w:p w14:paraId="776B73C5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Развивать у детей сообразительность, умение подбирать нужные по смыслу слова.</w:t>
            </w:r>
          </w:p>
          <w:p w14:paraId="70454FB0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навыки)</w:t>
            </w:r>
          </w:p>
          <w:p w14:paraId="2E0F0E59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2A6261B" w14:textId="77777777" w:rsidR="00C2385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Даниил,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Кирил</w:t>
            </w:r>
            <w:proofErr w:type="spellEnd"/>
          </w:p>
          <w:p w14:paraId="0B108F03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Игровое упражнение</w:t>
            </w:r>
          </w:p>
          <w:p w14:paraId="154B1838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«Закончи предложение» Формировать умение дополнять предложения словом противоположного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значения,развивать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внимание.</w:t>
            </w:r>
          </w:p>
          <w:p w14:paraId="7CECE3AC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навыки)</w:t>
            </w:r>
          </w:p>
          <w:p w14:paraId="26E73AB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9" w:type="dxa"/>
            <w:tcBorders>
              <w:left w:val="single" w:sz="4" w:space="0" w:color="auto"/>
              <w:right w:val="single" w:sz="4" w:space="0" w:color="auto"/>
            </w:tcBorders>
          </w:tcPr>
          <w:p w14:paraId="0FC35FDC" w14:textId="77777777" w:rsidR="0078697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Захар, Ника</w:t>
            </w:r>
          </w:p>
          <w:p w14:paraId="5541404E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Игровое упражнение</w:t>
            </w:r>
          </w:p>
          <w:p w14:paraId="434CD1D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«Возьми столько же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751A24D3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Упражнять в составлении двух равных групп предметов, активизировать словарь «столько же», «поровну».</w:t>
            </w:r>
          </w:p>
          <w:p w14:paraId="0703B40F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интеллектуальные навыки)</w:t>
            </w:r>
          </w:p>
        </w:tc>
        <w:tc>
          <w:tcPr>
            <w:tcW w:w="27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1F4B3D" w14:textId="77777777" w:rsidR="0078697A" w:rsidRPr="00F36CD3" w:rsidRDefault="00C2385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Даша, Ясмин Э</w:t>
            </w:r>
          </w:p>
          <w:p w14:paraId="2F9627F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kern w:val="2"/>
                <w:sz w:val="16"/>
                <w:szCs w:val="16"/>
              </w:rPr>
              <w:t xml:space="preserve">Игровое упражнение 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  <w:t>«Собери животное из фигур»</w:t>
            </w:r>
          </w:p>
          <w:p w14:paraId="2E873F04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Упражнять детей в составлении фигур различных животных (человека) из заготовленных шаблонов </w:t>
            </w:r>
            <w:proofErr w:type="gramStart"/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форм.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познавательные интеллектуальные навыки)</w:t>
            </w:r>
          </w:p>
        </w:tc>
        <w:tc>
          <w:tcPr>
            <w:tcW w:w="2445" w:type="dxa"/>
            <w:tcBorders>
              <w:left w:val="single" w:sz="4" w:space="0" w:color="auto"/>
            </w:tcBorders>
          </w:tcPr>
          <w:p w14:paraId="1589369A" w14:textId="77777777" w:rsidR="00C2385A" w:rsidRPr="00F36CD3" w:rsidRDefault="00C2385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Саша К.,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Жигер</w:t>
            </w:r>
            <w:proofErr w:type="spellEnd"/>
          </w:p>
          <w:p w14:paraId="4C00639F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kern w:val="2"/>
                <w:sz w:val="16"/>
                <w:szCs w:val="16"/>
              </w:rPr>
              <w:t xml:space="preserve">Игровое упражнение                  </w:t>
            </w:r>
            <w:proofErr w:type="gramStart"/>
            <w:r w:rsidRPr="00F36CD3">
              <w:rPr>
                <w:rFonts w:ascii="Times New Roman" w:hAnsi="Times New Roman" w:cs="Times New Roman"/>
                <w:b/>
                <w:kern w:val="2"/>
                <w:sz w:val="16"/>
                <w:szCs w:val="16"/>
              </w:rPr>
              <w:t xml:space="preserve">  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Один-много»</w:t>
            </w:r>
          </w:p>
          <w:p w14:paraId="45FAB503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Упражнять в образовании названий игрушек в единственном и множественном </w:t>
            </w:r>
            <w:proofErr w:type="gramStart"/>
            <w:r w:rsidRPr="00F36CD3">
              <w:rPr>
                <w:rFonts w:ascii="Times New Roman" w:hAnsi="Times New Roman" w:cs="Times New Roman"/>
                <w:bCs/>
                <w:sz w:val="16"/>
                <w:szCs w:val="16"/>
              </w:rPr>
              <w:t>числе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познавательные интеллектуальные навыки)</w:t>
            </w:r>
          </w:p>
        </w:tc>
      </w:tr>
      <w:tr w:rsidR="0078697A" w:rsidRPr="00F36CD3" w14:paraId="18516917" w14:textId="77777777" w:rsidTr="004544AB">
        <w:tc>
          <w:tcPr>
            <w:tcW w:w="2297" w:type="dxa"/>
          </w:tcPr>
          <w:p w14:paraId="7A4811D7" w14:textId="77777777" w:rsidR="0078697A" w:rsidRPr="00F36CD3" w:rsidRDefault="0078697A" w:rsidP="00C238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Серуенге дайындық (сөйлеуді дамыту, өз-өзіне қызмет көрсету дағдылары, ірі және ұсақ моториканы дамыту) / Подготовка к прогулке </w:t>
            </w:r>
          </w:p>
        </w:tc>
        <w:tc>
          <w:tcPr>
            <w:tcW w:w="13466" w:type="dxa"/>
            <w:gridSpan w:val="7"/>
          </w:tcPr>
          <w:p w14:paraId="39E15F04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  <w:p w14:paraId="1606E450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приучать соблюдать правила поведения в раздевалке, обращаться с просьбой о помощи, употребляя вежливые слова. </w:t>
            </w:r>
          </w:p>
          <w:p w14:paraId="21718BF5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Одевание: </w:t>
            </w:r>
          </w:p>
          <w:p w14:paraId="1C130701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у детей самостоятельность в самообслуживании (одеваться и раздеваться, умение следить за своим внешним видом, устраняя неполадки с небольшой помощью взрослого), оказывать помощь товарищам.</w:t>
            </w:r>
          </w:p>
          <w:p w14:paraId="21007267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Мотивация интереса к прогулке. Индивидуальные беседы с детьми на тему: «Почему идет дождь». </w:t>
            </w:r>
          </w:p>
          <w:p w14:paraId="2931A65F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признаки осени, развивать речь детей. </w:t>
            </w:r>
          </w:p>
          <w:p w14:paraId="70C852E4" w14:textId="77777777" w:rsidR="0078697A" w:rsidRPr="00F36CD3" w:rsidRDefault="0078697A" w:rsidP="0078697A">
            <w:pPr>
              <w:pStyle w:val="a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Игра: «Наведём порядок в шкафчиках».</w:t>
            </w:r>
          </w:p>
          <w:p w14:paraId="5020E080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познавательные, исследовательские игровые навыки)</w:t>
            </w:r>
          </w:p>
        </w:tc>
      </w:tr>
      <w:tr w:rsidR="0078697A" w:rsidRPr="00F36CD3" w14:paraId="19DF9A80" w14:textId="77777777" w:rsidTr="001C160E">
        <w:trPr>
          <w:trHeight w:val="2409"/>
        </w:trPr>
        <w:tc>
          <w:tcPr>
            <w:tcW w:w="2297" w:type="dxa"/>
          </w:tcPr>
          <w:p w14:paraId="063961FD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 / Прогулка</w:t>
            </w:r>
          </w:p>
          <w:p w14:paraId="6270D716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54" w:type="dxa"/>
            <w:tcBorders>
              <w:right w:val="single" w:sz="4" w:space="0" w:color="auto"/>
            </w:tcBorders>
          </w:tcPr>
          <w:p w14:paraId="1DF85F5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изменением окраски листьев.</w:t>
            </w:r>
          </w:p>
          <w:p w14:paraId="5C6DE86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формировать конкретные знания об изменении окраски у листьев осенью.</w:t>
            </w:r>
          </w:p>
          <w:p w14:paraId="7F7A0E9C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Подвижная игра: «Осенние листочки».</w:t>
            </w:r>
          </w:p>
          <w:p w14:paraId="088F6A4A" w14:textId="77777777" w:rsidR="0078697A" w:rsidRPr="00F36CD3" w:rsidRDefault="0078697A" w:rsidP="001C16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глазомер, ориентировку в пространстве, внимание.</w:t>
            </w:r>
          </w:p>
        </w:tc>
        <w:tc>
          <w:tcPr>
            <w:tcW w:w="2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D56D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клёном.</w:t>
            </w:r>
          </w:p>
          <w:p w14:paraId="2C29A4FD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продолжать знакомить детей с деревьями, растущими на участке, закреплять основные особенности.</w:t>
            </w:r>
          </w:p>
          <w:p w14:paraId="54AB55CD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Подвижная игра: </w:t>
            </w:r>
          </w:p>
          <w:p w14:paraId="4C078149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 дереву беги».</w:t>
            </w:r>
          </w:p>
          <w:p w14:paraId="56F7AD9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ориентировку в пространстве, внимание, глазомер, знать деревья по названию.</w:t>
            </w:r>
          </w:p>
        </w:tc>
        <w:tc>
          <w:tcPr>
            <w:tcW w:w="2869" w:type="dxa"/>
            <w:tcBorders>
              <w:left w:val="single" w:sz="4" w:space="0" w:color="auto"/>
              <w:right w:val="single" w:sz="4" w:space="0" w:color="auto"/>
            </w:tcBorders>
          </w:tcPr>
          <w:p w14:paraId="76CADB5B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тополем.</w:t>
            </w:r>
          </w:p>
          <w:p w14:paraId="5F4E3508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продолжать знакомить детей с деревьями, растущими на участке, закреплять основные особенности.</w:t>
            </w:r>
          </w:p>
          <w:p w14:paraId="5655613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Подвижная игра: «Мы весёлые ребята»</w:t>
            </w:r>
          </w:p>
          <w:p w14:paraId="247FC870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развивать внимание, ориентировку в пространстве, умение играть в коллективе сверстников.</w:t>
            </w:r>
          </w:p>
          <w:p w14:paraId="55392669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</w:tcPr>
          <w:p w14:paraId="0C836D0E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карагачем.</w:t>
            </w:r>
          </w:p>
          <w:p w14:paraId="28FB5C92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 знакомить детей с деревьями, растущими на участке, закреплять основные особенности.</w:t>
            </w:r>
          </w:p>
          <w:p w14:paraId="4E1B2681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Подвижная игра: </w:t>
            </w:r>
          </w:p>
          <w:p w14:paraId="02A0F810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«Караси и щука»</w:t>
            </w:r>
          </w:p>
          <w:p w14:paraId="74591F14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ориентировку в пространстве, глазомер, ловкость.</w:t>
            </w:r>
          </w:p>
        </w:tc>
        <w:tc>
          <w:tcPr>
            <w:tcW w:w="2466" w:type="dxa"/>
            <w:gridSpan w:val="2"/>
            <w:tcBorders>
              <w:left w:val="single" w:sz="4" w:space="0" w:color="auto"/>
            </w:tcBorders>
          </w:tcPr>
          <w:p w14:paraId="1A0A34FC" w14:textId="77777777" w:rsidR="0078697A" w:rsidRPr="00F36CD3" w:rsidRDefault="00C2385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сосной</w:t>
            </w:r>
            <w:r w:rsidR="0078697A"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14:paraId="149F758D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представления детей о деревьях, их внешнем виде, отличии от других деревьев.</w:t>
            </w:r>
          </w:p>
          <w:p w14:paraId="446D5912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Подвижная игра: «Выше земли».</w:t>
            </w:r>
          </w:p>
          <w:p w14:paraId="31FEDFE1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ориентировку в пространстве, соблюдать правила игры.</w:t>
            </w:r>
          </w:p>
        </w:tc>
      </w:tr>
      <w:tr w:rsidR="0078697A" w:rsidRPr="00F36CD3" w14:paraId="1A340975" w14:textId="77777777" w:rsidTr="004544AB">
        <w:trPr>
          <w:trHeight w:val="702"/>
        </w:trPr>
        <w:tc>
          <w:tcPr>
            <w:tcW w:w="2297" w:type="dxa"/>
          </w:tcPr>
          <w:p w14:paraId="3236D939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Серуеннен оралу / Возвращение с прогулки</w:t>
            </w:r>
          </w:p>
          <w:p w14:paraId="7D382670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466" w:type="dxa"/>
            <w:gridSpan w:val="7"/>
          </w:tcPr>
          <w:p w14:paraId="6E278282" w14:textId="77777777" w:rsidR="0078697A" w:rsidRPr="00F36CD3" w:rsidRDefault="0078697A" w:rsidP="0078697A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обеспечить своевременный приход с прогулки, формировать культурно-гигиенические навыки раздевания (аккуратно складывать вещи и класть их в шкаф, не толкаться возле шкафчиков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7CC69DC0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Художественное слово.</w:t>
            </w:r>
          </w:p>
          <w:p w14:paraId="6A9EB793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Солнышко, не заходи,</w:t>
            </w:r>
          </w:p>
          <w:p w14:paraId="65F560BC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На дворе нас подожди!</w:t>
            </w:r>
          </w:p>
          <w:p w14:paraId="118D0070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сейчас идём гулять</w:t>
            </w:r>
          </w:p>
          <w:p w14:paraId="695690FE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 родителей встречать.</w:t>
            </w:r>
          </w:p>
          <w:p w14:paraId="390544FA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культурно-гигиенические, навыки самообслуживания)</w:t>
            </w:r>
          </w:p>
        </w:tc>
      </w:tr>
      <w:tr w:rsidR="0078697A" w:rsidRPr="00F36CD3" w14:paraId="1911E4F9" w14:textId="77777777" w:rsidTr="004544AB">
        <w:tc>
          <w:tcPr>
            <w:tcW w:w="2297" w:type="dxa"/>
          </w:tcPr>
          <w:p w14:paraId="595B90CA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Кешкі ас / Ужин</w:t>
            </w:r>
          </w:p>
          <w:p w14:paraId="28CE7392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466" w:type="dxa"/>
            <w:gridSpan w:val="7"/>
          </w:tcPr>
          <w:p w14:paraId="133467E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5C81F349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 xml:space="preserve">Задачи: </w:t>
            </w:r>
            <w:r w:rsidRPr="00F36CD3">
              <w:rPr>
                <w:rStyle w:val="c0"/>
                <w:sz w:val="16"/>
                <w:szCs w:val="16"/>
              </w:rPr>
              <w:t>формировать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005F1B7A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Гигиенические </w:t>
            </w:r>
            <w:proofErr w:type="gramStart"/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процедуры: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мытье рук по алгоритму.</w:t>
            </w:r>
          </w:p>
          <w:p w14:paraId="5BADD6A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370FF15A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Ай, лады, лады,</w:t>
            </w:r>
          </w:p>
          <w:p w14:paraId="79AACC27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Не боимся мы воды,</w:t>
            </w:r>
          </w:p>
          <w:p w14:paraId="2866F8CB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Чисто умываемся,</w:t>
            </w:r>
          </w:p>
          <w:p w14:paraId="11634AB5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Всем мы улыбаемся</w:t>
            </w:r>
          </w:p>
          <w:p w14:paraId="2935B5C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0C8A893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39BE4C6F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за бабу,</w:t>
            </w:r>
          </w:p>
          <w:p w14:paraId="54870F2C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5C5DE473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трудовые, культурно-гигиенические, навыки самообслуживания)</w:t>
            </w:r>
          </w:p>
        </w:tc>
      </w:tr>
      <w:tr w:rsidR="0078697A" w:rsidRPr="00F36CD3" w14:paraId="7B221EB4" w14:textId="77777777" w:rsidTr="004544AB">
        <w:tc>
          <w:tcPr>
            <w:tcW w:w="2297" w:type="dxa"/>
          </w:tcPr>
          <w:p w14:paraId="5E89EC16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Балалардың дербес әрекеті / Самостоятельная деятельность детей</w:t>
            </w:r>
          </w:p>
          <w:p w14:paraId="6C32FAB4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54" w:type="dxa"/>
            <w:tcBorders>
              <w:right w:val="single" w:sz="4" w:space="0" w:color="auto"/>
            </w:tcBorders>
          </w:tcPr>
          <w:p w14:paraId="7AC8CF1C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Сюжетно-ролевая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Зоопарк»</w:t>
            </w:r>
          </w:p>
          <w:p w14:paraId="04BE71F7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Обогатить знания детей о диких животных, об их внешнем виде, повадках, питании. Расширить представления детей об обязанностях сотрудников зоопарка. Формировать у детей умение творчески развивать сюжет игры используя строительный напольный материал, разнообразно действовать с ним. </w:t>
            </w:r>
          </w:p>
          <w:p w14:paraId="1926CFE6" w14:textId="77777777" w:rsidR="0078697A" w:rsidRPr="00F36CD3" w:rsidRDefault="0078697A" w:rsidP="007869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010262C1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5393426E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53685844" w14:textId="77777777" w:rsidR="0078697A" w:rsidRPr="00F36CD3" w:rsidRDefault="0078697A" w:rsidP="00C2385A">
            <w:pPr>
              <w:tabs>
                <w:tab w:val="center" w:pos="1219"/>
              </w:tabs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  <w:r w:rsidR="00C2385A"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ab/>
            </w:r>
          </w:p>
          <w:p w14:paraId="650F19FE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bdr w:val="none" w:sz="0" w:space="0" w:color="auto" w:frame="1"/>
                <w:shd w:val="clear" w:color="auto" w:fill="FFFFFF"/>
              </w:rPr>
              <w:t>«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bdr w:val="none" w:sz="0" w:space="0" w:color="auto" w:frame="1"/>
              </w:rPr>
              <w:t>Золотая осень</w:t>
            </w:r>
            <w:r w:rsidRPr="00F36CD3">
              <w:rPr>
                <w:rFonts w:ascii="Times New Roman" w:hAnsi="Times New Roman" w:cs="Times New Roman"/>
                <w:b/>
                <w:iCs/>
                <w:sz w:val="16"/>
                <w:szCs w:val="16"/>
                <w:bdr w:val="none" w:sz="0" w:space="0" w:color="auto" w:frame="1"/>
                <w:shd w:val="clear" w:color="auto" w:fill="FFFFFF"/>
              </w:rPr>
              <w:t>»</w:t>
            </w:r>
          </w:p>
          <w:p w14:paraId="0F6517B1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закреплять умение 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bdr w:val="none" w:sz="0" w:space="0" w:color="auto" w:frame="1"/>
                <w:shd w:val="clear" w:color="auto" w:fill="FFFFFF"/>
              </w:rPr>
              <w:t>лепить лиственные деревья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передавая характерные особенности строения ствола и кроны, цвета.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(творческие навыки)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14:paraId="344AA2CA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Игра по экологическому воспитанию</w:t>
            </w:r>
          </w:p>
          <w:p w14:paraId="2E53EFC8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«Живая вода»</w:t>
            </w:r>
          </w:p>
          <w:p w14:paraId="6522A1AC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расширение представления о важности воды для живых существ.</w:t>
            </w:r>
          </w:p>
          <w:p w14:paraId="7CA13167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понимают о важности воды для живых существ.</w:t>
            </w:r>
          </w:p>
          <w:p w14:paraId="4EF1282A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49EB4E4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Казахская национальная игра</w:t>
            </w:r>
          </w:p>
          <w:p w14:paraId="278E5C4E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"Қаражорға"</w:t>
            </w:r>
          </w:p>
          <w:p w14:paraId="1B77EF22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двигательной активности.</w:t>
            </w:r>
          </w:p>
          <w:p w14:paraId="631DBA2D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повторяют движения за педагогом.</w:t>
            </w:r>
          </w:p>
          <w:p w14:paraId="067C2D7D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879" w:type="dxa"/>
            <w:gridSpan w:val="2"/>
            <w:tcBorders>
              <w:right w:val="single" w:sz="4" w:space="0" w:color="auto"/>
            </w:tcBorders>
          </w:tcPr>
          <w:p w14:paraId="64E9BF6B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</w:t>
            </w:r>
          </w:p>
          <w:p w14:paraId="76614FBF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«Почта»</w:t>
            </w:r>
          </w:p>
          <w:p w14:paraId="0E3D5776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 детей представления о труде работников почты. Расширить представления детей о способах отправки и получения корреспонденции.</w:t>
            </w:r>
          </w:p>
          <w:p w14:paraId="6251141F" w14:textId="77777777" w:rsidR="0078697A" w:rsidRPr="00F36CD3" w:rsidRDefault="0078697A" w:rsidP="007869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5B7DC353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02BB2DBC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Творческая деятельность </w:t>
            </w:r>
          </w:p>
          <w:p w14:paraId="61D62BF5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70614BB7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«Заботливый лесник»</w:t>
            </w:r>
          </w:p>
          <w:p w14:paraId="5FA2AA08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воспитание чувства заботы о лесах и деревьях.</w:t>
            </w:r>
          </w:p>
          <w:p w14:paraId="7E61ED2A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понимают, что необходимо заботиться о лесах и деревьях.</w:t>
            </w:r>
          </w:p>
          <w:p w14:paraId="0DD4528E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256FD373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Казахская национальная игра</w:t>
            </w:r>
          </w:p>
          <w:p w14:paraId="4E0FAFA7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"Теңгеалу" (Сбор монет)</w:t>
            </w:r>
          </w:p>
          <w:p w14:paraId="4AD28171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двигательной активности.</w:t>
            </w:r>
          </w:p>
          <w:p w14:paraId="08BCBBD9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 скорость собирают с пола монеты.</w:t>
            </w:r>
          </w:p>
          <w:p w14:paraId="4B7F279B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</w:tcPr>
          <w:p w14:paraId="681F52DA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  </w:t>
            </w:r>
          </w:p>
          <w:p w14:paraId="14BA6477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«Я – водитель»</w:t>
            </w:r>
          </w:p>
          <w:p w14:paraId="4DACF8F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Расширять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 детей представления о профессии шофера, автомеханика. Развивать умение строить ролевой диалог, использовать ролевую речь, творчество в игре, используя реальные предметы для создания игровой обстановки.</w:t>
            </w:r>
          </w:p>
          <w:p w14:paraId="7FD78CAB" w14:textId="77777777" w:rsidR="0078697A" w:rsidRPr="00F36CD3" w:rsidRDefault="0078697A" w:rsidP="007869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0B3C68C5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278C0FBB" w14:textId="77777777" w:rsidR="0078697A" w:rsidRPr="00F36CD3" w:rsidRDefault="0078697A" w:rsidP="0078697A">
            <w:pPr>
              <w:pStyle w:val="a6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Творческая мастерская </w:t>
            </w:r>
          </w:p>
          <w:p w14:paraId="43443B52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2BA49015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«Украшение саукеле» </w:t>
            </w:r>
          </w:p>
          <w:p w14:paraId="6338408E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 интерес к народным традициям, вызывать интерес к изучению истории и быта казахского народа; воспитывать эстетический вкус. Развивать мелкую моторику рук.</w:t>
            </w:r>
          </w:p>
          <w:p w14:paraId="00117A01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398239DA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53F23098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«Охота на микробов»</w:t>
            </w:r>
          </w:p>
          <w:p w14:paraId="0D3F1AE0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развитие понимания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необходимости мытья рук и соблюдения гигиены.</w:t>
            </w:r>
          </w:p>
          <w:p w14:paraId="48F6CD2E" w14:textId="77777777" w:rsidR="0078697A" w:rsidRPr="00F36CD3" w:rsidRDefault="0078697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моют руки и соблюдают гигиену.</w:t>
            </w:r>
          </w:p>
        </w:tc>
        <w:tc>
          <w:tcPr>
            <w:tcW w:w="2466" w:type="dxa"/>
            <w:gridSpan w:val="2"/>
            <w:tcBorders>
              <w:left w:val="single" w:sz="4" w:space="0" w:color="auto"/>
            </w:tcBorders>
          </w:tcPr>
          <w:p w14:paraId="3F2A3454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 xml:space="preserve">Творческая деятельность </w:t>
            </w:r>
          </w:p>
          <w:p w14:paraId="51265374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Лепка </w:t>
            </w:r>
          </w:p>
          <w:p w14:paraId="465C7A48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«Жилетка для куклы Айгуль»</w:t>
            </w:r>
          </w:p>
          <w:p w14:paraId="64CC00A2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развивать мелкую моторику рук, воображение и творческие способности детей.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Вызывать интерес к изучению истории и быта казахского народа.</w:t>
            </w:r>
          </w:p>
          <w:p w14:paraId="014136F3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Творческие навыки</w:t>
            </w:r>
          </w:p>
          <w:p w14:paraId="3DE5B190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sz w:val="16"/>
                <w:szCs w:val="16"/>
              </w:rPr>
            </w:pPr>
            <w:r w:rsidRPr="00F36CD3">
              <w:rPr>
                <w:b/>
                <w:bCs/>
                <w:sz w:val="16"/>
                <w:szCs w:val="16"/>
              </w:rPr>
              <w:t>Дидактическая игра</w:t>
            </w:r>
          </w:p>
          <w:p w14:paraId="2FD9BE60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rStyle w:val="c4"/>
                <w:b/>
                <w:bCs/>
                <w:sz w:val="16"/>
                <w:szCs w:val="16"/>
              </w:rPr>
              <w:t>«Множество предметов».</w:t>
            </w:r>
          </w:p>
          <w:p w14:paraId="4F693EBE" w14:textId="77777777" w:rsidR="0078697A" w:rsidRPr="00F36CD3" w:rsidRDefault="0078697A" w:rsidP="0078697A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Задачи</w:t>
            </w:r>
            <w:proofErr w:type="gramStart"/>
            <w:r w:rsidRPr="00F36CD3">
              <w:rPr>
                <w:sz w:val="16"/>
                <w:szCs w:val="16"/>
              </w:rPr>
              <w:t>: Формировать</w:t>
            </w:r>
            <w:proofErr w:type="gramEnd"/>
            <w:r w:rsidRPr="00F36CD3">
              <w:rPr>
                <w:sz w:val="16"/>
                <w:szCs w:val="16"/>
              </w:rPr>
              <w:t xml:space="preserve">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1398DF02" w14:textId="77777777" w:rsidR="0078697A" w:rsidRPr="00F36CD3" w:rsidRDefault="0078697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(познавательные навыки) </w:t>
            </w:r>
          </w:p>
          <w:p w14:paraId="6AB01D5A" w14:textId="77777777" w:rsidR="009F0527" w:rsidRPr="00F36CD3" w:rsidRDefault="009F0527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«Өнегелі»</w:t>
            </w:r>
          </w:p>
          <w:p w14:paraId="0162E66F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«Тихий час»</w:t>
            </w:r>
          </w:p>
          <w:p w14:paraId="4A2ED08B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Цель: закрепление знаний о правилах поведения во время тихого часа в спальне.</w:t>
            </w:r>
          </w:p>
          <w:p w14:paraId="01034263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Задача: соблюдают правила поведения во время тихого часа в спальне.</w:t>
            </w:r>
          </w:p>
          <w:p w14:paraId="75167F64" w14:textId="77777777" w:rsidR="0078697A" w:rsidRPr="00F36CD3" w:rsidRDefault="0078697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C2385A" w:rsidRPr="00F36CD3" w14:paraId="30A48045" w14:textId="77777777" w:rsidTr="00273102">
        <w:tc>
          <w:tcPr>
            <w:tcW w:w="2297" w:type="dxa"/>
          </w:tcPr>
          <w:p w14:paraId="6700E30A" w14:textId="77777777" w:rsidR="00C2385A" w:rsidRPr="00F36CD3" w:rsidRDefault="00C2385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Ата–аналарменәңгімелесу,</w:t>
            </w:r>
          </w:p>
          <w:p w14:paraId="2812D605" w14:textId="77777777" w:rsidR="00C2385A" w:rsidRPr="00F36CD3" w:rsidRDefault="00C2385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кеңес беру</w:t>
            </w:r>
          </w:p>
          <w:p w14:paraId="75A93A0E" w14:textId="77777777" w:rsidR="00C2385A" w:rsidRPr="00F36CD3" w:rsidRDefault="00C2385A" w:rsidP="0078697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ң үйге қайтуы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 Беседа с родителями,</w:t>
            </w:r>
          </w:p>
          <w:p w14:paraId="78252CC9" w14:textId="77777777" w:rsidR="00C2385A" w:rsidRPr="00F36CD3" w:rsidRDefault="00C2385A" w:rsidP="007869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консультации</w:t>
            </w:r>
          </w:p>
          <w:p w14:paraId="4534050B" w14:textId="77777777" w:rsidR="00C2385A" w:rsidRPr="00F36CD3" w:rsidRDefault="00C2385A" w:rsidP="007869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Уход детей домой</w:t>
            </w:r>
          </w:p>
        </w:tc>
        <w:tc>
          <w:tcPr>
            <w:tcW w:w="13466" w:type="dxa"/>
            <w:gridSpan w:val="7"/>
          </w:tcPr>
          <w:p w14:paraId="77B251BB" w14:textId="77777777" w:rsidR="00C2385A" w:rsidRPr="00F36CD3" w:rsidRDefault="00C2385A" w:rsidP="00CA4BB3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Консультация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для родителей «Семья и семейные ценности»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0EF671DE" w14:textId="77777777" w:rsidR="00C2385A" w:rsidRPr="00F36CD3" w:rsidRDefault="00C2385A" w:rsidP="00CA4BB3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 формирование у них представления о семейных ценностях в современных семьях и роли семейных ценностей в воспитании детей.</w:t>
            </w:r>
          </w:p>
          <w:p w14:paraId="1F7AF9BD" w14:textId="77777777" w:rsidR="00C2385A" w:rsidRPr="00F36CD3" w:rsidRDefault="00C2385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Беседа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родителями о профилактике вирусных заболеваний.</w:t>
            </w:r>
          </w:p>
          <w:p w14:paraId="4BCB81F4" w14:textId="77777777" w:rsidR="00C2385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Мотивировать родителей на соблюдение мер профилактики гриппа и ОРВИ в семье.</w:t>
            </w:r>
          </w:p>
          <w:p w14:paraId="5945539E" w14:textId="77777777" w:rsidR="00C2385A" w:rsidRPr="00F36CD3" w:rsidRDefault="00C2385A" w:rsidP="0078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Консультация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тему: </w:t>
            </w:r>
          </w:p>
          <w:p w14:paraId="53A5B667" w14:textId="77777777" w:rsidR="00C2385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«Закаливание дошкольников».</w:t>
            </w:r>
          </w:p>
          <w:p w14:paraId="17537DBD" w14:textId="77777777" w:rsidR="00C2385A" w:rsidRPr="00F36CD3" w:rsidRDefault="00C2385A" w:rsidP="0078697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Рассказать о укреплении защитных сил организма, повышение работоспособности детей, росту физической выносливости.</w:t>
            </w:r>
          </w:p>
          <w:p w14:paraId="790B79D9" w14:textId="77777777" w:rsidR="00C2385A" w:rsidRPr="00F36CD3" w:rsidRDefault="00C2385A" w:rsidP="0078697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 родителями об охране жизни и здоровья детей.</w:t>
            </w:r>
          </w:p>
          <w:p w14:paraId="484E70E5" w14:textId="77777777" w:rsidR="00C2385A" w:rsidRPr="00F36CD3" w:rsidRDefault="00C2385A" w:rsidP="0078697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Способствовать формированию потребности в здоровом образе жизни; обеспечению физического и психического благополучия.</w:t>
            </w:r>
          </w:p>
          <w:p w14:paraId="044DCCCC" w14:textId="77777777" w:rsidR="00C2385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Консультация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 родителями «Что мы узнали нового за неделю»</w:t>
            </w:r>
          </w:p>
          <w:p w14:paraId="37B66C27" w14:textId="77777777" w:rsidR="00C2385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Рекомендовать родителям учить рассказатьо том, какие трудовые действия выполняют они на своих рабочих местах, какие орудия. труда используют.</w:t>
            </w:r>
          </w:p>
          <w:p w14:paraId="6C5FD6ED" w14:textId="77777777" w:rsidR="00C2385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C53C3B" w14:textId="77777777" w:rsidR="00C2385A" w:rsidRPr="00F36CD3" w:rsidRDefault="00C2385A" w:rsidP="00786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Работа по проекту «Выходного дня» - семья Калабина Саши, «Семейная реликвия» -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семья 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Липского</w:t>
            </w:r>
            <w:proofErr w:type="spellEnd"/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Родиона</w:t>
            </w:r>
          </w:p>
        </w:tc>
      </w:tr>
    </w:tbl>
    <w:p w14:paraId="31D9B2EE" w14:textId="77777777" w:rsidR="004544AB" w:rsidRPr="00F36CD3" w:rsidRDefault="004544AB" w:rsidP="004544AB">
      <w:pPr>
        <w:rPr>
          <w:rFonts w:ascii="Times New Roman" w:hAnsi="Times New Roman" w:cs="Times New Roman"/>
          <w:sz w:val="16"/>
          <w:szCs w:val="16"/>
        </w:rPr>
      </w:pPr>
    </w:p>
    <w:p w14:paraId="07B22277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Составили: воспитатель – </w:t>
      </w:r>
      <w:proofErr w:type="spellStart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Калиниенко</w:t>
      </w:r>
      <w:proofErr w:type="spellEnd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Л.А.                                                       Проверил: Николаева Г. И.</w:t>
      </w:r>
    </w:p>
    <w:p w14:paraId="57E0E614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Преснякова Л.Г.                                                  Дата проверки: </w:t>
      </w:r>
    </w:p>
    <w:p w14:paraId="69E7659B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14:paraId="6D31CB11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плаванию: Котикова Т.А.</w:t>
      </w:r>
    </w:p>
    <w:p w14:paraId="2A482A43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Нрдуллаева</w:t>
      </w:r>
      <w:proofErr w:type="spellEnd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14:paraId="2D8A1326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Залесская О. В.</w:t>
      </w:r>
    </w:p>
    <w:p w14:paraId="250D653C" w14:textId="77777777" w:rsidR="00502D22" w:rsidRPr="00F36CD3" w:rsidRDefault="00502D22" w:rsidP="00502D22">
      <w:pPr>
        <w:rPr>
          <w:rFonts w:ascii="Times New Roman" w:hAnsi="Times New Roman" w:cs="Times New Roman"/>
          <w:sz w:val="16"/>
          <w:szCs w:val="16"/>
        </w:rPr>
      </w:pPr>
    </w:p>
    <w:p w14:paraId="0221B926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46A25902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1C6967F4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4423EBD9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0F7F0A36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75CC61C3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7E4691DC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3ABBF1CA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0D35DFA0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6F19955B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2FBF9F17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6FFF7B47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434E6141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61CA58FA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46E2300A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08367A3E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6520327B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18DA113E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69C40B2A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495CF8DE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1748D826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627F4F8F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56A3CD2D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4329FF6D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48AE7BB2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7BF9D55F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30648993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0E67C7F5" w14:textId="77777777" w:rsidR="00F36CD3" w:rsidRDefault="00F36CD3" w:rsidP="009C4B56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0DF16CC4" w14:textId="002E61BA" w:rsidR="00BE0DCE" w:rsidRPr="00F36CD3" w:rsidRDefault="00BE0DCE" w:rsidP="009C4B5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</w:rPr>
      </w:pPr>
      <w:r w:rsidRPr="00F36CD3">
        <w:rPr>
          <w:rFonts w:ascii="Times New Roman" w:eastAsia="Calibri" w:hAnsi="Times New Roman"/>
          <w:b/>
          <w:sz w:val="16"/>
          <w:szCs w:val="16"/>
          <w:lang w:val="kk-KZ"/>
        </w:rPr>
        <w:lastRenderedPageBreak/>
        <w:t>Тәрбиелеу</w:t>
      </w:r>
      <w:r w:rsidRPr="00F36CD3">
        <w:rPr>
          <w:rFonts w:ascii="Times New Roman" w:eastAsia="Calibri" w:hAnsi="Times New Roman"/>
          <w:b/>
          <w:sz w:val="16"/>
          <w:szCs w:val="16"/>
        </w:rPr>
        <w:t>-</w:t>
      </w:r>
      <w:proofErr w:type="spellStart"/>
      <w:r w:rsidRPr="00F36CD3">
        <w:rPr>
          <w:rFonts w:ascii="Times New Roman" w:eastAsia="Calibri" w:hAnsi="Times New Roman"/>
          <w:b/>
          <w:sz w:val="16"/>
          <w:szCs w:val="16"/>
        </w:rPr>
        <w:t>білім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 xml:space="preserve"> беру </w:t>
      </w:r>
      <w:proofErr w:type="spellStart"/>
      <w:r w:rsidRPr="00F36CD3">
        <w:rPr>
          <w:rFonts w:ascii="Times New Roman" w:eastAsia="Calibri" w:hAnsi="Times New Roman"/>
          <w:b/>
          <w:bCs/>
          <w:sz w:val="16"/>
          <w:szCs w:val="16"/>
        </w:rPr>
        <w:t>процесініңциклограммасы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>.</w:t>
      </w:r>
    </w:p>
    <w:p w14:paraId="01E65700" w14:textId="77777777" w:rsidR="00BE0DCE" w:rsidRPr="00F36CD3" w:rsidRDefault="00BE0DCE" w:rsidP="00BE0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</w:rPr>
        <w:t>Циклограмма воспитательно-образовательного процесса.</w:t>
      </w:r>
    </w:p>
    <w:p w14:paraId="7CA44C86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Мектепке дейінгі ұйым (балабақша) /Организации образования:Балауса</w:t>
      </w:r>
    </w:p>
    <w:p w14:paraId="4618B35B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Топ / Группа: старшая группа, «Жулдыз»</w:t>
      </w:r>
    </w:p>
    <w:p w14:paraId="3CA59296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 xml:space="preserve">Балалардың  жасы / </w:t>
      </w:r>
      <w:r w:rsidRPr="00F36CD3">
        <w:rPr>
          <w:rFonts w:ascii="Times New Roman" w:eastAsia="Times New Roman" w:hAnsi="Times New Roman" w:cs="Times New Roman"/>
          <w:b/>
          <w:sz w:val="16"/>
          <w:szCs w:val="16"/>
        </w:rPr>
        <w:t>Возраст детей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: 4 -х лет</w:t>
      </w:r>
    </w:p>
    <w:p w14:paraId="36F546E1" w14:textId="77777777" w:rsidR="00BE0DCE" w:rsidRPr="00F36CD3" w:rsidRDefault="00BE0DCE" w:rsidP="00BE0DC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F36CD3">
        <w:rPr>
          <w:rFonts w:ascii="Times New Roman" w:eastAsia="Calibri" w:hAnsi="Times New Roman" w:cs="Times New Roman"/>
          <w:sz w:val="16"/>
          <w:szCs w:val="16"/>
        </w:rPr>
        <w:t>На какой период составлен план (указать дни недели, месяц, год)</w:t>
      </w:r>
    </w:p>
    <w:p w14:paraId="7AACFD07" w14:textId="77777777" w:rsidR="0023430C" w:rsidRPr="00F36CD3" w:rsidRDefault="00932552" w:rsidP="00A369B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Кезеңі / Период: с 16</w:t>
      </w:r>
      <w:r w:rsidR="0023430C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.09.2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024 по 20.09.2024</w:t>
      </w:r>
    </w:p>
    <w:tbl>
      <w:tblPr>
        <w:tblStyle w:val="a3"/>
        <w:tblW w:w="157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17"/>
        <w:gridCol w:w="2732"/>
        <w:gridCol w:w="2795"/>
        <w:gridCol w:w="11"/>
        <w:gridCol w:w="2962"/>
        <w:gridCol w:w="15"/>
        <w:gridCol w:w="2669"/>
        <w:gridCol w:w="16"/>
        <w:gridCol w:w="8"/>
        <w:gridCol w:w="2438"/>
      </w:tblGrid>
      <w:tr w:rsidR="0023430C" w:rsidRPr="00F36CD3" w14:paraId="1899CFF8" w14:textId="77777777" w:rsidTr="00811869">
        <w:trPr>
          <w:trHeight w:val="648"/>
        </w:trPr>
        <w:tc>
          <w:tcPr>
            <w:tcW w:w="2117" w:type="dxa"/>
          </w:tcPr>
          <w:p w14:paraId="5973E6D5" w14:textId="77777777" w:rsidR="0023430C" w:rsidRPr="00F36CD3" w:rsidRDefault="0023430C" w:rsidP="009C4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"/>
                <w:sz w:val="16"/>
                <w:szCs w:val="16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4E6B6BCB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Дүйсенбі / </w:t>
            </w:r>
          </w:p>
          <w:p w14:paraId="0A13329A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Понедельник</w:t>
            </w:r>
          </w:p>
          <w:p w14:paraId="1D88E7FC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3255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6.09.2024</w:t>
            </w:r>
          </w:p>
        </w:tc>
        <w:tc>
          <w:tcPr>
            <w:tcW w:w="2795" w:type="dxa"/>
            <w:tcBorders>
              <w:left w:val="single" w:sz="4" w:space="0" w:color="auto"/>
            </w:tcBorders>
          </w:tcPr>
          <w:p w14:paraId="28385E34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1582B873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Вторник</w:t>
            </w:r>
          </w:p>
          <w:p w14:paraId="52EAD929" w14:textId="77777777" w:rsidR="0023430C" w:rsidRPr="00F36CD3" w:rsidRDefault="00932552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17.09.2024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14:paraId="1699DB61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Сәрсенбі / </w:t>
            </w:r>
          </w:p>
          <w:p w14:paraId="2781D7C7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Среда</w:t>
            </w:r>
          </w:p>
          <w:p w14:paraId="3B3FC855" w14:textId="77777777" w:rsidR="0023430C" w:rsidRPr="00F36CD3" w:rsidRDefault="00932552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18.09.2024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F532F5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11B09ED3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Четверг</w:t>
            </w:r>
          </w:p>
          <w:p w14:paraId="3FC9B282" w14:textId="77777777" w:rsidR="0023430C" w:rsidRPr="00F36CD3" w:rsidRDefault="00932552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  <w:r w:rsidR="0023430C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.2024</w:t>
            </w:r>
          </w:p>
        </w:tc>
        <w:tc>
          <w:tcPr>
            <w:tcW w:w="2462" w:type="dxa"/>
            <w:gridSpan w:val="3"/>
            <w:tcBorders>
              <w:left w:val="single" w:sz="4" w:space="0" w:color="auto"/>
            </w:tcBorders>
          </w:tcPr>
          <w:p w14:paraId="37D2055C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Жұма / </w:t>
            </w:r>
          </w:p>
          <w:p w14:paraId="0F2475FD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Пятница</w:t>
            </w:r>
          </w:p>
          <w:p w14:paraId="04CF1D0B" w14:textId="77777777" w:rsidR="0023430C" w:rsidRPr="00F36CD3" w:rsidRDefault="0023430C" w:rsidP="0023430C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3255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0.09.2024</w:t>
            </w:r>
          </w:p>
        </w:tc>
      </w:tr>
      <w:tr w:rsidR="00932552" w:rsidRPr="00F36CD3" w14:paraId="0CD3407A" w14:textId="77777777" w:rsidTr="007D0A57">
        <w:tc>
          <w:tcPr>
            <w:tcW w:w="15763" w:type="dxa"/>
            <w:gridSpan w:val="10"/>
            <w:tcBorders>
              <w:bottom w:val="single" w:sz="4" w:space="0" w:color="auto"/>
            </w:tcBorders>
          </w:tcPr>
          <w:p w14:paraId="5FCC0D92" w14:textId="77777777" w:rsidR="00932552" w:rsidRPr="00F36CD3" w:rsidRDefault="00932552" w:rsidP="009325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323187E3" w14:textId="77777777" w:rsidR="00932552" w:rsidRPr="00F36CD3" w:rsidRDefault="00932552" w:rsidP="009325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«МеніңҚазақстаным» - исполнение гимна Республики Казахстан</w:t>
            </w:r>
          </w:p>
          <w:p w14:paraId="3136CDE2" w14:textId="77777777" w:rsidR="00932552" w:rsidRPr="00F36CD3" w:rsidRDefault="00932552" w:rsidP="0093255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Месяц – Сентябрь</w:t>
            </w:r>
          </w:p>
          <w:p w14:paraId="1E851658" w14:textId="77777777" w:rsidR="00932552" w:rsidRPr="00F36CD3" w:rsidRDefault="00932552" w:rsidP="0093255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Ценность - Трудолюбие и профессионализм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</w:r>
          </w:p>
          <w:p w14:paraId="72B6ED21" w14:textId="77777777" w:rsidR="00932552" w:rsidRPr="00F36CD3" w:rsidRDefault="00932552" w:rsidP="00932552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3 неделя </w:t>
            </w:r>
          </w:p>
          <w:p w14:paraId="6EB40FE9" w14:textId="77777777" w:rsidR="00932552" w:rsidRPr="00F36CD3" w:rsidRDefault="007D0A57" w:rsidP="00932552">
            <w:pPr>
              <w:pStyle w:val="a6"/>
              <w:ind w:left="3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«Ақырынжүріпанық бас, еңбегіңкетпесдалаға!»</w:t>
            </w:r>
            <w:proofErr w:type="gramStart"/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/«</w:t>
            </w:r>
            <w:proofErr w:type="gramEnd"/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Медленно шагая, ясная голова, не уходи в степь!»/Абай/</w:t>
            </w:r>
          </w:p>
        </w:tc>
      </w:tr>
      <w:tr w:rsidR="007D0A57" w:rsidRPr="00F36CD3" w14:paraId="424D4FC1" w14:textId="77777777" w:rsidTr="007D0A57">
        <w:tc>
          <w:tcPr>
            <w:tcW w:w="2117" w:type="dxa"/>
            <w:tcBorders>
              <w:bottom w:val="single" w:sz="4" w:space="0" w:color="auto"/>
            </w:tcBorders>
          </w:tcPr>
          <w:p w14:paraId="1F5D5247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Балалардықабылдау / Прием детей</w:t>
            </w:r>
          </w:p>
          <w:p w14:paraId="5A2A2BF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32" w:type="dxa"/>
            <w:tcBorders>
              <w:top w:val="single" w:sz="4" w:space="0" w:color="auto"/>
              <w:right w:val="single" w:sz="4" w:space="0" w:color="auto"/>
            </w:tcBorders>
          </w:tcPr>
          <w:p w14:paraId="1EE6333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«Учимся здороваться» </w:t>
            </w:r>
          </w:p>
          <w:p w14:paraId="0048C36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Залачи:  формирование основ социальной культуры, обучению словам приветствия на каз.яз</w:t>
            </w:r>
          </w:p>
          <w:p w14:paraId="027D96F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(коммуникативные навыки)</w:t>
            </w:r>
          </w:p>
          <w:p w14:paraId="271488C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компонент: </w:t>
            </w:r>
          </w:p>
          <w:p w14:paraId="59D0DBE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Қайырлытаң! Доброе утро!</w:t>
            </w:r>
          </w:p>
          <w:p w14:paraId="3C902244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Қайырлыкүн!</w:t>
            </w:r>
          </w:p>
          <w:p w14:paraId="007F4C7F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Добрый день! Сәлеметсізбе! Здравствуйте!)</w:t>
            </w:r>
          </w:p>
          <w:p w14:paraId="2EA643AF" w14:textId="77777777" w:rsidR="009C4B56" w:rsidRPr="00F36CD3" w:rsidRDefault="009C4B56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3B7F561C" w14:textId="77777777" w:rsidR="007D0A57" w:rsidRPr="00F36CD3" w:rsidRDefault="00AE57D6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Беседа с детьми о личной безопасности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на тему «Правила безопасного поведения в группе»</w:t>
            </w:r>
          </w:p>
          <w:p w14:paraId="1F1744BB" w14:textId="77777777" w:rsidR="007D0A57" w:rsidRPr="00F36CD3" w:rsidRDefault="00AE57D6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Цель:</w:t>
            </w:r>
            <w:r w:rsidR="001F3B5F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Формирование здорового образа жизни через обогащение представлений детей о правилах безопасного поведения.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47FEA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«Я превращаюсь...» </w:t>
            </w:r>
          </w:p>
          <w:p w14:paraId="599C26D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развитие воображения, эмоциональной отзывчивости на доброжелательность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воспитывать взаимоуважение</w:t>
            </w:r>
          </w:p>
          <w:p w14:paraId="568C244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навыки)</w:t>
            </w:r>
          </w:p>
          <w:p w14:paraId="5959C8B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6476AC8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Настольная игра: «Времена года»</w:t>
            </w:r>
          </w:p>
          <w:p w14:paraId="37C6E91A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Задачи:актуализировать и дополнить знания о временах года, о явлениях ирживой и неживой проды.</w:t>
            </w:r>
          </w:p>
          <w:p w14:paraId="64E96DA6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(познавательные навыки)</w:t>
            </w:r>
          </w:p>
          <w:p w14:paraId="6A206606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77F6E38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3625F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Игровой прием «Наша любимая группа»</w:t>
            </w:r>
          </w:p>
          <w:p w14:paraId="2C61B67F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создать эмоционально-комфортную атмосферу для пребывания в детском саду, воспитывать взаимоуважение</w:t>
            </w:r>
          </w:p>
          <w:p w14:paraId="3BA2F3C3" w14:textId="77777777" w:rsidR="007D0A57" w:rsidRPr="00F36CD3" w:rsidRDefault="007D0A57" w:rsidP="007D0A57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(социально-эмоциональные,  коммуникативнаые навыки)</w:t>
            </w:r>
          </w:p>
          <w:p w14:paraId="756E6092" w14:textId="77777777" w:rsidR="00227167" w:rsidRPr="00F36CD3" w:rsidRDefault="00227167" w:rsidP="007D0A57">
            <w:pPr>
              <w:pStyle w:val="a6"/>
              <w:rPr>
                <w:rStyle w:val="a8"/>
                <w:rFonts w:ascii="Times New Roman" w:hAnsi="Times New Roman" w:cs="Times New Roman"/>
                <w:sz w:val="16"/>
                <w:szCs w:val="16"/>
              </w:rPr>
            </w:pPr>
          </w:p>
          <w:p w14:paraId="267BADFD" w14:textId="77777777" w:rsidR="007D0A57" w:rsidRPr="00F36CD3" w:rsidRDefault="007D0A57" w:rsidP="007D0A57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F36CD3">
              <w:rPr>
                <w:rStyle w:val="a8"/>
                <w:rFonts w:ascii="Times New Roman" w:hAnsi="Times New Roman" w:cs="Times New Roman"/>
                <w:sz w:val="16"/>
                <w:szCs w:val="16"/>
              </w:rPr>
              <w:t>Свободная изо деятельность-рисование трафаретом</w:t>
            </w:r>
          </w:p>
          <w:p w14:paraId="71CE7A94" w14:textId="77777777" w:rsidR="007D0A57" w:rsidRPr="00F36CD3" w:rsidRDefault="007D0A57" w:rsidP="007D0A57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  <w:t>Задачи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>: учить используя трафареты создавать изображения, развивать мелкую моторику рук</w:t>
            </w:r>
          </w:p>
          <w:p w14:paraId="19417E66" w14:textId="77777777" w:rsidR="007D0A57" w:rsidRPr="00F36CD3" w:rsidRDefault="007D0A57" w:rsidP="007D0A57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>(творческие навыки)</w:t>
            </w:r>
          </w:p>
          <w:p w14:paraId="009AC1A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4C032EA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120BAF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1914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«Я превращаюсь...» </w:t>
            </w:r>
          </w:p>
          <w:p w14:paraId="6A1F8B8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развитие воображения, эмоциональной отзывчивости на доброжелательность,воспитывать взаимоуважение</w:t>
            </w:r>
          </w:p>
          <w:p w14:paraId="5738134E" w14:textId="77777777" w:rsidR="007D0A57" w:rsidRPr="00F36CD3" w:rsidRDefault="007D0A57" w:rsidP="007D0A57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(коммуникативнаые,социально-эмоциональные навыки)</w:t>
            </w:r>
          </w:p>
          <w:p w14:paraId="1D4974B3" w14:textId="77777777" w:rsidR="007D0A57" w:rsidRPr="00F36CD3" w:rsidRDefault="007D0A57" w:rsidP="007D0A57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 xml:space="preserve"> компонент: </w:t>
            </w:r>
          </w:p>
          <w:p w14:paraId="260EB6F1" w14:textId="77777777" w:rsidR="007D0A57" w:rsidRPr="00F36CD3" w:rsidRDefault="007D0A57" w:rsidP="007D0A57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Қайырлытаң! Доброе утро!</w:t>
            </w:r>
          </w:p>
          <w:p w14:paraId="1D8D1312" w14:textId="77777777" w:rsidR="007D0A57" w:rsidRPr="00F36CD3" w:rsidRDefault="007D0A57" w:rsidP="007D0A57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Қайырлыкүн!</w:t>
            </w:r>
          </w:p>
          <w:p w14:paraId="48215302" w14:textId="77777777" w:rsidR="007D0A57" w:rsidRPr="00F36CD3" w:rsidRDefault="007D0A57" w:rsidP="007D0A57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Добрый день! Сәлеметсізбе! Здравствуйте!)</w:t>
            </w:r>
          </w:p>
          <w:p w14:paraId="417A59C7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0DD3104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7523ECE6" w14:textId="77777777" w:rsidR="007D0A57" w:rsidRPr="00F36CD3" w:rsidRDefault="007D0A57" w:rsidP="007D0A57">
            <w:pPr>
              <w:pStyle w:val="a6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E44187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«Учимся здороваться» </w:t>
            </w:r>
          </w:p>
          <w:p w14:paraId="156C1A4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 формирование основ социальной культуры, обучению словам приветствия на каз.яз</w:t>
            </w:r>
          </w:p>
          <w:p w14:paraId="6F39B9F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(коммуникативные, социально-эмоциональные  навыки)</w:t>
            </w:r>
          </w:p>
          <w:p w14:paraId="149F0E59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Билингвальный компонент: </w:t>
            </w:r>
          </w:p>
          <w:p w14:paraId="34F61E0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Қайырлы таң! Доброе утро!</w:t>
            </w:r>
          </w:p>
          <w:p w14:paraId="60EA1CF9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Қайырлы күн!</w:t>
            </w:r>
          </w:p>
          <w:p w14:paraId="10666C07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Добрый день! Сәлеметсіз бе! Здравствуйте!)</w:t>
            </w:r>
          </w:p>
          <w:p w14:paraId="444B0DC7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0E5C5ED7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08AF25E4" w14:textId="77777777" w:rsidR="007D0A57" w:rsidRPr="00F36CD3" w:rsidRDefault="007D0A57" w:rsidP="007D0A57">
            <w:pPr>
              <w:pStyle w:val="a6"/>
              <w:ind w:left="3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D0A57" w:rsidRPr="00F36CD3" w14:paraId="74614A23" w14:textId="77777777" w:rsidTr="007D0A57"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2AF9743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732" w:type="dxa"/>
          </w:tcPr>
          <w:p w14:paraId="3EECE276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коммуникативная,игровая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«Отгадай, что там лежит?»</w:t>
            </w:r>
          </w:p>
          <w:p w14:paraId="20B8995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правильно произносить согласный звук «Щ»</w:t>
            </w:r>
          </w:p>
          <w:p w14:paraId="64DF7B97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закрепить умение правильно произносить согласный звук «Щ».</w:t>
            </w:r>
          </w:p>
          <w:p w14:paraId="6C9539A7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 xml:space="preserve">Рисование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– творческая, коммуникативная, игровая деятельности игра «Мой кот»</w:t>
            </w:r>
          </w:p>
          <w:p w14:paraId="33D1A7C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_Hlk175479019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bookmarkEnd w:id="15"/>
          <w:p w14:paraId="0D1ECE6C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71E1B72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 деятельности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игра «Клубочек»</w:t>
            </w:r>
          </w:p>
          <w:p w14:paraId="7B3B928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закрепление умения называть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свое имя.</w:t>
            </w:r>
          </w:p>
          <w:p w14:paraId="37704225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называют свое имя.</w:t>
            </w:r>
          </w:p>
          <w:p w14:paraId="68A652D7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</w:tc>
        <w:tc>
          <w:tcPr>
            <w:tcW w:w="2795" w:type="dxa"/>
          </w:tcPr>
          <w:p w14:paraId="4FC4F44C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коммуникативная,игровая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«Каким, что бывает?»</w:t>
            </w:r>
          </w:p>
          <w:p w14:paraId="51DCDA8E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6" w:name="_Hlk175477941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развитие умения соединять имена существительные с прилагательными.</w:t>
            </w:r>
          </w:p>
          <w:p w14:paraId="20B95659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соединяют имена существительные с прилагательными.</w:t>
            </w:r>
          </w:p>
          <w:bookmarkEnd w:id="16"/>
          <w:p w14:paraId="0132693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«Многоэтажные дома»</w:t>
            </w:r>
          </w:p>
          <w:p w14:paraId="05FBA83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_Hlk175479508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22703CA4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17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 xml:space="preserve">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 ивная, игровая деятельности сюжетно-ролевая игра «Аптека»</w:t>
            </w:r>
          </w:p>
          <w:p w14:paraId="46D3209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_Hlk175478311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расширение знаний о профессиях работников аптеки.</w:t>
            </w:r>
          </w:p>
          <w:p w14:paraId="2C957C69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Задача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знают о профессиях работников аптеки.</w:t>
            </w:r>
          </w:p>
          <w:bookmarkEnd w:id="18"/>
          <w:p w14:paraId="7DD29192" w14:textId="77777777" w:rsidR="00EB7267" w:rsidRPr="00F36CD3" w:rsidRDefault="00EB7267" w:rsidP="00EB72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«Улыбка – 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үлімсіреу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12278E8B" w14:textId="77777777" w:rsidR="00EB7267" w:rsidRPr="00F36CD3" w:rsidRDefault="00EB7267" w:rsidP="00EB7267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«Зарядка – зарядтағыш»</w:t>
            </w:r>
          </w:p>
          <w:p w14:paraId="129431C2" w14:textId="77777777" w:rsidR="00EB7267" w:rsidRPr="00F36CD3" w:rsidRDefault="00EB7267" w:rsidP="00EB7267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«Руки – қолдар»</w:t>
            </w:r>
          </w:p>
          <w:p w14:paraId="38A51D83" w14:textId="3E6EBC00" w:rsidR="007D0A57" w:rsidRPr="00F36CD3" w:rsidRDefault="00EB7267" w:rsidP="00F36C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«Ноги – аяқтар»</w:t>
            </w:r>
          </w:p>
        </w:tc>
        <w:tc>
          <w:tcPr>
            <w:tcW w:w="2973" w:type="dxa"/>
            <w:gridSpan w:val="2"/>
          </w:tcPr>
          <w:p w14:paraId="316A0EFF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 игровая деятельности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«Поручения»</w:t>
            </w:r>
          </w:p>
          <w:p w14:paraId="4CCE0F66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9" w:name="_Hlk175478755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развитие умения употреблять глаголы в повелительном наклонении.</w:t>
            </w:r>
          </w:p>
          <w:p w14:paraId="18318FD4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употребляют глаголы в повелительном наклонении.</w:t>
            </w:r>
            <w:bookmarkEnd w:id="19"/>
          </w:p>
          <w:p w14:paraId="40676E57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творческая, коммуникативная,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«Рыбки в аквариуме»</w:t>
            </w:r>
          </w:p>
          <w:p w14:paraId="5B00CD8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_Hlk175480052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bookmarkEnd w:id="20"/>
          <w:p w14:paraId="48D9B0A6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625AACC4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трудовая, коммуникативная деятельности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игра «Я покажу, а вы отгадайте»</w:t>
            </w:r>
          </w:p>
          <w:p w14:paraId="4BA2BA96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открыто выражать свое мнение.</w:t>
            </w:r>
          </w:p>
          <w:p w14:paraId="3CDCEF1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Задача: открыто выражают свое мнение.</w:t>
            </w:r>
          </w:p>
          <w:p w14:paraId="02CD6D6C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  <w:p w14:paraId="1DEB8BD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14:paraId="705FCAF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коммуникативная,игровая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«Подбери признак»</w:t>
            </w:r>
          </w:p>
          <w:p w14:paraId="25FB1245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_Hlk175479360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развитие умения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соединять имена существительные с прилагательными.</w:t>
            </w:r>
          </w:p>
          <w:p w14:paraId="2BF8AA1F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соединяют имена существительные с прилагательными.</w:t>
            </w:r>
          </w:p>
          <w:bookmarkEnd w:id="21"/>
          <w:p w14:paraId="7DA344E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«Наш друг с Марса»</w:t>
            </w:r>
          </w:p>
          <w:p w14:paraId="7B97ED85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0E7FF4CA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игровая деятельности сюжетно-ролевая игра «Строим дом»</w:t>
            </w:r>
          </w:p>
          <w:p w14:paraId="5DDEAB65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2" w:name="_Hlk175479595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расширение знаний об особенностях труда строителей.</w:t>
            </w:r>
          </w:p>
          <w:p w14:paraId="42621C81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Задача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знают об особенностях труда строителей.</w:t>
            </w:r>
          </w:p>
          <w:bookmarkEnd w:id="22"/>
          <w:p w14:paraId="48EC6066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462" w:type="dxa"/>
            <w:gridSpan w:val="3"/>
          </w:tcPr>
          <w:p w14:paraId="2F3AF33C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 игровая деятельности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«Подбери слово»</w:t>
            </w:r>
          </w:p>
          <w:p w14:paraId="039217E5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3" w:name="_Hlk175479856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развитие умения связывать слова в предложении.</w:t>
            </w:r>
          </w:p>
          <w:p w14:paraId="16AB7087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связывают слова в предложении.</w:t>
            </w:r>
            <w:bookmarkEnd w:id="23"/>
          </w:p>
          <w:p w14:paraId="4A08B7B2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творческая, коммуникативная, игровая деятельности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«Светофор»</w:t>
            </w:r>
          </w:p>
          <w:p w14:paraId="4B7BFA8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6E472F8F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3BF88054" w14:textId="77777777" w:rsidR="00EB7267" w:rsidRPr="00F36CD3" w:rsidRDefault="007D0A57" w:rsidP="00EB72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трудовая, коммуникативная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(уход за комнатными растениями)</w:t>
            </w:r>
            <w:r w:rsidR="00EB7267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«Улыбка – </w:t>
            </w:r>
            <w:r w:rsidR="00EB7267"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</w:t>
            </w:r>
            <w:r w:rsidR="00EB7267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үлімсіреу</w:t>
            </w:r>
            <w:r w:rsidR="00EB7267"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475FE843" w14:textId="77777777" w:rsidR="00EB7267" w:rsidRPr="00F36CD3" w:rsidRDefault="00EB7267" w:rsidP="00EB7267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«Зарядка – зарядтағыш»</w:t>
            </w:r>
          </w:p>
          <w:p w14:paraId="455E32B3" w14:textId="77777777" w:rsidR="00EB7267" w:rsidRPr="00F36CD3" w:rsidRDefault="00EB7267" w:rsidP="00EB7267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«Руки – қолдар»</w:t>
            </w:r>
          </w:p>
          <w:p w14:paraId="49CBC722" w14:textId="77777777" w:rsidR="00EB7267" w:rsidRPr="00F36CD3" w:rsidRDefault="00EB7267" w:rsidP="00EB72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«Ноги – аяқтар»</w:t>
            </w:r>
          </w:p>
          <w:p w14:paraId="29A32F7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</w:tc>
      </w:tr>
      <w:tr w:rsidR="007D0A57" w:rsidRPr="00F36CD3" w14:paraId="3FB4162C" w14:textId="77777777" w:rsidTr="00811869">
        <w:tc>
          <w:tcPr>
            <w:tcW w:w="2117" w:type="dxa"/>
            <w:tcBorders>
              <w:top w:val="single" w:sz="4" w:space="0" w:color="auto"/>
            </w:tcBorders>
          </w:tcPr>
          <w:p w14:paraId="5366135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3646" w:type="dxa"/>
            <w:gridSpan w:val="9"/>
          </w:tcPr>
          <w:p w14:paraId="0E01609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Комплекс № 2 с мячом </w:t>
            </w:r>
          </w:p>
          <w:p w14:paraId="65E3C5E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здоровьесберегающих технологий.</w:t>
            </w:r>
          </w:p>
          <w:p w14:paraId="6E2C9745" w14:textId="77777777" w:rsidR="007D0A57" w:rsidRPr="00F36CD3" w:rsidRDefault="007D0A57" w:rsidP="009C4B5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Построение в шеренгу, колонну, проверка осанки; ходьба «Великаны» и «Гномы», лёгкий бег, ходьба.</w:t>
            </w:r>
          </w:p>
        </w:tc>
      </w:tr>
      <w:tr w:rsidR="007D0A57" w:rsidRPr="00F36CD3" w14:paraId="11DDD881" w14:textId="77777777" w:rsidTr="00811869">
        <w:tc>
          <w:tcPr>
            <w:tcW w:w="2117" w:type="dxa"/>
          </w:tcPr>
          <w:p w14:paraId="7AC3633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646" w:type="dxa"/>
            <w:gridSpan w:val="9"/>
          </w:tcPr>
          <w:p w14:paraId="34C2D90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320DA31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50356066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Задачи:формироватьумение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соблюдать при работе культурно – гигиенические требования.</w:t>
            </w:r>
          </w:p>
          <w:p w14:paraId="2ABFFCC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Знаем, знаем, да-да-да,</w:t>
            </w:r>
          </w:p>
          <w:p w14:paraId="2250277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Где здесь прячется вода!</w:t>
            </w:r>
          </w:p>
          <w:p w14:paraId="7806F8A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Выходи, водица,</w:t>
            </w:r>
          </w:p>
          <w:p w14:paraId="3E7D817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 пришли умыться.</w:t>
            </w:r>
          </w:p>
          <w:p w14:paraId="6FDBD28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5F29206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трудовые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умения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и навыки, воспитывать желание помогать взрослым, уважение к их труду.</w:t>
            </w:r>
          </w:p>
          <w:p w14:paraId="47CDA7E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37AE11A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воспитывать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еды. Учить правильно пользоваться столовыми приборами.</w:t>
            </w:r>
          </w:p>
          <w:p w14:paraId="2BE7B58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Съешь за бабу,  </w:t>
            </w:r>
          </w:p>
          <w:p w14:paraId="732C5DB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0814864F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навыки, культурно-гигиенические)</w:t>
            </w:r>
          </w:p>
          <w:p w14:paraId="1671412B" w14:textId="77777777" w:rsidR="007D0A57" w:rsidRPr="00F36CD3" w:rsidRDefault="001714AF" w:rsidP="001714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«Экономное потребление воды, энергии» - формирование бережного отношения к потреблению природных ресурсов</w:t>
            </w:r>
          </w:p>
        </w:tc>
      </w:tr>
      <w:tr w:rsidR="007D0A57" w:rsidRPr="00F36CD3" w14:paraId="6395E101" w14:textId="77777777" w:rsidTr="00811869">
        <w:tc>
          <w:tcPr>
            <w:tcW w:w="2117" w:type="dxa"/>
            <w:tcBorders>
              <w:bottom w:val="single" w:sz="4" w:space="0" w:color="auto"/>
            </w:tcBorders>
          </w:tcPr>
          <w:p w14:paraId="06C78417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Ұ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йымдасты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рыл-ғанқызметке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дайынды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Подготовка к организованной</w:t>
            </w:r>
          </w:p>
          <w:p w14:paraId="2F2314D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деятельности</w:t>
            </w:r>
          </w:p>
          <w:p w14:paraId="6FE23AB7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54F35F7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«Что нам осень принесла?»</w:t>
            </w:r>
          </w:p>
          <w:p w14:paraId="17A12754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Задачи:Расширить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представление детей об овощах и фруктах. Закрепить знания о сезонных изменениях в природе. Дать представление о пользе природных витаминов.</w:t>
            </w:r>
          </w:p>
          <w:p w14:paraId="1C6E7A9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55629C3F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10F41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Билингвальный компонент </w:t>
            </w:r>
          </w:p>
          <w:p w14:paraId="7C7173C4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«Осень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-күз»</w:t>
            </w:r>
          </w:p>
          <w:p w14:paraId="27731CBE" w14:textId="77777777" w:rsidR="007D0A57" w:rsidRPr="00F36CD3" w:rsidRDefault="007D0A57" w:rsidP="007D0A57">
            <w:pPr>
              <w:tabs>
                <w:tab w:val="left" w:pos="11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«Солнце – күн»</w:t>
            </w:r>
          </w:p>
          <w:p w14:paraId="0622664A" w14:textId="77777777" w:rsidR="007D0A57" w:rsidRPr="00F36CD3" w:rsidRDefault="007D0A57" w:rsidP="007D0A57">
            <w:pPr>
              <w:tabs>
                <w:tab w:val="left" w:pos="11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«Ветер – жел»</w:t>
            </w:r>
          </w:p>
          <w:p w14:paraId="70BAE060" w14:textId="77777777" w:rsidR="007D0A57" w:rsidRPr="00F36CD3" w:rsidRDefault="007D0A57" w:rsidP="007D0A57">
            <w:pPr>
              <w:tabs>
                <w:tab w:val="left" w:pos="11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«Дует – соғады»</w:t>
            </w:r>
          </w:p>
          <w:p w14:paraId="4C3EA54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1A569B7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0797BAF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 из строительного материала</w:t>
            </w:r>
          </w:p>
          <w:p w14:paraId="62EC642E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«Построим крепость»</w:t>
            </w:r>
          </w:p>
          <w:p w14:paraId="21CC195F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конструированию крепости. Уточнить понятие о базовой конструкции «стена». Развивать у детей творческое воображение,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фантазию, внимание, наблюдательность.</w:t>
            </w:r>
          </w:p>
          <w:p w14:paraId="2DF6112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795" w:type="dxa"/>
            <w:tcBorders>
              <w:left w:val="single" w:sz="4" w:space="0" w:color="auto"/>
              <w:right w:val="single" w:sz="4" w:space="0" w:color="auto"/>
            </w:tcBorders>
          </w:tcPr>
          <w:p w14:paraId="53FBDAA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Беседа «У цветочной клумбы»</w:t>
            </w:r>
          </w:p>
          <w:p w14:paraId="7FFF42C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Задачи:Знакомство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 осенними цветами. Показать строение растения. Закрепить понятие высокий, низкий (цветок), длинный, короткий (стебель). </w:t>
            </w:r>
          </w:p>
          <w:p w14:paraId="7EB2BD6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2A18762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14:paraId="077A75E4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Билингвальный компонент </w:t>
            </w:r>
          </w:p>
          <w:p w14:paraId="000961A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«Цветок-гүл»</w:t>
            </w:r>
          </w:p>
          <w:p w14:paraId="02F3210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«Жаңбыр – дождь»</w:t>
            </w:r>
          </w:p>
          <w:p w14:paraId="4445C9BA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«Бұлт – туча»</w:t>
            </w:r>
          </w:p>
          <w:p w14:paraId="4458CC1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</w:p>
          <w:p w14:paraId="1D99743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230CBCE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3AB87A22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>«Кошкин дом»</w:t>
            </w:r>
          </w:p>
          <w:p w14:paraId="5232405E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коллективному конструированию построек по сюжету сказки С.Я.Маршака «Кошкин дом». Уточнить понятие о строении дома (фундамент, стены, крыша, окна, двери…)</w:t>
            </w:r>
          </w:p>
          <w:p w14:paraId="6CDC441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592C2BE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9DDE5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Беседа «Вода и осадки»</w:t>
            </w:r>
          </w:p>
          <w:p w14:paraId="596889A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Задачи:Расширить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представление детей о свойствах воды. Рассказать об особенностях осеннего дождя.</w:t>
            </w:r>
          </w:p>
          <w:p w14:paraId="1A7491E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050ED99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BD2016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Билингвальный компонент </w:t>
            </w:r>
          </w:p>
          <w:p w14:paraId="6384BD5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«Видит – көреді»</w:t>
            </w:r>
          </w:p>
          <w:p w14:paraId="76617CA9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«Слышит – тыңдайды»</w:t>
            </w:r>
          </w:p>
          <w:p w14:paraId="14F86478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«Расчесывает – тарайды»</w:t>
            </w:r>
          </w:p>
          <w:p w14:paraId="183319DA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«Дышит - дем алады»</w:t>
            </w:r>
          </w:p>
          <w:p w14:paraId="7B7373E4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1731FEC5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740798A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6278AE7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«Сплетём коврик»</w:t>
            </w:r>
          </w:p>
          <w:p w14:paraId="4AC8E21E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освоению способа плетения из ленточек или полосок из бумаги для ковриков. Развивать ловкость, аккуратность, глазомер, чувство ритма.</w:t>
            </w:r>
          </w:p>
          <w:p w14:paraId="1797742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28502BE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B0083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«Небо осенью»</w:t>
            </w:r>
          </w:p>
          <w:p w14:paraId="4A37152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Задачи:Уметь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замечать осенние изменения на небе. Познакомить детей с понятием «облака» и «тучи».</w:t>
            </w:r>
          </w:p>
          <w:p w14:paraId="3E33020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45E0F13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  <w:p w14:paraId="61920FA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6EBF7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Билингвальный компонент </w:t>
            </w:r>
          </w:p>
          <w:p w14:paraId="22B3737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«Моет – жуады»</w:t>
            </w:r>
          </w:p>
          <w:p w14:paraId="5960BFFE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«Чисто – таза»</w:t>
            </w:r>
          </w:p>
          <w:p w14:paraId="6FB25C78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«Есть – бар»</w:t>
            </w:r>
          </w:p>
          <w:p w14:paraId="289268B2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«Нет – жоқ»</w:t>
            </w:r>
          </w:p>
          <w:p w14:paraId="13C74D4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5FED7E9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351ECEE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79F488D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«Игрушечный домик»</w:t>
            </w:r>
          </w:p>
          <w:p w14:paraId="3533D71C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поиску новых способов конструирования на основе представления о назначении и строении объекта. Развивать восприятие, пространственное мышление.</w:t>
            </w:r>
          </w:p>
          <w:p w14:paraId="20D0300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6DCE603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462" w:type="dxa"/>
            <w:gridSpan w:val="3"/>
            <w:tcBorders>
              <w:left w:val="single" w:sz="4" w:space="0" w:color="auto"/>
            </w:tcBorders>
          </w:tcPr>
          <w:p w14:paraId="214F081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Беседа «Осень – добрая волшебница»</w:t>
            </w:r>
          </w:p>
          <w:p w14:paraId="6FF6EF1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творческое воображение; приобщать к красоте, искусству, творчеству.</w:t>
            </w:r>
          </w:p>
          <w:p w14:paraId="6F3E314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3FF60D7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6EAA5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Билингвальный компонент </w:t>
            </w:r>
          </w:p>
          <w:p w14:paraId="798A13A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«Су – вода»</w:t>
            </w:r>
          </w:p>
          <w:p w14:paraId="412139D9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«Голова – бас»</w:t>
            </w:r>
          </w:p>
          <w:p w14:paraId="32B512A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«Глаза – көз»</w:t>
            </w:r>
          </w:p>
          <w:p w14:paraId="679840F7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«Уши – құлақ»</w:t>
            </w:r>
          </w:p>
          <w:p w14:paraId="5701307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63AC9B1E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6FC7CAF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5EC1D28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«Воздушный флот»</w:t>
            </w:r>
          </w:p>
          <w:p w14:paraId="4CB731E1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расширять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о воздушном флоте. Вызвать интерес к бумажным самолётикам. Формировать умение складывать лист бумаги в разных направлениях с опорой на схему.</w:t>
            </w:r>
          </w:p>
          <w:p w14:paraId="2B01699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(творческие навыки)</w:t>
            </w:r>
          </w:p>
          <w:p w14:paraId="703CB26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502D22" w:rsidRPr="00F36CD3" w14:paraId="4D6D0CB9" w14:textId="77777777" w:rsidTr="00811869">
        <w:tc>
          <w:tcPr>
            <w:tcW w:w="2117" w:type="dxa"/>
            <w:tcBorders>
              <w:top w:val="single" w:sz="4" w:space="0" w:color="auto"/>
            </w:tcBorders>
          </w:tcPr>
          <w:p w14:paraId="07E5C24D" w14:textId="77777777" w:rsidR="00502D22" w:rsidRPr="00F36CD3" w:rsidRDefault="00502D22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Білім беру ұйымының к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есте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сі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бойыншаұйымдастыру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шылық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қызмет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Организационная деятельность по расписанию</w:t>
            </w:r>
          </w:p>
          <w:p w14:paraId="145BBCC5" w14:textId="77777777" w:rsidR="00502D22" w:rsidRPr="00F36CD3" w:rsidRDefault="00502D22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организации образования</w:t>
            </w:r>
          </w:p>
        </w:tc>
        <w:tc>
          <w:tcPr>
            <w:tcW w:w="2732" w:type="dxa"/>
          </w:tcPr>
          <w:p w14:paraId="1E659F45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B9BDB68" w14:textId="77777777" w:rsidR="009C4B56" w:rsidRPr="00F36CD3" w:rsidRDefault="009C4B56" w:rsidP="009C4B5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уровня физической подготовленности и сформированных умений и навыков детей по определенным показателям (приложение 36): ходьба в колонне по одному друг за другом, бег на расстоянии 30 м, бросание набивного мяч двумя руками </w:t>
            </w:r>
          </w:p>
          <w:p w14:paraId="653CE73E" w14:textId="77777777" w:rsidR="009C4B56" w:rsidRPr="00F36CD3" w:rsidRDefault="009C4B56" w:rsidP="009C4B5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«Догони пару».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C8013C8" w14:textId="77777777" w:rsidR="009C4B56" w:rsidRPr="00F36CD3" w:rsidRDefault="009C4B56" w:rsidP="009C4B56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Ходьба-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жүру</w:t>
            </w:r>
          </w:p>
          <w:p w14:paraId="0883CCD5" w14:textId="77777777" w:rsidR="00502D22" w:rsidRPr="00F36CD3" w:rsidRDefault="009C4B56" w:rsidP="009C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Скакалка-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секіртпе</w:t>
            </w:r>
          </w:p>
        </w:tc>
        <w:tc>
          <w:tcPr>
            <w:tcW w:w="2795" w:type="dxa"/>
          </w:tcPr>
          <w:p w14:paraId="4355AD84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Ритмика</w:t>
            </w:r>
          </w:p>
          <w:p w14:paraId="48EE8C40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Формировать умение выполнять подскоки, </w:t>
            </w:r>
            <w:proofErr w:type="spellStart"/>
            <w:r w:rsidR="009C4B56" w:rsidRPr="00F36CD3">
              <w:rPr>
                <w:rFonts w:ascii="Times New Roman" w:hAnsi="Times New Roman" w:cs="Times New Roman"/>
                <w:sz w:val="16"/>
                <w:szCs w:val="16"/>
              </w:rPr>
              <w:t>пржинка</w:t>
            </w:r>
            <w:proofErr w:type="spellEnd"/>
            <w:r w:rsidR="009C4B56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 вставлением ноги на пятку.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Ходьба по кругу хороводным шагом со сменой направления.</w:t>
            </w:r>
          </w:p>
          <w:p w14:paraId="0287514A" w14:textId="77777777" w:rsidR="00502D22" w:rsidRPr="00F36CD3" w:rsidRDefault="009C4B56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Разчиванире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движений к танцу «Осень»</w:t>
            </w:r>
          </w:p>
          <w:p w14:paraId="1C4635CA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 - танец</w:t>
            </w:r>
          </w:p>
        </w:tc>
        <w:tc>
          <w:tcPr>
            <w:tcW w:w="2973" w:type="dxa"/>
            <w:gridSpan w:val="2"/>
          </w:tcPr>
          <w:p w14:paraId="4C8A38D0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Плавание</w:t>
            </w:r>
          </w:p>
          <w:p w14:paraId="6DB25768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 знакомить детей с движениями, с которыми дети встретятся в воде.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DD0146F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2ACD6A4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Игры на воде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«Замок» </w:t>
            </w:r>
          </w:p>
          <w:p w14:paraId="1BB33636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«Воздушный шарик» </w:t>
            </w:r>
          </w:p>
          <w:p w14:paraId="453366EC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14:paraId="60003324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02B6C9E4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Согласовывать движения в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игре  с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музыкой.</w:t>
            </w:r>
          </w:p>
          <w:p w14:paraId="396BF330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«Раз- два не зевай, погремушку выбирай»» Т.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Кулиновой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62" w:type="dxa"/>
            <w:gridSpan w:val="3"/>
          </w:tcPr>
          <w:p w14:paraId="7D5D5D97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1DC62F2" w14:textId="77777777" w:rsidR="003A5C0F" w:rsidRPr="00F36CD3" w:rsidRDefault="003A5C0F" w:rsidP="003A5C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Определение уровня физической подготовленности и сформированных умений и навыков детей: ловля мяча двумя руками с расстояния 1 м, метание набивного мяча, бег зигзагом, наклоны вперед, не сгибая ног.</w:t>
            </w:r>
          </w:p>
          <w:p w14:paraId="7ECC7F67" w14:textId="77777777" w:rsidR="003A5C0F" w:rsidRPr="00F36CD3" w:rsidRDefault="003A5C0F" w:rsidP="003A5C0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«Автомобили».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үгіру-бегать</w:t>
            </w:r>
          </w:p>
          <w:p w14:paraId="06409A0B" w14:textId="77777777" w:rsidR="00502D22" w:rsidRPr="00F36CD3" w:rsidRDefault="00502D22" w:rsidP="003A5C0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776259B5" w14:textId="77777777" w:rsidR="003A5C0F" w:rsidRPr="00F36CD3" w:rsidRDefault="003A5C0F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Согласовывать движения с музыкой</w:t>
            </w:r>
          </w:p>
          <w:p w14:paraId="13185A0F" w14:textId="77777777" w:rsidR="003A5C0F" w:rsidRPr="00F36CD3" w:rsidRDefault="003A5C0F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«Строим юрту! Т.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Кулиновой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2843BB1B" w14:textId="77777777" w:rsidR="00502D22" w:rsidRPr="00F36CD3" w:rsidRDefault="003A5C0F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="00502D2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Каз.язык</w:t>
            </w:r>
            <w:proofErr w:type="spellEnd"/>
            <w:proofErr w:type="gramEnd"/>
          </w:p>
          <w:p w14:paraId="496DC37D" w14:textId="77777777" w:rsidR="003A5C0F" w:rsidRPr="00F36CD3" w:rsidRDefault="003A5C0F" w:rsidP="003A5C0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Күнделікті өмірде кездесетін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менің тобым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атауларын айту, сөз мағынасын түсіну, және дұрыс айту  дағдыларын қалыптастыру.</w:t>
            </w:r>
          </w:p>
          <w:p w14:paraId="12F17398" w14:textId="77777777" w:rsidR="00502D22" w:rsidRPr="00F36CD3" w:rsidRDefault="003A5C0F" w:rsidP="003A5C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Заттардың белгілерін (санын) білдіретін сөздерді  түсіну және айту икеміне үйрету. Тура және кері санау біліктілігін дамыту</w:t>
            </w:r>
          </w:p>
          <w:p w14:paraId="53EC583F" w14:textId="77777777" w:rsidR="003A5C0F" w:rsidRPr="00F36CD3" w:rsidRDefault="003A5C0F" w:rsidP="003A5C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Біздің топ әдемі. Тобымыз кең, жарық</w:t>
            </w:r>
          </w:p>
          <w:p w14:paraId="2D025469" w14:textId="77777777" w:rsidR="003A5C0F" w:rsidRPr="00F36CD3" w:rsidRDefault="003A5C0F" w:rsidP="003A5C0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Балабақша. Балабақша әдемі.</w:t>
            </w:r>
          </w:p>
        </w:tc>
      </w:tr>
      <w:tr w:rsidR="007D0A57" w:rsidRPr="00F36CD3" w14:paraId="252C9D1C" w14:textId="77777777" w:rsidTr="00811869">
        <w:trPr>
          <w:trHeight w:val="415"/>
        </w:trPr>
        <w:tc>
          <w:tcPr>
            <w:tcW w:w="2117" w:type="dxa"/>
          </w:tcPr>
          <w:p w14:paraId="6B8DE11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Серуенгедайындық / Подготовка к прогулке</w:t>
            </w:r>
          </w:p>
        </w:tc>
        <w:tc>
          <w:tcPr>
            <w:tcW w:w="13646" w:type="dxa"/>
            <w:gridSpan w:val="9"/>
          </w:tcPr>
          <w:p w14:paraId="3D01C916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Самостоятельное одевание: </w:t>
            </w:r>
          </w:p>
          <w:p w14:paraId="088C29A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развивать у детей самостоятельность в самообслуживании (одеваться и раздеваться, умение следить за своим внешним видом, устраняя неполадки с небольшой помощью взрослого), оказывать помощь товарищам.</w:t>
            </w:r>
          </w:p>
          <w:p w14:paraId="0426012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Художественное слово:</w:t>
            </w:r>
          </w:p>
          <w:p w14:paraId="4105D0DD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Завяжу потуже шарф,</w:t>
            </w:r>
          </w:p>
          <w:p w14:paraId="172A7685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Будем делать снежный шар.</w:t>
            </w:r>
          </w:p>
          <w:p w14:paraId="531183B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Шар покачу,</w:t>
            </w:r>
          </w:p>
          <w:p w14:paraId="61F5D9B1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Гулять хочу.</w:t>
            </w:r>
          </w:p>
          <w:p w14:paraId="2FAD4494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(навыки самообслуживания, коммуникативные, развитие крупной и мелкой моторики)</w:t>
            </w:r>
          </w:p>
        </w:tc>
      </w:tr>
      <w:tr w:rsidR="007D0A57" w:rsidRPr="00F36CD3" w14:paraId="5804C32A" w14:textId="77777777" w:rsidTr="00811869">
        <w:trPr>
          <w:trHeight w:val="1600"/>
        </w:trPr>
        <w:tc>
          <w:tcPr>
            <w:tcW w:w="2117" w:type="dxa"/>
          </w:tcPr>
          <w:p w14:paraId="3B940F9E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 Прогулка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3A27EF1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разноцветным деревом.</w:t>
            </w:r>
          </w:p>
          <w:p w14:paraId="290B7B1A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формировать радость от волшебного превращения природы. Воспитывать любовь к природе.</w:t>
            </w:r>
          </w:p>
          <w:p w14:paraId="387E6E0F" w14:textId="77777777" w:rsidR="007D0A57" w:rsidRPr="00F36CD3" w:rsidRDefault="007D0A57" w:rsidP="003A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Трудовое поручение: уборка участка.</w:t>
            </w:r>
          </w:p>
          <w:p w14:paraId="65511894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Подвижная игра: </w:t>
            </w:r>
          </w:p>
          <w:p w14:paraId="7328CB84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«К дереву беги».</w:t>
            </w:r>
          </w:p>
          <w:p w14:paraId="7F147A6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ориентировку в пространстве, внимание, глазомер, знать деревья по названию.</w:t>
            </w:r>
          </w:p>
          <w:p w14:paraId="4FA9314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28D3C1D1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«Свойства веществ»</w:t>
            </w:r>
          </w:p>
          <w:p w14:paraId="5EBF26AC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о твердых и жидких веществах. </w:t>
            </w:r>
          </w:p>
          <w:p w14:paraId="663B73B7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Ход опыта: раздать каждому ребенку деревянную палочку. </w:t>
            </w:r>
          </w:p>
          <w:p w14:paraId="11D32E84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Воспитатель просит обследовать ее, постучать ею, сломать. Сколько теперь </w:t>
            </w:r>
          </w:p>
          <w:p w14:paraId="6DAC3B2B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стало палочек (2). Попробуйте их соединить в одну. Получается? (нет) Те же </w:t>
            </w:r>
          </w:p>
          <w:p w14:paraId="0366C9D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действия дети проводят с мелом. Что у деревянной палочки общего с </w:t>
            </w:r>
          </w:p>
          <w:p w14:paraId="19595808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мелом? (они твердые) </w:t>
            </w:r>
          </w:p>
          <w:p w14:paraId="1392DD1C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Вывод: если сломать что-то твердое, то снова сделать их целыми </w:t>
            </w:r>
          </w:p>
          <w:p w14:paraId="0439497A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нельзя.</w:t>
            </w:r>
          </w:p>
          <w:p w14:paraId="24C479AE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207CD012" w14:textId="77777777" w:rsidR="004F4085" w:rsidRPr="00F36CD3" w:rsidRDefault="00273102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Алиса, Дарья Г</w:t>
            </w:r>
          </w:p>
          <w:p w14:paraId="6F46FD6E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Развитие прыжков.</w:t>
            </w:r>
          </w:p>
          <w:p w14:paraId="11755C5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умение прыгать на одной ноге.</w:t>
            </w:r>
          </w:p>
          <w:p w14:paraId="5E639D4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795" w:type="dxa"/>
            <w:tcBorders>
              <w:left w:val="single" w:sz="4" w:space="0" w:color="auto"/>
              <w:right w:val="single" w:sz="4" w:space="0" w:color="auto"/>
            </w:tcBorders>
          </w:tcPr>
          <w:p w14:paraId="2E950DA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Наблюдение: за опавшими листьями.</w:t>
            </w:r>
          </w:p>
          <w:p w14:paraId="2738776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учить детей фантазировать, радоваться шелесту листьев под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ногами.Воспитывать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любовь к природе.</w:t>
            </w:r>
          </w:p>
          <w:p w14:paraId="3C48D6A6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сбор листьев для аппликации.</w:t>
            </w:r>
          </w:p>
          <w:p w14:paraId="515F754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Подвижная игра: «Мышеловка».</w:t>
            </w:r>
          </w:p>
          <w:p w14:paraId="5623BA0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внимание, выполнять правила игры, глазомер.</w:t>
            </w:r>
          </w:p>
          <w:p w14:paraId="33A47B15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4812949E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«Твердый – жидкий». </w:t>
            </w:r>
          </w:p>
          <w:p w14:paraId="0BDC4FE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формировать представление о твердых и жидких </w:t>
            </w:r>
          </w:p>
          <w:p w14:paraId="1DF16CD1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веществ. </w:t>
            </w:r>
          </w:p>
          <w:p w14:paraId="51E84DFD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Ход опыта: раздать каждому ребенку травинку. Воспитатель просит обследовать и порвать ее. Сколько получилось частей (2). Попробуйте их </w:t>
            </w:r>
          </w:p>
          <w:p w14:paraId="5804C85D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соединить в одну. Получается? (нет) далее воспитатель раздает каждому </w:t>
            </w:r>
          </w:p>
          <w:p w14:paraId="4A876F6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ребенку по 2 одноразовых стаканчика. В один наливает воду. </w:t>
            </w:r>
          </w:p>
          <w:p w14:paraId="48C89CAD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Предлагает «сломать» воду в стакане, перелить часть воды в другой стакан. </w:t>
            </w:r>
          </w:p>
          <w:p w14:paraId="532F7AC7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 всех получилось 2 части воды? (да) а теперь из двух частей сделайте одну. </w:t>
            </w:r>
          </w:p>
          <w:p w14:paraId="5F860DA4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Дети переливают воду обратно в один стакан. </w:t>
            </w:r>
          </w:p>
          <w:p w14:paraId="34C6354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32F5CEF0" w14:textId="77777777" w:rsidR="00273102" w:rsidRPr="00F36CD3" w:rsidRDefault="00273102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Карим, Хамза</w:t>
            </w:r>
          </w:p>
          <w:p w14:paraId="1B109C3D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«Не промахнись»</w:t>
            </w:r>
          </w:p>
          <w:p w14:paraId="67469BD6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меткость и глазомер детей.</w:t>
            </w:r>
          </w:p>
          <w:p w14:paraId="1AD54C1E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D5D98B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Наблюдение: за растениями на клумбе.</w:t>
            </w:r>
          </w:p>
          <w:p w14:paraId="3E07574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учить детей по внешнему виду определять растения.  Воспитывать любовь к природе.</w:t>
            </w:r>
          </w:p>
          <w:p w14:paraId="3AAC17F5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Трудовое поручение: помочь собрать семена в марлевый мешочек.</w:t>
            </w:r>
          </w:p>
          <w:p w14:paraId="771FF1AF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Подвижная игра: «Фанты»</w:t>
            </w:r>
          </w:p>
          <w:p w14:paraId="1F87C50E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Цель: развивать внимание, мышление, ловкость.</w:t>
            </w:r>
          </w:p>
          <w:p w14:paraId="369F74F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1E5606A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«Свойства мокрых и сухих веществ»</w:t>
            </w:r>
          </w:p>
          <w:p w14:paraId="654960D2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детей со свойствами мокрых и сухих песка, почвы. </w:t>
            </w:r>
          </w:p>
          <w:p w14:paraId="4B144EAD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Ход опыта: раздать детям по 2 пластмассовые бутылочки. </w:t>
            </w:r>
          </w:p>
          <w:p w14:paraId="651B1C6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Предложить наполнить одну бутылочку сухим песком и сухой почвой, а </w:t>
            </w:r>
          </w:p>
          <w:p w14:paraId="5C1CDE2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вторую – мокрыми веществами. Какой песок и почва лучше наполняют </w:t>
            </w:r>
          </w:p>
          <w:p w14:paraId="5A825B7F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бутылку? Сухие или мокрые? (сухие). </w:t>
            </w:r>
          </w:p>
          <w:p w14:paraId="55FD0A3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  <w:r w:rsidR="003A5C0F"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Тимофей, </w:t>
            </w:r>
            <w:r w:rsidR="00273102"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Адалин -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Бросание мяча</w:t>
            </w:r>
          </w:p>
          <w:p w14:paraId="677E2CE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бросках мяча двумя руками из-за головы</w:t>
            </w:r>
          </w:p>
          <w:p w14:paraId="6E8DB85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14:paraId="4DE4D4D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Наблюдение: за луком-батуном.</w:t>
            </w:r>
          </w:p>
          <w:p w14:paraId="5EC52439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рассматривание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внешнего вида, закрепление характерных качеств лука.Воспитывать любовь к природе.</w:t>
            </w:r>
          </w:p>
          <w:p w14:paraId="4C0B97C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Трудовое поручение: высадка лука- батуна на грядку.</w:t>
            </w:r>
          </w:p>
          <w:p w14:paraId="73CB0E99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  <w:p w14:paraId="4FFC0B34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внимание, ловкость, быстроту реакции.</w:t>
            </w:r>
          </w:p>
          <w:p w14:paraId="13469B0B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16B69D9C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«Строительные свойства песка и почвы»</w:t>
            </w:r>
          </w:p>
          <w:p w14:paraId="76C92E61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о возможностях мокрых песка и почвы. </w:t>
            </w:r>
          </w:p>
          <w:p w14:paraId="1F052EBC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Ход опыта: Воспитатель предлагает детям собрать камни на участке, </w:t>
            </w:r>
          </w:p>
          <w:p w14:paraId="24DEA09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полить водой почву и песок, построить 2 башни из камней. Слои камней </w:t>
            </w:r>
          </w:p>
          <w:p w14:paraId="0BC28BFB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одной башни «промазывать» слоями мокрого песка. Каменные слои второй </w:t>
            </w:r>
          </w:p>
          <w:p w14:paraId="4180E397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башни «промазать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»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слоями мокрой почвой. Выяснить, какая прослойка будет </w:t>
            </w:r>
          </w:p>
          <w:p w14:paraId="08A7F5AB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более устойчивая к палящим лучам солнца из мокрого песка или мокрой почвы. </w:t>
            </w:r>
          </w:p>
          <w:p w14:paraId="2E88647C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4183A7D6" w14:textId="77777777" w:rsidR="007D0A57" w:rsidRPr="00F36CD3" w:rsidRDefault="00273102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Иван, Айлин</w:t>
            </w:r>
          </w:p>
          <w:p w14:paraId="72CA9ED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«Поймай мяч»</w:t>
            </w:r>
          </w:p>
          <w:p w14:paraId="623BD59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умение ловить мяч двумя руками.</w:t>
            </w:r>
          </w:p>
          <w:p w14:paraId="2C7D48D6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14:paraId="5D600AD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Наблюдение: за поведением птиц ранней осенью.</w:t>
            </w:r>
          </w:p>
          <w:p w14:paraId="488BBBEF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развивать внимание, различать характерные особенности отдельных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птиц.Воспитывать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любовь к природе.</w:t>
            </w:r>
          </w:p>
          <w:p w14:paraId="33B588A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Трудовое поручение: приготовить выносной материал на прогулку.</w:t>
            </w:r>
          </w:p>
          <w:p w14:paraId="56485DC9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Подвижная игра: «Гуси-лебеди»</w:t>
            </w:r>
          </w:p>
          <w:p w14:paraId="3142D02C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внимание, ориентировку в пространстве, умение играть дружно.</w:t>
            </w:r>
          </w:p>
          <w:p w14:paraId="6B38EDE4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Исследовательская 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деятельность</w:t>
            </w:r>
          </w:p>
          <w:p w14:paraId="020B2FBB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Определить направление ветра с помощью компаса и флюгера. (Куда повернул флюгер — оттуда и ветер, а по стрелке компаса определяется сторона света.)</w:t>
            </w:r>
          </w:p>
          <w:p w14:paraId="0232BBA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Как определить силу ветра? (С помощью бумажки и секундомера.)</w:t>
            </w:r>
          </w:p>
          <w:p w14:paraId="6F54C6C9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Как определить с какой стороны дует ветер? (С помощью компаса: если с севера — холодный, если с юга — теплый.)</w:t>
            </w:r>
          </w:p>
          <w:p w14:paraId="225AFFCF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18145EAD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«Свойства песка»</w:t>
            </w:r>
          </w:p>
          <w:p w14:paraId="6080C858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знакомить детей со свойствами. </w:t>
            </w:r>
          </w:p>
          <w:p w14:paraId="4792CC55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Ход опыта: воспитатель дает детям пластмассовые бутылки, </w:t>
            </w:r>
          </w:p>
          <w:p w14:paraId="65B5B616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наполненные сухим и мокрым песком. Показывает, как можно делать </w:t>
            </w:r>
          </w:p>
          <w:p w14:paraId="071768B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дорожки и рисовать узоры на земле. </w:t>
            </w:r>
          </w:p>
          <w:p w14:paraId="2818546D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486B9251" w14:textId="77777777" w:rsidR="007D0A57" w:rsidRPr="00F36CD3" w:rsidRDefault="00273102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Жайна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, Ева</w:t>
            </w:r>
          </w:p>
          <w:p w14:paraId="61D91A85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Броски мяча вверх, и ловля его двумя руками, с хлопком в ладоши. Упражнять в бросании и ловли меча.</w:t>
            </w:r>
          </w:p>
          <w:p w14:paraId="60DB4C2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</w:tr>
      <w:tr w:rsidR="007D0A57" w:rsidRPr="00F36CD3" w14:paraId="5A69EB2B" w14:textId="77777777" w:rsidTr="00811869">
        <w:trPr>
          <w:trHeight w:val="565"/>
        </w:trPr>
        <w:tc>
          <w:tcPr>
            <w:tcW w:w="2117" w:type="dxa"/>
          </w:tcPr>
          <w:p w14:paraId="49C0040A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Серуеннен оралу / Возвращение с прогулки</w:t>
            </w:r>
          </w:p>
          <w:p w14:paraId="6667CF0B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9"/>
          </w:tcPr>
          <w:p w14:paraId="377EC9EA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Задачи:последовательное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раздевание одежды детей: обувь, головной убор, шарф, кофта, штаны, куртка. Аккуратно вешать и складывать одежду, не оставляя вещи на скамейках; вежливо обращались за помощью друг к другу.</w:t>
            </w:r>
          </w:p>
          <w:p w14:paraId="1614E596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Художественное слово:</w:t>
            </w:r>
          </w:p>
          <w:p w14:paraId="3AB85B39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во всём порядок любим,</w:t>
            </w:r>
          </w:p>
          <w:p w14:paraId="4D90683B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Быстро раздеваемся.</w:t>
            </w:r>
          </w:p>
          <w:p w14:paraId="37FB870F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уже совсем большие</w:t>
            </w:r>
          </w:p>
          <w:p w14:paraId="47792C4E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Сами раздеваемся</w:t>
            </w:r>
          </w:p>
          <w:p w14:paraId="0EA58EB8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Никогда не забываем</w:t>
            </w:r>
          </w:p>
          <w:p w14:paraId="0060EF48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одежду посушить</w:t>
            </w:r>
          </w:p>
          <w:p w14:paraId="21C846BE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 почистить, и повесить</w:t>
            </w:r>
          </w:p>
          <w:p w14:paraId="1B4EB999" w14:textId="77777777" w:rsidR="007D0A57" w:rsidRPr="00F36CD3" w:rsidRDefault="007D0A57" w:rsidP="007D0A5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Аккуратно в шкаф сложить. </w:t>
            </w:r>
          </w:p>
          <w:p w14:paraId="3632EAE4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(культурно-гигиенические, коммуникативные, навыки самообслуживания)</w:t>
            </w:r>
          </w:p>
        </w:tc>
      </w:tr>
      <w:tr w:rsidR="007D0A57" w:rsidRPr="00F36CD3" w14:paraId="308DF968" w14:textId="77777777" w:rsidTr="00811869">
        <w:trPr>
          <w:trHeight w:val="296"/>
        </w:trPr>
        <w:tc>
          <w:tcPr>
            <w:tcW w:w="2117" w:type="dxa"/>
          </w:tcPr>
          <w:p w14:paraId="2C6FAF42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Түскі ас</w:t>
            </w:r>
          </w:p>
          <w:p w14:paraId="53A33A4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14:paraId="37FEFA87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646" w:type="dxa"/>
            <w:gridSpan w:val="9"/>
          </w:tcPr>
          <w:p w14:paraId="4BDDCCE2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1709CAA7" w14:textId="77777777" w:rsidR="007D0A57" w:rsidRPr="00F36CD3" w:rsidRDefault="007D0A57" w:rsidP="007D0A57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6DB0264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19B897A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599ECE3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последовательности действий, требуемых при правильном мытье рук. Воспитывать положительное отношение к гигиеническим процедурам.</w:t>
            </w:r>
          </w:p>
          <w:p w14:paraId="3C5ADB9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04A6289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7570C7D4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02AF0415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0F3C5B0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197D7E6E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7E680CB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Привлечение внимания детей к пище</w:t>
            </w:r>
          </w:p>
          <w:p w14:paraId="78BD932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формировать культуру поведения во время еды: правильно пользоваться столовыми приборами (столовыми ложками, вилками); умение аккуратно пользоваться салфеткой; не крошить хлеб, пережевывать пищу с закрытым ртом, не разговаривать во время еды;</w:t>
            </w:r>
          </w:p>
          <w:p w14:paraId="1BC295E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Уж я Танюшке пирог испеку.</w:t>
            </w:r>
          </w:p>
          <w:p w14:paraId="12FCD5CC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Уж я доченьке румяненький.</w:t>
            </w:r>
          </w:p>
          <w:p w14:paraId="08A2ACA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 нем корочка пшеничная,</w:t>
            </w:r>
          </w:p>
          <w:p w14:paraId="63C66FB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начиночка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яичная,</w:t>
            </w:r>
          </w:p>
          <w:p w14:paraId="4EB797C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помазочка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медовая,</w:t>
            </w:r>
          </w:p>
          <w:p w14:paraId="74470CF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Моя доченька бедовая!</w:t>
            </w:r>
          </w:p>
          <w:p w14:paraId="64C8CE0C" w14:textId="77777777" w:rsidR="007D0A57" w:rsidRPr="00F36CD3" w:rsidRDefault="007D0A57" w:rsidP="007D0A57">
            <w:pPr>
              <w:pStyle w:val="a6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(коммуникативные, трудовые, культурно-гигиенические, навыки самообслуживания)</w:t>
            </w:r>
          </w:p>
          <w:p w14:paraId="0695814C" w14:textId="77777777" w:rsidR="007D0A57" w:rsidRPr="00F36CD3" w:rsidRDefault="00AE57D6" w:rsidP="007D0A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«Экономное потребление воды, пищи, энергии» - формирование бережного отношения к потреблению природных ресурсов</w:t>
            </w:r>
          </w:p>
        </w:tc>
      </w:tr>
      <w:tr w:rsidR="007D0A57" w:rsidRPr="00F36CD3" w14:paraId="6A9AAA0E" w14:textId="77777777" w:rsidTr="00811869">
        <w:tc>
          <w:tcPr>
            <w:tcW w:w="2117" w:type="dxa"/>
          </w:tcPr>
          <w:p w14:paraId="51A5D87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>Күндізгі ұйқы</w:t>
            </w:r>
          </w:p>
          <w:p w14:paraId="626ECE62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/ Дневной сон</w:t>
            </w:r>
          </w:p>
          <w:p w14:paraId="4FF06E6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55C929DB" w14:textId="77777777" w:rsidR="007D0A57" w:rsidRPr="00F36CD3" w:rsidRDefault="007D0A57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Слушание казахской народной сказки «Чудесный сад»</w:t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57A3B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Слушание колыбельной музыки</w:t>
            </w:r>
          </w:p>
          <w:p w14:paraId="3A31095C" w14:textId="77777777" w:rsidR="007D0A57" w:rsidRPr="00F36CD3" w:rsidRDefault="007D0A57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40F2C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Слушание колыбельной музыки</w:t>
            </w:r>
          </w:p>
          <w:p w14:paraId="04AD91E9" w14:textId="77777777" w:rsidR="007D0A57" w:rsidRPr="00F36CD3" w:rsidRDefault="007D0A57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C3492D" w14:textId="77777777" w:rsidR="007D0A57" w:rsidRPr="00F36CD3" w:rsidRDefault="00B82123" w:rsidP="00273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«Кюй» - </w:t>
            </w:r>
            <w:r w:rsidR="00273102" w:rsidRPr="00F36CD3">
              <w:rPr>
                <w:rFonts w:ascii="Times New Roman" w:hAnsi="Times New Roman" w:cs="Times New Roman"/>
                <w:sz w:val="16"/>
                <w:szCs w:val="16"/>
              </w:rPr>
              <w:t>Карлыгаш</w:t>
            </w:r>
          </w:p>
        </w:tc>
        <w:tc>
          <w:tcPr>
            <w:tcW w:w="2446" w:type="dxa"/>
            <w:gridSpan w:val="2"/>
            <w:tcBorders>
              <w:left w:val="single" w:sz="4" w:space="0" w:color="auto"/>
            </w:tcBorders>
          </w:tcPr>
          <w:p w14:paraId="0BDAF94D" w14:textId="77777777" w:rsidR="007D0A57" w:rsidRPr="00F36CD3" w:rsidRDefault="007D0A57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Слушание казахской народной сказки «Каратай»</w:t>
            </w:r>
          </w:p>
        </w:tc>
      </w:tr>
      <w:tr w:rsidR="007D0A57" w:rsidRPr="00F36CD3" w14:paraId="7E28A895" w14:textId="77777777" w:rsidTr="00811869">
        <w:tc>
          <w:tcPr>
            <w:tcW w:w="2117" w:type="dxa"/>
          </w:tcPr>
          <w:p w14:paraId="4A7AC5E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Біртіндеп ұйқыдан тұрғызу, сауықтыру шаралары (физикалық белсенділік) / Постепенный подъем, оздоровительные процедуры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физическая активность)</w:t>
            </w:r>
          </w:p>
          <w:p w14:paraId="63083C69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9"/>
          </w:tcPr>
          <w:p w14:paraId="4E02792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  <w:t>Комплекс №2</w:t>
            </w:r>
          </w:p>
          <w:p w14:paraId="4FEE0A4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(релаксация «Осенние мелодии»)</w:t>
            </w:r>
          </w:p>
          <w:p w14:paraId="7A0C57F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 xml:space="preserve">Воспитатель: «Глазки открываются, </w:t>
            </w:r>
          </w:p>
          <w:p w14:paraId="4696D42D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Ребята просыпаются»</w:t>
            </w:r>
          </w:p>
          <w:p w14:paraId="2356A68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1.Спокойный вдох – выдох.</w:t>
            </w:r>
          </w:p>
          <w:p w14:paraId="4E3F5D4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Пошевелить пальцами рук и ног.</w:t>
            </w:r>
          </w:p>
          <w:p w14:paraId="6FE9B37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 xml:space="preserve">2.Сжать пальцы в кулак, разжать (3-4р.) </w:t>
            </w:r>
          </w:p>
          <w:p w14:paraId="73970484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3. А сейчас мы подрастаем,</w:t>
            </w:r>
          </w:p>
          <w:p w14:paraId="03953AF6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Свои мышцы укрепляем.</w:t>
            </w:r>
          </w:p>
          <w:p w14:paraId="0F039E5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 xml:space="preserve">Потяните правую ногу пяткой, носок на себя, потяните левую ногу пяткой, носок на себя. </w:t>
            </w:r>
          </w:p>
          <w:p w14:paraId="18DE91E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Потяните обе ноги пятками, носки на себя (4-5р.)</w:t>
            </w:r>
          </w:p>
          <w:p w14:paraId="2D900F0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4. и.п. руки вдоль туловища, сели обхватили колени руками, легли, вернулись в и.п. (4-5р.)</w:t>
            </w:r>
          </w:p>
          <w:p w14:paraId="0A9D5DA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5. и.п. Лежа, соединить руки в замок и потянутся, вывернув ладони вверх за голову, вернутся в и.п. (4-5р)</w:t>
            </w:r>
          </w:p>
          <w:p w14:paraId="521EAEE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(физические, оздоровительные навыки)</w:t>
            </w:r>
          </w:p>
        </w:tc>
      </w:tr>
      <w:tr w:rsidR="007D0A57" w:rsidRPr="00F36CD3" w14:paraId="538A305F" w14:textId="77777777" w:rsidTr="00811869">
        <w:tc>
          <w:tcPr>
            <w:tcW w:w="2117" w:type="dxa"/>
          </w:tcPr>
          <w:p w14:paraId="78D86612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Бесін ас/ Полдник</w:t>
            </w:r>
          </w:p>
        </w:tc>
        <w:tc>
          <w:tcPr>
            <w:tcW w:w="13646" w:type="dxa"/>
            <w:gridSpan w:val="9"/>
          </w:tcPr>
          <w:p w14:paraId="20D0A9D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000F7259" w14:textId="77777777" w:rsidR="007D0A57" w:rsidRPr="00F36CD3" w:rsidRDefault="007D0A57" w:rsidP="007D0A57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6BA27561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527DFB2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46190AD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49C0D33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0574807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617001C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21013F3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47E391A6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005777A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36952BAA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13B8D9E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358B2252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Съешь за бабу,  </w:t>
            </w:r>
          </w:p>
          <w:p w14:paraId="35B0634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4ADC88AF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(культурно-гигиенические навыки,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самообслуживаания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, трудовые, коммуникативные навыки)</w:t>
            </w:r>
          </w:p>
          <w:p w14:paraId="097473C6" w14:textId="77777777" w:rsidR="00B82123" w:rsidRPr="00F36CD3" w:rsidRDefault="00B82123" w:rsidP="00B8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«Экономное потребление воды, энергии» - формирование бережного отношения к потреблению природных ресурсов</w:t>
            </w:r>
          </w:p>
        </w:tc>
      </w:tr>
      <w:tr w:rsidR="007D0A57" w:rsidRPr="00F36CD3" w14:paraId="5241BBAB" w14:textId="77777777" w:rsidTr="00811869">
        <w:tc>
          <w:tcPr>
            <w:tcW w:w="2117" w:type="dxa"/>
          </w:tcPr>
          <w:p w14:paraId="776E8440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Балалардың дербес әрекеті(баяу қимылды 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>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65D47FFC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Игра малой подвижности «Затейники»</w:t>
            </w:r>
          </w:p>
          <w:p w14:paraId="243EE6C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идти ровным кругом, совершать игровые действия в соответствии с текстом.</w:t>
            </w:r>
          </w:p>
          <w:p w14:paraId="1C27256D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(физические навыки)</w:t>
            </w:r>
          </w:p>
          <w:p w14:paraId="24D379A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Игра «Огородная – хороводная»</w:t>
            </w:r>
          </w:p>
          <w:p w14:paraId="5FEDBD59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Развивают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чувство ритма и музыкального слуха, способствуют совершенствованию двигательных навыков, облегчают процесс адаптации: располагают детей друг к другу, раскрепощают их.</w:t>
            </w:r>
          </w:p>
          <w:p w14:paraId="3E85F17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338C94C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333390F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5C4E5B28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«Щедрая осень»</w:t>
            </w:r>
          </w:p>
          <w:p w14:paraId="450BE32D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совершенствовать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технику вырезания ножницами. Познакомить с правилами вырезания кругов и овалов (режем по окружности или отрезаем у сложенного вчетверо квадрата углы по окружности, держа при этом середину в руке).</w:t>
            </w:r>
          </w:p>
          <w:p w14:paraId="7417006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782F96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Игра «Палочки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Кюизенера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  <w:p w14:paraId="6AC66D2C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Разовьют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элементарные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математические представления – о числе на основе счета и измерения.</w:t>
            </w:r>
          </w:p>
          <w:p w14:paraId="59572F76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Помогут освоить ключевые средства познания – сенсорные эталоны (эталоны цвета, размера), таких способов познания, как сравнение, сопоставление предметов (по цвету, длине, ширине, высоте).</w:t>
            </w:r>
          </w:p>
          <w:p w14:paraId="00C4B317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Помогут освоить пространственно-количественные характеристики.</w:t>
            </w:r>
          </w:p>
          <w:p w14:paraId="15171814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Научат детей понимать поставленную задачу и решать ее самостоятельно.</w:t>
            </w:r>
          </w:p>
          <w:p w14:paraId="32037CE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Сформируют навык самоконтроля и самооценки.</w:t>
            </w:r>
          </w:p>
          <w:p w14:paraId="4ADA78E6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  <w:p w14:paraId="3A5CF7BE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1B9910A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5A20042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«Осень золотая»</w:t>
            </w:r>
          </w:p>
          <w:p w14:paraId="194CE65A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совершенствовать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технику вырезания ножницами. Формировать умение вырезать элементы будущей работы из бумаги, сложенной вдвое или гармошкой, изображения или повторяющиеся элементы.</w:t>
            </w:r>
          </w:p>
          <w:p w14:paraId="362DC06B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3BABC8" w14:textId="77777777" w:rsidR="007D0A57" w:rsidRPr="00F36CD3" w:rsidRDefault="007D0A57" w:rsidP="007D0A57">
            <w:pPr>
              <w:pStyle w:val="c1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rStyle w:val="c2"/>
                <w:b/>
                <w:sz w:val="16"/>
                <w:szCs w:val="16"/>
              </w:rPr>
              <w:lastRenderedPageBreak/>
              <w:t>Игра малой подвижности «Найди предмет»</w:t>
            </w:r>
          </w:p>
          <w:p w14:paraId="5039C224" w14:textId="77777777" w:rsidR="007D0A57" w:rsidRPr="00F36CD3" w:rsidRDefault="007D0A57" w:rsidP="007D0A57">
            <w:pPr>
              <w:pStyle w:val="c1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lastRenderedPageBreak/>
              <w:t>Задачи:</w:t>
            </w:r>
            <w:r w:rsidRPr="00F36CD3">
              <w:rPr>
                <w:rStyle w:val="c3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Style w:val="c3"/>
                <w:sz w:val="16"/>
                <w:szCs w:val="16"/>
              </w:rPr>
              <w:t xml:space="preserve"> у детей выдержку, наблюдательность</w:t>
            </w:r>
          </w:p>
          <w:p w14:paraId="52D9B88B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(физические навыки)</w:t>
            </w:r>
          </w:p>
          <w:p w14:paraId="058981B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Игра «На что похоже?»</w:t>
            </w:r>
          </w:p>
          <w:p w14:paraId="07412AF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развития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воображения. Учить находить похожие предметы в пространстве.</w:t>
            </w:r>
          </w:p>
          <w:p w14:paraId="6A18DF2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  <w:p w14:paraId="57369EB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65736C07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1804466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«Из природного материала»</w:t>
            </w:r>
          </w:p>
          <w:p w14:paraId="770E7D11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о работе с природным материалом, полученные детьми на предыдущих занятиях. Формировать умение передавать впечатления, полученные в наблюдениях за природой, животными, людьми.</w:t>
            </w:r>
          </w:p>
          <w:p w14:paraId="01E0DB3B" w14:textId="77777777" w:rsidR="007D0A57" w:rsidRPr="00F36CD3" w:rsidRDefault="007D0A57" w:rsidP="007D0A57">
            <w:pPr>
              <w:pStyle w:val="c1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(творческие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47293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Игра «Что может лес»</w:t>
            </w:r>
          </w:p>
          <w:p w14:paraId="070436F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Углубить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детей о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лесе как природном сообществ. Развивать словарный запас.</w:t>
            </w:r>
          </w:p>
          <w:p w14:paraId="47BC628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Предложить детям пластилин и цветную бумагу для творчества</w:t>
            </w:r>
          </w:p>
          <w:p w14:paraId="211C26D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5009D0A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«Магнитные истории. Времена года»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  <w:p w14:paraId="23958CE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позволяет в игровой форме познакомиться с временами года, научиться понимать, чем зима, весна, лето и осень отличаются друг от друга.</w:t>
            </w:r>
          </w:p>
          <w:p w14:paraId="3B4A45C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Коммуникативные навыки</w:t>
            </w:r>
          </w:p>
          <w:p w14:paraId="2B643D1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3F89362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0DEEA3D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«Ковёр – самолёт»</w:t>
            </w:r>
          </w:p>
          <w:p w14:paraId="170F979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составлять декоративную композицию с использованием элементов.</w:t>
            </w:r>
          </w:p>
          <w:p w14:paraId="4C374FB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446" w:type="dxa"/>
            <w:gridSpan w:val="2"/>
            <w:tcBorders>
              <w:left w:val="single" w:sz="4" w:space="0" w:color="auto"/>
            </w:tcBorders>
          </w:tcPr>
          <w:p w14:paraId="00F969B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Игра «Польза – вред»</w:t>
            </w:r>
          </w:p>
          <w:p w14:paraId="7B58286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дать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понять детям, что в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природе нет ни полезных, ни вредных, одни только необходимые.</w:t>
            </w:r>
          </w:p>
          <w:p w14:paraId="0011E7DC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49F8A10A" w14:textId="77777777" w:rsidR="007D0A57" w:rsidRPr="00F36CD3" w:rsidRDefault="007D0A57" w:rsidP="007D0A57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b/>
                <w:bCs/>
                <w:sz w:val="16"/>
                <w:szCs w:val="16"/>
              </w:rPr>
              <w:t>«Поиграем. — угадаем»</w:t>
            </w:r>
          </w:p>
          <w:p w14:paraId="6246C65D" w14:textId="77777777" w:rsidR="007D0A57" w:rsidRPr="00F36CD3" w:rsidRDefault="007D0A57" w:rsidP="007D0A57">
            <w:pPr>
              <w:pStyle w:val="aa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Задачи:развивать</w:t>
            </w:r>
            <w:proofErr w:type="gramEnd"/>
            <w:r w:rsidRPr="00F36CD3">
              <w:rPr>
                <w:sz w:val="16"/>
                <w:szCs w:val="16"/>
              </w:rPr>
              <w:t xml:space="preserve"> пантомимические навыки.</w:t>
            </w:r>
          </w:p>
          <w:p w14:paraId="5034BB1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Коммуникативные навыки</w:t>
            </w:r>
          </w:p>
          <w:p w14:paraId="11F980D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Повторить песни к осеннему празднику</w:t>
            </w:r>
          </w:p>
          <w:p w14:paraId="2BD0E07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Творческие навыки</w:t>
            </w:r>
          </w:p>
          <w:p w14:paraId="07403B0E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64B4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462379D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5A057DF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«Клоун»</w:t>
            </w:r>
          </w:p>
          <w:p w14:paraId="1FBEAFFF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поощрять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стремление детей работать над созданием интересных работ. Тренировать в изготовлении элементов, характерных для облика клоуна (весёлого или грустного).</w:t>
            </w:r>
          </w:p>
          <w:p w14:paraId="71728ABF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</w:tr>
      <w:tr w:rsidR="007D0A57" w:rsidRPr="00F36CD3" w14:paraId="70EE301A" w14:textId="77777777" w:rsidTr="00811869">
        <w:tc>
          <w:tcPr>
            <w:tcW w:w="2117" w:type="dxa"/>
          </w:tcPr>
          <w:p w14:paraId="3EC979BF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Балалармен жеке жұмыс / Индивидуальная работа с детьми</w:t>
            </w:r>
          </w:p>
          <w:p w14:paraId="52505A12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6F9C3B87" w14:textId="77777777" w:rsidR="007D0A57" w:rsidRPr="00F36CD3" w:rsidRDefault="00273102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Саша В, Гордей</w:t>
            </w:r>
          </w:p>
          <w:p w14:paraId="57A4A5D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 правильно держать карандаш</w:t>
            </w:r>
          </w:p>
          <w:p w14:paraId="627A6C3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9553CB" w14:textId="77777777" w:rsidR="007D0A57" w:rsidRPr="00F36CD3" w:rsidRDefault="00273102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Ясмин</w:t>
            </w:r>
          </w:p>
          <w:p w14:paraId="34BC4ADE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 счета прямого и обратного</w:t>
            </w:r>
          </w:p>
          <w:p w14:paraId="3691025D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1469D9" w14:textId="77777777" w:rsidR="004F4085" w:rsidRPr="00F36CD3" w:rsidRDefault="00273102" w:rsidP="007D0A5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Жайна</w:t>
            </w:r>
            <w:proofErr w:type="spellEnd"/>
          </w:p>
          <w:p w14:paraId="4E2D8F49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Формировать умение называть предметы одним словом</w:t>
            </w:r>
          </w:p>
          <w:p w14:paraId="44DEBB4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(коммуникативные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C2C7B7" w14:textId="77777777" w:rsidR="004F4085" w:rsidRPr="00F36CD3" w:rsidRDefault="00273102" w:rsidP="007D0A5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Гордей</w:t>
            </w:r>
          </w:p>
          <w:p w14:paraId="5E74912B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Формировать навыки </w:t>
            </w:r>
            <w:r w:rsidR="00273102"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счета</w:t>
            </w:r>
          </w:p>
          <w:p w14:paraId="38F208B8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</w:tc>
        <w:tc>
          <w:tcPr>
            <w:tcW w:w="2446" w:type="dxa"/>
            <w:gridSpan w:val="2"/>
            <w:tcBorders>
              <w:left w:val="single" w:sz="4" w:space="0" w:color="auto"/>
            </w:tcBorders>
          </w:tcPr>
          <w:p w14:paraId="38455C7A" w14:textId="77777777" w:rsidR="004F4085" w:rsidRPr="00F36CD3" w:rsidRDefault="00273102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Ника, Карим</w:t>
            </w:r>
          </w:p>
          <w:p w14:paraId="57F981C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навыки выразительного чтения стихов к осеннему утреннику.</w:t>
            </w:r>
          </w:p>
          <w:p w14:paraId="19F541E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(коммуникативные навыки)</w:t>
            </w:r>
          </w:p>
        </w:tc>
      </w:tr>
      <w:tr w:rsidR="007D0A57" w:rsidRPr="00F36CD3" w14:paraId="4A3FC3B3" w14:textId="77777777" w:rsidTr="00811869">
        <w:tc>
          <w:tcPr>
            <w:tcW w:w="2117" w:type="dxa"/>
          </w:tcPr>
          <w:p w14:paraId="7CB858F1" w14:textId="77777777" w:rsidR="007D0A57" w:rsidRPr="00F36CD3" w:rsidRDefault="007D0A57" w:rsidP="002731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Серуенге дайындық  / Подготовка к прогулке </w:t>
            </w:r>
          </w:p>
        </w:tc>
        <w:tc>
          <w:tcPr>
            <w:tcW w:w="13646" w:type="dxa"/>
            <w:gridSpan w:val="9"/>
          </w:tcPr>
          <w:p w14:paraId="47390D5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</w:rPr>
              <w:t>напомнить детям правила поведения в приёмной, формировать у детей навыки одевания и культуры поведения при одевании. Воспитывать самостоятельность.</w:t>
            </w:r>
          </w:p>
          <w:p w14:paraId="72C26D57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</w:rPr>
              <w:t>Воспитатель обращает внимание детей на последовательность одевания, а перед выходом на прогулку на внешний вид детей, решает широкий круг образовательных задач: название одежды и ее назначение, название деталей одежды и активизация словаря на тему «Одежда».</w:t>
            </w:r>
          </w:p>
          <w:p w14:paraId="27E9AA87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познавательные, исследовательские игровые навыки)</w:t>
            </w:r>
          </w:p>
        </w:tc>
      </w:tr>
      <w:tr w:rsidR="007D0A57" w:rsidRPr="00F36CD3" w14:paraId="55F152A0" w14:textId="77777777" w:rsidTr="0011541D">
        <w:tc>
          <w:tcPr>
            <w:tcW w:w="2117" w:type="dxa"/>
          </w:tcPr>
          <w:p w14:paraId="0B438EE2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 / Прогулка</w:t>
            </w:r>
          </w:p>
          <w:p w14:paraId="39CD3A4F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1142CA1C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разноцветным деревом.</w:t>
            </w:r>
          </w:p>
          <w:p w14:paraId="4A504CBE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 радость от волшебного превращения природы. Воспитывать любовь к природе.</w:t>
            </w:r>
          </w:p>
          <w:p w14:paraId="059CF43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Подвижная игра: </w:t>
            </w:r>
          </w:p>
          <w:p w14:paraId="71507CC6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«К дереву беги».</w:t>
            </w:r>
          </w:p>
          <w:p w14:paraId="37CF9FA2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ориентировку в пространстве, внимание, глазомер, знать деревья по названию.</w:t>
            </w:r>
          </w:p>
          <w:p w14:paraId="332BCC50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49F753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опавшими листьями.</w:t>
            </w:r>
          </w:p>
          <w:p w14:paraId="5AA1F1F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учить детей фантазировать, радоваться шелесту листьев под ногами.Воспитывать любовь к природе.</w:t>
            </w:r>
          </w:p>
          <w:p w14:paraId="11CC36C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Подвижная игра: «Мышеловка».</w:t>
            </w:r>
          </w:p>
          <w:p w14:paraId="625EEE1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внимание, выполнять правила игры, глазомер.</w:t>
            </w:r>
          </w:p>
          <w:p w14:paraId="6EE0310E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C6E45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Наблюдение: за растениями на клумбе.</w:t>
            </w:r>
          </w:p>
          <w:p w14:paraId="4E32B9FE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учить детей по внешнему виду определять растения.Воспитывать любовь к природе.</w:t>
            </w:r>
          </w:p>
          <w:p w14:paraId="0B161DB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Подвижная игра: «Фанты»</w:t>
            </w:r>
          </w:p>
          <w:p w14:paraId="6A7DCFA9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Цель: развивать внимание, мышление, ловкость.</w:t>
            </w:r>
          </w:p>
          <w:p w14:paraId="779487B8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669" w:type="dxa"/>
            <w:tcBorders>
              <w:left w:val="single" w:sz="4" w:space="0" w:color="auto"/>
            </w:tcBorders>
          </w:tcPr>
          <w:p w14:paraId="18278B5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Наблюдение: за луком-батуном.</w:t>
            </w:r>
          </w:p>
          <w:p w14:paraId="4018647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рассматривание внешнего вида, закрепление характерных качеств лука.Воспитывать любовь к природе.</w:t>
            </w:r>
          </w:p>
          <w:p w14:paraId="02D1F78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  <w:p w14:paraId="4C10C908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внимание, ловкость, быстроту реакции.</w:t>
            </w:r>
          </w:p>
          <w:p w14:paraId="3AFD2874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462" w:type="dxa"/>
            <w:gridSpan w:val="3"/>
            <w:tcBorders>
              <w:left w:val="single" w:sz="4" w:space="0" w:color="auto"/>
            </w:tcBorders>
          </w:tcPr>
          <w:p w14:paraId="1D05ADE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Наблюдение: за поведением птиц ранней осенью.</w:t>
            </w:r>
          </w:p>
          <w:p w14:paraId="7DEC4C0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внимание, различать характерные особенности отдельных птиц.Воспитывать любовь к птицам.</w:t>
            </w:r>
          </w:p>
          <w:p w14:paraId="6D2CB633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Подвижная игра: «Гуси-лебеди»</w:t>
            </w:r>
          </w:p>
          <w:p w14:paraId="6756BBD6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внимание, ориентировку в пространстве, умение играть дружно.</w:t>
            </w:r>
          </w:p>
          <w:p w14:paraId="0570DD95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</w:tr>
      <w:tr w:rsidR="007D0A57" w:rsidRPr="00F36CD3" w14:paraId="0337D25E" w14:textId="77777777" w:rsidTr="00811869">
        <w:trPr>
          <w:trHeight w:val="702"/>
        </w:trPr>
        <w:tc>
          <w:tcPr>
            <w:tcW w:w="2117" w:type="dxa"/>
          </w:tcPr>
          <w:p w14:paraId="25FBB87E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Серуеннен оралу / Возвращение с прогулки</w:t>
            </w:r>
          </w:p>
          <w:p w14:paraId="44E1709F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9"/>
          </w:tcPr>
          <w:p w14:paraId="17AA5C1B" w14:textId="77777777" w:rsidR="007D0A57" w:rsidRPr="00F36CD3" w:rsidRDefault="007D0A57" w:rsidP="007D0A57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обеспечить своевременный приход с прогулки, формировать культурно-гигиенические навыки раздевания (аккуратно складывать вещи и класть их в шкаф, не толкаться возле шкафчиков)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7D9C313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Художественное слово.</w:t>
            </w:r>
          </w:p>
          <w:p w14:paraId="6C1876F9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Солнышко, не заходи,</w:t>
            </w:r>
          </w:p>
          <w:p w14:paraId="01991BA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На дворе нас подожди!</w:t>
            </w:r>
          </w:p>
          <w:p w14:paraId="69C5BBF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сейчас идём гулять</w:t>
            </w:r>
          </w:p>
          <w:p w14:paraId="61C9C435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 родителей встречать.</w:t>
            </w:r>
          </w:p>
          <w:p w14:paraId="14790EC2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культурно-гигиенические, навыки самообслуживания)</w:t>
            </w:r>
          </w:p>
        </w:tc>
      </w:tr>
      <w:tr w:rsidR="007D0A57" w:rsidRPr="00F36CD3" w14:paraId="7F44116E" w14:textId="77777777" w:rsidTr="00811869">
        <w:tc>
          <w:tcPr>
            <w:tcW w:w="2117" w:type="dxa"/>
          </w:tcPr>
          <w:p w14:paraId="0F8E01DF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Кешкі ас / Ужин</w:t>
            </w:r>
          </w:p>
          <w:p w14:paraId="55EA7173" w14:textId="77777777" w:rsidR="007D0A57" w:rsidRPr="00F36CD3" w:rsidRDefault="007D0A57" w:rsidP="007D0A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9"/>
          </w:tcPr>
          <w:p w14:paraId="1E0F246B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45F4D5F7" w14:textId="77777777" w:rsidR="007D0A57" w:rsidRPr="00F36CD3" w:rsidRDefault="007D0A57" w:rsidP="007D0A57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rStyle w:val="c10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5CC14E4E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7EE5DD8D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5371548C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3DC54F1C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5578AD40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119B666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11B4B525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5C960E9A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03BB12B3" w14:textId="77777777" w:rsidR="007D0A57" w:rsidRPr="00F36CD3" w:rsidRDefault="007D0A57" w:rsidP="007D0A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3AC90DF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4E293AEF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1EC6AEE1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Ай,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качи-качи-качи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!</w:t>
            </w:r>
          </w:p>
          <w:p w14:paraId="472FAF3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Глянь – баранки, калачи!</w:t>
            </w:r>
          </w:p>
          <w:p w14:paraId="0B621479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Глянь – баранки, калачи</w:t>
            </w:r>
          </w:p>
          <w:p w14:paraId="4CB8159C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 пылу, с жару, из печи!</w:t>
            </w:r>
          </w:p>
          <w:p w14:paraId="4D21EF97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 пылу, с жару, из печи –</w:t>
            </w:r>
          </w:p>
          <w:p w14:paraId="29F15F9B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Все румяны, горячи.</w:t>
            </w:r>
          </w:p>
          <w:p w14:paraId="2BED786E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Налетели тут грачи,</w:t>
            </w:r>
          </w:p>
          <w:p w14:paraId="5031D380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Подхватили калачи,</w:t>
            </w:r>
          </w:p>
          <w:p w14:paraId="228BB08A" w14:textId="77777777" w:rsidR="007D0A57" w:rsidRPr="00F36CD3" w:rsidRDefault="007D0A57" w:rsidP="007D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Нам остались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бараночки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!</w:t>
            </w:r>
          </w:p>
          <w:p w14:paraId="64006C35" w14:textId="77777777" w:rsidR="007D0A57" w:rsidRPr="00F36CD3" w:rsidRDefault="007D0A57" w:rsidP="007D0A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трудовые, культурно-гигиенические, навыки самообслуживания)</w:t>
            </w:r>
          </w:p>
        </w:tc>
      </w:tr>
      <w:tr w:rsidR="004F4085" w:rsidRPr="00F36CD3" w14:paraId="19C1E8B8" w14:textId="77777777" w:rsidTr="00617F71">
        <w:tc>
          <w:tcPr>
            <w:tcW w:w="2117" w:type="dxa"/>
          </w:tcPr>
          <w:p w14:paraId="715DA38A" w14:textId="77777777" w:rsidR="004F4085" w:rsidRPr="00F36CD3" w:rsidRDefault="004F4085" w:rsidP="004F40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Балалардың дербес әрекеті / Самостоятельная деятельность детей</w:t>
            </w:r>
          </w:p>
          <w:p w14:paraId="3057EBA1" w14:textId="77777777" w:rsidR="004F4085" w:rsidRPr="00F36CD3" w:rsidRDefault="004F4085" w:rsidP="004F40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732" w:type="dxa"/>
          </w:tcPr>
          <w:p w14:paraId="37F75B20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Трудовая деятельность</w:t>
            </w:r>
          </w:p>
          <w:p w14:paraId="276FBA16" w14:textId="77777777" w:rsidR="00DE17B8" w:rsidRPr="00F36CD3" w:rsidRDefault="00273102" w:rsidP="00DE17B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«Мытье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политр</w:t>
            </w:r>
            <w:proofErr w:type="spellEnd"/>
            <w:r w:rsidR="00DE17B8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».</w:t>
            </w:r>
          </w:p>
          <w:p w14:paraId="0442A135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формировать умение у детей выполнять работу самостоятельно и ответственно, распределять обязанности, согласовывать действия.</w:t>
            </w:r>
          </w:p>
          <w:p w14:paraId="0B2F1F1C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(трудовые навыки)</w:t>
            </w:r>
          </w:p>
          <w:p w14:paraId="29C93922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A19D87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7E250527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6D43A373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56E25D66" w14:textId="77777777" w:rsidR="00DE17B8" w:rsidRPr="00F36CD3" w:rsidRDefault="00DE17B8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«Асы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  <w:lang w:val="kk-KZ"/>
              </w:rPr>
              <w:t>қ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– белая </w:t>
            </w:r>
            <w:proofErr w:type="gram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кость»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знакомство с казахской национальной игрой, создание условий для развития творческих способностей дошкольников.</w:t>
            </w:r>
          </w:p>
          <w:p w14:paraId="4525FE2D" w14:textId="77777777" w:rsidR="004F4085" w:rsidRPr="00F36CD3" w:rsidRDefault="00DE17B8" w:rsidP="00DE17B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5D94E24E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33BAC1FF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«Чистая река»</w:t>
            </w:r>
          </w:p>
          <w:p w14:paraId="1EB1308D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сохранять водоемы чистыми.</w:t>
            </w:r>
          </w:p>
          <w:p w14:paraId="0EA04DB1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понимают о важности сохранения чистоты в водоемах.</w:t>
            </w:r>
          </w:p>
          <w:p w14:paraId="36D1492E" w14:textId="77777777" w:rsidR="009F0527" w:rsidRPr="00F36CD3" w:rsidRDefault="009F0527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«Өнегелі»</w:t>
            </w:r>
          </w:p>
          <w:p w14:paraId="15F1474D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«Тихий час»</w:t>
            </w:r>
          </w:p>
          <w:p w14:paraId="6449036D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Цель: закрепление знаний о правилах поведения во время тихого часа в спальне.</w:t>
            </w:r>
          </w:p>
          <w:p w14:paraId="60155E1D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Задача: соблюдают правила поведения во время тихого часа в спальне.</w:t>
            </w:r>
          </w:p>
          <w:p w14:paraId="2EC85F7E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5" w:type="dxa"/>
          </w:tcPr>
          <w:p w14:paraId="58044042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36221BDD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«Чистое озеро»</w:t>
            </w:r>
          </w:p>
          <w:p w14:paraId="5593B8BD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сохранять водоемы чистыми.</w:t>
            </w:r>
          </w:p>
          <w:p w14:paraId="1F230121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Казахская национальная игра</w:t>
            </w:r>
          </w:p>
          <w:p w14:paraId="1CEF19FE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"Аңшылар мен қояндар"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(Охотники и зайцы)</w:t>
            </w:r>
          </w:p>
          <w:p w14:paraId="1BC4F84C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работать в команде.</w:t>
            </w:r>
          </w:p>
          <w:p w14:paraId="6E7638F9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работают в команде.</w:t>
            </w:r>
          </w:p>
          <w:p w14:paraId="48749F98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</w:t>
            </w:r>
          </w:p>
          <w:p w14:paraId="3D1B5CDD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«Почта»</w:t>
            </w:r>
          </w:p>
          <w:p w14:paraId="5DC67189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 детей представления о труде работников почты. Расширить представления детей о способах отправки и получения корреспонденции.</w:t>
            </w:r>
          </w:p>
          <w:p w14:paraId="20FE7A26" w14:textId="77777777" w:rsidR="00DE17B8" w:rsidRPr="00F36CD3" w:rsidRDefault="00DE17B8" w:rsidP="00DE17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5DA0D46D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7E024484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Творческая деятельность </w:t>
            </w:r>
          </w:p>
          <w:p w14:paraId="380B83E0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Лепка «Ягоды»</w:t>
            </w:r>
          </w:p>
          <w:p w14:paraId="2CCEEF09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мелкую моторику рук, воображение и творческие способности детей.</w:t>
            </w:r>
          </w:p>
          <w:p w14:paraId="19B4EAC3" w14:textId="77777777" w:rsidR="004F4085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C9F010C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0AF80AC5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Овладение государственным языком</w:t>
            </w:r>
          </w:p>
          <w:p w14:paraId="68C1E023" w14:textId="77777777" w:rsidR="00617F71" w:rsidRPr="00F36CD3" w:rsidRDefault="00617F71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Дидактическая игра </w:t>
            </w:r>
          </w:p>
          <w:p w14:paraId="70C07DDF" w14:textId="77777777" w:rsidR="00617F71" w:rsidRPr="00F36CD3" w:rsidRDefault="00617F71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«Чудесный мешочек» Цель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: Учить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детей воспринимать и понимать речь на казахском языке. Понимать и отвечать на вопросы: Қандай? </w:t>
            </w:r>
          </w:p>
          <w:p w14:paraId="23A9C814" w14:textId="77777777" w:rsidR="00617F71" w:rsidRPr="00F36CD3" w:rsidRDefault="00617F71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Мынау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не?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Неше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? (К.я.) </w:t>
            </w:r>
          </w:p>
          <w:p w14:paraId="436D68AE" w14:textId="77777777" w:rsidR="00617F71" w:rsidRPr="00F36CD3" w:rsidRDefault="00617F71" w:rsidP="00DE17B8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3" w:type="dxa"/>
            <w:gridSpan w:val="2"/>
          </w:tcPr>
          <w:p w14:paraId="5755A4A4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Игра по экологическому воспитанию</w:t>
            </w:r>
          </w:p>
          <w:p w14:paraId="0B9A01B8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«Туалетный лабиринт»</w:t>
            </w:r>
          </w:p>
          <w:p w14:paraId="2E40B707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правил поведения в туалетной зоне через решение простых задач.</w:t>
            </w:r>
          </w:p>
          <w:p w14:paraId="03BA5074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  </w:t>
            </w:r>
          </w:p>
          <w:p w14:paraId="1DAD1B81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«Я – водитель»</w:t>
            </w:r>
          </w:p>
          <w:p w14:paraId="1504E188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Расширять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 детей представления о профессии шофера, автомеханика. Развивать умение строить ролевой диалог, использовать ролевую речь, творчество в игре, используя реальные предметы для создания игровой обстановки.</w:t>
            </w:r>
          </w:p>
          <w:p w14:paraId="774CE4B0" w14:textId="77777777" w:rsidR="00DE17B8" w:rsidRPr="00F36CD3" w:rsidRDefault="00DE17B8" w:rsidP="00DE17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5BEE1C50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58C103F3" w14:textId="77777777" w:rsidR="00DE17B8" w:rsidRPr="00F36CD3" w:rsidRDefault="00DE17B8" w:rsidP="00DE17B8">
            <w:pPr>
              <w:pStyle w:val="a6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Творческая мастерская </w:t>
            </w:r>
          </w:p>
          <w:p w14:paraId="7FC167C7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39B729B7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«Украшение саукеле» </w:t>
            </w:r>
          </w:p>
          <w:p w14:paraId="42C82507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 интерес к народным традициям, вызывать интерес к изучению истории и быта казахского народа; воспитывать эстетический вкус. Развивать мелкую моторику рук.</w:t>
            </w:r>
          </w:p>
          <w:p w14:paraId="13414554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A0D5B71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7D79D32A" w14:textId="77777777" w:rsidR="00B82123" w:rsidRPr="00F36CD3" w:rsidRDefault="00B82123" w:rsidP="00B8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Овладение государственным языком</w:t>
            </w:r>
          </w:p>
          <w:p w14:paraId="45A6FFA6" w14:textId="77777777" w:rsidR="00B82123" w:rsidRPr="00F36CD3" w:rsidRDefault="00B82123" w:rsidP="00B82123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«Стук - стук!». Цель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: Понимать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отвечать на вопросы: </w:t>
            </w:r>
          </w:p>
          <w:p w14:paraId="32AA53DB" w14:textId="77777777" w:rsidR="00B82123" w:rsidRPr="00F36CD3" w:rsidRDefault="00B82123" w:rsidP="00B82123">
            <w:pPr>
              <w:spacing w:after="0" w:line="240" w:lineRule="auto"/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Мынау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не?» Слышать и производить специфические звуки казахского языка </w:t>
            </w:r>
          </w:p>
          <w:p w14:paraId="4B5FB626" w14:textId="77777777" w:rsidR="00B82123" w:rsidRPr="00F36CD3" w:rsidRDefault="00B82123" w:rsidP="00B82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қ,ө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,ү,і, ғ,ұ) (К.я.). </w:t>
            </w:r>
          </w:p>
          <w:p w14:paraId="31DBB57C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14:paraId="54CE1C2E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021BEB27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«Кто где живет?»</w:t>
            </w:r>
          </w:p>
          <w:p w14:paraId="0418F3DD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ознакомление с разнообразием живых существ и их средой обитания.</w:t>
            </w:r>
          </w:p>
          <w:p w14:paraId="4C501DB5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Казахская национальная игра</w:t>
            </w:r>
          </w:p>
          <w:p w14:paraId="389090F8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"Сақинасалмақ"</w:t>
            </w:r>
          </w:p>
          <w:p w14:paraId="1D165E0D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внимания и ловкости рук.</w:t>
            </w:r>
          </w:p>
          <w:p w14:paraId="7E22D809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внимательно следят за движениями рук водящего.</w:t>
            </w:r>
          </w:p>
          <w:p w14:paraId="19C6BDC5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Творческая деятельность </w:t>
            </w:r>
          </w:p>
          <w:p w14:paraId="786AE2A3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Лепка </w:t>
            </w:r>
          </w:p>
          <w:p w14:paraId="378590A2" w14:textId="77777777" w:rsidR="00617F71" w:rsidRPr="00F36CD3" w:rsidRDefault="00617F71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A0A75CA" w14:textId="77777777" w:rsidR="00DE17B8" w:rsidRPr="00F36CD3" w:rsidRDefault="00DE17B8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«Жилетка для куклы Айгуль»</w:t>
            </w:r>
          </w:p>
          <w:p w14:paraId="1E557F2E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развивать мелкую моторику рук, воображение и творческие способности детей.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Вызывать интерес к изучению истории и быта казахского народа.</w:t>
            </w:r>
          </w:p>
          <w:p w14:paraId="50FCD569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Творческие навыки</w:t>
            </w:r>
          </w:p>
          <w:p w14:paraId="0E9404D9" w14:textId="77777777" w:rsidR="00DE17B8" w:rsidRPr="00F36CD3" w:rsidRDefault="00DE17B8" w:rsidP="00DE17B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sz w:val="16"/>
                <w:szCs w:val="16"/>
              </w:rPr>
            </w:pPr>
            <w:r w:rsidRPr="00F36CD3">
              <w:rPr>
                <w:b/>
                <w:bCs/>
                <w:sz w:val="16"/>
                <w:szCs w:val="16"/>
              </w:rPr>
              <w:t>Дидактическая игра</w:t>
            </w:r>
          </w:p>
          <w:p w14:paraId="5F8ABB4B" w14:textId="77777777" w:rsidR="00DE17B8" w:rsidRPr="00F36CD3" w:rsidRDefault="00DE17B8" w:rsidP="00DE17B8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rStyle w:val="c4"/>
                <w:b/>
                <w:bCs/>
                <w:sz w:val="16"/>
                <w:szCs w:val="16"/>
              </w:rPr>
              <w:t>«Множество предметов».</w:t>
            </w:r>
          </w:p>
          <w:p w14:paraId="68400A81" w14:textId="77777777" w:rsidR="00DE17B8" w:rsidRPr="00F36CD3" w:rsidRDefault="00DE17B8" w:rsidP="00DE17B8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Задачи</w:t>
            </w:r>
            <w:proofErr w:type="gramStart"/>
            <w:r w:rsidRPr="00F36CD3">
              <w:rPr>
                <w:sz w:val="16"/>
                <w:szCs w:val="16"/>
              </w:rPr>
              <w:t>: Формировать</w:t>
            </w:r>
            <w:proofErr w:type="gramEnd"/>
            <w:r w:rsidRPr="00F36CD3">
              <w:rPr>
                <w:sz w:val="16"/>
                <w:szCs w:val="16"/>
              </w:rPr>
              <w:t xml:space="preserve">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7BDFE408" w14:textId="77777777" w:rsidR="00DE17B8" w:rsidRPr="00F36CD3" w:rsidRDefault="00DE17B8" w:rsidP="00DE17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(познавательные навыки) </w:t>
            </w:r>
          </w:p>
          <w:p w14:paraId="573BF9B2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gridSpan w:val="3"/>
          </w:tcPr>
          <w:p w14:paraId="32E705FF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63DDC36D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«Завтрак в постели»</w:t>
            </w:r>
          </w:p>
          <w:p w14:paraId="4D9F2ADA" w14:textId="77777777" w:rsidR="004F4085" w:rsidRPr="00F36CD3" w:rsidRDefault="004F4085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обучение правилам поведения в спальне при необычных ситуациях, таких как завтрак в постели.</w:t>
            </w:r>
          </w:p>
          <w:p w14:paraId="6E3BC981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Сюжетно-ролевая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Зоопарк»</w:t>
            </w:r>
          </w:p>
          <w:p w14:paraId="06AE51AD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Обогатить знания детей о диких животных, об их внешнем виде, повадках, питании. Расширить представления детей об обязанностях сотрудников зоопарка. Формировать у детей умение творчески развивать сюжет игры используя строительный напольный материал, разнообразно действовать с ним. </w:t>
            </w:r>
          </w:p>
          <w:p w14:paraId="68801E68" w14:textId="77777777" w:rsidR="00DE17B8" w:rsidRPr="00F36CD3" w:rsidRDefault="00DE17B8" w:rsidP="00DE17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161B5D57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32D8991D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3A76C474" w14:textId="77777777" w:rsidR="00DE17B8" w:rsidRPr="00F36CD3" w:rsidRDefault="00DE17B8" w:rsidP="00DE17B8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795B6496" w14:textId="77777777" w:rsidR="00DE17B8" w:rsidRPr="00F36CD3" w:rsidRDefault="00DE17B8" w:rsidP="00DE17B8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bdr w:val="none" w:sz="0" w:space="0" w:color="auto" w:frame="1"/>
                <w:shd w:val="clear" w:color="auto" w:fill="FFFFFF"/>
              </w:rPr>
              <w:t>«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bdr w:val="none" w:sz="0" w:space="0" w:color="auto" w:frame="1"/>
              </w:rPr>
              <w:t>Золотая осень</w:t>
            </w:r>
            <w:r w:rsidRPr="00F36CD3">
              <w:rPr>
                <w:rFonts w:ascii="Times New Roman" w:hAnsi="Times New Roman" w:cs="Times New Roman"/>
                <w:b/>
                <w:iCs/>
                <w:sz w:val="16"/>
                <w:szCs w:val="16"/>
                <w:bdr w:val="none" w:sz="0" w:space="0" w:color="auto" w:frame="1"/>
                <w:shd w:val="clear" w:color="auto" w:fill="FFFFFF"/>
              </w:rPr>
              <w:t>»</w:t>
            </w:r>
          </w:p>
          <w:p w14:paraId="422ED583" w14:textId="77777777" w:rsidR="004F4085" w:rsidRPr="00F36CD3" w:rsidRDefault="00DE17B8" w:rsidP="00DE17B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закреплять умение 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bdr w:val="none" w:sz="0" w:space="0" w:color="auto" w:frame="1"/>
                <w:shd w:val="clear" w:color="auto" w:fill="FFFFFF"/>
              </w:rPr>
              <w:t>лепить лиственные деревья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передавая характерные особенности строения ствола и кроны, цвета.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(творческие навыки)</w:t>
            </w:r>
          </w:p>
        </w:tc>
      </w:tr>
      <w:tr w:rsidR="00273102" w:rsidRPr="00F36CD3" w14:paraId="1C3BC3FE" w14:textId="77777777" w:rsidTr="00273102">
        <w:tc>
          <w:tcPr>
            <w:tcW w:w="2117" w:type="dxa"/>
          </w:tcPr>
          <w:p w14:paraId="3F09A46C" w14:textId="77777777" w:rsidR="00273102" w:rsidRPr="00F36CD3" w:rsidRDefault="00273102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Ата -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аналарменәңгімелесу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14:paraId="6FF5AB4F" w14:textId="77777777" w:rsidR="00273102" w:rsidRPr="00F36CD3" w:rsidRDefault="00273102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кеңес беру</w:t>
            </w:r>
          </w:p>
          <w:p w14:paraId="3EB9DB01" w14:textId="77777777" w:rsidR="00273102" w:rsidRPr="00F36CD3" w:rsidRDefault="00273102" w:rsidP="004F4085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ң үйге қайтуы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 Беседа с родителями,</w:t>
            </w:r>
          </w:p>
          <w:p w14:paraId="7B137F04" w14:textId="77777777" w:rsidR="00273102" w:rsidRPr="00F36CD3" w:rsidRDefault="00273102" w:rsidP="004F40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консультации</w:t>
            </w:r>
          </w:p>
          <w:p w14:paraId="35FCAB7F" w14:textId="77777777" w:rsidR="00273102" w:rsidRPr="00F36CD3" w:rsidRDefault="00273102" w:rsidP="004F40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Уход детей домой</w:t>
            </w:r>
          </w:p>
        </w:tc>
        <w:tc>
          <w:tcPr>
            <w:tcW w:w="13646" w:type="dxa"/>
            <w:gridSpan w:val="9"/>
          </w:tcPr>
          <w:p w14:paraId="394C0878" w14:textId="77777777" w:rsidR="00273102" w:rsidRPr="00F36CD3" w:rsidRDefault="00273102" w:rsidP="001F3B5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Консультация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для родителей «Особенности воспитания ребенка мамой и папой»</w:t>
            </w:r>
          </w:p>
          <w:p w14:paraId="34EDBB90" w14:textId="77777777" w:rsidR="00273102" w:rsidRPr="00F36CD3" w:rsidRDefault="00273102" w:rsidP="001F3B5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Роль мамы в воспитании. Мама учит терпению, своевременности, приятию изменений и стимулирует гармоничные изменения в характере и организме малыша.  Она также помогает ребёнку адаптироваться к миру, например, через навыки гигиены, самообслуживания, самостоятельности. </w:t>
            </w:r>
          </w:p>
          <w:p w14:paraId="1F41403B" w14:textId="77777777" w:rsidR="00273102" w:rsidRPr="00F36CD3" w:rsidRDefault="00273102" w:rsidP="001F3B5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Роль папы в воспитании. Папа — это энергия действия, познания, завоевания. Он учит познавать, стремиться к достижению чего-либо, преодолевать себя и свои возможности, а также жизненные препятствия на пути к цели.</w:t>
            </w:r>
          </w:p>
          <w:p w14:paraId="2549E4C3" w14:textId="77777777" w:rsidR="00273102" w:rsidRPr="00F36CD3" w:rsidRDefault="00273102" w:rsidP="004F40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на тему: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гигиенических навыков детей.</w:t>
            </w:r>
          </w:p>
          <w:p w14:paraId="1ED9D1B4" w14:textId="77777777" w:rsidR="00273102" w:rsidRPr="00F36CD3" w:rsidRDefault="00273102" w:rsidP="004F40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Обеспечить постоянное, без всяких исключений, выполнение ребенком установленных гигиенических правил.</w:t>
            </w:r>
          </w:p>
          <w:p w14:paraId="254E9719" w14:textId="77777777" w:rsidR="00273102" w:rsidRPr="00F36CD3" w:rsidRDefault="00273102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Беседа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 родителями на тему: прогулка с детьми.</w:t>
            </w:r>
          </w:p>
          <w:p w14:paraId="5307501B" w14:textId="77777777" w:rsidR="00273102" w:rsidRPr="00F36CD3" w:rsidRDefault="00273102" w:rsidP="004F4085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родители узнают, что прогулка - это наиболее доступное средство закаливания. Прогулка способствует повышению выносливости и закаливанию организма.</w:t>
            </w:r>
          </w:p>
          <w:p w14:paraId="5A98F439" w14:textId="77777777" w:rsidR="00273102" w:rsidRPr="00F36CD3" w:rsidRDefault="00273102" w:rsidP="004F40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Консультация для 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«Для чего нужно читать сказки»</w:t>
            </w:r>
          </w:p>
          <w:p w14:paraId="38DE156F" w14:textId="77777777" w:rsidR="00273102" w:rsidRPr="00F36CD3" w:rsidRDefault="00273102" w:rsidP="004F40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Донести до родителей что, чтение сказок детям развивает эмоционально-волевую сферу ребенка, повышает детскую самооценку, увеличивает словарный запас детей, развивает их воображение и мышление.</w:t>
            </w:r>
          </w:p>
          <w:p w14:paraId="3AE91E4A" w14:textId="77777777" w:rsidR="00227167" w:rsidRPr="00F36CD3" w:rsidRDefault="00227167" w:rsidP="004F40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Работа по проекту «Выходного дня» - семья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Молдаш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Жайны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Участие родителей в оформлении группы.</w:t>
            </w:r>
          </w:p>
        </w:tc>
      </w:tr>
    </w:tbl>
    <w:p w14:paraId="3BDAA936" w14:textId="77777777" w:rsidR="0023430C" w:rsidRPr="00F36CD3" w:rsidRDefault="0023430C" w:rsidP="00A369BF">
      <w:pPr>
        <w:spacing w:after="0" w:line="240" w:lineRule="auto"/>
        <w:rPr>
          <w:sz w:val="16"/>
          <w:szCs w:val="16"/>
        </w:rPr>
      </w:pPr>
    </w:p>
    <w:p w14:paraId="4E9A5076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Составили</w:t>
      </w:r>
      <w:r w:rsidR="00227167"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: воспитатель – Залесская О.В.     </w:t>
      </w: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Проверил: Николаева Г. И.</w:t>
      </w:r>
    </w:p>
    <w:p w14:paraId="110DA286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Преснякова Л.Г.                                                  Дата проверки: </w:t>
      </w:r>
    </w:p>
    <w:p w14:paraId="5320B87C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14:paraId="295243AA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плаванию: Котикова Т.А.</w:t>
      </w:r>
    </w:p>
    <w:p w14:paraId="53FAA9B2" w14:textId="77777777" w:rsidR="00227167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Нрдуллаева</w:t>
      </w:r>
      <w:proofErr w:type="spellEnd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14:paraId="524D02CE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Залесская О. В.</w:t>
      </w:r>
    </w:p>
    <w:p w14:paraId="6F717D50" w14:textId="77777777" w:rsidR="00502D22" w:rsidRPr="00F36CD3" w:rsidRDefault="00502D22" w:rsidP="00502D22">
      <w:pPr>
        <w:rPr>
          <w:rFonts w:ascii="Times New Roman" w:hAnsi="Times New Roman" w:cs="Times New Roman"/>
          <w:sz w:val="16"/>
          <w:szCs w:val="16"/>
        </w:rPr>
      </w:pPr>
    </w:p>
    <w:p w14:paraId="60970528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4D3ED392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154BD1DA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56E59D1B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5410ACA2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1DA24D8C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0015640F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1BE26989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4C4A737C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49A25EA3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53477546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58BE2353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5F27D8A2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449A3F29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0184396C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12630673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6F278F8C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286C25B0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78E6D3CD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386183F1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3ECB1007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276C00B3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0725E94A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6978C5A1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6C01437E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65D60C47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61E72DD6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46EBCD71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1A024FEF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40ACD40F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3894BC29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412BED6B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2B93FC30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628706C8" w14:textId="77777777" w:rsidR="00F36CD3" w:rsidRDefault="00F36CD3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14:paraId="6FE15627" w14:textId="673E77CE" w:rsidR="00BE0DCE" w:rsidRPr="00F36CD3" w:rsidRDefault="00BE0DCE" w:rsidP="002271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lastRenderedPageBreak/>
        <w:t>Тәрбиелеу</w:t>
      </w:r>
      <w:r w:rsidRPr="00F36CD3">
        <w:rPr>
          <w:rFonts w:ascii="Times New Roman" w:eastAsia="Calibri" w:hAnsi="Times New Roman" w:cs="Times New Roman"/>
          <w:b/>
          <w:sz w:val="16"/>
          <w:szCs w:val="16"/>
        </w:rPr>
        <w:t>-</w:t>
      </w:r>
      <w:proofErr w:type="spellStart"/>
      <w:r w:rsidRPr="00F36CD3">
        <w:rPr>
          <w:rFonts w:ascii="Times New Roman" w:eastAsia="Calibri" w:hAnsi="Times New Roman" w:cs="Times New Roman"/>
          <w:b/>
          <w:sz w:val="16"/>
          <w:szCs w:val="16"/>
        </w:rPr>
        <w:t>білім</w:t>
      </w:r>
      <w:proofErr w:type="spellEnd"/>
      <w:r w:rsidRPr="00F36CD3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 беру </w:t>
      </w:r>
      <w:proofErr w:type="spellStart"/>
      <w:r w:rsidRPr="00F36CD3">
        <w:rPr>
          <w:rFonts w:ascii="Times New Roman" w:eastAsia="Calibri" w:hAnsi="Times New Roman" w:cs="Times New Roman"/>
          <w:b/>
          <w:bCs/>
          <w:sz w:val="16"/>
          <w:szCs w:val="16"/>
        </w:rPr>
        <w:t>процесініңциклограммасы</w:t>
      </w:r>
      <w:proofErr w:type="spellEnd"/>
      <w:r w:rsidRPr="00F36CD3">
        <w:rPr>
          <w:rFonts w:ascii="Times New Roman" w:eastAsia="Calibri" w:hAnsi="Times New Roman" w:cs="Times New Roman"/>
          <w:b/>
          <w:bCs/>
          <w:sz w:val="16"/>
          <w:szCs w:val="16"/>
        </w:rPr>
        <w:t>.</w:t>
      </w:r>
    </w:p>
    <w:p w14:paraId="32B30C2E" w14:textId="77777777" w:rsidR="00BE0DCE" w:rsidRPr="00F36CD3" w:rsidRDefault="00BE0DCE" w:rsidP="00BE0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</w:rPr>
        <w:t>Циклограмма воспитательно-образовательного процесса.</w:t>
      </w:r>
    </w:p>
    <w:p w14:paraId="19E71DD9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Мектепке дейінгі ұйым (балабақша) /Организации образования:Балауса</w:t>
      </w:r>
    </w:p>
    <w:p w14:paraId="5270DF34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Топ / Группа: старшая группа, «Жулдыз»</w:t>
      </w:r>
    </w:p>
    <w:p w14:paraId="4F2FB1C5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 xml:space="preserve">Балалардың  жасы / </w:t>
      </w:r>
      <w:r w:rsidRPr="00F36CD3">
        <w:rPr>
          <w:rFonts w:ascii="Times New Roman" w:eastAsia="Times New Roman" w:hAnsi="Times New Roman" w:cs="Times New Roman"/>
          <w:b/>
          <w:sz w:val="16"/>
          <w:szCs w:val="16"/>
        </w:rPr>
        <w:t>Возраст детей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: 4 -х лет</w:t>
      </w:r>
    </w:p>
    <w:p w14:paraId="73C3B146" w14:textId="77777777" w:rsidR="0011541D" w:rsidRPr="00F36CD3" w:rsidRDefault="00586709" w:rsidP="00E827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Кезеңі / Период: с 23</w:t>
      </w:r>
      <w:r w:rsidR="0011541D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.09.2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024 по 27</w:t>
      </w:r>
      <w:r w:rsidR="0011541D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.09.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2024</w:t>
      </w:r>
    </w:p>
    <w:tbl>
      <w:tblPr>
        <w:tblStyle w:val="a3"/>
        <w:tblW w:w="15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17"/>
        <w:gridCol w:w="2838"/>
        <w:gridCol w:w="2689"/>
        <w:gridCol w:w="11"/>
        <w:gridCol w:w="2962"/>
        <w:gridCol w:w="15"/>
        <w:gridCol w:w="2580"/>
        <w:gridCol w:w="2693"/>
      </w:tblGrid>
      <w:tr w:rsidR="0011541D" w:rsidRPr="00F36CD3" w14:paraId="3910F804" w14:textId="77777777" w:rsidTr="00A71178">
        <w:trPr>
          <w:trHeight w:val="648"/>
        </w:trPr>
        <w:tc>
          <w:tcPr>
            <w:tcW w:w="2117" w:type="dxa"/>
          </w:tcPr>
          <w:p w14:paraId="3574BB0C" w14:textId="711C048A" w:rsidR="0011541D" w:rsidRPr="00F36CD3" w:rsidRDefault="0011541D" w:rsidP="00115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"/>
                <w:sz w:val="16"/>
                <w:szCs w:val="16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5A38957F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Дүйсенбі / </w:t>
            </w:r>
          </w:p>
          <w:p w14:paraId="47CC16AF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Понедельник </w:t>
            </w:r>
          </w:p>
          <w:p w14:paraId="7B8F007A" w14:textId="77777777" w:rsidR="0011541D" w:rsidRPr="00F36CD3" w:rsidRDefault="00586709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23.09.24</w:t>
            </w:r>
            <w:r w:rsidR="0011541D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14:paraId="38123E68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2EF0FFD0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Вторник</w:t>
            </w:r>
          </w:p>
          <w:p w14:paraId="6E9294D8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586709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4.09.24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14:paraId="08650AD9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Сәрсенбі / </w:t>
            </w:r>
          </w:p>
          <w:p w14:paraId="275DDB5C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Среда</w:t>
            </w:r>
          </w:p>
          <w:p w14:paraId="56B5188F" w14:textId="77777777" w:rsidR="0011541D" w:rsidRPr="00F36CD3" w:rsidRDefault="00586709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25.09.24</w:t>
            </w:r>
            <w:r w:rsidR="0011541D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7C125E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3ED999FB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Четверг</w:t>
            </w:r>
          </w:p>
          <w:p w14:paraId="3CF51983" w14:textId="77777777" w:rsidR="0011541D" w:rsidRPr="00F36CD3" w:rsidRDefault="00586709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  <w:r w:rsidR="0011541D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.24</w:t>
            </w:r>
            <w:r w:rsidR="0011541D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1E07C93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Жұма / </w:t>
            </w:r>
          </w:p>
          <w:p w14:paraId="3C17DFE8" w14:textId="77777777" w:rsidR="0011541D" w:rsidRPr="00F36CD3" w:rsidRDefault="0011541D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Пятница</w:t>
            </w:r>
          </w:p>
          <w:p w14:paraId="7AF58C36" w14:textId="77777777" w:rsidR="0011541D" w:rsidRPr="00F36CD3" w:rsidRDefault="00586709" w:rsidP="0011541D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  <w:r w:rsidR="0011541D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11541D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586709" w:rsidRPr="00F36CD3" w14:paraId="35148F7B" w14:textId="77777777" w:rsidTr="00617F71">
        <w:tc>
          <w:tcPr>
            <w:tcW w:w="15905" w:type="dxa"/>
            <w:gridSpan w:val="8"/>
            <w:tcBorders>
              <w:bottom w:val="single" w:sz="4" w:space="0" w:color="auto"/>
            </w:tcBorders>
          </w:tcPr>
          <w:p w14:paraId="5B0789CB" w14:textId="77777777" w:rsidR="00586709" w:rsidRPr="00F36CD3" w:rsidRDefault="00586709" w:rsidP="00586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4B3E1081" w14:textId="77777777" w:rsidR="001714AF" w:rsidRPr="00F36CD3" w:rsidRDefault="001714AF" w:rsidP="001714A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«МеніңҚазақстаным» - исполнение гимна Республики Казахстан</w:t>
            </w:r>
          </w:p>
          <w:p w14:paraId="270C03F3" w14:textId="77777777" w:rsidR="00586709" w:rsidRPr="00F36CD3" w:rsidRDefault="00586709" w:rsidP="00586709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Месяц – Сентябрь</w:t>
            </w:r>
          </w:p>
          <w:p w14:paraId="13004803" w14:textId="77777777" w:rsidR="00586709" w:rsidRPr="00F36CD3" w:rsidRDefault="00586709" w:rsidP="00586709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Ценность - Трудолюбие и профессионализм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</w:r>
          </w:p>
          <w:p w14:paraId="0CD7608D" w14:textId="77777777" w:rsidR="00586709" w:rsidRPr="00F36CD3" w:rsidRDefault="00586709" w:rsidP="00586709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4 неделя  </w:t>
            </w:r>
          </w:p>
          <w:p w14:paraId="3D9FC34F" w14:textId="77777777" w:rsidR="00586709" w:rsidRPr="00F36CD3" w:rsidRDefault="00586709" w:rsidP="0058670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«Еңбек - жайғанақызметемес, адамболмысыныңайнасы.»</w:t>
            </w:r>
            <w:proofErr w:type="gram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Труд - это не просто деятельность, а зеркало человеческого бытия.» /Абай/</w:t>
            </w:r>
          </w:p>
        </w:tc>
      </w:tr>
      <w:tr w:rsidR="0011541D" w:rsidRPr="00F36CD3" w14:paraId="0076E660" w14:textId="77777777" w:rsidTr="00A71178">
        <w:tc>
          <w:tcPr>
            <w:tcW w:w="2117" w:type="dxa"/>
            <w:tcBorders>
              <w:bottom w:val="single" w:sz="4" w:space="0" w:color="auto"/>
            </w:tcBorders>
          </w:tcPr>
          <w:p w14:paraId="70D13D18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Балалардықабылдау / Прием детей</w:t>
            </w:r>
          </w:p>
          <w:p w14:paraId="2621B2A3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75CEE6DC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</w:p>
          <w:p w14:paraId="1D7B8959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Здравствуйте, ребятки, сегодня утром вас встречаю на только я, но и на Незнайка.</w:t>
            </w:r>
          </w:p>
          <w:p w14:paraId="2750E5E3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Приветствие Незнайки.</w:t>
            </w:r>
          </w:p>
          <w:p w14:paraId="65900509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формировать умение вступать в контакт и общаться в позитивном ключе. Создать обстановку доверия и эмоционального комфорта, снять психическое напряжение.</w:t>
            </w:r>
          </w:p>
          <w:p w14:paraId="611E26B9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-эмоциональные навыки)</w:t>
            </w:r>
          </w:p>
          <w:p w14:paraId="5CC07C18" w14:textId="77777777" w:rsidR="00D1784F" w:rsidRPr="00F36CD3" w:rsidRDefault="00D1784F" w:rsidP="00D1784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компонент: </w:t>
            </w:r>
          </w:p>
          <w:p w14:paraId="5F658C58" w14:textId="77777777" w:rsidR="00D1784F" w:rsidRPr="00F36CD3" w:rsidRDefault="00D1784F" w:rsidP="00D1784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Қайырлытаң! Доброе утро!</w:t>
            </w:r>
          </w:p>
          <w:p w14:paraId="55C5EDD3" w14:textId="77777777" w:rsidR="00D1784F" w:rsidRPr="00F36CD3" w:rsidRDefault="00D1784F" w:rsidP="00D1784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Қайырлыкүн!</w:t>
            </w:r>
          </w:p>
          <w:p w14:paraId="25419A09" w14:textId="77777777" w:rsidR="00D1784F" w:rsidRPr="00F36CD3" w:rsidRDefault="00D1784F" w:rsidP="00D1784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Добрый день! Сәлеметсізбе! Здравствуйте!)</w:t>
            </w:r>
          </w:p>
          <w:p w14:paraId="60BF11B3" w14:textId="77777777" w:rsidR="00586709" w:rsidRPr="00F36CD3" w:rsidRDefault="00586709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1D16F657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</w:p>
          <w:p w14:paraId="14F53A2E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«Доброе утро!»</w:t>
            </w:r>
          </w:p>
          <w:p w14:paraId="1EC5B0A2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развивать у детей понимание себя и других. Продолжать знакомить с понятием «настроение» и формами его проявления.</w:t>
            </w:r>
          </w:p>
          <w:p w14:paraId="2115F9FD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Взявшись за руки, дети вместе произносят: «Доброе утро!» - сначала тихо, затем обычным голосом, потом громко. Повтор 2-3 раза.</w:t>
            </w:r>
          </w:p>
          <w:p w14:paraId="63242F28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-эмоциональные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31FFF9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</w:p>
          <w:p w14:paraId="5F35E99E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«Передай улыбку»</w:t>
            </w:r>
          </w:p>
          <w:p w14:paraId="32503D79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обучать элементам мимики, выразительных движений. Способствовать объединению детей в группе.</w:t>
            </w:r>
          </w:p>
          <w:p w14:paraId="4B531416" w14:textId="77777777" w:rsidR="0011541D" w:rsidRPr="00F36CD3" w:rsidRDefault="00227167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-эмоциональные навыки)</w:t>
            </w:r>
          </w:p>
          <w:p w14:paraId="4D36749F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компонент: </w:t>
            </w:r>
          </w:p>
          <w:p w14:paraId="3D24CF6E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Қайырлытаң! Доброе утро!</w:t>
            </w:r>
          </w:p>
          <w:p w14:paraId="4836765E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Қайырлыкүн!</w:t>
            </w:r>
          </w:p>
          <w:p w14:paraId="6C67D1F5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Добрый день! Сәлеметсізбе! Здравствуйте!)</w:t>
            </w:r>
          </w:p>
          <w:p w14:paraId="65EE8DBA" w14:textId="77777777" w:rsidR="00D1784F" w:rsidRPr="00F36CD3" w:rsidRDefault="00D1784F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BFFDCD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Приветствие «Я рад тебя видеть!»</w:t>
            </w:r>
          </w:p>
          <w:p w14:paraId="5F786428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формировать умение передавать радость, используя различные эмоциональные средства.</w:t>
            </w:r>
          </w:p>
          <w:p w14:paraId="28A745B3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Педагог обращается к детям: «Здравствуйте, я рада вас видеть! А вы рады видеть друг друга? Скажите об этом».</w:t>
            </w:r>
          </w:p>
          <w:p w14:paraId="34299E79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Дети по кругу приветствуют друг друга. </w:t>
            </w:r>
          </w:p>
          <w:p w14:paraId="3BB15582" w14:textId="77777777" w:rsidR="0011541D" w:rsidRPr="00F36CD3" w:rsidRDefault="0011541D" w:rsidP="0011541D">
            <w:pPr>
              <w:pStyle w:val="a6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-эмоциональные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D2A35FE" w14:textId="77777777" w:rsidR="0011541D" w:rsidRPr="00F36CD3" w:rsidRDefault="0011541D" w:rsidP="0011541D">
            <w:pPr>
              <w:pStyle w:val="a6"/>
              <w:ind w:left="3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Игровой прием </w:t>
            </w:r>
          </w:p>
          <w:p w14:paraId="77661BF9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«Эхо»</w:t>
            </w:r>
          </w:p>
          <w:p w14:paraId="234C2355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продолжать создавать обстановку доверия в группе, развивать групповую сплоченность. Развивать эмоциональную выразительность, внимание, быстроту реакции.</w:t>
            </w:r>
          </w:p>
          <w:p w14:paraId="3AF441BB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Каждый ребенок проговаривает «Доброе утро!» и прохлопывает свое имя (например,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Та-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ня</w:t>
            </w:r>
            <w:proofErr w:type="spellEnd"/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). А все остальные дети, как эхо, его повторяют.</w:t>
            </w:r>
          </w:p>
          <w:p w14:paraId="478A7235" w14:textId="77777777" w:rsidR="0011541D" w:rsidRPr="00F36CD3" w:rsidRDefault="0011541D" w:rsidP="0011541D">
            <w:pPr>
              <w:pStyle w:val="a6"/>
              <w:ind w:left="3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(социально -эмоциональные навыки)</w:t>
            </w:r>
          </w:p>
          <w:p w14:paraId="254C3BD7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компонент: </w:t>
            </w:r>
          </w:p>
          <w:p w14:paraId="78A05FC0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Қайырлытаң! Доброе утро!</w:t>
            </w:r>
          </w:p>
          <w:p w14:paraId="3B862EE1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Қайырлыкүн!</w:t>
            </w:r>
          </w:p>
          <w:p w14:paraId="25C13765" w14:textId="77777777" w:rsidR="00D1784F" w:rsidRPr="00F36CD3" w:rsidRDefault="00D1784F" w:rsidP="002F5BA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Добрый день! Сәлеметсізбе! Здравствуйте!)</w:t>
            </w:r>
          </w:p>
        </w:tc>
      </w:tr>
      <w:tr w:rsidR="0011541D" w:rsidRPr="00F36CD3" w14:paraId="4997807A" w14:textId="77777777" w:rsidTr="00A71178"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6C70ABB1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8" w:type="dxa"/>
          </w:tcPr>
          <w:p w14:paraId="397795B2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Дидактическая игра «Исключение лишнего»</w:t>
            </w:r>
          </w:p>
          <w:p w14:paraId="3BB69E5D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развитие объема внимания и развитие речи.</w:t>
            </w:r>
          </w:p>
          <w:p w14:paraId="67E62150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(познавательные, коммуникативные навыки)</w:t>
            </w:r>
          </w:p>
          <w:p w14:paraId="0298D781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Предложить детям «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Мозаику»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 тематический образец.</w:t>
            </w:r>
          </w:p>
          <w:p w14:paraId="3C901062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мелкой моторики и ориентирование на игровом поле. (творческие навыки)</w:t>
            </w:r>
          </w:p>
          <w:p w14:paraId="7DD152FF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69F7D9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16561960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 «Бараний рог»</w:t>
            </w:r>
          </w:p>
          <w:p w14:paraId="00182DAE" w14:textId="77777777" w:rsidR="0011541D" w:rsidRPr="00F36CD3" w:rsidRDefault="00F46E54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продолжать знакомить детей с культурой казахского народа. Развивать умение рисовать акварелью. </w:t>
            </w:r>
          </w:p>
          <w:p w14:paraId="3A9D095C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357CDB27" w14:textId="77777777" w:rsidR="00D1784F" w:rsidRPr="00F36CD3" w:rsidRDefault="00D1784F" w:rsidP="00D178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Билингвальныйкомпанент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14:paraId="45462613" w14:textId="6DCA09AF" w:rsidR="0011541D" w:rsidRPr="00F36CD3" w:rsidRDefault="00D1784F" w:rsidP="00F36C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овца-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қой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ягнёнок-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қошақан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верблюд-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түйе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верблюжонок-бота лошадь-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жылқы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жеребёнок-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құлын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коза-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ешкі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козлёнок-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лақ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корова-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сиыр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бұзау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бык-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бұқа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вол-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өгіз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котёнок-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мысықай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кошка-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мысық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кролик-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үйқояны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поросёнок-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торай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свинья-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шошқа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собака-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ит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щенок-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күшік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right w:val="single" w:sz="4" w:space="0" w:color="auto"/>
            </w:tcBorders>
          </w:tcPr>
          <w:p w14:paraId="2F2F9187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Дидактическая игра 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«Что лишнее?»</w:t>
            </w:r>
          </w:p>
          <w:p w14:paraId="4EEEADBA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Закреплять знание признаков разных времён года, умение чётко излагать свои мысли; развивать слуховое внимание. </w:t>
            </w:r>
          </w:p>
          <w:p w14:paraId="358B8F90" w14:textId="77777777" w:rsidR="0011541D" w:rsidRPr="00F36CD3" w:rsidRDefault="008630EC" w:rsidP="0011541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(п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ознавательные, коммуникативные навыки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460F5CBB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654E78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Творческая деятельность</w:t>
            </w:r>
          </w:p>
          <w:p w14:paraId="078037F3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14:paraId="5CEF1D66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Предложить детям карандаши для рисования в раскрасках.</w:t>
            </w:r>
          </w:p>
          <w:p w14:paraId="5C47ADC4" w14:textId="77777777" w:rsidR="0011541D" w:rsidRPr="00F36CD3" w:rsidRDefault="00F46E54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формирование умение видеть границы деталей картинки.</w:t>
            </w:r>
          </w:p>
          <w:p w14:paraId="44E21EA1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31BDEBF1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115424" w14:textId="77777777" w:rsidR="0011541D" w:rsidRPr="00F36CD3" w:rsidRDefault="0011541D" w:rsidP="001154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Дидактическая игра </w:t>
            </w:r>
          </w:p>
          <w:p w14:paraId="59D5CFE1" w14:textId="77777777" w:rsidR="0011541D" w:rsidRPr="00F36CD3" w:rsidRDefault="0011541D" w:rsidP="001154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«Домашние животные и их детеныши»</w:t>
            </w:r>
          </w:p>
          <w:p w14:paraId="7A94CCAB" w14:textId="77777777" w:rsidR="0011541D" w:rsidRPr="00F36CD3" w:rsidRDefault="00F46E54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Расширять представления о домашних животных и их детенышах (особенности поведения, передвижения, питания, польза для человека), о труде взрослых по уходу за ними.</w:t>
            </w:r>
          </w:p>
          <w:p w14:paraId="397CA579" w14:textId="77777777" w:rsidR="008630EC" w:rsidRPr="00F36CD3" w:rsidRDefault="008630EC" w:rsidP="008630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(познавательные, коммуникативные навыки)</w:t>
            </w:r>
          </w:p>
          <w:p w14:paraId="7DE4D56A" w14:textId="77777777" w:rsidR="0011541D" w:rsidRPr="00F36CD3" w:rsidRDefault="00D1784F" w:rsidP="001154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Билингвальныйкомпанент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14:paraId="4EDC4821" w14:textId="77777777" w:rsidR="00D1784F" w:rsidRPr="00F36CD3" w:rsidRDefault="00D1784F" w:rsidP="001154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овца-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қой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ягнёнок-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қошақан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верблюд-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түйе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верблюжонок-бота лошадь-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жылқы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жеребёнок-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құлын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коза-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ешкі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козлёнок-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лақ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корова-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сиыр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бұзау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бык-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бұқа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вол-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өгіз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котёнок-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мысықай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кошка-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мысық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кролик-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үйқояны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поросёнок-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торай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свинья-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шошқа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собака-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ит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щенок-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күшік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73C8074E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Творческая деятельность</w:t>
            </w:r>
          </w:p>
          <w:p w14:paraId="5BCD3C10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Рисование</w:t>
            </w:r>
          </w:p>
          <w:p w14:paraId="6B860E0C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«Чудесные цветы»</w:t>
            </w:r>
          </w:p>
          <w:p w14:paraId="10D5D334" w14:textId="77777777" w:rsidR="0011541D" w:rsidRPr="00F36CD3" w:rsidRDefault="00F46E54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lastRenderedPageBreak/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закрепить знания детей о растениях и цветах. Расширить начальные знания о природном мире (на примере цветов).</w:t>
            </w:r>
          </w:p>
          <w:p w14:paraId="011AB419" w14:textId="5AE712D3" w:rsidR="0011541D" w:rsidRPr="00F36CD3" w:rsidRDefault="008630EC" w:rsidP="00F36CD3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7BC2C6" w14:textId="77777777" w:rsidR="0011541D" w:rsidRPr="00F36CD3" w:rsidRDefault="0011541D" w:rsidP="0011541D">
            <w:pPr>
              <w:pStyle w:val="aa"/>
              <w:spacing w:before="0" w:beforeAutospacing="0" w:after="0" w:afterAutospacing="0"/>
              <w:rPr>
                <w:b/>
                <w:bCs/>
                <w:sz w:val="16"/>
                <w:szCs w:val="16"/>
              </w:rPr>
            </w:pPr>
            <w:r w:rsidRPr="00F36CD3">
              <w:rPr>
                <w:b/>
                <w:bCs/>
                <w:sz w:val="16"/>
                <w:szCs w:val="16"/>
              </w:rPr>
              <w:lastRenderedPageBreak/>
              <w:t>Дидактическая игра «Разные постройки»</w:t>
            </w:r>
          </w:p>
          <w:p w14:paraId="3EEC1FC4" w14:textId="77777777" w:rsidR="0011541D" w:rsidRPr="00F36CD3" w:rsidRDefault="00F46E54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умение детей варьировать в воображении образы предметов.</w:t>
            </w:r>
          </w:p>
          <w:p w14:paraId="038B6E8F" w14:textId="77777777" w:rsidR="0011541D" w:rsidRPr="00F36CD3" w:rsidRDefault="008630EC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ворческие навыки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71D1AF3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9F9C31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5037DB51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14:paraId="09E59243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«Картинка про осень»</w:t>
            </w:r>
          </w:p>
          <w:p w14:paraId="4728D407" w14:textId="77777777" w:rsidR="0011541D" w:rsidRPr="00F36CD3" w:rsidRDefault="00F46E54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Продолжать развивать образное восприятие, образные представления. Формировать умение детей отражать в рисунке впечатления, полученные осенью.</w:t>
            </w:r>
          </w:p>
          <w:p w14:paraId="045AF985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31232927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CEE7BBC" w14:textId="77777777" w:rsidR="0011541D" w:rsidRPr="00F36CD3" w:rsidRDefault="0011541D" w:rsidP="0011541D">
            <w:pPr>
              <w:pStyle w:val="a6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Игра 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«Один – много»</w:t>
            </w:r>
          </w:p>
          <w:p w14:paraId="540DA879" w14:textId="77777777" w:rsidR="0011541D" w:rsidRPr="00F36CD3" w:rsidRDefault="00F46E54" w:rsidP="0011541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закрепление в речи детей различных типов окончаний имён существительных.</w:t>
            </w:r>
          </w:p>
          <w:p w14:paraId="2B05073F" w14:textId="77777777" w:rsidR="0011541D" w:rsidRPr="00F36CD3" w:rsidRDefault="008630EC" w:rsidP="001154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оммуникативные навыки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7AF3B4D4" w14:textId="77777777" w:rsidR="0011541D" w:rsidRPr="00F36CD3" w:rsidRDefault="0011541D" w:rsidP="0011541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6D2B03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611817FC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14:paraId="745D0F29" w14:textId="77777777" w:rsidR="0011541D" w:rsidRPr="00F36CD3" w:rsidRDefault="0011541D" w:rsidP="0011541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«Укрась платочек ромашками»</w:t>
            </w:r>
          </w:p>
          <w:p w14:paraId="311B9853" w14:textId="77777777" w:rsidR="0011541D" w:rsidRPr="00F36CD3" w:rsidRDefault="00F46E54" w:rsidP="0011541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формировать </w:t>
            </w:r>
            <w:r w:rsidR="008630EC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умение детей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составлять узор на квадрате, заполняя углы и середину; использовать приемы </w:t>
            </w:r>
            <w:proofErr w:type="spellStart"/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примакивания</w:t>
            </w:r>
            <w:proofErr w:type="spellEnd"/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рисования концом кисти (точки).</w:t>
            </w:r>
          </w:p>
          <w:p w14:paraId="0AAF6885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06496AEB" w14:textId="77777777" w:rsidR="0011541D" w:rsidRPr="00F36CD3" w:rsidRDefault="0011541D" w:rsidP="0011541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30EC" w:rsidRPr="00F36CD3" w14:paraId="5FA18F63" w14:textId="77777777" w:rsidTr="0011541D">
        <w:tc>
          <w:tcPr>
            <w:tcW w:w="2117" w:type="dxa"/>
            <w:tcBorders>
              <w:top w:val="single" w:sz="4" w:space="0" w:color="auto"/>
            </w:tcBorders>
          </w:tcPr>
          <w:p w14:paraId="5428B09F" w14:textId="77777777" w:rsidR="008630EC" w:rsidRPr="00F36CD3" w:rsidRDefault="008630EC" w:rsidP="00863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 xml:space="preserve">Таңертеңгі жаттығу/ Утренняя гимнастика </w:t>
            </w:r>
          </w:p>
        </w:tc>
        <w:tc>
          <w:tcPr>
            <w:tcW w:w="13788" w:type="dxa"/>
            <w:gridSpan w:val="7"/>
          </w:tcPr>
          <w:p w14:paraId="380C979B" w14:textId="77777777" w:rsidR="00F46E54" w:rsidRPr="00F36CD3" w:rsidRDefault="008630EC" w:rsidP="008630EC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Комплекс № 2 с мячом </w:t>
            </w:r>
          </w:p>
          <w:p w14:paraId="5620F8F6" w14:textId="77777777" w:rsidR="008630EC" w:rsidRPr="00F36CD3" w:rsidRDefault="00F46E54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8630EC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здоровьесберегающих технологий.</w:t>
            </w:r>
          </w:p>
          <w:p w14:paraId="49FBE589" w14:textId="77777777" w:rsidR="00F46E54" w:rsidRPr="00F36CD3" w:rsidRDefault="008630EC" w:rsidP="002F5BA9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Построение в шеренгу, колонну, проверка осанки; ходьба «Великаны» и «Гномы», лёгкий бег, ходьба.</w:t>
            </w:r>
          </w:p>
        </w:tc>
      </w:tr>
      <w:tr w:rsidR="0011541D" w:rsidRPr="00F36CD3" w14:paraId="71EB7419" w14:textId="77777777" w:rsidTr="0011541D">
        <w:tc>
          <w:tcPr>
            <w:tcW w:w="2117" w:type="dxa"/>
          </w:tcPr>
          <w:p w14:paraId="5406A1E7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788" w:type="dxa"/>
            <w:gridSpan w:val="7"/>
          </w:tcPr>
          <w:p w14:paraId="1D7E0C10" w14:textId="77777777" w:rsidR="0011541D" w:rsidRPr="00F36CD3" w:rsidRDefault="0011541D" w:rsidP="00863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07A17FEF" w14:textId="77777777" w:rsidR="0011541D" w:rsidRPr="00F36CD3" w:rsidRDefault="00F46E54" w:rsidP="0086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трудовые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умения и навыки, воспитывать желание помогать взрослым, уважение к их труду.</w:t>
            </w:r>
          </w:p>
          <w:p w14:paraId="59B59730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26760274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1848D2D7" w14:textId="77777777" w:rsidR="0011541D" w:rsidRPr="00F36CD3" w:rsidRDefault="00F46E54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формироватьумение соблюдать при работе культурно – гигиенические требования.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Воспитывать положительное отношение к гигиеническим процедурам.</w:t>
            </w:r>
          </w:p>
          <w:p w14:paraId="3CCD4C83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2AFCFF3B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46D83268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6F128D8E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35CD6F42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2531F565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089FE2EF" w14:textId="77777777" w:rsidR="0011541D" w:rsidRPr="00F36CD3" w:rsidRDefault="0011541D" w:rsidP="008630E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78D1A9FC" w14:textId="77777777" w:rsidR="0011541D" w:rsidRPr="00F36CD3" w:rsidRDefault="00F46E54" w:rsidP="00863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воспитывать культуру поведения во время еды.</w:t>
            </w:r>
          </w:p>
          <w:p w14:paraId="1E732D79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Съешь за бабу,  </w:t>
            </w:r>
          </w:p>
          <w:p w14:paraId="43A4376D" w14:textId="77777777" w:rsidR="0011541D" w:rsidRPr="00F36CD3" w:rsidRDefault="0011541D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0DEF1A7B" w14:textId="77777777" w:rsidR="0011541D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(культурно-гигиенические навыки, навыки самообслуживания)</w:t>
            </w:r>
          </w:p>
          <w:p w14:paraId="28D797E8" w14:textId="77777777" w:rsidR="00D1784F" w:rsidRPr="00F36CD3" w:rsidRDefault="00D1784F" w:rsidP="00D178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«Экономное потребление воды, энергии» - формирование бережного отношения к потреблению природных ресурсов</w:t>
            </w:r>
          </w:p>
        </w:tc>
      </w:tr>
      <w:tr w:rsidR="0011541D" w:rsidRPr="00F36CD3" w14:paraId="0C1358D2" w14:textId="77777777" w:rsidTr="00A71178">
        <w:tc>
          <w:tcPr>
            <w:tcW w:w="2117" w:type="dxa"/>
            <w:tcBorders>
              <w:bottom w:val="single" w:sz="4" w:space="0" w:color="auto"/>
            </w:tcBorders>
          </w:tcPr>
          <w:p w14:paraId="70D1D499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Ұ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йымдасты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рыл-ғанқызметке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дайынды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Подготовка к организованной</w:t>
            </w:r>
          </w:p>
          <w:p w14:paraId="3CD5D29D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деятельности</w:t>
            </w:r>
          </w:p>
          <w:p w14:paraId="71FDB390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2CDE960C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ar-SA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Беседа </w:t>
            </w:r>
            <w:r w:rsidRPr="00F36CD3"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ar-SA"/>
              </w:rPr>
              <w:t>«Листопад»</w:t>
            </w:r>
          </w:p>
          <w:p w14:paraId="722F1236" w14:textId="77777777" w:rsidR="0011541D" w:rsidRPr="00F36CD3" w:rsidRDefault="00D22E4B" w:rsidP="0011541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  <w:t>Показать детям многообразие красок золотой осени. Развивать умение устанавливать простейшие связи между явлениями живой и неживой природы. Вести сезонные наблюдения.</w:t>
            </w:r>
          </w:p>
          <w:p w14:paraId="12DAA93E" w14:textId="77777777" w:rsidR="0011541D" w:rsidRPr="00F36CD3" w:rsidRDefault="008630EC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оммуникативные, познавательные навыки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699B5A4E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E457AD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 компонент</w:t>
            </w:r>
          </w:p>
          <w:p w14:paraId="5E044C8E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</w:pPr>
            <w:r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  <w:t xml:space="preserve">«Листопад - </w:t>
            </w:r>
            <w:proofErr w:type="spellStart"/>
            <w:r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  <w:t>жапыра</w:t>
            </w:r>
            <w:proofErr w:type="spellEnd"/>
            <w:r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val="kk-KZ" w:eastAsia="ar-SA"/>
              </w:rPr>
              <w:t>қ құлау</w:t>
            </w:r>
            <w:r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  <w:t>»</w:t>
            </w:r>
          </w:p>
          <w:p w14:paraId="65F9D314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zh-CN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zh-CN"/>
              </w:rPr>
              <w:t>«Природа - табиғат»</w:t>
            </w:r>
          </w:p>
          <w:p w14:paraId="3C238AE5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val="kk-KZ" w:eastAsia="ar-SA"/>
              </w:rPr>
            </w:pPr>
            <w:r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val="kk-KZ" w:eastAsia="ar-SA"/>
              </w:rPr>
              <w:t>«Растения - өсімдіктер»</w:t>
            </w:r>
          </w:p>
          <w:p w14:paraId="3A944ADC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zh-CN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zh-CN"/>
              </w:rPr>
              <w:t>«Деревья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-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zh-CN"/>
              </w:rPr>
              <w:t>ағаштар»</w:t>
            </w:r>
          </w:p>
          <w:p w14:paraId="6608A154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7421F153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5533E6E0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432D049A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«Строим город»</w:t>
            </w:r>
          </w:p>
          <w:p w14:paraId="311670FF" w14:textId="77777777" w:rsidR="0011541D" w:rsidRPr="00F36CD3" w:rsidRDefault="00D22E4B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восприятие, наглядно-образное мышление, творческое воображение. Воспитывать любознательность, активность, самостоятельность.</w:t>
            </w:r>
          </w:p>
          <w:p w14:paraId="44F9B370" w14:textId="77777777" w:rsidR="0011541D" w:rsidRPr="00F36CD3" w:rsidRDefault="008630EC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(т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ворческие навыки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3A65B07F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val="kk-KZ" w:eastAsia="ar-SA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Беседа </w:t>
            </w:r>
            <w:r w:rsidRPr="00F36CD3"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ar-SA"/>
              </w:rPr>
              <w:t>«Растительный мир осенью»</w:t>
            </w:r>
          </w:p>
          <w:p w14:paraId="6A30C5AF" w14:textId="77777777" w:rsidR="0011541D" w:rsidRPr="00F36CD3" w:rsidRDefault="00D22E4B" w:rsidP="0011541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  <w:t>Расширять представление о разнообразии растительного мира. Учить различать деревья и кустарники по внешнему виду. Формировать желание отражать красоту природы в художественно-творческой деятельности.</w:t>
            </w:r>
          </w:p>
          <w:p w14:paraId="6C1CCAB3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27992619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57444E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 компонент</w:t>
            </w:r>
          </w:p>
          <w:p w14:paraId="63E43927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«Мячик – доп»</w:t>
            </w:r>
          </w:p>
          <w:p w14:paraId="45717EAF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«Кукла – қуыршақ»</w:t>
            </w:r>
          </w:p>
          <w:p w14:paraId="2E15E088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«Зайчик – қоян»</w:t>
            </w:r>
          </w:p>
          <w:p w14:paraId="18539CE5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«Волк – қасқыр»</w:t>
            </w:r>
          </w:p>
          <w:p w14:paraId="5AB6CEB6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2250DEF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5294604A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Конструированиепо замыслу</w:t>
            </w:r>
          </w:p>
          <w:p w14:paraId="213EE840" w14:textId="77777777" w:rsidR="0011541D" w:rsidRPr="00F36CD3" w:rsidRDefault="00D22E4B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эстетическое восприятие, творческое воображение, пространственное мышление.</w:t>
            </w:r>
          </w:p>
          <w:p w14:paraId="0560B246" w14:textId="77777777" w:rsidR="0011541D" w:rsidRPr="00F36CD3" w:rsidRDefault="008630EC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(творческие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A3E4CB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zh-CN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Беседа 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«Мы – друзья природы»</w:t>
            </w:r>
          </w:p>
          <w:p w14:paraId="4F8D36E2" w14:textId="77777777" w:rsidR="0011541D" w:rsidRPr="00F36CD3" w:rsidRDefault="00D22E4B" w:rsidP="001154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Закреплять у детей знания о правилах поведения в природе. Учить бережному и доброму отношению к природе и друг к другу.</w:t>
            </w:r>
          </w:p>
          <w:p w14:paraId="777F4E98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69F71CE5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1C6AD0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 компонент</w:t>
            </w:r>
          </w:p>
          <w:p w14:paraId="053A7D71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«Рисуют - сурет салады»</w:t>
            </w:r>
          </w:p>
          <w:p w14:paraId="2FEAFD4B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«Поют - ән айтады»</w:t>
            </w:r>
          </w:p>
          <w:p w14:paraId="6503E449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«Танцуют – билейді»</w:t>
            </w:r>
          </w:p>
          <w:p w14:paraId="6159ADA4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«Кукла – қуыршақ»</w:t>
            </w:r>
          </w:p>
          <w:p w14:paraId="486766B6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41DC30CE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37491CC3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0AE13B16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«Куколки из ткани»</w:t>
            </w:r>
          </w:p>
          <w:p w14:paraId="7DA47116" w14:textId="77777777" w:rsidR="0011541D" w:rsidRPr="00F36CD3" w:rsidRDefault="00D22E4B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 интерес к конструированию лоскутных кукол бесшовным способом по модели «</w:t>
            </w:r>
            <w:proofErr w:type="spellStart"/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Кувадка</w:t>
            </w:r>
            <w:proofErr w:type="spellEnd"/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». Формировать трудовые действия: складывание, сворачивание, скручивание, завязывание, обматывание, нанизывание и др.</w:t>
            </w:r>
          </w:p>
          <w:p w14:paraId="28935EBE" w14:textId="77777777" w:rsidR="0011541D" w:rsidRPr="00F36CD3" w:rsidRDefault="008630EC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(творческие навыки)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A65B57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zh-CN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Беседа 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«Деревья, кустарники и травянистые растения»</w:t>
            </w:r>
          </w:p>
          <w:p w14:paraId="610AFAE9" w14:textId="77777777" w:rsidR="0011541D" w:rsidRPr="00F36CD3" w:rsidRDefault="00D22E4B" w:rsidP="001154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Расширять представления об изменении в мире растений осенью. Учить различать по внешнему виду деревья и кустарники.</w:t>
            </w:r>
          </w:p>
          <w:p w14:paraId="7D48A278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668DD006" w14:textId="77777777" w:rsidR="0011541D" w:rsidRPr="00F36CD3" w:rsidRDefault="0011541D" w:rsidP="0011541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  <w:p w14:paraId="69726EE3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 компонент</w:t>
            </w:r>
          </w:p>
          <w:p w14:paraId="6614EC34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«Вода – су»</w:t>
            </w:r>
          </w:p>
          <w:p w14:paraId="4BB67CC1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«Разноцветный -түрлі  түсті»</w:t>
            </w:r>
          </w:p>
          <w:p w14:paraId="32DCC73D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«Льёт – жауады»</w:t>
            </w:r>
          </w:p>
          <w:p w14:paraId="5AD441CE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«Листок – жапырақ»</w:t>
            </w:r>
          </w:p>
          <w:p w14:paraId="1BED6317" w14:textId="77777777" w:rsidR="0011541D" w:rsidRPr="00F36CD3" w:rsidRDefault="0011541D" w:rsidP="0011541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</w:p>
          <w:p w14:paraId="7CFF285E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63BC9522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54B22446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«Волшебный дом»</w:t>
            </w:r>
          </w:p>
          <w:p w14:paraId="512672FC" w14:textId="77777777" w:rsidR="0011541D" w:rsidRPr="00F36CD3" w:rsidRDefault="00D22E4B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восприятие, наглядно-образное мышление, творческое воображение. Воспитывать любознательность, активность, самостоятельность.</w:t>
            </w:r>
          </w:p>
          <w:p w14:paraId="4B161A6B" w14:textId="77777777" w:rsidR="0011541D" w:rsidRPr="00F36CD3" w:rsidRDefault="008630EC" w:rsidP="0011541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(творческие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A0051CA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val="kk-KZ" w:eastAsia="ar-SA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Беседа </w:t>
            </w:r>
            <w:r w:rsidRPr="00F36CD3"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ar-SA"/>
              </w:rPr>
              <w:t>«Беседа о перелетных птицах»</w:t>
            </w:r>
          </w:p>
          <w:p w14:paraId="694E80D5" w14:textId="77777777" w:rsidR="0011541D" w:rsidRPr="00F36CD3" w:rsidRDefault="00D22E4B" w:rsidP="0011541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eastAsia="ar-SA"/>
              </w:rPr>
              <w:t>Закреплять знания о сезонных изменениях в природе. Дать представление о перелетных птицах. Учить различать и называть птиц по внешним признакам. Формировать желание наблюдать за поведением птиц.</w:t>
            </w:r>
          </w:p>
          <w:p w14:paraId="03B14C0A" w14:textId="77777777" w:rsidR="008630EC" w:rsidRPr="00F36CD3" w:rsidRDefault="008630EC" w:rsidP="008630E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43BEDB3F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EDE1E5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 компонент</w:t>
            </w:r>
          </w:p>
          <w:p w14:paraId="3FFFD825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val="kk-KZ" w:eastAsia="ar-SA"/>
              </w:rPr>
            </w:pPr>
            <w:r w:rsidRPr="00F36CD3">
              <w:rPr>
                <w:rFonts w:ascii="Times New Roman" w:eastAsia="SimSun" w:hAnsi="Times New Roman" w:cs="Times New Roman"/>
                <w:bCs/>
                <w:kern w:val="2"/>
                <w:sz w:val="16"/>
                <w:szCs w:val="16"/>
                <w:lang w:val="kk-KZ" w:eastAsia="ar-SA"/>
              </w:rPr>
              <w:t>«Птицы - құстар»</w:t>
            </w:r>
          </w:p>
          <w:p w14:paraId="5513E7FF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«Большой –үлкен»</w:t>
            </w:r>
          </w:p>
          <w:p w14:paraId="77B7F255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«Маленький – кішкентай»</w:t>
            </w:r>
          </w:p>
          <w:p w14:paraId="66D898C5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«Это –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мынау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1E699B01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6C3C3F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57501048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358D7A5D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«Любимая игрушка»</w:t>
            </w:r>
          </w:p>
          <w:p w14:paraId="0F9C2452" w14:textId="77777777" w:rsidR="0011541D" w:rsidRPr="00F36CD3" w:rsidRDefault="00D22E4B" w:rsidP="0011541D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вызвать интерес к созданию игрушек из соломки (бумажных полосок и т.п.) по мотивам 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народной пластики. Развивать творческое воображение, мелкую моторику.</w:t>
            </w:r>
          </w:p>
          <w:p w14:paraId="742A0BCB" w14:textId="77777777" w:rsidR="0011541D" w:rsidRPr="00F36CD3" w:rsidRDefault="008630EC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</w:tr>
      <w:tr w:rsidR="00502D22" w:rsidRPr="00F36CD3" w14:paraId="7DC5517A" w14:textId="77777777" w:rsidTr="00A71178">
        <w:tc>
          <w:tcPr>
            <w:tcW w:w="2117" w:type="dxa"/>
            <w:tcBorders>
              <w:top w:val="single" w:sz="4" w:space="0" w:color="auto"/>
            </w:tcBorders>
          </w:tcPr>
          <w:p w14:paraId="5D431D52" w14:textId="77777777" w:rsidR="00502D22" w:rsidRPr="00F36CD3" w:rsidRDefault="00502D22" w:rsidP="00A7117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Білім беру ұйымының к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есте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сі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бойыншаұйымдастыру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шылық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қызмет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Организационная деятельность по расписанию</w:t>
            </w:r>
          </w:p>
          <w:p w14:paraId="72C8B2FF" w14:textId="77777777" w:rsidR="00502D22" w:rsidRPr="00F36CD3" w:rsidRDefault="00502D22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организации образования</w:t>
            </w:r>
          </w:p>
          <w:p w14:paraId="1887C32C" w14:textId="77777777" w:rsidR="00502D22" w:rsidRPr="00F36CD3" w:rsidRDefault="00502D22" w:rsidP="00A7117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838" w:type="dxa"/>
          </w:tcPr>
          <w:p w14:paraId="2B571D11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4802E3DA" w14:textId="77777777" w:rsidR="00502D22" w:rsidRPr="00F36CD3" w:rsidRDefault="002F5BA9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Формирование умения бросать мяч вверх и ловить его двумя руками, подлезать под дугу в группировке, прыгать на двух ногах между кубиками.</w:t>
            </w:r>
            <w:r w:rsidR="00502D22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31EBF165" w14:textId="77777777" w:rsidR="002F5BA9" w:rsidRPr="00F36CD3" w:rsidRDefault="002F5BA9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398894E" w14:textId="77777777" w:rsidR="002F5BA9" w:rsidRPr="00F36CD3" w:rsidRDefault="002F5BA9" w:rsidP="002F5BA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««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Ұшты-ұшты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4DD85877" w14:textId="77777777" w:rsidR="002F5BA9" w:rsidRPr="00F36CD3" w:rsidRDefault="002F5BA9" w:rsidP="002F5BA9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Лазать-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өрмелеу</w:t>
            </w:r>
          </w:p>
          <w:p w14:paraId="7FC6B2FB" w14:textId="77777777" w:rsidR="002F5BA9" w:rsidRPr="00F36CD3" w:rsidRDefault="002F5BA9" w:rsidP="002F5BA9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Колонна-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тізбек</w:t>
            </w:r>
          </w:p>
          <w:p w14:paraId="04CD3AA7" w14:textId="77777777" w:rsidR="00502D22" w:rsidRPr="00F36CD3" w:rsidRDefault="00502D22" w:rsidP="002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үгіру-бегать</w:t>
            </w:r>
          </w:p>
        </w:tc>
        <w:tc>
          <w:tcPr>
            <w:tcW w:w="2689" w:type="dxa"/>
          </w:tcPr>
          <w:p w14:paraId="504FC8B2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Ритмика</w:t>
            </w:r>
          </w:p>
          <w:p w14:paraId="1FD33F11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умение выполнять подскоки, прямой галоп со сменой ног. Ходьба по кругу хороводным шагом со сменой направления.</w:t>
            </w:r>
          </w:p>
          <w:p w14:paraId="06271FF5" w14:textId="77777777" w:rsidR="00502D22" w:rsidRPr="00F36CD3" w:rsidRDefault="002F5BA9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Танец «Осень</w:t>
            </w:r>
            <w:r w:rsidR="00502D22"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- пружинка, повороты, бег на высоких полупальцах</w:t>
            </w:r>
          </w:p>
          <w:p w14:paraId="2601B6FF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 - танец</w:t>
            </w:r>
          </w:p>
        </w:tc>
        <w:tc>
          <w:tcPr>
            <w:tcW w:w="2973" w:type="dxa"/>
            <w:gridSpan w:val="2"/>
          </w:tcPr>
          <w:p w14:paraId="2AD628EF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Плавание</w:t>
            </w:r>
          </w:p>
          <w:p w14:paraId="74ED198F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 знакомить детей с движениями, с которыми дети встретятся в воде.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46FA80C1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32A450E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Игры на воде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«Замок» </w:t>
            </w:r>
          </w:p>
          <w:p w14:paraId="57A7F4DD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«Воздушный шарик» </w:t>
            </w:r>
          </w:p>
          <w:p w14:paraId="6169A6C3" w14:textId="77777777" w:rsidR="00502D22" w:rsidRPr="00F36CD3" w:rsidRDefault="00502D22" w:rsidP="00273102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</w:tcPr>
          <w:p w14:paraId="2D2F76EF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10F27E7A" w14:textId="77777777" w:rsidR="00502D22" w:rsidRPr="00F36CD3" w:rsidRDefault="002F5BA9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Обучать детей навыкам игры на музыкальных инструментах.</w:t>
            </w:r>
          </w:p>
          <w:p w14:paraId="41EAC505" w14:textId="77777777" w:rsidR="002F5BA9" w:rsidRPr="00F36CD3" w:rsidRDefault="002F5BA9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Весёлый  оркестр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» укр. н. м. обр. Т Ломовой  </w:t>
            </w:r>
          </w:p>
        </w:tc>
        <w:tc>
          <w:tcPr>
            <w:tcW w:w="2693" w:type="dxa"/>
          </w:tcPr>
          <w:p w14:paraId="66951B38" w14:textId="77777777" w:rsidR="00502D22" w:rsidRPr="00F36CD3" w:rsidRDefault="00502D22" w:rsidP="002731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01421B59" w14:textId="77777777" w:rsidR="002F5BA9" w:rsidRPr="00F36CD3" w:rsidRDefault="002F5BA9" w:rsidP="002F5BA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Основные движения:</w:t>
            </w:r>
          </w:p>
          <w:p w14:paraId="601FDD4D" w14:textId="77777777" w:rsidR="002F5BA9" w:rsidRPr="00F36CD3" w:rsidRDefault="002F5BA9" w:rsidP="002F5BA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Подлезание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под шнур; прокатывание мяча друг другу двумя руками.</w:t>
            </w:r>
          </w:p>
          <w:p w14:paraId="4179C71D" w14:textId="77777777" w:rsidR="002F5BA9" w:rsidRPr="00F36CD3" w:rsidRDefault="002F5BA9" w:rsidP="002F5BA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Игра «Салки».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14:paraId="77D8774D" w14:textId="77777777" w:rsidR="002F5BA9" w:rsidRPr="00F36CD3" w:rsidRDefault="002F5BA9" w:rsidP="002F5BA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665C806" w14:textId="77777777" w:rsidR="00502D22" w:rsidRPr="00F36CD3" w:rsidRDefault="00502D22" w:rsidP="002F5BA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49B75C2E" w14:textId="77777777" w:rsidR="002F5BA9" w:rsidRPr="00F36CD3" w:rsidRDefault="002F5BA9" w:rsidP="0027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Прививать любовь и интерес к национальным играм.</w:t>
            </w:r>
          </w:p>
          <w:p w14:paraId="1A582DED" w14:textId="77777777" w:rsidR="009C4B56" w:rsidRPr="00F36CD3" w:rsidRDefault="002F5BA9" w:rsidP="002F5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Орамал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»»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игра </w:t>
            </w:r>
            <w:proofErr w:type="spellStart"/>
            <w:r w:rsidR="00502D2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Каз.язык</w:t>
            </w:r>
            <w:proofErr w:type="spellEnd"/>
            <w:r w:rsidR="00502D22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14:paraId="43E68F13" w14:textId="77777777" w:rsidR="009C4B56" w:rsidRPr="00F36CD3" w:rsidRDefault="00502D22" w:rsidP="009C4B5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Ойыншықтар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14:paraId="7F0BABA8" w14:textId="77777777" w:rsidR="00502D22" w:rsidRPr="00F36CD3" w:rsidRDefault="00F902E0" w:rsidP="009C4B5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Балабақша. Балабақша әдемі Біздің топ әдемі. Тобымыз кең, жарық</w:t>
            </w:r>
          </w:p>
        </w:tc>
      </w:tr>
      <w:tr w:rsidR="00A71178" w:rsidRPr="00F36CD3" w14:paraId="16406DB7" w14:textId="77777777" w:rsidTr="0011541D">
        <w:trPr>
          <w:trHeight w:val="415"/>
        </w:trPr>
        <w:tc>
          <w:tcPr>
            <w:tcW w:w="2117" w:type="dxa"/>
          </w:tcPr>
          <w:p w14:paraId="15D3A27E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Серуенгедайындық / Подготовка к прогулке</w:t>
            </w:r>
          </w:p>
          <w:p w14:paraId="730D8846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3788" w:type="dxa"/>
            <w:gridSpan w:val="7"/>
          </w:tcPr>
          <w:p w14:paraId="6931D0BA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Самостоятельное одевание: </w:t>
            </w:r>
          </w:p>
          <w:p w14:paraId="37214D9B" w14:textId="77777777" w:rsidR="00A71178" w:rsidRPr="00F36CD3" w:rsidRDefault="00D22E4B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у детей самостоятельность в самообслуживании (одеваться и раздеваться, умение следить за своим внешним видом, устраняя неполадки с небольшой помощью взрослого), оказывать помощь товарищам.</w:t>
            </w:r>
          </w:p>
          <w:p w14:paraId="13AB0B94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Художественное слово:</w:t>
            </w:r>
          </w:p>
          <w:p w14:paraId="23E7DF32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Завяжу потуже шарф,</w:t>
            </w:r>
          </w:p>
          <w:p w14:paraId="116A3E02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Будем делать снежный шар.</w:t>
            </w:r>
          </w:p>
          <w:p w14:paraId="33D99916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Шар покачу,</w:t>
            </w:r>
          </w:p>
          <w:p w14:paraId="3DD2A9F9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Гулять хочу.</w:t>
            </w:r>
          </w:p>
          <w:p w14:paraId="55CF8C26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(навыки самообслуживания, коммуникативные, развитие крупной и мелкой моторики)</w:t>
            </w:r>
          </w:p>
        </w:tc>
      </w:tr>
      <w:tr w:rsidR="0011541D" w:rsidRPr="00F36CD3" w14:paraId="36EBA325" w14:textId="77777777" w:rsidTr="00A71178">
        <w:trPr>
          <w:trHeight w:val="1600"/>
        </w:trPr>
        <w:tc>
          <w:tcPr>
            <w:tcW w:w="2117" w:type="dxa"/>
          </w:tcPr>
          <w:p w14:paraId="40BDCC23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/ Прогулка 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4C4D3F91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долготой дня.</w:t>
            </w:r>
          </w:p>
          <w:p w14:paraId="4A8C8A3F" w14:textId="77777777" w:rsidR="00A71178" w:rsidRPr="00F36CD3" w:rsidRDefault="00D22E4B" w:rsidP="00A711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понятия детей о долготе дня, сравнивать с другими временами года.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Воспитывать любовь к природе.</w:t>
            </w:r>
          </w:p>
          <w:p w14:paraId="0CA0744C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убрать участок от сухих листьев.</w:t>
            </w:r>
          </w:p>
          <w:p w14:paraId="029A402F" w14:textId="77777777" w:rsidR="00A71178" w:rsidRPr="00F36CD3" w:rsidRDefault="00D22E4B" w:rsidP="00A711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трудолюбие, желание содержать свой участок в чистоте.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Воспитывать положительное отношение к труду.</w:t>
            </w:r>
          </w:p>
          <w:p w14:paraId="729D03DE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».</w:t>
            </w:r>
          </w:p>
          <w:p w14:paraId="0CAA4FB8" w14:textId="77777777" w:rsidR="00A71178" w:rsidRPr="00F36CD3" w:rsidRDefault="00D22E4B" w:rsidP="00A711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внимание, глазомер, быстроту реакции.</w:t>
            </w:r>
          </w:p>
          <w:p w14:paraId="7CC0F7D1" w14:textId="77777777" w:rsidR="009214C2" w:rsidRPr="00F36CD3" w:rsidRDefault="009214C2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11F0130D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Исследовательская деятельность</w:t>
            </w:r>
          </w:p>
          <w:p w14:paraId="42179298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«Тяжелый – легкий»</w:t>
            </w:r>
          </w:p>
          <w:p w14:paraId="1D5FA5E4" w14:textId="77777777" w:rsidR="0011541D" w:rsidRPr="00F36CD3" w:rsidRDefault="00D22E4B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выявить зависимость тяжести песка от погодных условий. </w:t>
            </w:r>
          </w:p>
          <w:p w14:paraId="796BD90B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Ход опыта: в солнечный день предложить потрогать песок руками, </w:t>
            </w:r>
          </w:p>
          <w:p w14:paraId="39726432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какой </w:t>
            </w:r>
            <w:r w:rsidRPr="00F36CD3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он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сухой (рассыпается в руках). Полить песок (как будто прошел </w:t>
            </w:r>
          </w:p>
          <w:p w14:paraId="747AACE6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дождь); предложить опять потрогать его руками (он стал липкий, </w:t>
            </w:r>
          </w:p>
          <w:p w14:paraId="2147F27C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склеивается в комочки). Выдать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каждому ребенку по 2 пустых пакета. </w:t>
            </w:r>
          </w:p>
          <w:p w14:paraId="602E4D7F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Предложить детям насыпать в один </w:t>
            </w:r>
            <w:r w:rsidR="00A71178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пакет сухой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песок, а в другой – </w:t>
            </w:r>
          </w:p>
          <w:p w14:paraId="6B5FE1CB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мокрый, «взвесить». </w:t>
            </w:r>
          </w:p>
          <w:p w14:paraId="58660EB9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Вывод: от влаги песок становится тяжелее сухого. </w:t>
            </w:r>
          </w:p>
          <w:p w14:paraId="5E4FB149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Индивидуальная работа  </w:t>
            </w:r>
          </w:p>
          <w:p w14:paraId="325134CE" w14:textId="77777777" w:rsidR="0011541D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E8274D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Родион, Захар 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«</w:t>
            </w:r>
            <w:r w:rsidR="0011541D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Смелые ребята». </w:t>
            </w:r>
          </w:p>
          <w:p w14:paraId="7063A344" w14:textId="77777777" w:rsidR="0011541D" w:rsidRPr="00F36CD3" w:rsidRDefault="00D22E4B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упражнять в быстром беге; развивать ловкость.</w:t>
            </w:r>
          </w:p>
          <w:p w14:paraId="397B5F24" w14:textId="77777777" w:rsidR="0011541D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оммуникативные, физические, познавательные навыки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4CFDB03C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Наблюдение: за погодой в период ранней осени.</w:t>
            </w:r>
          </w:p>
          <w:p w14:paraId="3B5EC490" w14:textId="77777777" w:rsidR="00A71178" w:rsidRPr="00F36CD3" w:rsidRDefault="00D22E4B" w:rsidP="00A711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формировать представления детей о сезонных изменениях в природе.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Воспитывать любовь к природе.</w:t>
            </w:r>
          </w:p>
          <w:p w14:paraId="3DA7AF31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приготовить выносной материал на прогулку.</w:t>
            </w:r>
          </w:p>
          <w:p w14:paraId="64F8AD56" w14:textId="77777777" w:rsidR="00A71178" w:rsidRPr="00F36CD3" w:rsidRDefault="00D22E4B" w:rsidP="00A711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ответственность, самостоятельность.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Воспитывать положительное отношение к труду.</w:t>
            </w:r>
          </w:p>
          <w:p w14:paraId="331EA179" w14:textId="77777777" w:rsidR="009214C2" w:rsidRPr="00F36CD3" w:rsidRDefault="009214C2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92561A5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Подвижная игра:</w:t>
            </w:r>
          </w:p>
          <w:p w14:paraId="6A1FC3BE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Кетті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кеттіорамал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5FA530D4" w14:textId="77777777" w:rsidR="00A71178" w:rsidRPr="00F36CD3" w:rsidRDefault="00A71178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«Быстрый платок»</w:t>
            </w:r>
          </w:p>
          <w:p w14:paraId="5F4F28EE" w14:textId="77777777" w:rsidR="00A71178" w:rsidRPr="00F36CD3" w:rsidRDefault="00D22E4B" w:rsidP="00A71178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быстроту, ловкость, глазомер.</w:t>
            </w:r>
          </w:p>
          <w:p w14:paraId="7AE20C39" w14:textId="77777777" w:rsidR="0011541D" w:rsidRPr="00F36CD3" w:rsidRDefault="0011541D" w:rsidP="00A71178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4CFBD7C6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«Песчаный конус»</w:t>
            </w:r>
          </w:p>
          <w:p w14:paraId="7491A483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помочь определить, может ли песок двигаться.</w:t>
            </w:r>
          </w:p>
          <w:p w14:paraId="126130C6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Дети под руководством воспитателя аккуратно проводят опыт.</w:t>
            </w:r>
          </w:p>
          <w:p w14:paraId="3598E715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Горсть сухого песка выпускают струйкой так, чтобы он падал в одно место.</w:t>
            </w:r>
          </w:p>
          <w:p w14:paraId="45E5F196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Постепенно в месте падения образуется конус, растущий в высоту и занимающий все большую площадь у основания. Если долго сыпать песок, легко заметить, то в одном месте, то в другом месте возникают </w:t>
            </w:r>
            <w:proofErr w:type="spellStart"/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сплывы</w:t>
            </w:r>
            <w:proofErr w:type="spellEnd"/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; движение песка похоже на течение.</w:t>
            </w:r>
          </w:p>
          <w:p w14:paraId="2171E2FB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Индивидуальная работа </w:t>
            </w:r>
          </w:p>
          <w:p w14:paraId="291D88B5" w14:textId="77777777" w:rsidR="0011541D" w:rsidRPr="00F36CD3" w:rsidRDefault="00E8274D" w:rsidP="0011541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Ева, Адалин</w:t>
            </w:r>
          </w:p>
          <w:p w14:paraId="6D125334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Упражнения в прыжках </w:t>
            </w:r>
            <w:proofErr w:type="gramStart"/>
            <w:r w:rsidR="00D22E4B"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учить</w:t>
            </w:r>
            <w:proofErr w:type="gramEnd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прыгать на одной ноге, продвигаясь вперёд прямо, по кругу.</w:t>
            </w:r>
          </w:p>
          <w:p w14:paraId="730EEEB8" w14:textId="77777777" w:rsidR="0011541D" w:rsidRPr="00F36CD3" w:rsidRDefault="00E923B7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E8FA5D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lastRenderedPageBreak/>
              <w:t>Наблюдение: за одеждой людей ранней осенью.</w:t>
            </w:r>
          </w:p>
          <w:p w14:paraId="6AD97C74" w14:textId="77777777" w:rsidR="00A71178" w:rsidRPr="00F36CD3" w:rsidRDefault="00D22E4B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развивать внимание, умение устанавливать закономерности, с изменением погоды, меняется и одежда людей. 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Воспитывать любовь к природе.</w:t>
            </w:r>
          </w:p>
          <w:p w14:paraId="34885099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Трудовое поручение: привести в порядок рабочий инвентарь.</w:t>
            </w:r>
          </w:p>
          <w:p w14:paraId="6C88CB21" w14:textId="77777777" w:rsidR="00A71178" w:rsidRPr="00F36CD3" w:rsidRDefault="00D22E4B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развивать умение следить и содержать в полном порядке рабочий инвентарь.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Воспитывать положительное отношение к труду.</w:t>
            </w:r>
          </w:p>
          <w:p w14:paraId="56E5B11D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Подвижная игра:</w:t>
            </w:r>
          </w:p>
          <w:p w14:paraId="44C896C0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«</w:t>
            </w:r>
            <w:proofErr w:type="spellStart"/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Жаяу</w:t>
            </w:r>
            <w:proofErr w:type="spellEnd"/>
            <w:r w:rsidR="00D373C1"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Тартыс</w:t>
            </w:r>
            <w:proofErr w:type="spellEnd"/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» - «Кто сильнее»</w:t>
            </w:r>
          </w:p>
          <w:p w14:paraId="5E4C2F32" w14:textId="77777777" w:rsidR="00A71178" w:rsidRPr="00F36CD3" w:rsidRDefault="00D22E4B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развивать силу, ловкость, внимание.</w:t>
            </w:r>
          </w:p>
          <w:p w14:paraId="2BBB7D23" w14:textId="77777777" w:rsidR="0011541D" w:rsidRPr="00F36CD3" w:rsidRDefault="0011541D" w:rsidP="00A7117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Исследовательская деятельность</w:t>
            </w:r>
          </w:p>
          <w:p w14:paraId="52BC77BD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«Вертушка»</w:t>
            </w:r>
          </w:p>
          <w:p w14:paraId="234A6734" w14:textId="77777777" w:rsidR="0011541D" w:rsidRPr="00F36CD3" w:rsidRDefault="00D22E4B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Выявить, что воздух обладает упругостью.</w:t>
            </w:r>
          </w:p>
          <w:p w14:paraId="7865EBB0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Понять, как может использоваться сила воздуха (движение).</w:t>
            </w:r>
          </w:p>
          <w:p w14:paraId="790FA8CF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Взрослый показывает детям вертушку в действии. Затем обсуждает вместе с ними, почему она вертится (ветер ударяет в лопасти, которые повернуты к нему под углом, и этим вызывает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>движение вертушки).</w:t>
            </w:r>
          </w:p>
          <w:p w14:paraId="68CC005D" w14:textId="77777777" w:rsidR="009214C2" w:rsidRPr="00F36CD3" w:rsidRDefault="009214C2" w:rsidP="00115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7536D0AA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Индивидуальная работа</w:t>
            </w:r>
          </w:p>
          <w:p w14:paraId="52F004A4" w14:textId="77777777" w:rsidR="0011541D" w:rsidRPr="00F36CD3" w:rsidRDefault="00E8274D" w:rsidP="0011541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Саша В.</w:t>
            </w:r>
          </w:p>
          <w:p w14:paraId="5CEEDD38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Упражнения в прыжках. </w:t>
            </w:r>
            <w:r w:rsidR="00D22E4B"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закреплять навыки подскоков на месте (ноги врозь — вместе; одна вперед — другая назад).</w:t>
            </w:r>
          </w:p>
          <w:p w14:paraId="52A99EC9" w14:textId="77777777" w:rsidR="0011541D" w:rsidRPr="00F36CD3" w:rsidRDefault="00E923B7" w:rsidP="0011541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</w:tcBorders>
          </w:tcPr>
          <w:p w14:paraId="503D5F02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lastRenderedPageBreak/>
              <w:t xml:space="preserve">Наблюдение: за транспортом. </w:t>
            </w:r>
          </w:p>
          <w:p w14:paraId="5D72AF55" w14:textId="77777777" w:rsidR="00A71178" w:rsidRPr="00F36CD3" w:rsidRDefault="00D22E4B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формировать знания детей о разных видах транспорта, проводить наблюдения за ними.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Воспитывать любовь к природе.</w:t>
            </w:r>
          </w:p>
          <w:p w14:paraId="13BD4764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Трудовое поручение: </w:t>
            </w:r>
          </w:p>
          <w:p w14:paraId="5F68964D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Привести в порядок чудо-машину на участке.</w:t>
            </w:r>
          </w:p>
          <w:p w14:paraId="4A5AF30B" w14:textId="77777777" w:rsidR="00A71178" w:rsidRPr="00F36CD3" w:rsidRDefault="00D22E4B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бережно обращаться с предметами на участке.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Воспитывать положительное отношение к труду.</w:t>
            </w:r>
          </w:p>
          <w:p w14:paraId="1E2ADC7E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Подвижная игра: </w:t>
            </w:r>
          </w:p>
          <w:p w14:paraId="6D598C09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«Обыкновенные жмурки».</w:t>
            </w:r>
          </w:p>
          <w:p w14:paraId="1F5E334D" w14:textId="77777777" w:rsidR="00A71178" w:rsidRPr="00F36CD3" w:rsidRDefault="00D22E4B" w:rsidP="00A7117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развивать умение играть в коллективе, играть дружно, выполнять правила игры.</w:t>
            </w:r>
          </w:p>
          <w:p w14:paraId="7BE2D887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Исследовательская деятельность</w:t>
            </w:r>
          </w:p>
          <w:p w14:paraId="48999ECA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«Свойства песка и глины»</w:t>
            </w:r>
          </w:p>
          <w:p w14:paraId="486D8D04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определить свойства песка и глины: сыпучесть, рыхлость.</w:t>
            </w:r>
          </w:p>
          <w:p w14:paraId="2DC79FEE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 xml:space="preserve">Взрослый вместе с детьми пробует посадить дерево сначала в емкость с песком, потом — в </w:t>
            </w: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lastRenderedPageBreak/>
              <w:t>емкость с сухой глиной.</w:t>
            </w:r>
          </w:p>
          <w:p w14:paraId="5E4F4041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Выясняют, куда легче втыкается палочка (в песок) и почему (он рыхлый, неплотный).</w:t>
            </w:r>
          </w:p>
          <w:p w14:paraId="2160F2CE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5"/>
                <w:rFonts w:ascii="Times New Roman" w:hAnsi="Times New Roman" w:cs="Times New Roman"/>
                <w:sz w:val="16"/>
                <w:szCs w:val="16"/>
              </w:rPr>
              <w:t>Уточняют, где лучше держится палочка и почему (держится лучше в глине, она плотнее).</w:t>
            </w:r>
          </w:p>
          <w:p w14:paraId="1F4F7F9C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Индивидуальная работа</w:t>
            </w:r>
          </w:p>
          <w:p w14:paraId="47DF550B" w14:textId="77777777" w:rsidR="0011541D" w:rsidRPr="00F36CD3" w:rsidRDefault="00E8274D" w:rsidP="0011541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Дарья, Алиса </w:t>
            </w:r>
            <w:r w:rsidR="0011541D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«Достань до предмета» Цель: закреплять навыки прыжков в высоту с места.</w:t>
            </w:r>
          </w:p>
          <w:p w14:paraId="5DCE6AE0" w14:textId="77777777" w:rsidR="0011541D" w:rsidRPr="00F36CD3" w:rsidRDefault="00E923B7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2E6F215" w14:textId="77777777" w:rsidR="00A71178" w:rsidRPr="00F36CD3" w:rsidRDefault="00A71178" w:rsidP="00A7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Наблюдение: за светофором.</w:t>
            </w:r>
          </w:p>
          <w:p w14:paraId="00E20040" w14:textId="77777777" w:rsidR="00A71178" w:rsidRPr="00F36CD3" w:rsidRDefault="00D22E4B" w:rsidP="00A7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знания детей о светофоре, какую функцию выполняет светофор на перекрёстке, кто может заменить светофор.</w:t>
            </w:r>
          </w:p>
          <w:p w14:paraId="79304AF3" w14:textId="77777777" w:rsidR="00A71178" w:rsidRPr="00F36CD3" w:rsidRDefault="00A71178" w:rsidP="00A7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Трудовое поручение: приготовить атрибуты для подвижной игры.</w:t>
            </w:r>
          </w:p>
          <w:p w14:paraId="4CB832DB" w14:textId="77777777" w:rsidR="00A71178" w:rsidRPr="00F36CD3" w:rsidRDefault="00D22E4B" w:rsidP="00A7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A71178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самостоятельность, ответственность.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Воспитывать положительное отношение к труду.</w:t>
            </w:r>
          </w:p>
          <w:p w14:paraId="5183D433" w14:textId="77777777" w:rsidR="009214C2" w:rsidRPr="00F36CD3" w:rsidRDefault="009214C2" w:rsidP="00A7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9707DCC" w14:textId="77777777" w:rsidR="00A71178" w:rsidRPr="00F36CD3" w:rsidRDefault="00A71178" w:rsidP="00A7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Подвижная игра: «Светофор»</w:t>
            </w:r>
          </w:p>
          <w:p w14:paraId="7B96C9B5" w14:textId="77777777" w:rsidR="00A71178" w:rsidRPr="00F36CD3" w:rsidRDefault="00A71178" w:rsidP="00A7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закрепить ПДД.</w:t>
            </w:r>
          </w:p>
          <w:p w14:paraId="62C51359" w14:textId="77777777" w:rsidR="009214C2" w:rsidRPr="00F36CD3" w:rsidRDefault="009214C2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3D841B11" w14:textId="77777777" w:rsidR="0011541D" w:rsidRPr="00F36CD3" w:rsidRDefault="0011541D" w:rsidP="00A71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Исследовательская деятельность</w:t>
            </w:r>
          </w:p>
          <w:p w14:paraId="100F3DEF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«Передача солнечного зайчика»</w:t>
            </w:r>
          </w:p>
          <w:p w14:paraId="33C7BCBC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Понимать, как можно многократно отразить свет и изображение предмета, т.е. увидеть его там, где его не должно быть видно.</w:t>
            </w:r>
          </w:p>
          <w:p w14:paraId="10A05A02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Дети рассматривают движение солнечного «зайчика».</w:t>
            </w:r>
          </w:p>
          <w:p w14:paraId="72A9ACCE" w14:textId="77777777" w:rsidR="0011541D" w:rsidRPr="00F36CD3" w:rsidRDefault="0011541D" w:rsidP="0011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Обсуждают, как он получается (отражение света от зеркала).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Выясняют, что произойдет, если в том месте на стене, куда попал солнечный «зайчик», поместить еще одно зеркало (он отразится еще один раз). </w:t>
            </w:r>
          </w:p>
          <w:p w14:paraId="72574FDF" w14:textId="77777777" w:rsidR="009214C2" w:rsidRPr="00F36CD3" w:rsidRDefault="009214C2" w:rsidP="0011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A013BA" w14:textId="77777777" w:rsidR="0011541D" w:rsidRPr="00F36CD3" w:rsidRDefault="0011541D" w:rsidP="0011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Индивидуальная работа </w:t>
            </w:r>
          </w:p>
          <w:p w14:paraId="0A2187D6" w14:textId="77777777" w:rsidR="00E8274D" w:rsidRPr="00F36CD3" w:rsidRDefault="00E8274D" w:rsidP="0011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Кирил</w:t>
            </w:r>
            <w:proofErr w:type="spellEnd"/>
          </w:p>
          <w:p w14:paraId="4364D83C" w14:textId="77777777" w:rsidR="0011541D" w:rsidRPr="00F36CD3" w:rsidRDefault="00C2102E" w:rsidP="0011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Развитие движений. </w:t>
            </w:r>
            <w:r w:rsidR="00D22E4B"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навыки бросания мяча в цель.</w:t>
            </w:r>
          </w:p>
          <w:p w14:paraId="0EC8582E" w14:textId="77777777" w:rsidR="0011541D" w:rsidRPr="00F36CD3" w:rsidRDefault="00E923B7" w:rsidP="0011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</w:tr>
      <w:tr w:rsidR="00E923B7" w:rsidRPr="00F36CD3" w14:paraId="1E846F3C" w14:textId="77777777" w:rsidTr="0011541D">
        <w:trPr>
          <w:trHeight w:val="565"/>
        </w:trPr>
        <w:tc>
          <w:tcPr>
            <w:tcW w:w="2117" w:type="dxa"/>
          </w:tcPr>
          <w:p w14:paraId="08DE9265" w14:textId="77777777" w:rsidR="00E923B7" w:rsidRPr="00F36CD3" w:rsidRDefault="00E923B7" w:rsidP="00E923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Серуеннен оралу / Возвращение с прогулки</w:t>
            </w:r>
          </w:p>
          <w:p w14:paraId="5DA2D8E6" w14:textId="77777777" w:rsidR="00E923B7" w:rsidRPr="00F36CD3" w:rsidRDefault="00E923B7" w:rsidP="00E923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788" w:type="dxa"/>
            <w:gridSpan w:val="7"/>
          </w:tcPr>
          <w:p w14:paraId="4B67CFD6" w14:textId="77777777" w:rsidR="00E923B7" w:rsidRPr="00F36CD3" w:rsidRDefault="00D22E4B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923B7" w:rsidRPr="00F36CD3">
              <w:rPr>
                <w:rFonts w:ascii="Times New Roman" w:hAnsi="Times New Roman" w:cs="Times New Roman"/>
                <w:sz w:val="16"/>
                <w:szCs w:val="16"/>
              </w:rPr>
              <w:t>последовательное раздевание одежды детей: обувь, головной убор, шарф, кофта, штаны, куртка. Аккуратно вешать и складывать одежду, не оставляя вещи на скамейках; вежливо обращались за помощью друг к другу.</w:t>
            </w:r>
          </w:p>
          <w:p w14:paraId="689D2E3D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Художественное слово:</w:t>
            </w:r>
          </w:p>
          <w:p w14:paraId="7103D0C5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во всём порядок любим,</w:t>
            </w:r>
          </w:p>
          <w:p w14:paraId="3A6D0403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Быстро раздеваемся.</w:t>
            </w:r>
          </w:p>
          <w:p w14:paraId="033FB70B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уже совсем большие</w:t>
            </w:r>
          </w:p>
          <w:p w14:paraId="3E5DCD34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Сами раздеваемся</w:t>
            </w:r>
          </w:p>
          <w:p w14:paraId="2F96242D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Никогда не забываем</w:t>
            </w:r>
          </w:p>
          <w:p w14:paraId="2DF6AC7D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одежду посушить</w:t>
            </w:r>
          </w:p>
          <w:p w14:paraId="6B43FE97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 почистить, и повесить</w:t>
            </w:r>
          </w:p>
          <w:p w14:paraId="2A8AD620" w14:textId="77777777" w:rsidR="00E923B7" w:rsidRPr="00F36CD3" w:rsidRDefault="00E923B7" w:rsidP="00E923B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Аккуратно в шкаф сложить. </w:t>
            </w:r>
          </w:p>
          <w:p w14:paraId="2B45596D" w14:textId="77777777" w:rsidR="00D22E4B" w:rsidRPr="00F36CD3" w:rsidRDefault="00E923B7" w:rsidP="00E923B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(культурно-гигиенические, коммуникативные, навыки самообслуживания)</w:t>
            </w:r>
          </w:p>
        </w:tc>
      </w:tr>
      <w:tr w:rsidR="00E923B7" w:rsidRPr="00F36CD3" w14:paraId="26CE531A" w14:textId="77777777" w:rsidTr="0011541D">
        <w:trPr>
          <w:trHeight w:val="296"/>
        </w:trPr>
        <w:tc>
          <w:tcPr>
            <w:tcW w:w="2117" w:type="dxa"/>
          </w:tcPr>
          <w:p w14:paraId="59AC12F5" w14:textId="77777777" w:rsidR="00E923B7" w:rsidRPr="00F36CD3" w:rsidRDefault="00E923B7" w:rsidP="00E923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Түскі ас</w:t>
            </w:r>
          </w:p>
          <w:p w14:paraId="396029C1" w14:textId="77777777" w:rsidR="00E923B7" w:rsidRPr="00F36CD3" w:rsidRDefault="00E923B7" w:rsidP="00E923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14:paraId="392EA868" w14:textId="77777777" w:rsidR="00E923B7" w:rsidRPr="00F36CD3" w:rsidRDefault="00E923B7" w:rsidP="00E923B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788" w:type="dxa"/>
            <w:gridSpan w:val="7"/>
          </w:tcPr>
          <w:p w14:paraId="4DFF68B6" w14:textId="77777777" w:rsidR="00E923B7" w:rsidRPr="00F36CD3" w:rsidRDefault="00E923B7" w:rsidP="00E923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5A60DA2B" w14:textId="77777777" w:rsidR="00E923B7" w:rsidRPr="00F36CD3" w:rsidRDefault="00D22E4B" w:rsidP="00E923B7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rStyle w:val="c10"/>
                <w:bCs/>
                <w:iCs/>
                <w:sz w:val="16"/>
                <w:szCs w:val="16"/>
                <w:lang w:val="kk-KZ"/>
              </w:rPr>
              <w:t>Задачи:</w:t>
            </w:r>
            <w:r w:rsidR="00E923B7" w:rsidRPr="00F36CD3">
              <w:rPr>
                <w:rStyle w:val="c0"/>
                <w:sz w:val="16"/>
                <w:szCs w:val="16"/>
              </w:rPr>
              <w:t xml:space="preserve">формировать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</w:t>
            </w:r>
            <w:r w:rsidRPr="00F36CD3">
              <w:rPr>
                <w:rStyle w:val="c0"/>
                <w:sz w:val="16"/>
                <w:szCs w:val="16"/>
              </w:rPr>
              <w:t>во блага других</w:t>
            </w:r>
            <w:r w:rsidR="00E923B7" w:rsidRPr="00F36CD3">
              <w:rPr>
                <w:rStyle w:val="c0"/>
                <w:sz w:val="16"/>
                <w:szCs w:val="16"/>
              </w:rPr>
              <w:t>.</w:t>
            </w:r>
          </w:p>
          <w:p w14:paraId="509E8B79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6D59715A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1B5E8614" w14:textId="77777777" w:rsidR="00E923B7" w:rsidRPr="00F36CD3" w:rsidRDefault="00D22E4B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923B7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умение последовательности действий, требуемых при правильном мытье рук.</w:t>
            </w:r>
          </w:p>
          <w:p w14:paraId="144A74D3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0770880A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031FA2C1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6FB385A6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551B32B5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0F752ED6" w14:textId="77777777" w:rsidR="00E923B7" w:rsidRPr="00F36CD3" w:rsidRDefault="00E923B7" w:rsidP="00E923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1D927C7E" w14:textId="77777777" w:rsidR="00E923B7" w:rsidRPr="00F36CD3" w:rsidRDefault="00E923B7" w:rsidP="00E923B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17BEC2D2" w14:textId="77777777" w:rsidR="00E923B7" w:rsidRPr="00F36CD3" w:rsidRDefault="00D22E4B" w:rsidP="00E923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923B7"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 формировать культуру поведения во время еды: правильно пользоваться столовыми приборами (столовыми ложками, вилками); умение аккуратно пользоваться салфеткой; не крошить хлеб, пережевывать пищу с закрытым ртом, не разговаривать во время еды;</w:t>
            </w:r>
          </w:p>
          <w:p w14:paraId="0C44ABFD" w14:textId="77777777" w:rsidR="00E923B7" w:rsidRPr="00F36CD3" w:rsidRDefault="00E923B7" w:rsidP="00E923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Уж я Танюшке пирог испеку.</w:t>
            </w:r>
          </w:p>
          <w:p w14:paraId="4186B724" w14:textId="77777777" w:rsidR="00E923B7" w:rsidRPr="00F36CD3" w:rsidRDefault="00E923B7" w:rsidP="00E923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Уж я доченьке румяненький.</w:t>
            </w:r>
          </w:p>
          <w:p w14:paraId="682CBCB0" w14:textId="77777777" w:rsidR="00E923B7" w:rsidRPr="00F36CD3" w:rsidRDefault="00E923B7" w:rsidP="00E923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 нем корочка пшеничная,</w:t>
            </w:r>
          </w:p>
          <w:p w14:paraId="174F9943" w14:textId="77777777" w:rsidR="00E923B7" w:rsidRPr="00F36CD3" w:rsidRDefault="00E923B7" w:rsidP="00E923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начиночка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яичная,</w:t>
            </w:r>
          </w:p>
          <w:p w14:paraId="63B75357" w14:textId="77777777" w:rsidR="00E923B7" w:rsidRPr="00F36CD3" w:rsidRDefault="00E923B7" w:rsidP="00E923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помазочка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медовая,</w:t>
            </w:r>
          </w:p>
          <w:p w14:paraId="0B050CB2" w14:textId="77777777" w:rsidR="00E923B7" w:rsidRPr="00F36CD3" w:rsidRDefault="00E923B7" w:rsidP="00E923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Моя доченька бедовая!</w:t>
            </w:r>
          </w:p>
          <w:p w14:paraId="5BC4C534" w14:textId="77777777" w:rsidR="00E923B7" w:rsidRPr="00F36CD3" w:rsidRDefault="00E923B7" w:rsidP="001A579C">
            <w:pPr>
              <w:pStyle w:val="a6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(коммуникативные, трудовые, культурно-гигиенические, навыки самообслуживания)</w:t>
            </w:r>
          </w:p>
        </w:tc>
      </w:tr>
      <w:tr w:rsidR="0011541D" w:rsidRPr="00F36CD3" w14:paraId="151D98FF" w14:textId="77777777" w:rsidTr="00A71178">
        <w:tc>
          <w:tcPr>
            <w:tcW w:w="2117" w:type="dxa"/>
          </w:tcPr>
          <w:p w14:paraId="5456E5E9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Күндізгі ұйқы</w:t>
            </w:r>
          </w:p>
          <w:p w14:paraId="24BEF0D7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(баяуәуен тыңдау, көркемдік іс-әркет). / Дневной сон</w:t>
            </w:r>
          </w:p>
          <w:p w14:paraId="4C2A2FBD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(слушание спокойной музыки, художественная деятельность).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09763204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казахской народной сказки 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Алдар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Косе и Бай»</w:t>
            </w:r>
          </w:p>
          <w:p w14:paraId="16697A74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 детей с казахской народной </w:t>
            </w:r>
          </w:p>
          <w:p w14:paraId="678B740D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сказкой, формировать любовь к художественной литературе.</w:t>
            </w:r>
          </w:p>
          <w:p w14:paraId="6BF0149A" w14:textId="77777777" w:rsidR="0011541D" w:rsidRPr="00F36CD3" w:rsidRDefault="00E923B7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оммуникативные навыки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745337C7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8FB36C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колыбельной музыки</w:t>
            </w:r>
            <w:r w:rsidR="009F0527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казахских авторов.</w:t>
            </w:r>
          </w:p>
          <w:p w14:paraId="1EE2FFE4" w14:textId="77777777" w:rsidR="009F0527" w:rsidRPr="00F36CD3" w:rsidRDefault="009F0527" w:rsidP="009F0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«Кюй» -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  <w:p w14:paraId="057F9683" w14:textId="77777777" w:rsidR="009F0527" w:rsidRPr="00F36CD3" w:rsidRDefault="009F0527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ABDDA6A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положительное эмоциональное восприятие у детей.</w:t>
            </w:r>
          </w:p>
          <w:p w14:paraId="3070B82D" w14:textId="77777777" w:rsidR="00E923B7" w:rsidRPr="00F36CD3" w:rsidRDefault="00E923B7" w:rsidP="00E923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  <w:p w14:paraId="6F565B81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0156CD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Слушание казахской народной сказки «Ер -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Тостик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516BE8E3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 детей с казахской народной </w:t>
            </w:r>
          </w:p>
          <w:p w14:paraId="33D23451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сказкой, формировать любовь к художественной литературе.</w:t>
            </w:r>
          </w:p>
          <w:p w14:paraId="222DD7D3" w14:textId="77777777" w:rsidR="00E923B7" w:rsidRPr="00F36CD3" w:rsidRDefault="00E923B7" w:rsidP="00E923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  <w:p w14:paraId="53BD8FAB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3D810B" w14:textId="77777777" w:rsidR="0011541D" w:rsidRPr="00F36CD3" w:rsidRDefault="0011541D" w:rsidP="0011541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</w:tcPr>
          <w:p w14:paraId="148C4862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колыбельной музыки</w:t>
            </w:r>
          </w:p>
          <w:p w14:paraId="64C192B8" w14:textId="77777777" w:rsidR="001714AF" w:rsidRPr="00F36CD3" w:rsidRDefault="001714AF" w:rsidP="00171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«Кюй» -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творческих навыков</w:t>
            </w:r>
          </w:p>
          <w:p w14:paraId="712682BE" w14:textId="77777777" w:rsidR="001714AF" w:rsidRPr="00F36CD3" w:rsidRDefault="001714AF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D72B46C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положительное эмоциональное восприятие у детей.</w:t>
            </w:r>
          </w:p>
          <w:p w14:paraId="648087BF" w14:textId="77777777" w:rsidR="0011541D" w:rsidRPr="00F36CD3" w:rsidRDefault="00E923B7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1E4959C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Слушание казахской народной сказки «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Булдымерген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294C58BE" w14:textId="77777777" w:rsidR="0011541D" w:rsidRPr="00F36CD3" w:rsidRDefault="00D22E4B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11541D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 детей с казахской народной </w:t>
            </w:r>
          </w:p>
          <w:p w14:paraId="70F5270B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сказкой, формировать любовь к художественной литературе.</w:t>
            </w:r>
          </w:p>
          <w:p w14:paraId="07E7CFC7" w14:textId="77777777" w:rsidR="00E923B7" w:rsidRPr="00F36CD3" w:rsidRDefault="00E923B7" w:rsidP="00E923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 навыки)</w:t>
            </w:r>
          </w:p>
          <w:p w14:paraId="631AC5A8" w14:textId="77777777" w:rsidR="0011541D" w:rsidRPr="00F36CD3" w:rsidRDefault="0011541D" w:rsidP="001154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800" w:rsidRPr="00F36CD3" w14:paraId="3BD93E0D" w14:textId="77777777" w:rsidTr="0011541D">
        <w:tc>
          <w:tcPr>
            <w:tcW w:w="2117" w:type="dxa"/>
          </w:tcPr>
          <w:p w14:paraId="2B8335BF" w14:textId="77777777" w:rsidR="00E84800" w:rsidRPr="00F36CD3" w:rsidRDefault="00E84800" w:rsidP="00E8274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Біртіндеп ұйқыдан тұрғызу, / Постепенный подъем</w:t>
            </w:r>
          </w:p>
        </w:tc>
        <w:tc>
          <w:tcPr>
            <w:tcW w:w="13788" w:type="dxa"/>
            <w:gridSpan w:val="7"/>
          </w:tcPr>
          <w:p w14:paraId="63B1A252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  <w:t>Комплекс №2</w:t>
            </w:r>
          </w:p>
          <w:p w14:paraId="30AD1E00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(релаксация «Осенние мелодии»)</w:t>
            </w:r>
          </w:p>
          <w:p w14:paraId="7C64A34A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</w:pPr>
          </w:p>
        </w:tc>
      </w:tr>
      <w:tr w:rsidR="00E84800" w:rsidRPr="00F36CD3" w14:paraId="1851F1CF" w14:textId="77777777" w:rsidTr="0011541D">
        <w:tc>
          <w:tcPr>
            <w:tcW w:w="2117" w:type="dxa"/>
          </w:tcPr>
          <w:p w14:paraId="182E4F6B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Бесін ас/ Полдник</w:t>
            </w:r>
          </w:p>
        </w:tc>
        <w:tc>
          <w:tcPr>
            <w:tcW w:w="13788" w:type="dxa"/>
            <w:gridSpan w:val="7"/>
          </w:tcPr>
          <w:p w14:paraId="43A9756B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570A5087" w14:textId="77777777" w:rsidR="00E84800" w:rsidRPr="00F36CD3" w:rsidRDefault="00D22E4B" w:rsidP="00E84800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rStyle w:val="c10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Style w:val="c0"/>
                <w:sz w:val="16"/>
                <w:szCs w:val="16"/>
              </w:rPr>
              <w:t>формировать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</w:t>
            </w:r>
            <w:r w:rsidRPr="00F36CD3">
              <w:rPr>
                <w:rStyle w:val="c0"/>
                <w:sz w:val="16"/>
                <w:szCs w:val="16"/>
              </w:rPr>
              <w:t xml:space="preserve">спитывать желание трудиться во </w:t>
            </w:r>
            <w:r w:rsidR="00E84800" w:rsidRPr="00F36CD3">
              <w:rPr>
                <w:rStyle w:val="c0"/>
                <w:sz w:val="16"/>
                <w:szCs w:val="16"/>
              </w:rPr>
              <w:t>блага других.</w:t>
            </w:r>
          </w:p>
          <w:p w14:paraId="41C02FE6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04FA50C4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11F92A40" w14:textId="77777777" w:rsidR="00E84800" w:rsidRPr="00F36CD3" w:rsidRDefault="00D22E4B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1ED691D3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28A50473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5DA87D7A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23E29906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47153DA4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14EA9AD7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0742F0EB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2E210D70" w14:textId="77777777" w:rsidR="00E84800" w:rsidRPr="00F36CD3" w:rsidRDefault="00D22E4B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450D3FA7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Съешь за бабу,  </w:t>
            </w:r>
          </w:p>
          <w:p w14:paraId="284FCBD3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184B358C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(культурно-гигиенические навыки, самообслуживания, трудовые, коммуникативные навыки)</w:t>
            </w:r>
          </w:p>
        </w:tc>
      </w:tr>
      <w:tr w:rsidR="00E84800" w:rsidRPr="00F36CD3" w14:paraId="647E34D4" w14:textId="77777777" w:rsidTr="00A71178">
        <w:tc>
          <w:tcPr>
            <w:tcW w:w="2117" w:type="dxa"/>
          </w:tcPr>
          <w:p w14:paraId="1AB663A6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62199BCA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Игра малой подвижности </w:t>
            </w:r>
          </w:p>
          <w:p w14:paraId="0B7A6EFA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У кого мяч?» </w:t>
            </w:r>
          </w:p>
          <w:p w14:paraId="73001115" w14:textId="77777777" w:rsidR="00E84800" w:rsidRPr="00F36CD3" w:rsidRDefault="00D22E4B" w:rsidP="00E84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у детей умение выполнять движения по сигналу, по слову, быстро строится в круг. Упражнять в игре сообща.</w:t>
            </w:r>
          </w:p>
          <w:p w14:paraId="649C4F88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(физические навыки)</w:t>
            </w:r>
          </w:p>
          <w:p w14:paraId="5BA40CD1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«Измени голос»</w:t>
            </w:r>
          </w:p>
          <w:p w14:paraId="3F8C83CB" w14:textId="77777777" w:rsidR="00E84800" w:rsidRPr="00F36CD3" w:rsidRDefault="00D22E4B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Развивать внимание, наблюдательность, воображение детей.</w:t>
            </w:r>
          </w:p>
          <w:p w14:paraId="0CA8E2BC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творческие навыки)</w:t>
            </w:r>
          </w:p>
          <w:p w14:paraId="460EED8F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Заучивание стихотворения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Е.Григорьевной «Чудо - сад»</w:t>
            </w:r>
          </w:p>
          <w:p w14:paraId="45BC67AE" w14:textId="77777777" w:rsidR="00E84800" w:rsidRPr="00F36CD3" w:rsidRDefault="00D22E4B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Формирование умение слушать и навыков чтения наизусть небольших произведений.</w:t>
            </w:r>
          </w:p>
          <w:p w14:paraId="67E26B28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7435BB6A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4C63C233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«Костюм для сказочного героя»</w:t>
            </w:r>
          </w:p>
          <w:p w14:paraId="2A1DFF90" w14:textId="77777777" w:rsidR="00E84800" w:rsidRPr="00F36CD3" w:rsidRDefault="00D22E4B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поощрять стремление детей 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работать над созданием интересных работ, используя при этом разные техники. Тренировать в изготовлении элементов сказочных костюмов. Развивать у детей творческое воображение, фантазию.</w:t>
            </w:r>
          </w:p>
          <w:p w14:paraId="5BE1F367" w14:textId="77777777" w:rsidR="00E84800" w:rsidRPr="00F36CD3" w:rsidRDefault="00E84800" w:rsidP="006A24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43AA30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lastRenderedPageBreak/>
              <w:t xml:space="preserve">Игра «Загадки и отгадки» </w:t>
            </w:r>
          </w:p>
          <w:p w14:paraId="6CE498E6" w14:textId="77777777" w:rsidR="00E84800" w:rsidRPr="00F36CD3" w:rsidRDefault="00D22E4B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совершенствование навыков детей создавать образ-отгадку без наглядного подкрепления по представлению.</w:t>
            </w:r>
          </w:p>
          <w:p w14:paraId="18CAA8DE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31BD031F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Повторить песни к осеннему празднику</w:t>
            </w:r>
          </w:p>
          <w:p w14:paraId="3B2D9820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5F31D1A0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43C457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63CFEF95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3B2706E3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«Расписное блюдо»</w:t>
            </w:r>
          </w:p>
          <w:p w14:paraId="6340118C" w14:textId="77777777" w:rsidR="00E84800" w:rsidRPr="00F36CD3" w:rsidRDefault="00D22E4B" w:rsidP="00E84800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 умение составлять композицию, чередуя элементы разных цветов и размеров. Использовать декоративные элементы, имитирующие роспись, характерную для каждого из промыслов.</w:t>
            </w:r>
          </w:p>
          <w:p w14:paraId="2BEE14F5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67A6C076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325752" w14:textId="77777777" w:rsidR="00E84800" w:rsidRPr="00F36CD3" w:rsidRDefault="00E84800" w:rsidP="00E84800">
            <w:pPr>
              <w:spacing w:after="0" w:line="240" w:lineRule="auto"/>
              <w:rPr>
                <w:rStyle w:val="c2"/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Style w:val="c2"/>
                <w:rFonts w:ascii="Times New Roman" w:hAnsi="Times New Roman" w:cs="Times New Roman"/>
                <w:b/>
                <w:sz w:val="16"/>
                <w:szCs w:val="16"/>
              </w:rPr>
              <w:t xml:space="preserve">Игра малой подвижности </w:t>
            </w:r>
          </w:p>
          <w:p w14:paraId="3D4CA035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shd w:val="clear" w:color="auto" w:fill="FFFFFF"/>
              </w:rPr>
            </w:pPr>
            <w:r w:rsidRPr="00F36CD3">
              <w:rPr>
                <w:rStyle w:val="c2"/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Найди и промолчи».</w:t>
            </w:r>
          </w:p>
          <w:p w14:paraId="3FAAECAB" w14:textId="77777777" w:rsidR="00E84800" w:rsidRPr="00F36CD3" w:rsidRDefault="00D22E4B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у детей выдержку, умение выполнять движения по сигналу. Развивать качество внимательности</w:t>
            </w:r>
          </w:p>
          <w:p w14:paraId="1B463DAE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Декламация стихов к осеннему утреннику.</w:t>
            </w:r>
          </w:p>
          <w:p w14:paraId="70B902B7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04AA23C4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2ABE4B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Чтение казахской народной сказки «Глупый волк»</w:t>
            </w:r>
          </w:p>
          <w:p w14:paraId="18D2FD8B" w14:textId="77777777" w:rsidR="00E84800" w:rsidRPr="00F36CD3" w:rsidRDefault="00D22E4B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Прививать интерес к художественному слову, книге, слушать сказки, рассказы, стихи в различных видах детской деятельности.</w:t>
            </w:r>
          </w:p>
          <w:p w14:paraId="71557D1C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AD7D2D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55A817AA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 по замыслу</w:t>
            </w:r>
          </w:p>
          <w:p w14:paraId="2CA0B963" w14:textId="77777777" w:rsidR="00E84800" w:rsidRPr="00F36CD3" w:rsidRDefault="00D22E4B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развивать у детей творческое воображение, фантазию, внимание, наблюдательность.</w:t>
            </w:r>
          </w:p>
          <w:p w14:paraId="2CF4E2A2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9A72842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C049CA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</w:tcPr>
          <w:p w14:paraId="67DB8DBE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lastRenderedPageBreak/>
              <w:t xml:space="preserve">Игра «Подбери фигуру» </w:t>
            </w:r>
          </w:p>
          <w:p w14:paraId="6CD9972D" w14:textId="77777777" w:rsidR="00E84800" w:rsidRPr="00F36CD3" w:rsidRDefault="00D22E4B" w:rsidP="00E8480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упражнять в сопоставлении формы изображенных на картинах предметов с геометрическими фигурами. </w:t>
            </w:r>
          </w:p>
          <w:p w14:paraId="72897B6D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  <w:p w14:paraId="1F50FBF6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DECD7C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7E7DBB9A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3892ED92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«Теремок»</w:t>
            </w:r>
          </w:p>
          <w:p w14:paraId="77B0CB55" w14:textId="77777777" w:rsidR="00E84800" w:rsidRPr="00F36CD3" w:rsidRDefault="00D22E4B" w:rsidP="00E848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родолжать формировать навык разрезания прямоугольника на длинные полосы. Закреплять умение составлять из полос задуманный предмет.</w:t>
            </w:r>
          </w:p>
          <w:p w14:paraId="54757F27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3A9BDE00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8A06FE2" w14:textId="77777777" w:rsidR="00E84800" w:rsidRPr="00F36CD3" w:rsidRDefault="00E84800" w:rsidP="00E84800">
            <w:pPr>
              <w:pStyle w:val="a6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Игра </w:t>
            </w:r>
            <w:r w:rsidRPr="00F36CD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«Перевертыши»</w:t>
            </w:r>
          </w:p>
          <w:p w14:paraId="0DF0E85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Игра проводится по подгруппам в 4-6 человек.</w:t>
            </w:r>
          </w:p>
          <w:p w14:paraId="6E0D8CF8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F36CD3">
              <w:rPr>
                <w:rFonts w:ascii="Times New Roman" w:eastAsia="Calibri" w:hAnsi="Times New Roman" w:cs="Times New Roman"/>
                <w:iCs/>
                <w:sz w:val="16"/>
                <w:szCs w:val="16"/>
                <w:lang w:eastAsia="en-US"/>
              </w:rPr>
              <w:t>Цель: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упражнять</w:t>
            </w:r>
            <w:proofErr w:type="gramEnd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создавать в воображении образы предметов на основе восприятия схематических изображений отдельных деталей этих предметов.</w:t>
            </w:r>
          </w:p>
          <w:p w14:paraId="18E5F79D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4958FCB4" w14:textId="77777777" w:rsidR="00E84800" w:rsidRPr="00F36CD3" w:rsidRDefault="00E84800" w:rsidP="00E84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«Развивающее лото»</w:t>
            </w:r>
          </w:p>
          <w:p w14:paraId="75E367D8" w14:textId="77777777" w:rsidR="00E84800" w:rsidRPr="00F36CD3" w:rsidRDefault="00D22E4B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процессе игры дети знакомятся с понятиями «форма» и «цвет». Игра развивает внимание, умение сравнивать форму и цвет, а также умение определять логическую цепочку. Тренирует мелкую моторику рук и координацию движений.</w:t>
            </w:r>
          </w:p>
          <w:p w14:paraId="3013BD3C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  <w:p w14:paraId="004F72B4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02F016F2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4FACF431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«Цветочек в горшке»</w:t>
            </w:r>
          </w:p>
          <w:p w14:paraId="3920DF72" w14:textId="77777777" w:rsidR="00E84800" w:rsidRPr="00F36CD3" w:rsidRDefault="00D22E4B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lastRenderedPageBreak/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родолжать 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формировать умение 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вырезать трапецию из квадрата, срезая углы, отрывать от салфетки небольшие кусочки, сминать их в комочек и наклеивать.</w:t>
            </w:r>
          </w:p>
          <w:p w14:paraId="3D28E24B" w14:textId="77777777" w:rsidR="00E84800" w:rsidRPr="00F36CD3" w:rsidRDefault="00E84800" w:rsidP="006A24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</w:tr>
      <w:tr w:rsidR="00E84800" w:rsidRPr="00F36CD3" w14:paraId="533A8917" w14:textId="77777777" w:rsidTr="00A71178">
        <w:tc>
          <w:tcPr>
            <w:tcW w:w="2117" w:type="dxa"/>
          </w:tcPr>
          <w:p w14:paraId="58BDA432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Балалармен жеке жұмыс / Индивидуальная работа с детьми</w:t>
            </w:r>
          </w:p>
          <w:p w14:paraId="7E5103AD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05070B2C" w14:textId="77777777" w:rsidR="00E84800" w:rsidRPr="00F36CD3" w:rsidRDefault="00E8274D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Захар, Родион</w:t>
            </w:r>
          </w:p>
          <w:p w14:paraId="7A444C41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Формировать умение выделять основные, характерные признаки предметов и явлений, сравнивать, сопоставлять их.</w:t>
            </w:r>
          </w:p>
          <w:p w14:paraId="292E5F70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100F0C" w14:textId="77777777" w:rsidR="00E84800" w:rsidRPr="00F36CD3" w:rsidRDefault="00E8274D" w:rsidP="00E848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Даниил,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Женя</w:t>
            </w:r>
            <w:proofErr w:type="gramEnd"/>
            <w:r w:rsidR="00C2102E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84800" w:rsidRPr="00F36CD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Сравнить числа, упражнять детей в умении определять направление движения (направо, налево, прямо).</w:t>
            </w:r>
          </w:p>
          <w:p w14:paraId="4A1E2483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6B97D3" w14:textId="77777777" w:rsidR="00C2102E" w:rsidRPr="00F36CD3" w:rsidRDefault="00E8274D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Дарья Г, Тимофей</w:t>
            </w:r>
          </w:p>
          <w:p w14:paraId="17AC3227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Учить детей создавать в воображении образы на основе схематического изображения предметов.</w:t>
            </w:r>
          </w:p>
          <w:p w14:paraId="440CB3FF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(познавательные, творческие навыки)</w:t>
            </w: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</w:tcPr>
          <w:p w14:paraId="36621AF6" w14:textId="77777777" w:rsidR="00C2102E" w:rsidRPr="00F36CD3" w:rsidRDefault="00E8274D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Карим, </w:t>
            </w: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Жигер</w:t>
            </w:r>
            <w:proofErr w:type="spellEnd"/>
          </w:p>
          <w:p w14:paraId="6CB11EF0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 умение сравнивать предметы, замечать признаки сходства по цвету, форме, величине, материалу; развивать наблюдательность, мышление, речь.</w:t>
            </w:r>
          </w:p>
          <w:p w14:paraId="61FCD9A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C365D8B" w14:textId="77777777" w:rsidR="00C2102E" w:rsidRPr="00F36CD3" w:rsidRDefault="00E8274D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Саша К, Иван П</w:t>
            </w:r>
          </w:p>
          <w:p w14:paraId="0CAF65BB" w14:textId="77777777" w:rsidR="00E84800" w:rsidRPr="00F36CD3" w:rsidRDefault="00D22E4B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оспитывающие умение группировать, обобщать предметы по определенным признакам.</w:t>
            </w:r>
          </w:p>
          <w:p w14:paraId="3FDE6E4E" w14:textId="77777777" w:rsidR="00E84800" w:rsidRPr="00F36CD3" w:rsidRDefault="00E84800" w:rsidP="00E848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</w:tc>
      </w:tr>
      <w:tr w:rsidR="00E84800" w:rsidRPr="00F36CD3" w14:paraId="264ADAF6" w14:textId="77777777" w:rsidTr="0011541D">
        <w:tc>
          <w:tcPr>
            <w:tcW w:w="2117" w:type="dxa"/>
          </w:tcPr>
          <w:p w14:paraId="07AA20A2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Серуенге дайындық (сөйлеуді дамыту, өз-өзіне қызмет көрсету дағдылары, ірі және ұсақ моториканы дамыту) / Подготовка к прогулке (развитие речи, навыки самообслуживания, развитие крупной и мелкой моторики)</w:t>
            </w:r>
          </w:p>
        </w:tc>
        <w:tc>
          <w:tcPr>
            <w:tcW w:w="13788" w:type="dxa"/>
            <w:gridSpan w:val="7"/>
          </w:tcPr>
          <w:p w14:paraId="24B2A232" w14:textId="77777777" w:rsidR="002B0D2D" w:rsidRPr="00F36CD3" w:rsidRDefault="00D22E4B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2B0D2D" w:rsidRPr="00F36CD3">
              <w:rPr>
                <w:rStyle w:val="c2"/>
                <w:rFonts w:ascii="Times New Roman" w:hAnsi="Times New Roman" w:cs="Times New Roman"/>
                <w:sz w:val="16"/>
                <w:szCs w:val="16"/>
              </w:rPr>
              <w:t>напомнить детям правила поведения в приёмной, формировать у детей навыки одевания и культуры поведения при одевании.</w:t>
            </w:r>
          </w:p>
          <w:p w14:paraId="74052C9B" w14:textId="77777777" w:rsidR="002B0D2D" w:rsidRPr="00F36CD3" w:rsidRDefault="002B0D2D" w:rsidP="002B0D2D">
            <w:pPr>
              <w:spacing w:after="0" w:line="240" w:lineRule="auto"/>
              <w:rPr>
                <w:rStyle w:val="c2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</w:rPr>
              <w:t>Воспитатель обращает внимание детей на последовательность одевания, а перед выходом на прогулку на внешний вид детей, решает широкий круг образовательных задач: название одежды и ее назначение, название деталей одежды и активизация словаря на тему «Одежда».</w:t>
            </w:r>
          </w:p>
          <w:p w14:paraId="058D2B5A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на пухлые ручонки,</w:t>
            </w:r>
          </w:p>
          <w:p w14:paraId="13C4C4AF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Надеваем рубашонку.</w:t>
            </w:r>
          </w:p>
          <w:p w14:paraId="7EBA2EC2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Повторяй за мной слова:</w:t>
            </w:r>
          </w:p>
          <w:p w14:paraId="47A0C9BA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Ручка – раз, и ручка – два!</w:t>
            </w:r>
          </w:p>
          <w:p w14:paraId="7E67CB25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Застегнем застежки</w:t>
            </w:r>
          </w:p>
          <w:p w14:paraId="6EE93DD4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На твоей одежке:</w:t>
            </w:r>
          </w:p>
          <w:p w14:paraId="04F5E3BB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Пуговки и кнопочки,</w:t>
            </w:r>
          </w:p>
          <w:p w14:paraId="682E3E32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Разные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заклепочки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114E605" w14:textId="77777777" w:rsidR="00E84800" w:rsidRPr="00F36CD3" w:rsidRDefault="002B0D2D" w:rsidP="002B0D2D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познавательные, исследовательские игровые навыки)</w:t>
            </w:r>
          </w:p>
          <w:p w14:paraId="29C93033" w14:textId="77777777" w:rsidR="009F0527" w:rsidRPr="00F36CD3" w:rsidRDefault="009F0527" w:rsidP="009F052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«Экономное потребление воды, энергии» - формирование бережного отношения к потреблению природных ресурсов</w:t>
            </w:r>
          </w:p>
        </w:tc>
      </w:tr>
      <w:tr w:rsidR="00E84800" w:rsidRPr="00F36CD3" w14:paraId="43BBF3D6" w14:textId="77777777" w:rsidTr="00A71178">
        <w:tc>
          <w:tcPr>
            <w:tcW w:w="2117" w:type="dxa"/>
          </w:tcPr>
          <w:p w14:paraId="20BEDF51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 / Прогулка</w:t>
            </w:r>
          </w:p>
          <w:p w14:paraId="5589F8FF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29222EEC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долготой дня.</w:t>
            </w:r>
          </w:p>
          <w:p w14:paraId="1F6ED6DF" w14:textId="77777777" w:rsidR="00E84800" w:rsidRPr="00F36CD3" w:rsidRDefault="00D22E4B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понятия детей о долготе дня, сравнивать с другими временами года.</w:t>
            </w:r>
          </w:p>
          <w:p w14:paraId="7A35F942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14:paraId="03A8476D" w14:textId="77777777" w:rsidR="00E84800" w:rsidRPr="00F36CD3" w:rsidRDefault="006A246E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внимание, глазомер, быстроту реакции.</w:t>
            </w:r>
          </w:p>
          <w:p w14:paraId="69C8CA2E" w14:textId="77777777" w:rsidR="00E84800" w:rsidRPr="00F36CD3" w:rsidRDefault="002B0D2D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  <w:p w14:paraId="57013FA5" w14:textId="77777777" w:rsidR="00C2102E" w:rsidRPr="00F36CD3" w:rsidRDefault="00C2102E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Беседа с детьми о личной безопасности</w:t>
            </w:r>
          </w:p>
          <w:p w14:paraId="65F37D39" w14:textId="77777777" w:rsidR="00C2102E" w:rsidRPr="00F36CD3" w:rsidRDefault="00C2102E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 тему:</w:t>
            </w:r>
          </w:p>
          <w:p w14:paraId="4917DD35" w14:textId="77777777" w:rsidR="00C2102E" w:rsidRPr="00F36CD3" w:rsidRDefault="00C2102E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«Учим имя и фамилию родителей, и их телефон»</w:t>
            </w:r>
          </w:p>
          <w:p w14:paraId="338E0A81" w14:textId="77777777" w:rsidR="00C2102E" w:rsidRPr="00F36CD3" w:rsidRDefault="00C2102E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Цель:обьянить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ребенку на сколько важно полностью знать данные родителей и их телефон, что в случае если он потеряется это ему очень поможет.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35BEF1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погодой в период ранней осени.</w:t>
            </w:r>
          </w:p>
          <w:p w14:paraId="07EB19B7" w14:textId="77777777" w:rsidR="00E84800" w:rsidRPr="00F36CD3" w:rsidRDefault="00D22E4B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формировать представления детей о сезонных изменениях в природе. </w:t>
            </w:r>
          </w:p>
          <w:p w14:paraId="61464630" w14:textId="77777777" w:rsidR="009F0527" w:rsidRPr="00F36CD3" w:rsidRDefault="009F0527" w:rsidP="009F0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5FFF8EEE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</w:t>
            </w:r>
          </w:p>
          <w:p w14:paraId="6A1B2516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Кетті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кеттіорамал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2E6ABB06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«Быстрый платок»</w:t>
            </w:r>
          </w:p>
          <w:p w14:paraId="4F959C96" w14:textId="77777777" w:rsidR="00E84800" w:rsidRPr="00F36CD3" w:rsidRDefault="006A246E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быстроту, ловкость, глазомер.</w:t>
            </w:r>
          </w:p>
          <w:p w14:paraId="39A5044E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A2E7B3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Наблюдение: за одеждой людей ранней осенью.</w:t>
            </w:r>
          </w:p>
          <w:p w14:paraId="269F7CD2" w14:textId="77777777" w:rsidR="00E84800" w:rsidRPr="00F36CD3" w:rsidRDefault="00D22E4B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развивать внимание, умение устанавливать закономерности, с изменением погоды, меняется и одежда людей. </w:t>
            </w:r>
          </w:p>
          <w:p w14:paraId="4F844002" w14:textId="77777777" w:rsidR="009F0527" w:rsidRPr="00F36CD3" w:rsidRDefault="009F0527" w:rsidP="009F0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F985DA7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Подвижная игра:</w:t>
            </w:r>
          </w:p>
          <w:p w14:paraId="334D89BD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«</w:t>
            </w: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ЖаяуТартыс</w:t>
            </w:r>
            <w:proofErr w:type="spellEnd"/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» - «Кто сильнее»</w:t>
            </w:r>
          </w:p>
          <w:p w14:paraId="40A9E8BC" w14:textId="77777777" w:rsidR="00E84800" w:rsidRPr="00F36CD3" w:rsidRDefault="006A246E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развивать силу, ловкость, внимание.</w:t>
            </w:r>
          </w:p>
          <w:p w14:paraId="51523C4D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</w:tcPr>
          <w:p w14:paraId="5AE0452A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Наблюдение: за транспортом. </w:t>
            </w:r>
          </w:p>
          <w:p w14:paraId="68CA4B60" w14:textId="77777777" w:rsidR="00E84800" w:rsidRPr="00F36CD3" w:rsidRDefault="00D22E4B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формировать знания детей о разных видах транспорта, проводить наблюдения за ними.</w:t>
            </w:r>
          </w:p>
          <w:p w14:paraId="33BA8A07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Подвижная игра: </w:t>
            </w:r>
          </w:p>
          <w:p w14:paraId="164DF47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«Обыкновенные жмурки».</w:t>
            </w:r>
          </w:p>
          <w:p w14:paraId="47A7CBAD" w14:textId="77777777" w:rsidR="00E84800" w:rsidRPr="00F36CD3" w:rsidRDefault="006A246E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развивать умение играть в коллективе, играть дружно, выполнять правила игры.</w:t>
            </w:r>
          </w:p>
          <w:p w14:paraId="0B3D74E8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FBA9F94" w14:textId="77777777" w:rsidR="00E84800" w:rsidRPr="00F36CD3" w:rsidRDefault="00E84800" w:rsidP="00E84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светофором.</w:t>
            </w:r>
          </w:p>
          <w:p w14:paraId="4588CC8E" w14:textId="77777777" w:rsidR="00E84800" w:rsidRPr="00F36CD3" w:rsidRDefault="00D22E4B" w:rsidP="00E84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знания детей о светофоре, какую функцию выполняет светофор на перекрёстке, кто может заменить светофор.</w:t>
            </w:r>
          </w:p>
          <w:p w14:paraId="2C1C2A9F" w14:textId="77777777" w:rsidR="00E84800" w:rsidRPr="00F36CD3" w:rsidRDefault="00E84800" w:rsidP="00E84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игра: «Светофор»</w:t>
            </w:r>
          </w:p>
          <w:p w14:paraId="4F9BD0BB" w14:textId="77777777" w:rsidR="00E84800" w:rsidRPr="00F36CD3" w:rsidRDefault="006A246E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закрепить ПДД.</w:t>
            </w:r>
          </w:p>
          <w:p w14:paraId="27A36DE7" w14:textId="77777777" w:rsidR="00E84800" w:rsidRPr="00F36CD3" w:rsidRDefault="00E84800" w:rsidP="00E84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</w:tr>
      <w:tr w:rsidR="00E84800" w:rsidRPr="00F36CD3" w14:paraId="6AAA68EC" w14:textId="77777777" w:rsidTr="0011541D">
        <w:trPr>
          <w:trHeight w:val="702"/>
        </w:trPr>
        <w:tc>
          <w:tcPr>
            <w:tcW w:w="2117" w:type="dxa"/>
          </w:tcPr>
          <w:p w14:paraId="1C862612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Серуеннен оралу / Возвращение с прогулки</w:t>
            </w:r>
          </w:p>
          <w:p w14:paraId="616F4565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788" w:type="dxa"/>
            <w:gridSpan w:val="7"/>
          </w:tcPr>
          <w:p w14:paraId="04C63120" w14:textId="77777777" w:rsidR="00E84800" w:rsidRPr="00F36CD3" w:rsidRDefault="006A246E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 формировать навыки последовательного одевания, раздевания, соблюдения порядка в шкафчике.</w:t>
            </w:r>
          </w:p>
          <w:p w14:paraId="42574EA6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Продолжать формировать навыки последовательного одевания, раздевания.</w:t>
            </w:r>
          </w:p>
          <w:p w14:paraId="2A710EB9" w14:textId="77777777" w:rsidR="002B0D2D" w:rsidRPr="00F36CD3" w:rsidRDefault="002B0D2D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Мне не надо помогать –</w:t>
            </w:r>
          </w:p>
          <w:p w14:paraId="4E4E8F92" w14:textId="77777777" w:rsidR="002B0D2D" w:rsidRPr="00F36CD3" w:rsidRDefault="002B0D2D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Вещи сам умею я снимать,</w:t>
            </w:r>
          </w:p>
          <w:p w14:paraId="36E6AF01" w14:textId="77777777" w:rsidR="002B0D2D" w:rsidRPr="00F36CD3" w:rsidRDefault="002B0D2D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Сам разуюсь и ботинки</w:t>
            </w:r>
          </w:p>
          <w:p w14:paraId="4AD48078" w14:textId="77777777" w:rsidR="002B0D2D" w:rsidRPr="00F36CD3" w:rsidRDefault="002B0D2D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Сам поставлю в шкаф с картинкой.</w:t>
            </w:r>
          </w:p>
          <w:p w14:paraId="555163E5" w14:textId="77777777" w:rsidR="002B0D2D" w:rsidRPr="00F36CD3" w:rsidRDefault="002B0D2D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Слушайте внимательно:</w:t>
            </w:r>
          </w:p>
          <w:p w14:paraId="2E721C0A" w14:textId="77777777" w:rsidR="00E84800" w:rsidRPr="00F36CD3" w:rsidRDefault="002B0D2D" w:rsidP="002B0D2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Я самостоятельный!</w:t>
            </w:r>
          </w:p>
        </w:tc>
      </w:tr>
      <w:tr w:rsidR="00E84800" w:rsidRPr="00F36CD3" w14:paraId="13BC5123" w14:textId="77777777" w:rsidTr="0011541D">
        <w:tc>
          <w:tcPr>
            <w:tcW w:w="2117" w:type="dxa"/>
          </w:tcPr>
          <w:p w14:paraId="268815E7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Кешкі ас / Ужин</w:t>
            </w:r>
          </w:p>
          <w:p w14:paraId="4DBD1589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788" w:type="dxa"/>
            <w:gridSpan w:val="7"/>
          </w:tcPr>
          <w:p w14:paraId="69F001B5" w14:textId="77777777" w:rsidR="00E84800" w:rsidRPr="00F36CD3" w:rsidRDefault="00E84800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377E6DE5" w14:textId="77777777" w:rsidR="00E84800" w:rsidRPr="00F36CD3" w:rsidRDefault="006A246E" w:rsidP="002B0D2D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rStyle w:val="c10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Style w:val="c0"/>
                <w:sz w:val="16"/>
                <w:szCs w:val="16"/>
              </w:rPr>
              <w:t xml:space="preserve">формировать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</w:t>
            </w:r>
            <w:r w:rsidR="002B0D2D" w:rsidRPr="00F36CD3">
              <w:rPr>
                <w:rStyle w:val="c0"/>
                <w:sz w:val="16"/>
                <w:szCs w:val="16"/>
              </w:rPr>
              <w:t>для благи других</w:t>
            </w:r>
            <w:r w:rsidR="00E84800" w:rsidRPr="00F36CD3">
              <w:rPr>
                <w:rStyle w:val="c0"/>
                <w:sz w:val="16"/>
                <w:szCs w:val="16"/>
              </w:rPr>
              <w:t>.</w:t>
            </w:r>
          </w:p>
          <w:p w14:paraId="084ACEAD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Гигиенические процедуры:</w:t>
            </w:r>
          </w:p>
          <w:p w14:paraId="38E76637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20491BA2" w14:textId="77777777" w:rsidR="00E84800" w:rsidRPr="00F36CD3" w:rsidRDefault="006A246E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2FB5CC8D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6C7507A0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60B26D20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381142F6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0942A525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5CC644BF" w14:textId="77777777" w:rsidR="00E84800" w:rsidRPr="00F36CD3" w:rsidRDefault="00E84800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3D483817" w14:textId="77777777" w:rsidR="00E84800" w:rsidRPr="00F36CD3" w:rsidRDefault="00E84800" w:rsidP="002B0D2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169CA8FE" w14:textId="77777777" w:rsidR="00E84800" w:rsidRPr="00F36CD3" w:rsidRDefault="006A246E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130BDB90" w14:textId="77777777" w:rsidR="00E84800" w:rsidRPr="00F36CD3" w:rsidRDefault="00E84800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за бабу,</w:t>
            </w:r>
          </w:p>
          <w:p w14:paraId="48F2DB22" w14:textId="77777777" w:rsidR="00E84800" w:rsidRPr="00F36CD3" w:rsidRDefault="00E84800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27CD8D8E" w14:textId="77777777" w:rsidR="00E84800" w:rsidRPr="00F36CD3" w:rsidRDefault="00E84800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2B0D2D" w:rsidRPr="00F36CD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оммуникативные навыки</w:t>
            </w:r>
            <w:r w:rsidR="002B0D2D" w:rsidRPr="00F36CD3">
              <w:rPr>
                <w:rFonts w:ascii="Times New Roman" w:hAnsi="Times New Roman" w:cs="Times New Roman"/>
                <w:sz w:val="16"/>
                <w:szCs w:val="16"/>
              </w:rPr>
              <w:t>, культурно-</w:t>
            </w:r>
            <w:proofErr w:type="gramStart"/>
            <w:r w:rsidR="002B0D2D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гигиенические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</w:tr>
      <w:tr w:rsidR="00E84800" w:rsidRPr="00F36CD3" w14:paraId="27550FFA" w14:textId="77777777" w:rsidTr="00F36CD3">
        <w:trPr>
          <w:trHeight w:val="6790"/>
        </w:trPr>
        <w:tc>
          <w:tcPr>
            <w:tcW w:w="2117" w:type="dxa"/>
          </w:tcPr>
          <w:p w14:paraId="3A81694E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Балалардың дербес әрекеті / Самостоятельная деятельность детей</w:t>
            </w:r>
          </w:p>
          <w:p w14:paraId="11B1BB0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6A604E95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0BB3AAEF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06B14F85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5B4459BC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683378E1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19B14C0C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41BF28F3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5D92BBC8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613AC8C3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2734CA4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2F405BFC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53159EC0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7F77FB2C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38EBB581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459EECB5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7CEBA33B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76E21993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5AFC021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10E8A5D7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482EE426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49F364BD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196C85D2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735696FD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5BEB4F9C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6D59FC7E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30387266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00897A0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351A9F74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  <w:p w14:paraId="5964013A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14:paraId="6C8FFC7A" w14:textId="77777777" w:rsidR="00E84800" w:rsidRPr="00F36CD3" w:rsidRDefault="00E84800" w:rsidP="002B0D2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</w:t>
            </w: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 «Поликлиника»</w:t>
            </w:r>
          </w:p>
          <w:p w14:paraId="6AD5B3C7" w14:textId="77777777" w:rsidR="00E84800" w:rsidRPr="00F36CD3" w:rsidRDefault="006A246E" w:rsidP="00E848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Вызвать у детей интерес к профессии врача. Воспитывать чуткое, внимательное отношение к больному, доброту, отзывчивость, культуру общения. </w:t>
            </w:r>
            <w:r w:rsidR="002B0D2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</w:t>
            </w:r>
            <w:r w:rsidR="002B0D2D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</w:p>
          <w:p w14:paraId="235EC305" w14:textId="77777777" w:rsidR="00E84800" w:rsidRPr="00F36CD3" w:rsidRDefault="002B0D2D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оциально эмоциональные навыки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)</w:t>
            </w:r>
          </w:p>
          <w:p w14:paraId="056C55AF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281FDD43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69782024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«Девочки и мальчики»</w:t>
            </w:r>
          </w:p>
          <w:p w14:paraId="4075E5E3" w14:textId="77777777" w:rsidR="00E84800" w:rsidRPr="00F36CD3" w:rsidRDefault="006A246E" w:rsidP="00E84800">
            <w:pPr>
              <w:pStyle w:val="a6"/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умение лепить фигуру человека, передавая форму одежды, частей тела: соблюдая пропорции.</w:t>
            </w:r>
          </w:p>
          <w:p w14:paraId="06010305" w14:textId="77777777" w:rsidR="00E84800" w:rsidRPr="00F36CD3" w:rsidRDefault="002B0D2D" w:rsidP="006A246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ворческие навыки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6FDD8A37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210C510D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«Экологический поезд»</w:t>
            </w:r>
          </w:p>
          <w:p w14:paraId="708E16F1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знания о природе и ее компонентах.</w:t>
            </w:r>
          </w:p>
          <w:p w14:paraId="161316BC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знают о компонентах природы.</w:t>
            </w:r>
          </w:p>
          <w:p w14:paraId="755BF572" w14:textId="77777777" w:rsidR="009F0527" w:rsidRPr="00F36CD3" w:rsidRDefault="009F0527" w:rsidP="009F0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63E41DBC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Казахская национальная игра</w:t>
            </w:r>
          </w:p>
          <w:p w14:paraId="415590EF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"Асықойыны"</w:t>
            </w:r>
          </w:p>
          <w:p w14:paraId="0AA60049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меткости, координации движений.</w:t>
            </w:r>
          </w:p>
          <w:p w14:paraId="1D65B3BC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Задача: выбивают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асыки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61ACE426" w14:textId="77777777" w:rsidR="00C2102E" w:rsidRPr="00F36CD3" w:rsidRDefault="00C2102E" w:rsidP="006A246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9" w:type="dxa"/>
            <w:tcBorders>
              <w:left w:val="single" w:sz="4" w:space="0" w:color="auto"/>
            </w:tcBorders>
          </w:tcPr>
          <w:p w14:paraId="40B97021" w14:textId="77777777" w:rsidR="00E84800" w:rsidRPr="00F36CD3" w:rsidRDefault="00E84800" w:rsidP="00E8480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Сюжетно-ролевая игра </w:t>
            </w: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«Больница»</w:t>
            </w:r>
          </w:p>
          <w:p w14:paraId="250F722A" w14:textId="77777777" w:rsidR="00E84800" w:rsidRPr="00F36CD3" w:rsidRDefault="006A246E" w:rsidP="00E84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ызвать у детей интерес к профессиям врача, медсестры; воспитывать чуткое, внимательное отношение к больному, доброту, отзывчивость, культуру общения. </w:t>
            </w:r>
          </w:p>
          <w:p w14:paraId="5C9B765E" w14:textId="77777777" w:rsidR="002B0D2D" w:rsidRPr="00F36CD3" w:rsidRDefault="002B0D2D" w:rsidP="002B0D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навыки,</w:t>
            </w:r>
          </w:p>
          <w:p w14:paraId="5318EE6E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навыки)</w:t>
            </w:r>
          </w:p>
          <w:p w14:paraId="7E7FDC95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0A3E2C2E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0E31917E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«Чашка с орнаментом» </w:t>
            </w:r>
          </w:p>
          <w:p w14:paraId="1EA74BC4" w14:textId="77777777" w:rsidR="00E84800" w:rsidRPr="00F36CD3" w:rsidRDefault="006A246E" w:rsidP="00E84800">
            <w:pPr>
              <w:pStyle w:val="a6"/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умение передавать в лепке казахские национальные орнаменты; выпуклым узором –</w:t>
            </w:r>
            <w:proofErr w:type="spellStart"/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налепами</w:t>
            </w:r>
            <w:proofErr w:type="spellEnd"/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13127280" w14:textId="77777777" w:rsidR="00E84800" w:rsidRPr="00F36CD3" w:rsidRDefault="002B0D2D" w:rsidP="001F635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5BF593D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58CF509A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«Светофор природы»</w:t>
            </w:r>
          </w:p>
          <w:p w14:paraId="2453FCD0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обучение правилам поведения на природе.</w:t>
            </w:r>
          </w:p>
          <w:p w14:paraId="45167B5F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соблюдают правила поведения в природе.</w:t>
            </w:r>
          </w:p>
          <w:p w14:paraId="0A87D41D" w14:textId="77777777" w:rsidR="009F0527" w:rsidRPr="00F36CD3" w:rsidRDefault="009F0527" w:rsidP="009F0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7E125E5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Казахская национальная игра</w:t>
            </w:r>
          </w:p>
          <w:p w14:paraId="33776F00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"Шеңбергетүсу"  </w:t>
            </w:r>
          </w:p>
          <w:p w14:paraId="07EA1E4F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работать в команде.</w:t>
            </w:r>
          </w:p>
          <w:p w14:paraId="3B995EDE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работают в команде.</w:t>
            </w:r>
          </w:p>
          <w:p w14:paraId="05D93DE6" w14:textId="77777777" w:rsidR="00DF1736" w:rsidRPr="00F36CD3" w:rsidRDefault="00DF1736" w:rsidP="001F635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14:paraId="7A284C76" w14:textId="77777777" w:rsidR="00E84800" w:rsidRPr="00F36CD3" w:rsidRDefault="00E84800" w:rsidP="00E8480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Сюжетно-ролевая игра </w:t>
            </w:r>
          </w:p>
          <w:p w14:paraId="770A35A3" w14:textId="77777777" w:rsidR="00E84800" w:rsidRPr="00F36CD3" w:rsidRDefault="00E84800" w:rsidP="00E8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«Скорая помощь»</w:t>
            </w:r>
          </w:p>
          <w:p w14:paraId="5DB8A846" w14:textId="77777777" w:rsidR="00E84800" w:rsidRPr="00F36CD3" w:rsidRDefault="006A246E" w:rsidP="00E84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вызвать у детей интерес к профессиям врача, медсестры; воспитывать чуткое, внимательное отношение к больному, доброту, отзывчивость, культуру общения. </w:t>
            </w:r>
          </w:p>
          <w:p w14:paraId="101C5B3A" w14:textId="77777777" w:rsidR="002B0D2D" w:rsidRPr="00F36CD3" w:rsidRDefault="002B0D2D" w:rsidP="002B0D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навыки,</w:t>
            </w:r>
          </w:p>
          <w:p w14:paraId="2AE472B9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навыки)</w:t>
            </w:r>
          </w:p>
          <w:p w14:paraId="1911F4F5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60EF14FF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4F056B1A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«Овечка»</w:t>
            </w:r>
          </w:p>
          <w:p w14:paraId="1DEAB6F0" w14:textId="77777777" w:rsidR="00E84800" w:rsidRPr="00F36CD3" w:rsidRDefault="006A246E" w:rsidP="00E84800">
            <w:pPr>
              <w:pStyle w:val="a6"/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умение лепить силуэт животного в технике “колбасок”, выполнять шерсть выдавливая пластилин из шприца.</w:t>
            </w:r>
          </w:p>
          <w:p w14:paraId="5078DDA4" w14:textId="77777777" w:rsidR="002B0D2D" w:rsidRPr="00F36CD3" w:rsidRDefault="002B0D2D" w:rsidP="002B0D2D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7DBCF38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56A96DBC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«Чистая раковина»</w:t>
            </w:r>
          </w:p>
          <w:p w14:paraId="3CE3AFB2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поддерживать чистоту в туалетной зоне.</w:t>
            </w:r>
          </w:p>
          <w:p w14:paraId="05D816CF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поддерживают чистоту в туалетной зоне.</w:t>
            </w:r>
          </w:p>
          <w:p w14:paraId="4DEFC031" w14:textId="77777777" w:rsidR="009F0527" w:rsidRPr="00F36CD3" w:rsidRDefault="009F0527" w:rsidP="009F052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«Өнегелі»</w:t>
            </w:r>
          </w:p>
          <w:p w14:paraId="01ACEC19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«Тихий час»</w:t>
            </w:r>
          </w:p>
          <w:p w14:paraId="61EA3BD1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Цель: закрепление знаний о правилах поведения во время тихого часа в спальне.</w:t>
            </w:r>
          </w:p>
          <w:p w14:paraId="7205BEBB" w14:textId="77777777" w:rsidR="009F0527" w:rsidRPr="00F36CD3" w:rsidRDefault="009F0527" w:rsidP="009F0527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Задача: соблюдают правила поведения во время тихого часа в спальне.</w:t>
            </w:r>
          </w:p>
          <w:p w14:paraId="6172FBCD" w14:textId="77777777" w:rsidR="00E84800" w:rsidRPr="00F36CD3" w:rsidRDefault="00E84800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32C8A8" w14:textId="77777777" w:rsidR="00E84800" w:rsidRPr="00F36CD3" w:rsidRDefault="00E84800" w:rsidP="00E8480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Сюжетно-ролевая игра </w:t>
            </w: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«Аптека»</w:t>
            </w:r>
          </w:p>
          <w:p w14:paraId="1E489F10" w14:textId="77777777" w:rsidR="00E84800" w:rsidRPr="00F36CD3" w:rsidRDefault="006A246E" w:rsidP="00E84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ызвать у детей интерес к профессии фармацевта; воспитывать чуткое, внимательное отношение к больному, доброту, отзывчивость, культуру общения.</w:t>
            </w:r>
          </w:p>
          <w:p w14:paraId="630AEDF8" w14:textId="77777777" w:rsidR="002B0D2D" w:rsidRPr="00F36CD3" w:rsidRDefault="002B0D2D" w:rsidP="002B0D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навыки,</w:t>
            </w:r>
          </w:p>
          <w:p w14:paraId="35583609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навыки)</w:t>
            </w:r>
          </w:p>
          <w:p w14:paraId="141DC32D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54D548E6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155A7833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«Астау»</w:t>
            </w:r>
          </w:p>
          <w:p w14:paraId="4AC1EB6F" w14:textId="77777777" w:rsidR="00E84800" w:rsidRPr="00F36CD3" w:rsidRDefault="006A246E" w:rsidP="00E84800">
            <w:pPr>
              <w:pStyle w:val="a6"/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закреплять способ лепки из пластилина, познакомить детей с казахской национальной посудой.</w:t>
            </w:r>
          </w:p>
          <w:p w14:paraId="0C71CFED" w14:textId="77777777" w:rsidR="00E84800" w:rsidRPr="00F36CD3" w:rsidRDefault="001F635E" w:rsidP="001F635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05427F55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631B9740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«Природа мой друг»</w:t>
            </w:r>
          </w:p>
          <w:p w14:paraId="34865502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обучение правилам поведения на природе.</w:t>
            </w:r>
          </w:p>
          <w:p w14:paraId="2077F0A4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соблюдают правила поведения в природе.</w:t>
            </w:r>
          </w:p>
          <w:p w14:paraId="34577EEC" w14:textId="77777777" w:rsidR="009F0527" w:rsidRPr="00F36CD3" w:rsidRDefault="009F0527" w:rsidP="009F0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BACF82E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Казахская национальная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игра(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продолжаем учить)</w:t>
            </w:r>
          </w:p>
          <w:p w14:paraId="55B9CB62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"Шеңбергетүсу"  </w:t>
            </w:r>
          </w:p>
          <w:p w14:paraId="53BC642A" w14:textId="77777777" w:rsidR="00DF1736" w:rsidRPr="00F36CD3" w:rsidRDefault="00DF1736" w:rsidP="00DF1736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работать в команде.</w:t>
            </w:r>
          </w:p>
          <w:p w14:paraId="7D5B78DE" w14:textId="77777777" w:rsidR="00DF1736" w:rsidRPr="00F36CD3" w:rsidRDefault="00DF1736" w:rsidP="001A579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работают в команде.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938E625" w14:textId="77777777" w:rsidR="00E84800" w:rsidRPr="00F36CD3" w:rsidRDefault="00E84800" w:rsidP="00E848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Сюжетно-ролевая игра </w:t>
            </w: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«Поликлиника»</w:t>
            </w:r>
          </w:p>
          <w:p w14:paraId="56E1D8E8" w14:textId="77777777" w:rsidR="002B0D2D" w:rsidRPr="00F36CD3" w:rsidRDefault="006A246E" w:rsidP="002B0D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Вызвать у детей интерес к профессии врача. Воспитывать чуткое, внимательное отношение к больному, доброту, отзывчивость, культуру общения. </w:t>
            </w:r>
            <w:r w:rsidR="002B0D2D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</w:t>
            </w:r>
            <w:r w:rsidR="002B0D2D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оммуникативные навыки,</w:t>
            </w:r>
          </w:p>
          <w:p w14:paraId="314B105A" w14:textId="77777777" w:rsidR="002B0D2D" w:rsidRPr="00F36CD3" w:rsidRDefault="002B0D2D" w:rsidP="002B0D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навыки)</w:t>
            </w:r>
          </w:p>
          <w:p w14:paraId="27BF1EE5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6A10F4A1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2785C298" w14:textId="77777777" w:rsidR="00E84800" w:rsidRPr="00F36CD3" w:rsidRDefault="00E84800" w:rsidP="00E84800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«Собака со щенком»</w:t>
            </w:r>
          </w:p>
          <w:p w14:paraId="51870F98" w14:textId="77777777" w:rsidR="00E84800" w:rsidRPr="00F36CD3" w:rsidRDefault="006A246E" w:rsidP="00E84800">
            <w:pPr>
              <w:pStyle w:val="a6"/>
              <w:rPr>
                <w:rFonts w:ascii="Times New Roman" w:hAnsi="Times New Roman" w:cs="Times New Roman"/>
                <w:kern w:val="24"/>
                <w:sz w:val="16"/>
                <w:szCs w:val="16"/>
                <w:lang w:val="kk-KZ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="00E84800" w:rsidRPr="00F36CD3">
              <w:rPr>
                <w:rFonts w:ascii="Times New Roman" w:hAnsi="Times New Roman" w:cs="Times New Roman"/>
                <w:sz w:val="16"/>
                <w:szCs w:val="16"/>
              </w:rPr>
              <w:t>закреплять способ лепки из цилиндра , самостоятельно составлять несложную композицию, соотносить части по величине.</w:t>
            </w:r>
          </w:p>
          <w:p w14:paraId="456E13E8" w14:textId="77777777" w:rsidR="001F635E" w:rsidRPr="00F36CD3" w:rsidRDefault="001F635E" w:rsidP="001F635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2AFE9562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 (закрепление)</w:t>
            </w:r>
          </w:p>
          <w:p w14:paraId="03B58BE0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«Экологический поезд»</w:t>
            </w:r>
          </w:p>
          <w:p w14:paraId="66C3B77C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знания о природе и ее компонентах.</w:t>
            </w:r>
          </w:p>
          <w:p w14:paraId="7D630934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знают о компонентах природы.</w:t>
            </w:r>
          </w:p>
          <w:p w14:paraId="5B650514" w14:textId="77777777" w:rsidR="009F0527" w:rsidRPr="00F36CD3" w:rsidRDefault="009F0527" w:rsidP="009F0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4D80AD67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Казахская национальная игра</w:t>
            </w:r>
          </w:p>
          <w:p w14:paraId="5C8919CA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"Асықойыны"</w:t>
            </w:r>
          </w:p>
          <w:p w14:paraId="12AF3E44" w14:textId="77777777" w:rsidR="00C2102E" w:rsidRPr="00F36CD3" w:rsidRDefault="00C2102E" w:rsidP="00C2102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меткости, координации движений.</w:t>
            </w:r>
          </w:p>
          <w:p w14:paraId="67F46F0C" w14:textId="77777777" w:rsidR="00E84800" w:rsidRPr="00F36CD3" w:rsidRDefault="00C2102E" w:rsidP="001A579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Задача: выбивают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асыки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E8274D" w:rsidRPr="00F36CD3" w14:paraId="43F7959A" w14:textId="77777777" w:rsidTr="004E6C89">
        <w:tc>
          <w:tcPr>
            <w:tcW w:w="2117" w:type="dxa"/>
          </w:tcPr>
          <w:p w14:paraId="0552C3E3" w14:textId="77777777" w:rsidR="00E8274D" w:rsidRPr="00F36CD3" w:rsidRDefault="00E8274D" w:rsidP="00E8480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Ата -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аналарменәңгімелесу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14:paraId="53319BAD" w14:textId="77777777" w:rsidR="00E8274D" w:rsidRPr="00F36CD3" w:rsidRDefault="00E8274D" w:rsidP="00E8480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кеңес беру</w:t>
            </w:r>
          </w:p>
          <w:p w14:paraId="312E2F3D" w14:textId="77777777" w:rsidR="00E8274D" w:rsidRPr="00F36CD3" w:rsidRDefault="00E8274D" w:rsidP="00E8480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ң үйге қайтуы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 Беседа с родителями,</w:t>
            </w:r>
          </w:p>
          <w:p w14:paraId="53D70682" w14:textId="77777777" w:rsidR="00E8274D" w:rsidRPr="00F36CD3" w:rsidRDefault="00E8274D" w:rsidP="00E84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консультации</w:t>
            </w:r>
          </w:p>
          <w:p w14:paraId="7B2190C6" w14:textId="77777777" w:rsidR="00E8274D" w:rsidRPr="00F36CD3" w:rsidRDefault="00E8274D" w:rsidP="00E8480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Уход детей домой</w:t>
            </w:r>
          </w:p>
        </w:tc>
        <w:tc>
          <w:tcPr>
            <w:tcW w:w="13788" w:type="dxa"/>
            <w:gridSpan w:val="7"/>
          </w:tcPr>
          <w:p w14:paraId="51BBFD2E" w14:textId="77777777" w:rsidR="00E8274D" w:rsidRPr="00F36CD3" w:rsidRDefault="00E8274D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Беседа с родителями:</w:t>
            </w:r>
          </w:p>
          <w:p w14:paraId="33ECB44A" w14:textId="77777777" w:rsidR="00E8274D" w:rsidRPr="00F36CD3" w:rsidRDefault="00E8274D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«Развивающие игры по дороге домой».</w:t>
            </w:r>
          </w:p>
          <w:p w14:paraId="1ACD47E9" w14:textId="77777777" w:rsidR="00E8274D" w:rsidRPr="00F36CD3" w:rsidRDefault="00E8274D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Рассказать как с помощью не сложных игр превратить дорогу домой в увлекательное и полезное для ребенка мероприятие.</w:t>
            </w:r>
          </w:p>
          <w:p w14:paraId="504C84FE" w14:textId="77777777" w:rsidR="00E8274D" w:rsidRPr="00F36CD3" w:rsidRDefault="00E8274D" w:rsidP="00E84800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</w:pPr>
            <w:proofErr w:type="gramStart"/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>Проект  Выходного</w:t>
            </w:r>
            <w:proofErr w:type="gramEnd"/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 xml:space="preserve"> дня - «Наша семья»</w:t>
            </w:r>
          </w:p>
          <w:p w14:paraId="2296EBD4" w14:textId="77777777" w:rsidR="00E8274D" w:rsidRPr="00F36CD3" w:rsidRDefault="00E8274D" w:rsidP="00E84800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>Снимаем мини видео со стихом о нашей семье.</w:t>
            </w:r>
          </w:p>
          <w:p w14:paraId="12E1D88B" w14:textId="77777777" w:rsidR="00E8274D" w:rsidRPr="00F36CD3" w:rsidRDefault="00E8274D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Беседа на тему: «Сбалансированное здоровое меню в детском саду»</w:t>
            </w:r>
          </w:p>
          <w:p w14:paraId="7D3D0CA2" w14:textId="77777777" w:rsidR="00E8274D" w:rsidRPr="00F36CD3" w:rsidRDefault="00E8274D" w:rsidP="00E8480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Беседа с родителями: «Профилактика простудных заболеваний»</w:t>
            </w:r>
          </w:p>
          <w:p w14:paraId="2A1A8F46" w14:textId="77777777" w:rsidR="00E8274D" w:rsidRPr="00F36CD3" w:rsidRDefault="00E8274D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Консультация для родителей «Играем вместе!»</w:t>
            </w:r>
          </w:p>
          <w:p w14:paraId="57F743F9" w14:textId="77777777" w:rsidR="00E8274D" w:rsidRPr="00F36CD3" w:rsidRDefault="00E8274D" w:rsidP="00E84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C330F3D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Составили: воспитатель – </w:t>
      </w:r>
      <w:proofErr w:type="spellStart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Калиниенко</w:t>
      </w:r>
      <w:proofErr w:type="spellEnd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Л.А.                                                       Проверил: Николаева Г. И.</w:t>
      </w:r>
    </w:p>
    <w:p w14:paraId="1DDC45EB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Преснякова Л.Г.                                                  Дата проверки: </w:t>
      </w:r>
    </w:p>
    <w:p w14:paraId="26730909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14:paraId="262E6EBF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плаванию: Котикова Т.А.</w:t>
      </w:r>
    </w:p>
    <w:p w14:paraId="5E5B4C02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Нрдуллаева</w:t>
      </w:r>
      <w:proofErr w:type="spellEnd"/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14:paraId="6F7FD286" w14:textId="77777777" w:rsidR="00502D22" w:rsidRPr="00F36CD3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36CD3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Залесская О. В.</w:t>
      </w:r>
    </w:p>
    <w:p w14:paraId="15BC4ACE" w14:textId="77777777" w:rsidR="00502D22" w:rsidRPr="00F36CD3" w:rsidRDefault="00502D22" w:rsidP="00502D22">
      <w:pPr>
        <w:rPr>
          <w:rFonts w:ascii="Times New Roman" w:hAnsi="Times New Roman" w:cs="Times New Roman"/>
          <w:sz w:val="16"/>
          <w:szCs w:val="16"/>
        </w:rPr>
      </w:pPr>
    </w:p>
    <w:p w14:paraId="021B8106" w14:textId="77777777" w:rsidR="00F36CD3" w:rsidRDefault="00F36CD3" w:rsidP="001A579C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28685F4B" w14:textId="77777777" w:rsidR="00F36CD3" w:rsidRDefault="00F36CD3" w:rsidP="001A579C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2DCEE0FF" w14:textId="77777777" w:rsidR="00F36CD3" w:rsidRDefault="00F36CD3" w:rsidP="001A579C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604D72DC" w14:textId="77777777" w:rsidR="00F36CD3" w:rsidRDefault="00F36CD3" w:rsidP="001A579C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kk-KZ"/>
        </w:rPr>
      </w:pPr>
    </w:p>
    <w:p w14:paraId="738E7881" w14:textId="749A58CC" w:rsidR="00BE0DCE" w:rsidRPr="00F36CD3" w:rsidRDefault="00BE0DCE" w:rsidP="001A579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</w:rPr>
      </w:pPr>
      <w:r w:rsidRPr="00F36CD3">
        <w:rPr>
          <w:rFonts w:ascii="Times New Roman" w:eastAsia="Calibri" w:hAnsi="Times New Roman"/>
          <w:b/>
          <w:sz w:val="16"/>
          <w:szCs w:val="16"/>
          <w:lang w:val="kk-KZ"/>
        </w:rPr>
        <w:lastRenderedPageBreak/>
        <w:t>Тәрбиелеу</w:t>
      </w:r>
      <w:r w:rsidRPr="00F36CD3">
        <w:rPr>
          <w:rFonts w:ascii="Times New Roman" w:eastAsia="Calibri" w:hAnsi="Times New Roman"/>
          <w:b/>
          <w:sz w:val="16"/>
          <w:szCs w:val="16"/>
        </w:rPr>
        <w:t>-</w:t>
      </w:r>
      <w:proofErr w:type="spellStart"/>
      <w:r w:rsidRPr="00F36CD3">
        <w:rPr>
          <w:rFonts w:ascii="Times New Roman" w:eastAsia="Calibri" w:hAnsi="Times New Roman"/>
          <w:b/>
          <w:sz w:val="16"/>
          <w:szCs w:val="16"/>
        </w:rPr>
        <w:t>білім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 xml:space="preserve"> беру </w:t>
      </w:r>
      <w:proofErr w:type="spellStart"/>
      <w:r w:rsidRPr="00F36CD3">
        <w:rPr>
          <w:rFonts w:ascii="Times New Roman" w:eastAsia="Calibri" w:hAnsi="Times New Roman"/>
          <w:b/>
          <w:bCs/>
          <w:sz w:val="16"/>
          <w:szCs w:val="16"/>
        </w:rPr>
        <w:t>процесініңциклограммасы</w:t>
      </w:r>
      <w:proofErr w:type="spellEnd"/>
      <w:r w:rsidRPr="00F36CD3">
        <w:rPr>
          <w:rFonts w:ascii="Times New Roman" w:eastAsia="Calibri" w:hAnsi="Times New Roman"/>
          <w:b/>
          <w:bCs/>
          <w:sz w:val="16"/>
          <w:szCs w:val="16"/>
        </w:rPr>
        <w:t>.</w:t>
      </w:r>
    </w:p>
    <w:p w14:paraId="3BB1EB7E" w14:textId="77777777" w:rsidR="00BE0DCE" w:rsidRPr="00F36CD3" w:rsidRDefault="00BE0DCE" w:rsidP="00BE0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</w:rPr>
        <w:t>Циклограмма воспитательно-образовательного процесса.</w:t>
      </w:r>
    </w:p>
    <w:p w14:paraId="33A419B7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Мектепке дейінгі ұйым (балабақша) /Организации образования:Балауса</w:t>
      </w:r>
    </w:p>
    <w:p w14:paraId="397B4C42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Топ / Группа: старшая группа, «Жулдыз»</w:t>
      </w:r>
    </w:p>
    <w:p w14:paraId="4A296475" w14:textId="77777777" w:rsidR="00BE0DCE" w:rsidRPr="00F36CD3" w:rsidRDefault="00BE0DCE" w:rsidP="00BE0DC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 xml:space="preserve">Балалардың  жасы / </w:t>
      </w:r>
      <w:r w:rsidRPr="00F36CD3">
        <w:rPr>
          <w:rFonts w:ascii="Times New Roman" w:eastAsia="Times New Roman" w:hAnsi="Times New Roman" w:cs="Times New Roman"/>
          <w:b/>
          <w:sz w:val="16"/>
          <w:szCs w:val="16"/>
        </w:rPr>
        <w:t>Возраст детей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: 4 -х лет</w:t>
      </w:r>
    </w:p>
    <w:p w14:paraId="30FFA63C" w14:textId="77777777" w:rsidR="001F5452" w:rsidRPr="00F36CD3" w:rsidRDefault="007A785D" w:rsidP="001A579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Кезеңі / Период: с 25</w:t>
      </w:r>
      <w:r w:rsidR="001F5452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.09.2</w:t>
      </w:r>
      <w:r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024 по 29</w:t>
      </w:r>
      <w:r w:rsidR="001F5452" w:rsidRPr="00F36CD3">
        <w:rPr>
          <w:rFonts w:ascii="Times New Roman" w:eastAsia="Calibri" w:hAnsi="Times New Roman" w:cs="Times New Roman"/>
          <w:b/>
          <w:sz w:val="16"/>
          <w:szCs w:val="16"/>
          <w:lang w:val="kk-KZ"/>
        </w:rPr>
        <w:t>.09.2024</w:t>
      </w:r>
    </w:p>
    <w:tbl>
      <w:tblPr>
        <w:tblStyle w:val="a3"/>
        <w:tblW w:w="157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17"/>
        <w:gridCol w:w="2732"/>
        <w:gridCol w:w="2795"/>
        <w:gridCol w:w="11"/>
        <w:gridCol w:w="2962"/>
        <w:gridCol w:w="15"/>
        <w:gridCol w:w="2669"/>
        <w:gridCol w:w="16"/>
        <w:gridCol w:w="8"/>
        <w:gridCol w:w="2438"/>
      </w:tblGrid>
      <w:tr w:rsidR="001F5452" w:rsidRPr="00F36CD3" w14:paraId="31F5B202" w14:textId="77777777" w:rsidTr="00617F71">
        <w:trPr>
          <w:trHeight w:val="648"/>
        </w:trPr>
        <w:tc>
          <w:tcPr>
            <w:tcW w:w="2117" w:type="dxa"/>
          </w:tcPr>
          <w:p w14:paraId="5A991B72" w14:textId="77777777" w:rsidR="001F5452" w:rsidRPr="00F36CD3" w:rsidRDefault="001F5452" w:rsidP="00617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"/>
                <w:sz w:val="16"/>
                <w:szCs w:val="16"/>
                <w:lang w:val="kk-KZ"/>
              </w:rPr>
              <w:t>Болжалды күн тәртібі және оның қысқаша мазмұны / Примерный режим дня и его краткое содержание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3EBEC17A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Дүйсенбі / </w:t>
            </w:r>
          </w:p>
          <w:p w14:paraId="37112FBA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Понедельник</w:t>
            </w:r>
          </w:p>
          <w:p w14:paraId="2960B436" w14:textId="77777777" w:rsidR="001F5452" w:rsidRPr="00F36CD3" w:rsidRDefault="007A785D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  <w:r w:rsidR="001F545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.09.2024</w:t>
            </w:r>
          </w:p>
        </w:tc>
        <w:tc>
          <w:tcPr>
            <w:tcW w:w="2795" w:type="dxa"/>
            <w:tcBorders>
              <w:left w:val="single" w:sz="4" w:space="0" w:color="auto"/>
            </w:tcBorders>
          </w:tcPr>
          <w:p w14:paraId="7DEE3396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363DF5A2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Вторник</w:t>
            </w:r>
          </w:p>
          <w:p w14:paraId="02051050" w14:textId="77777777" w:rsidR="001F5452" w:rsidRPr="00F36CD3" w:rsidRDefault="007A785D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  <w:r w:rsidR="001F545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.09.2024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14:paraId="174F72FB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Сәрсенбі / </w:t>
            </w:r>
          </w:p>
          <w:p w14:paraId="5DFAB737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Среда</w:t>
            </w:r>
          </w:p>
          <w:p w14:paraId="76539404" w14:textId="77777777" w:rsidR="001F5452" w:rsidRPr="00F36CD3" w:rsidRDefault="007A785D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  <w:r w:rsidR="001F545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.09.2024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6251E3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Бейсенбі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</w:t>
            </w:r>
          </w:p>
          <w:p w14:paraId="79EC7C27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Четверг</w:t>
            </w:r>
          </w:p>
          <w:p w14:paraId="0063ECC4" w14:textId="77777777" w:rsidR="001F5452" w:rsidRPr="00F36CD3" w:rsidRDefault="007A785D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  <w:r w:rsidR="001F5452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.09.2024</w:t>
            </w:r>
          </w:p>
        </w:tc>
        <w:tc>
          <w:tcPr>
            <w:tcW w:w="2462" w:type="dxa"/>
            <w:gridSpan w:val="3"/>
            <w:tcBorders>
              <w:left w:val="single" w:sz="4" w:space="0" w:color="auto"/>
            </w:tcBorders>
          </w:tcPr>
          <w:p w14:paraId="147ED3C7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Жұма / </w:t>
            </w:r>
          </w:p>
          <w:p w14:paraId="608F3217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Пятница</w:t>
            </w:r>
          </w:p>
          <w:p w14:paraId="7081786C" w14:textId="77777777" w:rsidR="001F5452" w:rsidRPr="00F36CD3" w:rsidRDefault="001F5452" w:rsidP="00617F71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7A785D"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.09.2024</w:t>
            </w:r>
          </w:p>
        </w:tc>
      </w:tr>
      <w:tr w:rsidR="001F5452" w:rsidRPr="00F36CD3" w14:paraId="1336A9BE" w14:textId="77777777" w:rsidTr="00617F71">
        <w:tc>
          <w:tcPr>
            <w:tcW w:w="15763" w:type="dxa"/>
            <w:gridSpan w:val="10"/>
            <w:tcBorders>
              <w:bottom w:val="single" w:sz="4" w:space="0" w:color="auto"/>
            </w:tcBorders>
          </w:tcPr>
          <w:p w14:paraId="39BACA6C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4DF466F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«МеніңҚазақстаным» - исполнение гимна Республики Казахстан</w:t>
            </w:r>
          </w:p>
          <w:p w14:paraId="341E70B0" w14:textId="77777777" w:rsidR="001F5452" w:rsidRPr="00F36CD3" w:rsidRDefault="001F5452" w:rsidP="00617F71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Месяц – Сентябрь</w:t>
            </w:r>
          </w:p>
          <w:p w14:paraId="0ED5E5CF" w14:textId="77777777" w:rsidR="001F5452" w:rsidRPr="00F36CD3" w:rsidRDefault="001F5452" w:rsidP="00617F71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Ценность - Трудолюбие и профессионализм</w:t>
            </w: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</w:r>
          </w:p>
          <w:p w14:paraId="3EDDEFD2" w14:textId="77777777" w:rsidR="001F5452" w:rsidRPr="00F36CD3" w:rsidRDefault="001F5452" w:rsidP="00617F71">
            <w:pPr>
              <w:pStyle w:val="a6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3 неделя </w:t>
            </w:r>
          </w:p>
          <w:p w14:paraId="634618EA" w14:textId="77777777" w:rsidR="001F5452" w:rsidRPr="00F36CD3" w:rsidRDefault="001F5452" w:rsidP="00617F71">
            <w:pPr>
              <w:pStyle w:val="a6"/>
              <w:ind w:left="3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«Ақырынжүріпанық бас, еңбегіңкетпесдалаға!»</w:t>
            </w:r>
            <w:proofErr w:type="gramStart"/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/«</w:t>
            </w:r>
            <w:proofErr w:type="gramEnd"/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Медленно шагая, ясная голова, не уходи в степь!»/Абай/</w:t>
            </w:r>
          </w:p>
        </w:tc>
      </w:tr>
      <w:tr w:rsidR="001F5452" w:rsidRPr="00F36CD3" w14:paraId="1E8AC1BE" w14:textId="77777777" w:rsidTr="00617F71">
        <w:tc>
          <w:tcPr>
            <w:tcW w:w="2117" w:type="dxa"/>
            <w:tcBorders>
              <w:bottom w:val="single" w:sz="4" w:space="0" w:color="auto"/>
            </w:tcBorders>
          </w:tcPr>
          <w:p w14:paraId="331AA49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Балалардықабылдау / Прием детей</w:t>
            </w:r>
          </w:p>
          <w:p w14:paraId="2029AC3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32" w:type="dxa"/>
            <w:tcBorders>
              <w:top w:val="single" w:sz="4" w:space="0" w:color="auto"/>
              <w:right w:val="single" w:sz="4" w:space="0" w:color="auto"/>
            </w:tcBorders>
          </w:tcPr>
          <w:p w14:paraId="79BFC47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«Учимся здороваться» </w:t>
            </w:r>
          </w:p>
          <w:p w14:paraId="4CE1F6C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Залачи:  формирование основ социальной культуры, обучению словам приветствия на каз.яз</w:t>
            </w:r>
          </w:p>
          <w:p w14:paraId="13C61F5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(коммуникативные навыки)</w:t>
            </w:r>
          </w:p>
          <w:p w14:paraId="32AE2D8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компонент: </w:t>
            </w:r>
          </w:p>
          <w:p w14:paraId="5F150F0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Қайырлытаң! Доброе утро!</w:t>
            </w:r>
          </w:p>
          <w:p w14:paraId="45EE2C8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Қайырлыкүн!</w:t>
            </w:r>
          </w:p>
          <w:p w14:paraId="5D2E03B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Добрый день! Сәлеметсізбе! Здравствуйте!)</w:t>
            </w:r>
          </w:p>
          <w:p w14:paraId="49525050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Беседа с детьми о личной безопасности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на тему «Правила безопасного поведения</w:t>
            </w:r>
            <w:r w:rsidR="007A785D"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в детском саду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  <w:p w14:paraId="75DFE10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Цель:Формирование здорового образа жизни через обогащение представлений детей о правилах безопасного поведения.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9C7A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«Я превращаюсь...» </w:t>
            </w:r>
          </w:p>
          <w:p w14:paraId="5FFE1FC6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развитие воображения, эмоциональной отзывчивости на доброжелательность</w:t>
            </w:r>
            <w:r w:rsidRPr="00F36CD3">
              <w:rPr>
                <w:sz w:val="16"/>
                <w:szCs w:val="16"/>
              </w:rPr>
              <w:t xml:space="preserve">,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воспитывать взаимоуважение</w:t>
            </w:r>
          </w:p>
          <w:p w14:paraId="3315C64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навыки)</w:t>
            </w:r>
          </w:p>
          <w:p w14:paraId="6565238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740FFA2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Настольная игра: «Времена года»</w:t>
            </w:r>
          </w:p>
          <w:p w14:paraId="23FCB8C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Задачи:актуализировать и дополнить знания о временах года, о явлениях ирживой и неживой проды.</w:t>
            </w:r>
          </w:p>
          <w:p w14:paraId="3148B76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(познавательные навыки)</w:t>
            </w:r>
          </w:p>
          <w:p w14:paraId="4DB1BF5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706584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5764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Игровой прием «Наша любимая группа»</w:t>
            </w:r>
          </w:p>
          <w:p w14:paraId="7A48785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создать эмоционально-комфортную атмосферу для пребывания в детском саду, воспитывать взаимоуважение</w:t>
            </w:r>
          </w:p>
          <w:p w14:paraId="493E3C16" w14:textId="77777777" w:rsidR="001F5452" w:rsidRPr="00F36CD3" w:rsidRDefault="001F5452" w:rsidP="00617F71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(социально-эмоциональные,  коммуникативнаые навыки)</w:t>
            </w:r>
          </w:p>
          <w:p w14:paraId="7393E9BC" w14:textId="77777777" w:rsidR="001F5452" w:rsidRPr="00F36CD3" w:rsidRDefault="001F5452" w:rsidP="00617F71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F36CD3">
              <w:rPr>
                <w:rStyle w:val="a8"/>
                <w:rFonts w:ascii="Times New Roman" w:hAnsi="Times New Roman" w:cs="Times New Roman"/>
                <w:sz w:val="16"/>
                <w:szCs w:val="16"/>
              </w:rPr>
              <w:t>Свободная изо деятельность-рисование трафаретом</w:t>
            </w:r>
          </w:p>
          <w:p w14:paraId="0C7AD805" w14:textId="77777777" w:rsidR="001F5452" w:rsidRPr="00F36CD3" w:rsidRDefault="001F5452" w:rsidP="00617F71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  <w:t>Задачи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>: учить используя трафареты создавать изображения, развивать мелкую моторику рук</w:t>
            </w:r>
          </w:p>
          <w:p w14:paraId="5FBE0212" w14:textId="77777777" w:rsidR="001F5452" w:rsidRPr="00F36CD3" w:rsidRDefault="001F5452" w:rsidP="00617F71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>(творческие навыки)</w:t>
            </w:r>
          </w:p>
          <w:p w14:paraId="1762469B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03B6886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7225A9B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C541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«Я превращаюсь...» </w:t>
            </w:r>
          </w:p>
          <w:p w14:paraId="6A63511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развитие воображения, эмоциональной отзывчивости на доброжелательность,воспитывать взаимоуважение</w:t>
            </w:r>
          </w:p>
          <w:p w14:paraId="7F2A0164" w14:textId="77777777" w:rsidR="001F5452" w:rsidRPr="00F36CD3" w:rsidRDefault="001F5452" w:rsidP="00617F71">
            <w:pPr>
              <w:pStyle w:val="a6"/>
              <w:rPr>
                <w:rStyle w:val="a8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(коммуникативнаые,социально-эмоциональные навыки)</w:t>
            </w:r>
          </w:p>
          <w:p w14:paraId="09846213" w14:textId="77777777" w:rsidR="001F5452" w:rsidRPr="00F36CD3" w:rsidRDefault="001F5452" w:rsidP="00617F71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 xml:space="preserve"> компонент: </w:t>
            </w:r>
          </w:p>
          <w:p w14:paraId="36B33969" w14:textId="77777777" w:rsidR="001F5452" w:rsidRPr="00F36CD3" w:rsidRDefault="001F5452" w:rsidP="00617F71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Қайырлытаң! Доброе утро!</w:t>
            </w:r>
          </w:p>
          <w:p w14:paraId="14AE4810" w14:textId="77777777" w:rsidR="001F5452" w:rsidRPr="00F36CD3" w:rsidRDefault="001F5452" w:rsidP="00617F71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Қайырлыкүн!</w:t>
            </w:r>
          </w:p>
          <w:p w14:paraId="7D0F5C42" w14:textId="77777777" w:rsidR="001F5452" w:rsidRPr="00F36CD3" w:rsidRDefault="001F5452" w:rsidP="00617F71">
            <w:pPr>
              <w:pStyle w:val="a6"/>
              <w:rPr>
                <w:rStyle w:val="c6c2c0"/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6c2c0"/>
                <w:rFonts w:ascii="Times New Roman" w:hAnsi="Times New Roman" w:cs="Times New Roman"/>
                <w:sz w:val="16"/>
                <w:szCs w:val="16"/>
              </w:rPr>
              <w:t>Добрый день! Сәлеметсізбе! Здравствуйте!)</w:t>
            </w:r>
          </w:p>
          <w:p w14:paraId="515356F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053D5AC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1DCFDAC9" w14:textId="77777777" w:rsidR="001F5452" w:rsidRPr="00F36CD3" w:rsidRDefault="001F5452" w:rsidP="00617F71">
            <w:pPr>
              <w:pStyle w:val="a6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4A0912BB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Игровой прием «Учимся здороваться» </w:t>
            </w:r>
          </w:p>
          <w:p w14:paraId="5920753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Задачи:  формирование основ социальной культуры, обучению словам приветствия на каз.яз</w:t>
            </w:r>
          </w:p>
          <w:p w14:paraId="4D3E6ED0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(коммуникативные, социально-эмоциональные  навыки)</w:t>
            </w:r>
          </w:p>
          <w:p w14:paraId="6F2E109B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Билингвальный компонент: </w:t>
            </w:r>
          </w:p>
          <w:p w14:paraId="553FEB7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Қайырлы таң! Доброе утро!</w:t>
            </w:r>
          </w:p>
          <w:p w14:paraId="103A0AE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Қайырлы күн!</w:t>
            </w:r>
          </w:p>
          <w:p w14:paraId="1DC025D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Добрый день! Сәлеметсіз бе! Здравствуйте!)</w:t>
            </w:r>
          </w:p>
          <w:p w14:paraId="6F797E1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22E79E16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2AA88889" w14:textId="77777777" w:rsidR="001F5452" w:rsidRPr="00F36CD3" w:rsidRDefault="001F5452" w:rsidP="00617F71">
            <w:pPr>
              <w:pStyle w:val="a6"/>
              <w:ind w:left="3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1F5452" w:rsidRPr="00F36CD3" w14:paraId="64353035" w14:textId="77777777" w:rsidTr="00617F71"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4C3764EC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732" w:type="dxa"/>
          </w:tcPr>
          <w:p w14:paraId="042795D8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коммуникативная,игровая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«Отгадай, что там лежит?»</w:t>
            </w:r>
          </w:p>
          <w:p w14:paraId="7DAC265A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умения правильно произносить согласны</w:t>
            </w:r>
            <w:r w:rsidR="001A579C" w:rsidRPr="00F36CD3">
              <w:rPr>
                <w:rFonts w:ascii="Times New Roman" w:hAnsi="Times New Roman" w:cs="Times New Roman"/>
                <w:sz w:val="16"/>
                <w:szCs w:val="16"/>
              </w:rPr>
              <w:t>е звуки</w:t>
            </w:r>
          </w:p>
          <w:p w14:paraId="50485550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 xml:space="preserve">Рисование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– творческая, коммуникативная, игровая деятельности игра «Мой кот»</w:t>
            </w:r>
          </w:p>
          <w:p w14:paraId="01FDB96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7DBE6800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0CA8C210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4129A62C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 деятельности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игра «Клубочек»</w:t>
            </w:r>
          </w:p>
          <w:p w14:paraId="75D8AEF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закрепление умения называть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свое имя.</w:t>
            </w:r>
          </w:p>
          <w:p w14:paraId="14BD106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называют свое имя.</w:t>
            </w:r>
          </w:p>
          <w:p w14:paraId="342BDF38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</w:tc>
        <w:tc>
          <w:tcPr>
            <w:tcW w:w="2795" w:type="dxa"/>
          </w:tcPr>
          <w:p w14:paraId="121F34F9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коммуникативная,игровая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«Каким, что бывает?»</w:t>
            </w:r>
          </w:p>
          <w:p w14:paraId="523FEED3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развитие умения соединять имена существительные с прилагательными.</w:t>
            </w:r>
          </w:p>
          <w:p w14:paraId="79BA0198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соединяют имена существительные с прилагательными.</w:t>
            </w:r>
          </w:p>
          <w:p w14:paraId="6FDC287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«Многоэтажные дома»</w:t>
            </w:r>
          </w:p>
          <w:p w14:paraId="6C094DF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3C0217B6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Задача: конструируют из строительного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материала.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 xml:space="preserve">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 ивная, игровая деятельности сюжетно-ролевая игра «Аптека»</w:t>
            </w:r>
          </w:p>
          <w:p w14:paraId="3754867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Цель: расширение знаний о профессиях работников аптеки.</w:t>
            </w:r>
          </w:p>
          <w:p w14:paraId="40B886C3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знают о профессиях работников аптеки.</w:t>
            </w:r>
          </w:p>
          <w:p w14:paraId="0216AB6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«Улыбка – 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үлімсіреу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3ABA499D" w14:textId="77777777" w:rsidR="001F5452" w:rsidRPr="00F36CD3" w:rsidRDefault="001F5452" w:rsidP="00617F71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«Зарядка – зарядтағыш»</w:t>
            </w:r>
          </w:p>
          <w:p w14:paraId="17A6D28C" w14:textId="77777777" w:rsidR="001F5452" w:rsidRPr="00F36CD3" w:rsidRDefault="001F5452" w:rsidP="00617F71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«Руки – қолдар»</w:t>
            </w:r>
          </w:p>
          <w:p w14:paraId="62312A41" w14:textId="1F717DA7" w:rsidR="001F5452" w:rsidRPr="00F36CD3" w:rsidRDefault="001F5452" w:rsidP="00F36C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«Ноги – аяқтар»</w:t>
            </w:r>
          </w:p>
        </w:tc>
        <w:tc>
          <w:tcPr>
            <w:tcW w:w="2973" w:type="dxa"/>
            <w:gridSpan w:val="2"/>
          </w:tcPr>
          <w:p w14:paraId="132EE13F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коммуникативная, игровая деятельности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«Поручения»</w:t>
            </w:r>
          </w:p>
          <w:p w14:paraId="0883FB5E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развитие умения употреблять глаголы в повелительном наклонении.</w:t>
            </w:r>
          </w:p>
          <w:p w14:paraId="4A4EF195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употребляют глаголы в повелительном наклонении.</w:t>
            </w:r>
          </w:p>
          <w:p w14:paraId="5196AFF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творческая, коммуникативная, игровая деятельности 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«Рыбки в аквариуме»</w:t>
            </w:r>
          </w:p>
          <w:p w14:paraId="1CE900C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31CFA3AB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05C694A4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2E410FE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трудовая, коммуникативная деятельности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игра «Я покажу, а вы отгадайте»</w:t>
            </w:r>
          </w:p>
          <w:p w14:paraId="110CC15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Цель: закрепление умения открыто выражать свое мнение.</w:t>
            </w:r>
          </w:p>
          <w:p w14:paraId="316273C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открыто выражают свое мнение.</w:t>
            </w:r>
          </w:p>
          <w:p w14:paraId="28FFC00E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  <w:p w14:paraId="7677A61C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14:paraId="672C75E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коммуникативная,игровая деятельности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«Подбери признак»</w:t>
            </w:r>
          </w:p>
          <w:p w14:paraId="2FB346B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Цель: развитие умения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соединять имена существительные с прилагательными.</w:t>
            </w:r>
          </w:p>
          <w:p w14:paraId="0BAD2F6E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соединяют имена существительные с прилагательными.</w:t>
            </w:r>
          </w:p>
          <w:p w14:paraId="0E014AF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познавательная, игровая деятельности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/>
              </w:rPr>
              <w:t xml:space="preserve">игра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«Наш друг с Марса»</w:t>
            </w:r>
          </w:p>
          <w:p w14:paraId="62A6459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конструировать из строительного материала.</w:t>
            </w:r>
          </w:p>
          <w:p w14:paraId="1FC98E5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конструируют из строительного материала</w:t>
            </w:r>
          </w:p>
          <w:p w14:paraId="1266BEE8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коммуникативная, игровая деятельности сюжетно-ролевая игра «Строим дом»</w:t>
            </w:r>
          </w:p>
          <w:p w14:paraId="0AB68434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Цель: расширение знаний об особенностях труда строителей.</w:t>
            </w:r>
          </w:p>
          <w:p w14:paraId="16FA8207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знают об особенностях труда строителей.</w:t>
            </w:r>
          </w:p>
          <w:p w14:paraId="235B16C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462" w:type="dxa"/>
            <w:gridSpan w:val="3"/>
          </w:tcPr>
          <w:p w14:paraId="788631D3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Развитие речи –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коммуникативная, игровая деятельности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«Подбери слово»</w:t>
            </w:r>
          </w:p>
          <w:p w14:paraId="4F3261D0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Цель: развитие умения связывать слова в предложении.</w:t>
            </w:r>
          </w:p>
          <w:p w14:paraId="5ADF53A2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связывают слова в предложении.</w:t>
            </w:r>
          </w:p>
          <w:p w14:paraId="44985D58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Рисование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творческая, коммуникативная, игровая деятельности игра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«Светофор»</w:t>
            </w:r>
          </w:p>
          <w:p w14:paraId="2441DD9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рисовать предметы и создавать сюжетные композиции.</w:t>
            </w:r>
          </w:p>
          <w:p w14:paraId="0DDF0E40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рисуют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отдельные предметы и создают сюжетные композиции.</w:t>
            </w:r>
          </w:p>
          <w:p w14:paraId="413274A8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Художественная литература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- творческая, коммуникативная, игровая деятельности (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просмотр книг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);</w:t>
            </w:r>
          </w:p>
          <w:p w14:paraId="47B22ED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Ознакомление с окружающим миром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– трудовая,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lastRenderedPageBreak/>
              <w:t>коммуникативная деятельности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(уход за комнатными растениями)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«Улыбка – к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үлімсіреу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19BBD7D5" w14:textId="77777777" w:rsidR="001F5452" w:rsidRPr="00F36CD3" w:rsidRDefault="001F5452" w:rsidP="00617F71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«Зарядка – зарядтағыш»</w:t>
            </w:r>
          </w:p>
          <w:p w14:paraId="5653C52B" w14:textId="77777777" w:rsidR="001F5452" w:rsidRPr="00F36CD3" w:rsidRDefault="001F5452" w:rsidP="00617F71">
            <w:pPr>
              <w:spacing w:after="0" w:line="240" w:lineRule="auto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«Руки – қолдар»</w:t>
            </w:r>
          </w:p>
          <w:p w14:paraId="66BFE4B3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«Ноги – аяқтар»</w:t>
            </w:r>
          </w:p>
          <w:p w14:paraId="6AB59E50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87437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Свободная игра</w:t>
            </w:r>
          </w:p>
        </w:tc>
      </w:tr>
      <w:tr w:rsidR="001F5452" w:rsidRPr="00F36CD3" w14:paraId="37B8F7E9" w14:textId="77777777" w:rsidTr="00617F71">
        <w:tc>
          <w:tcPr>
            <w:tcW w:w="2117" w:type="dxa"/>
            <w:tcBorders>
              <w:top w:val="single" w:sz="4" w:space="0" w:color="auto"/>
            </w:tcBorders>
          </w:tcPr>
          <w:p w14:paraId="67874F9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3646" w:type="dxa"/>
            <w:gridSpan w:val="9"/>
          </w:tcPr>
          <w:p w14:paraId="4D0675F4" w14:textId="77777777" w:rsidR="001F5452" w:rsidRPr="00F36CD3" w:rsidRDefault="007A785D" w:rsidP="00617F71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Комплекс № 5</w:t>
            </w:r>
          </w:p>
          <w:p w14:paraId="0BE800C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здоровьесберегающих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технологий.</w:t>
            </w:r>
          </w:p>
          <w:p w14:paraId="5E71FAA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Построение в шеренгу, колонну, проверка осанки; ходьба «Великаны» и «Гномы», лёгкий бег, ходьба.</w:t>
            </w:r>
          </w:p>
          <w:p w14:paraId="44B6E697" w14:textId="163C395E" w:rsidR="001F5452" w:rsidRPr="00F36CD3" w:rsidRDefault="001F5452" w:rsidP="00F36CD3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A579C" w:rsidRPr="00F36CD3">
              <w:rPr>
                <w:rFonts w:ascii="Times New Roman" w:hAnsi="Times New Roman" w:cs="Times New Roman"/>
                <w:sz w:val="16"/>
                <w:szCs w:val="16"/>
              </w:rPr>
              <w:t>По план специалиста</w:t>
            </w:r>
          </w:p>
        </w:tc>
      </w:tr>
      <w:tr w:rsidR="001F5452" w:rsidRPr="00F36CD3" w14:paraId="7DA443A2" w14:textId="77777777" w:rsidTr="00617F71">
        <w:tc>
          <w:tcPr>
            <w:tcW w:w="2117" w:type="dxa"/>
          </w:tcPr>
          <w:p w14:paraId="4E0B834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4"/>
                <w:sz w:val="16"/>
                <w:szCs w:val="16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646" w:type="dxa"/>
            <w:gridSpan w:val="9"/>
          </w:tcPr>
          <w:p w14:paraId="2AB9232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1B8549A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6367935C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Задачи:формироватьумение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соблюдать при работе культурно – гигиенические требования.</w:t>
            </w:r>
          </w:p>
          <w:p w14:paraId="178D2EC1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Знаем, знаем, да-да-да,</w:t>
            </w:r>
          </w:p>
          <w:p w14:paraId="1E475F08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Где здесь прячется вода!</w:t>
            </w:r>
          </w:p>
          <w:p w14:paraId="3315833C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Выходи, водица,</w:t>
            </w:r>
          </w:p>
          <w:p w14:paraId="5B5859A8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Мы пришли умыться.</w:t>
            </w:r>
          </w:p>
          <w:p w14:paraId="6774591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758AF07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трудовые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умения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и навыки, воспитывать желание помогать взрослым, уважение к их труду.</w:t>
            </w:r>
          </w:p>
          <w:p w14:paraId="6E38040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75FEA773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воспитывать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еды. Учить правильно пользоваться столовыми приборами.</w:t>
            </w:r>
          </w:p>
          <w:p w14:paraId="456AE82E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Съешь за бабу,  </w:t>
            </w:r>
          </w:p>
          <w:p w14:paraId="3159FAD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63F9B511" w14:textId="77777777" w:rsidR="001F5452" w:rsidRPr="00F36CD3" w:rsidRDefault="001F5452" w:rsidP="001A57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навыки, культурно-гигиенические)</w:t>
            </w:r>
          </w:p>
        </w:tc>
      </w:tr>
      <w:tr w:rsidR="001F5452" w:rsidRPr="00F36CD3" w14:paraId="5A57C012" w14:textId="77777777" w:rsidTr="00617F71">
        <w:tc>
          <w:tcPr>
            <w:tcW w:w="2117" w:type="dxa"/>
            <w:tcBorders>
              <w:bottom w:val="single" w:sz="4" w:space="0" w:color="auto"/>
            </w:tcBorders>
          </w:tcPr>
          <w:p w14:paraId="21C3A4BA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Ұ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йымдасты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рыл-ғанқызметке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дайынды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Подготовка к организованной</w:t>
            </w:r>
          </w:p>
          <w:p w14:paraId="6993253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деятельности</w:t>
            </w:r>
          </w:p>
          <w:p w14:paraId="4D08CC2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658C23E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Беседа «Что нам осень принесла?»</w:t>
            </w:r>
          </w:p>
          <w:p w14:paraId="4C4AD9F8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Задачи:Расширить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представление детей об овощах и фруктах. Закрепить знания о сезонных изменениях в природе. Дать представление о пользе природных витаминов.</w:t>
            </w:r>
          </w:p>
          <w:p w14:paraId="6E98D2A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77D5A55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3594DC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 </w:t>
            </w:r>
          </w:p>
          <w:p w14:paraId="549C9F0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«Осень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-күз»</w:t>
            </w:r>
          </w:p>
          <w:p w14:paraId="178E9B7A" w14:textId="77777777" w:rsidR="001F5452" w:rsidRPr="00F36CD3" w:rsidRDefault="001F5452" w:rsidP="00617F71">
            <w:pPr>
              <w:tabs>
                <w:tab w:val="left" w:pos="11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«Солнце – күн»</w:t>
            </w:r>
          </w:p>
          <w:p w14:paraId="54EF646C" w14:textId="77777777" w:rsidR="001F5452" w:rsidRPr="00F36CD3" w:rsidRDefault="001F5452" w:rsidP="00617F71">
            <w:pPr>
              <w:tabs>
                <w:tab w:val="left" w:pos="11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«Ветер – жел»</w:t>
            </w:r>
          </w:p>
          <w:p w14:paraId="7EEC598C" w14:textId="77777777" w:rsidR="001F5452" w:rsidRPr="00F36CD3" w:rsidRDefault="001F5452" w:rsidP="00617F71">
            <w:pPr>
              <w:tabs>
                <w:tab w:val="left" w:pos="11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«Дует – соғады»</w:t>
            </w:r>
          </w:p>
          <w:p w14:paraId="4C3459A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0F60370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792B0B4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 из строительного материала</w:t>
            </w:r>
          </w:p>
          <w:p w14:paraId="035DCFC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«Построим крепость»</w:t>
            </w:r>
          </w:p>
          <w:p w14:paraId="40F81B45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конструированию крепости.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Уточнить понятие о базовой конструкции «стена». Развивать у детей творческое воображение, фантазию, внимание, наблюдательность.</w:t>
            </w:r>
          </w:p>
          <w:p w14:paraId="37589A60" w14:textId="5FEE337A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795" w:type="dxa"/>
            <w:tcBorders>
              <w:left w:val="single" w:sz="4" w:space="0" w:color="auto"/>
              <w:right w:val="single" w:sz="4" w:space="0" w:color="auto"/>
            </w:tcBorders>
          </w:tcPr>
          <w:p w14:paraId="5D27353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Беседа «У цветочной клумбы»</w:t>
            </w:r>
          </w:p>
          <w:p w14:paraId="443208E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Задачи:Знакомство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с осенними цветами. Показать строение растения. Закрепить понятие высокий, низкий (цветок), длинный, короткий (стебель). </w:t>
            </w:r>
          </w:p>
          <w:p w14:paraId="4E8C520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78345ED0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14:paraId="0C26443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 </w:t>
            </w:r>
          </w:p>
          <w:p w14:paraId="3313556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«Цветок-гүл»</w:t>
            </w:r>
          </w:p>
          <w:p w14:paraId="07C1554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«Жаңбыр – дождь»</w:t>
            </w:r>
          </w:p>
          <w:p w14:paraId="1EF21383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«Бұлт – туча»</w:t>
            </w:r>
          </w:p>
          <w:p w14:paraId="47E3465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</w:p>
          <w:p w14:paraId="750DF82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33F4EE3E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56649BD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>«Кошкин дом»</w:t>
            </w:r>
          </w:p>
          <w:p w14:paraId="6CBC30DE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коллективному конструированию построек по сюжету сказки С.Я.Маршака «Кошкин дом». Уточнить понятие о строении дома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(фундамент, стены, крыша, окна, двери…)</w:t>
            </w:r>
          </w:p>
          <w:p w14:paraId="0AABAEB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775A2B8B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4572D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Беседа «Вода и осадки»</w:t>
            </w:r>
          </w:p>
          <w:p w14:paraId="5854CD1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Задачи:Расширить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представление детей о свойствах воды. Рассказать об особенностях осеннего дождя.</w:t>
            </w:r>
          </w:p>
          <w:p w14:paraId="484DFE9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732DE3D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8B87C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 </w:t>
            </w:r>
          </w:p>
          <w:p w14:paraId="7DE4A5B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«Видит – көреді»</w:t>
            </w:r>
          </w:p>
          <w:p w14:paraId="47B7830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«Слышит – тыңдайды»</w:t>
            </w:r>
          </w:p>
          <w:p w14:paraId="662A7A1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«Расчесывает – тарайды»</w:t>
            </w:r>
          </w:p>
          <w:p w14:paraId="069A6FF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«Дышит - дем алады»</w:t>
            </w:r>
          </w:p>
          <w:p w14:paraId="6DC625A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659E759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0B12157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4FCE80D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«Сплетём коврик»</w:t>
            </w:r>
          </w:p>
          <w:p w14:paraId="4031E00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освоению способа плетения из ленточек или полосок из бумаги для ковриков. Развивать ловкость, аккуратность, глазомер, чувство ритма.</w:t>
            </w:r>
          </w:p>
          <w:p w14:paraId="546BFBD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DA8CFF4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3E989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Беседа «Небо осенью»</w:t>
            </w:r>
          </w:p>
          <w:p w14:paraId="5C7171C3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Задачи:Уметь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замечать осенние изменения на небе. Познакомить детей с понятием «облака» и «тучи».</w:t>
            </w:r>
          </w:p>
          <w:p w14:paraId="07261E8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5C6F09D2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  <w:p w14:paraId="2AD8AE2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9D16F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 </w:t>
            </w:r>
          </w:p>
          <w:p w14:paraId="06868F3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«Моет – жуады»</w:t>
            </w:r>
          </w:p>
          <w:p w14:paraId="7331257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«Чисто – таза»</w:t>
            </w:r>
          </w:p>
          <w:p w14:paraId="3F783DE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«Есть – бар»</w:t>
            </w:r>
          </w:p>
          <w:p w14:paraId="02EC56F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«Нет – жоқ»</w:t>
            </w:r>
          </w:p>
          <w:p w14:paraId="3FD1C9A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6E30F54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673EF38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751114D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«Игрушечный домик»</w:t>
            </w:r>
          </w:p>
          <w:p w14:paraId="2B59B960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вызвать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интерес к поиску новых способов конструирования на основе представления о назначении и строении объекта.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Развивать восприятие, пространственное мышление.</w:t>
            </w:r>
          </w:p>
          <w:p w14:paraId="2C296B1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4BFF568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462" w:type="dxa"/>
            <w:gridSpan w:val="3"/>
            <w:tcBorders>
              <w:left w:val="single" w:sz="4" w:space="0" w:color="auto"/>
            </w:tcBorders>
          </w:tcPr>
          <w:p w14:paraId="1DA78A2E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Беседа «Осень – добрая волшебница»</w:t>
            </w:r>
          </w:p>
          <w:p w14:paraId="3F6CDA5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Задачи:Развивать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творческое воображение; приобщать к красоте, искусству, творчеству.</w:t>
            </w:r>
          </w:p>
          <w:p w14:paraId="4E00BDA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0D779FA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34C58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Билингвальный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компонент </w:t>
            </w:r>
          </w:p>
          <w:p w14:paraId="208A893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«Су – вода»</w:t>
            </w:r>
          </w:p>
          <w:p w14:paraId="7DBDB24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«Голова – бас»</w:t>
            </w:r>
          </w:p>
          <w:p w14:paraId="716E393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«Глаза – көз»</w:t>
            </w:r>
          </w:p>
          <w:p w14:paraId="2C950B8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«Уши – құлақ»</w:t>
            </w:r>
          </w:p>
          <w:p w14:paraId="6CE733B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7CB719B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Творческая деятельность</w:t>
            </w:r>
          </w:p>
          <w:p w14:paraId="17626A9C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Конструирование</w:t>
            </w:r>
          </w:p>
          <w:p w14:paraId="35A0902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«Воздушный флот»</w:t>
            </w:r>
          </w:p>
          <w:p w14:paraId="6BC70BD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расширять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о воздушном флоте. Вызвать интерес к бумажным самолётикам. Формировать умение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складывать лист бумаги в разных направлениях с опорой на схему.</w:t>
            </w:r>
          </w:p>
          <w:p w14:paraId="4E1D677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5916CA3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1F5452" w:rsidRPr="00F36CD3" w14:paraId="0C599379" w14:textId="77777777" w:rsidTr="00617F71">
        <w:tc>
          <w:tcPr>
            <w:tcW w:w="2117" w:type="dxa"/>
            <w:tcBorders>
              <w:top w:val="single" w:sz="4" w:space="0" w:color="auto"/>
            </w:tcBorders>
          </w:tcPr>
          <w:p w14:paraId="73705F8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Білім беру ұйымының к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есте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сі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бойыншаұйымдастыру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шылық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қызмет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Организационная деятельность по расписанию</w:t>
            </w:r>
          </w:p>
          <w:p w14:paraId="390ED5C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организации образования</w:t>
            </w:r>
          </w:p>
        </w:tc>
        <w:tc>
          <w:tcPr>
            <w:tcW w:w="2732" w:type="dxa"/>
          </w:tcPr>
          <w:p w14:paraId="092D0633" w14:textId="77777777" w:rsidR="001F5452" w:rsidRPr="00F36CD3" w:rsidRDefault="001F5452" w:rsidP="000169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1F537526" w14:textId="77777777" w:rsidR="000169E5" w:rsidRPr="00F36CD3" w:rsidRDefault="000169E5" w:rsidP="000169E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росание мяча вверх и ловля его двумя руками; подлезание под дугу в группировке; прыгать на двух ногах между кубиками, сохраняя равновесие.</w:t>
            </w:r>
          </w:p>
          <w:p w14:paraId="5FC1E322" w14:textId="77777777" w:rsidR="001F5452" w:rsidRPr="00F36CD3" w:rsidRDefault="000169E5" w:rsidP="000169E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««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Ұшты-ұшты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2C336F43" w14:textId="77777777" w:rsidR="000169E5" w:rsidRPr="00F36CD3" w:rsidRDefault="000169E5" w:rsidP="000169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Лазать-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өрмелеу</w:t>
            </w:r>
          </w:p>
          <w:p w14:paraId="4C4023FF" w14:textId="77777777" w:rsidR="000169E5" w:rsidRPr="00F36CD3" w:rsidRDefault="000169E5" w:rsidP="000169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Колонна-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тізбек</w:t>
            </w:r>
          </w:p>
        </w:tc>
        <w:tc>
          <w:tcPr>
            <w:tcW w:w="2795" w:type="dxa"/>
          </w:tcPr>
          <w:p w14:paraId="53B1D27D" w14:textId="77777777" w:rsidR="000169E5" w:rsidRPr="00F36CD3" w:rsidRDefault="001A579C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Ритмика</w:t>
            </w:r>
          </w:p>
          <w:p w14:paraId="67E4F1FB" w14:textId="77777777" w:rsidR="000169E5" w:rsidRPr="00F36CD3" w:rsidRDefault="000169E5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Подскоки, бег на высоких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полупальцах,  по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кругу.</w:t>
            </w:r>
          </w:p>
          <w:p w14:paraId="55240B97" w14:textId="77777777" w:rsidR="000169E5" w:rsidRPr="00F36CD3" w:rsidRDefault="000169E5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Постановка танца «Осень»</w:t>
            </w:r>
          </w:p>
        </w:tc>
        <w:tc>
          <w:tcPr>
            <w:tcW w:w="2973" w:type="dxa"/>
            <w:gridSpan w:val="2"/>
          </w:tcPr>
          <w:p w14:paraId="62DD7ECA" w14:textId="77777777" w:rsidR="001F5452" w:rsidRPr="00F36CD3" w:rsidRDefault="001A579C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Плавание</w:t>
            </w:r>
          </w:p>
          <w:p w14:paraId="6655EA8A" w14:textId="77777777" w:rsidR="000169E5" w:rsidRPr="00F36CD3" w:rsidRDefault="000169E5" w:rsidP="00617F7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/>
                <w:sz w:val="16"/>
                <w:szCs w:val="16"/>
              </w:rPr>
              <w:t>Продолжать знакомить детей с движениями, с которыми дети встретятся в воде.</w:t>
            </w:r>
            <w:r w:rsidRPr="00F36CD3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0913A433" w14:textId="77777777" w:rsidR="000169E5" w:rsidRPr="00F36CD3" w:rsidRDefault="000169E5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/>
                <w:b/>
                <w:sz w:val="16"/>
                <w:szCs w:val="16"/>
              </w:rPr>
              <w:t>«Соберем куклу на занятия в бассейн».</w:t>
            </w:r>
          </w:p>
        </w:tc>
        <w:tc>
          <w:tcPr>
            <w:tcW w:w="2684" w:type="dxa"/>
            <w:gridSpan w:val="2"/>
          </w:tcPr>
          <w:p w14:paraId="518EF9DD" w14:textId="77777777" w:rsidR="001F5452" w:rsidRPr="00F36CD3" w:rsidRDefault="001A579C" w:rsidP="001A57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75147C1B" w14:textId="77777777" w:rsidR="009A6344" w:rsidRPr="00F36CD3" w:rsidRDefault="009A6344" w:rsidP="001A57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36CD3">
              <w:rPr>
                <w:rFonts w:ascii="Times New Roman" w:hAnsi="Times New Roman"/>
                <w:sz w:val="16"/>
                <w:szCs w:val="16"/>
              </w:rPr>
              <w:t>Прививать любовь и интерес к национальным играм.</w:t>
            </w:r>
          </w:p>
          <w:p w14:paraId="2DEA1C6F" w14:textId="77777777" w:rsidR="009A6344" w:rsidRPr="00F36CD3" w:rsidRDefault="009A6344" w:rsidP="009A6344">
            <w:pPr>
              <w:rPr>
                <w:rFonts w:ascii="Times New Roman" w:hAnsi="Times New Roman"/>
                <w:sz w:val="16"/>
                <w:szCs w:val="16"/>
              </w:rPr>
            </w:pPr>
            <w:r w:rsidRPr="00F36CD3">
              <w:rPr>
                <w:rFonts w:ascii="Times New Roman" w:hAnsi="Times New Roman"/>
                <w:sz w:val="16"/>
                <w:szCs w:val="16"/>
              </w:rPr>
              <w:t>«</w:t>
            </w:r>
            <w:proofErr w:type="spellStart"/>
            <w:r w:rsidRPr="00F36CD3">
              <w:rPr>
                <w:rFonts w:ascii="Times New Roman" w:hAnsi="Times New Roman"/>
                <w:sz w:val="16"/>
                <w:szCs w:val="16"/>
              </w:rPr>
              <w:t>Орамал</w:t>
            </w:r>
            <w:proofErr w:type="spellEnd"/>
            <w:r w:rsidRPr="00F36CD3">
              <w:rPr>
                <w:rFonts w:ascii="Times New Roman" w:hAnsi="Times New Roman"/>
                <w:sz w:val="16"/>
                <w:szCs w:val="16"/>
              </w:rPr>
              <w:t xml:space="preserve">»» </w:t>
            </w:r>
            <w:proofErr w:type="spellStart"/>
            <w:r w:rsidRPr="00F36CD3">
              <w:rPr>
                <w:rFonts w:ascii="Times New Roman" w:hAnsi="Times New Roman"/>
                <w:sz w:val="16"/>
                <w:szCs w:val="16"/>
              </w:rPr>
              <w:t>каз</w:t>
            </w:r>
            <w:proofErr w:type="spellEnd"/>
            <w:r w:rsidRPr="00F36CD3">
              <w:rPr>
                <w:rFonts w:ascii="Times New Roman" w:hAnsi="Times New Roman"/>
                <w:sz w:val="16"/>
                <w:szCs w:val="16"/>
              </w:rPr>
              <w:t xml:space="preserve"> игра </w:t>
            </w:r>
          </w:p>
          <w:p w14:paraId="09519549" w14:textId="77777777" w:rsidR="009A6344" w:rsidRPr="00F36CD3" w:rsidRDefault="009A6344" w:rsidP="001A57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62" w:type="dxa"/>
            <w:gridSpan w:val="3"/>
          </w:tcPr>
          <w:p w14:paraId="19D8C586" w14:textId="77777777" w:rsidR="001F5452" w:rsidRPr="00F36CD3" w:rsidRDefault="001A579C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Казахский язык</w:t>
            </w:r>
          </w:p>
          <w:p w14:paraId="2C1E5B68" w14:textId="77777777" w:rsidR="000169E5" w:rsidRPr="00F36CD3" w:rsidRDefault="000169E5" w:rsidP="000169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Отбасы мүшелері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14:paraId="23A56153" w14:textId="77777777" w:rsidR="000169E5" w:rsidRPr="00F36CD3" w:rsidRDefault="000169E5" w:rsidP="000169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Заттардың белгілерін санын, заттармен әрекетті көрсететін сөздерді айтуға үйрету. 5-ке дейін тура және кері санауды бекіту</w:t>
            </w:r>
          </w:p>
          <w:p w14:paraId="1A937E01" w14:textId="77777777" w:rsidR="000169E5" w:rsidRPr="00F36CD3" w:rsidRDefault="009A6344" w:rsidP="000169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Ата, әже, әке, ана, ұл бала, қыз бала, аға, әпке, Менің отбасым үлкен. Менің атам, әжем, әкем, анам бар,</w:t>
            </w:r>
          </w:p>
          <w:p w14:paraId="27559F77" w14:textId="77777777" w:rsidR="009A6344" w:rsidRPr="00F36CD3" w:rsidRDefault="009A6344" w:rsidP="000169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Отбасы. Мен бақытты баламын.</w:t>
            </w:r>
          </w:p>
          <w:p w14:paraId="1AD36D6D" w14:textId="77777777" w:rsidR="001A579C" w:rsidRPr="00F36CD3" w:rsidRDefault="001A579C" w:rsidP="000169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</w:p>
          <w:p w14:paraId="3C19B63B" w14:textId="77777777" w:rsidR="000169E5" w:rsidRPr="00F36CD3" w:rsidRDefault="000169E5" w:rsidP="000169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Подлезание</w:t>
            </w:r>
            <w:proofErr w:type="spell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под шнур; прокатывание мяча друг другу двумя руками.</w:t>
            </w:r>
          </w:p>
          <w:p w14:paraId="4170C1C9" w14:textId="77777777" w:rsidR="000169E5" w:rsidRPr="00F36CD3" w:rsidRDefault="000169E5" w:rsidP="000169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Игра «Салки».</w:t>
            </w:r>
          </w:p>
          <w:p w14:paraId="1DC71962" w14:textId="77777777" w:rsidR="001A579C" w:rsidRPr="00F36CD3" w:rsidRDefault="001A579C" w:rsidP="000169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14:paraId="7A258483" w14:textId="77777777" w:rsidR="001A579C" w:rsidRPr="00F36CD3" w:rsidRDefault="000169E5" w:rsidP="000169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/>
                <w:sz w:val="16"/>
                <w:szCs w:val="16"/>
              </w:rPr>
              <w:t>Учить  реагировать</w:t>
            </w:r>
            <w:proofErr w:type="gramEnd"/>
            <w:r w:rsidRPr="00F36CD3">
              <w:rPr>
                <w:rFonts w:ascii="Times New Roman" w:hAnsi="Times New Roman"/>
                <w:sz w:val="16"/>
                <w:szCs w:val="16"/>
              </w:rPr>
              <w:t xml:space="preserve"> на смену музыки, различать части в музыке. «Зайцы в огороде» Тиличеевой</w:t>
            </w:r>
          </w:p>
        </w:tc>
      </w:tr>
      <w:tr w:rsidR="001F5452" w:rsidRPr="00F36CD3" w14:paraId="44E1A4FC" w14:textId="77777777" w:rsidTr="00617F71">
        <w:trPr>
          <w:trHeight w:val="415"/>
        </w:trPr>
        <w:tc>
          <w:tcPr>
            <w:tcW w:w="2117" w:type="dxa"/>
          </w:tcPr>
          <w:p w14:paraId="637B426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Серуенгедайындық / Подготовка к прогулке</w:t>
            </w:r>
          </w:p>
        </w:tc>
        <w:tc>
          <w:tcPr>
            <w:tcW w:w="13646" w:type="dxa"/>
            <w:gridSpan w:val="9"/>
          </w:tcPr>
          <w:p w14:paraId="0AB035A7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Самостоятельное одевание: </w:t>
            </w:r>
          </w:p>
          <w:p w14:paraId="25070A48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развивать у детей самостоятельность в самообслуживании (одеваться и раздеваться, умение следить за своим внешним видом, устраняя неполадки с небольшой помощью взрослого), оказывать помощь товарищам.</w:t>
            </w:r>
          </w:p>
          <w:p w14:paraId="1A2231FE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Художественное слово:</w:t>
            </w:r>
          </w:p>
          <w:p w14:paraId="2CE49BD7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Завяжу потуже шарф,</w:t>
            </w:r>
          </w:p>
          <w:p w14:paraId="593B5448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Будем делать снежный шар.</w:t>
            </w:r>
          </w:p>
          <w:p w14:paraId="541D2B71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Шар покачу,</w:t>
            </w:r>
          </w:p>
          <w:p w14:paraId="7E186D5B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Гулять хочу.</w:t>
            </w:r>
          </w:p>
          <w:p w14:paraId="0A283E10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(навыки самообслуживания, коммуникативные, развитие крупной и мелкой моторики)</w:t>
            </w:r>
          </w:p>
        </w:tc>
      </w:tr>
      <w:tr w:rsidR="001F5452" w:rsidRPr="00F36CD3" w14:paraId="7733C452" w14:textId="77777777" w:rsidTr="00617F71">
        <w:trPr>
          <w:trHeight w:val="1600"/>
        </w:trPr>
        <w:tc>
          <w:tcPr>
            <w:tcW w:w="2117" w:type="dxa"/>
          </w:tcPr>
          <w:p w14:paraId="1F8321B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Серуен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 Прогулка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04B1AFAB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разноцветным деревом.</w:t>
            </w:r>
          </w:p>
          <w:p w14:paraId="2FACF77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формировать радость от волшебного превращения природы. Воспитывать любовь к природе.</w:t>
            </w:r>
          </w:p>
          <w:p w14:paraId="199E1029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Трудовое поручение: уборка участка.</w:t>
            </w:r>
          </w:p>
          <w:p w14:paraId="5FDEA166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трудиться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коллективе сверстников, развивать доброжелательные отношения друг к другу.</w:t>
            </w:r>
          </w:p>
          <w:p w14:paraId="7AE2C23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Подвижная игра: </w:t>
            </w:r>
          </w:p>
          <w:p w14:paraId="68416AA1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«К дереву беги».</w:t>
            </w:r>
          </w:p>
          <w:p w14:paraId="30A49A9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ориентировку в пространстве, внимание, глазомер, знать деревья по названию.</w:t>
            </w:r>
          </w:p>
          <w:p w14:paraId="35CBBFF1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648F4AA7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«Свойства веществ»</w:t>
            </w:r>
          </w:p>
          <w:p w14:paraId="682FDB28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о твердых и жидких веществах. </w:t>
            </w:r>
            <w:r w:rsidR="009A6344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(дерево, мел)</w:t>
            </w:r>
          </w:p>
          <w:p w14:paraId="0EF77C5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476A54F9" w14:textId="77777777" w:rsidR="001F5452" w:rsidRPr="00F36CD3" w:rsidRDefault="009A6344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Иван, Гордей</w:t>
            </w:r>
          </w:p>
          <w:p w14:paraId="554AAAD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Развитие прыжков.</w:t>
            </w:r>
          </w:p>
          <w:p w14:paraId="2C89313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умение прыгать на одной ноге.</w:t>
            </w:r>
          </w:p>
          <w:p w14:paraId="26327B9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795" w:type="dxa"/>
            <w:tcBorders>
              <w:left w:val="single" w:sz="4" w:space="0" w:color="auto"/>
              <w:right w:val="single" w:sz="4" w:space="0" w:color="auto"/>
            </w:tcBorders>
          </w:tcPr>
          <w:p w14:paraId="79BB99C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Наблюдение: за опавшими листьями.</w:t>
            </w:r>
          </w:p>
          <w:p w14:paraId="2D067BC6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учить детей фантазировать, радоваться шелесту листьев под 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ногами.Воспитывать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любовь к природе.</w:t>
            </w:r>
          </w:p>
          <w:p w14:paraId="6CC71BB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Трудовое поручение: сбор листьев для аппликации.</w:t>
            </w:r>
          </w:p>
          <w:p w14:paraId="2D80266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Задачи:самостоятельно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выбрать себе материал, необходимый для аппликации.</w:t>
            </w:r>
          </w:p>
          <w:p w14:paraId="284F451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«Мышеловка».</w:t>
            </w:r>
          </w:p>
          <w:p w14:paraId="041987B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развивать внимание, выполнять правила игры, глазомер.</w:t>
            </w:r>
          </w:p>
          <w:p w14:paraId="6278A94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4A0330A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«Твердый – жидкий». </w:t>
            </w:r>
          </w:p>
          <w:p w14:paraId="776D8BE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формировать представление о твердых и жидких </w:t>
            </w:r>
          </w:p>
          <w:p w14:paraId="409CB040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веществ. </w:t>
            </w:r>
          </w:p>
          <w:p w14:paraId="56225BFE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</w:p>
          <w:p w14:paraId="7F3009D1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70F5A25D" w14:textId="77777777" w:rsidR="009A6344" w:rsidRPr="00F36CD3" w:rsidRDefault="009A6344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Алиса, Хамза</w:t>
            </w:r>
          </w:p>
          <w:p w14:paraId="1A62CB5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«Не промахнись»</w:t>
            </w:r>
          </w:p>
          <w:p w14:paraId="5B1F7E54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меткость и глазомер детей.</w:t>
            </w:r>
          </w:p>
          <w:p w14:paraId="623E3F6B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13E31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Наблюдение: за растениями на клумбе.</w:t>
            </w:r>
          </w:p>
          <w:p w14:paraId="5AFB7618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учить детей по внешнему виду определять растения.  Воспитывать любовь к природе.</w:t>
            </w:r>
          </w:p>
          <w:p w14:paraId="7BEE4BE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Трудовое поручение: помочь собрать семена в марлевый мешочек.</w:t>
            </w:r>
          </w:p>
          <w:p w14:paraId="7FE317A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уважением относиться к труду взрослых.</w:t>
            </w:r>
          </w:p>
          <w:p w14:paraId="460EBAEE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«Фанты»</w:t>
            </w:r>
          </w:p>
          <w:p w14:paraId="3E2619E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Цель: развивать внимание, мышление, ловкость.</w:t>
            </w:r>
          </w:p>
          <w:p w14:paraId="56BC5370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11D9C31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«Свойства мокрых и сухих веществ»</w:t>
            </w:r>
          </w:p>
          <w:p w14:paraId="6A1DDCD6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детей со свойствами мокрых и сухих песка, почвы. </w:t>
            </w:r>
          </w:p>
          <w:p w14:paraId="16ADE047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Ход опыта: раздать детям по 2 пластмассовые бутылочки. </w:t>
            </w:r>
          </w:p>
          <w:p w14:paraId="2781B1CD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Предложить наполнить одну бутылочку сухим песком и сухой почвой, а </w:t>
            </w:r>
          </w:p>
          <w:p w14:paraId="358ECD2E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вторую – мокрыми веществами. Какой песок и почва лучше наполняют </w:t>
            </w:r>
          </w:p>
          <w:p w14:paraId="42623108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бутылку? Сухие или мокрые? (сухие). </w:t>
            </w:r>
          </w:p>
          <w:p w14:paraId="4BFFD925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313A4718" w14:textId="77777777" w:rsidR="009A6344" w:rsidRPr="00F36CD3" w:rsidRDefault="009A6344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Захар, Жигер</w:t>
            </w:r>
          </w:p>
          <w:p w14:paraId="23C637B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Бросание мяча</w:t>
            </w:r>
          </w:p>
          <w:p w14:paraId="065432B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бросках мяча двумя руками из-за головы</w:t>
            </w:r>
          </w:p>
          <w:p w14:paraId="672A31A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14:paraId="58C0B79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Наблюдение: за луком-батуном.</w:t>
            </w:r>
          </w:p>
          <w:p w14:paraId="744F7AA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рассматривание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внешнего вида, закрепление характерных качеств лука.Воспитывать любовь к природе.</w:t>
            </w:r>
          </w:p>
          <w:p w14:paraId="282193B1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Трудовое поручение: высадка лука- батуна на грядку.</w:t>
            </w:r>
          </w:p>
          <w:p w14:paraId="2B2BAF2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воспитывать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ответственность за данное поручение.</w:t>
            </w:r>
          </w:p>
          <w:p w14:paraId="45EBAB22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»</w:t>
            </w:r>
          </w:p>
          <w:p w14:paraId="7D111F20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внимание, ловкость, быстроту реакции.</w:t>
            </w:r>
          </w:p>
          <w:p w14:paraId="14E3FE6C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09A4290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«Строительные свойства песка и почвы»</w:t>
            </w:r>
          </w:p>
          <w:p w14:paraId="79C61F4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о возможностях мокрых песка и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почвы. </w:t>
            </w:r>
          </w:p>
          <w:p w14:paraId="40AA895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6963780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Максим М, Максим В.</w:t>
            </w:r>
          </w:p>
          <w:p w14:paraId="280102A2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«Поймай мяч»</w:t>
            </w:r>
          </w:p>
          <w:p w14:paraId="49CEC30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умение ловить мяч двумя руками.</w:t>
            </w:r>
          </w:p>
          <w:p w14:paraId="1C1C32D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14:paraId="00D7396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Наблюдение: за поведением птиц ранней осенью.</w:t>
            </w:r>
          </w:p>
          <w:p w14:paraId="5BC1C8F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развивать внимание, различать характерные особенности отдельных </w:t>
            </w:r>
            <w:proofErr w:type="gram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птиц.Воспитывать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любовь к природе.</w:t>
            </w:r>
          </w:p>
          <w:p w14:paraId="3448379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Трудовое поручение: приготовить выносной материал на прогулку.</w:t>
            </w:r>
          </w:p>
          <w:p w14:paraId="5189DBE5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ответственность, бережное отношение к материалу.</w:t>
            </w:r>
          </w:p>
          <w:p w14:paraId="30C5CEF0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«Гуси-лебеди»</w:t>
            </w:r>
          </w:p>
          <w:p w14:paraId="2FA0927F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внимание, ориентировку в пространстве, умение играть дружно.</w:t>
            </w:r>
          </w:p>
          <w:p w14:paraId="3E20ECA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Исследовательская 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деятельность</w:t>
            </w:r>
          </w:p>
          <w:p w14:paraId="10238655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Определить направление ветра с помощью компаса </w:t>
            </w:r>
            <w:r w:rsidR="009A6344"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 флюгера. (Куда повернул вертушка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— оттуда и ветер, а по стрелке компаса определяется сторона света.)</w:t>
            </w:r>
          </w:p>
          <w:p w14:paraId="3DE51F2E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Как определить силу ветра? (С помощью бумажки и секундомера.)</w:t>
            </w:r>
          </w:p>
          <w:p w14:paraId="19E9F94F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Как определить с какой стороны дует ветер? (С помощью компаса: если с севера — холодный, если с юга — теплый.)</w:t>
            </w:r>
          </w:p>
          <w:p w14:paraId="400E1E1F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Исследовательская деятельность</w:t>
            </w:r>
          </w:p>
          <w:p w14:paraId="78A65D9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«Свойства песка»</w:t>
            </w:r>
          </w:p>
          <w:p w14:paraId="2161F50D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знакомить детей со свойствами. </w:t>
            </w:r>
          </w:p>
          <w:p w14:paraId="4602C35F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Ход опыта: воспитатель дает детям пластмассовые бутылки, </w:t>
            </w:r>
          </w:p>
          <w:p w14:paraId="730DF09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наполненные сухим и мокрым песком. Показывает, как можно делать </w:t>
            </w:r>
          </w:p>
          <w:p w14:paraId="78D301CE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дорожки и рисовать узоры на земле. </w:t>
            </w:r>
          </w:p>
          <w:p w14:paraId="51F923E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Индивидуальная работа</w:t>
            </w:r>
          </w:p>
          <w:p w14:paraId="5DE38705" w14:textId="77777777" w:rsidR="001F5452" w:rsidRPr="00F36CD3" w:rsidRDefault="009A6344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Даша В</w:t>
            </w:r>
          </w:p>
          <w:p w14:paraId="7CBFC1CD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Броски мяча вверх, и ловля его двумя руками, с хлопком в ладоши. Упражнять в бросании и ловли меча.</w:t>
            </w:r>
          </w:p>
          <w:p w14:paraId="637AC06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</w:tr>
      <w:tr w:rsidR="001F5452" w:rsidRPr="00F36CD3" w14:paraId="05EE66CC" w14:textId="77777777" w:rsidTr="00617F71">
        <w:trPr>
          <w:trHeight w:val="565"/>
        </w:trPr>
        <w:tc>
          <w:tcPr>
            <w:tcW w:w="2117" w:type="dxa"/>
          </w:tcPr>
          <w:p w14:paraId="17FF71A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Серуеннен оралу / Возвращение с прогулки</w:t>
            </w:r>
          </w:p>
          <w:p w14:paraId="3DB7006F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9"/>
          </w:tcPr>
          <w:p w14:paraId="30987F16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Задачи:последовательное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раздевание одежды детей: обувь, головной убор, шарф, кофта, штаны, куртка. Аккуратно вешать и складывать одежду, не оставляя вещи на скамейках; вежливо обращались за помощью друг к другу.</w:t>
            </w:r>
          </w:p>
          <w:p w14:paraId="655043E2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Художественное слово:</w:t>
            </w:r>
          </w:p>
          <w:p w14:paraId="53492D96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во всём порядок любим,</w:t>
            </w:r>
          </w:p>
          <w:p w14:paraId="3966B054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Быстро раздеваемся.</w:t>
            </w:r>
          </w:p>
          <w:p w14:paraId="33876261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уже совсем большие</w:t>
            </w:r>
          </w:p>
          <w:p w14:paraId="6BD5F13C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Сами раздеваемся</w:t>
            </w:r>
          </w:p>
          <w:p w14:paraId="09948E60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Никогда не забываем</w:t>
            </w:r>
          </w:p>
          <w:p w14:paraId="2326AADB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одежду посушить</w:t>
            </w:r>
          </w:p>
          <w:p w14:paraId="1D754CF5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 почистить, и повесить</w:t>
            </w:r>
          </w:p>
          <w:p w14:paraId="38160BBA" w14:textId="77777777" w:rsidR="001F5452" w:rsidRPr="00F36CD3" w:rsidRDefault="001F5452" w:rsidP="00617F7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Аккуратно в шкаф сложить. </w:t>
            </w:r>
          </w:p>
          <w:p w14:paraId="40CCA54E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(культурно-гигиенические, коммуникативные, навыки самообслуживания)</w:t>
            </w:r>
          </w:p>
        </w:tc>
      </w:tr>
      <w:tr w:rsidR="001F5452" w:rsidRPr="00F36CD3" w14:paraId="458C4485" w14:textId="77777777" w:rsidTr="00617F71">
        <w:trPr>
          <w:trHeight w:val="296"/>
        </w:trPr>
        <w:tc>
          <w:tcPr>
            <w:tcW w:w="2117" w:type="dxa"/>
          </w:tcPr>
          <w:p w14:paraId="25EA6233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Түскі ас</w:t>
            </w:r>
          </w:p>
          <w:p w14:paraId="2BC5F9F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14:paraId="65129453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646" w:type="dxa"/>
            <w:gridSpan w:val="9"/>
          </w:tcPr>
          <w:p w14:paraId="14D1251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3687F31D" w14:textId="77777777" w:rsidR="001F5452" w:rsidRPr="00F36CD3" w:rsidRDefault="001F5452" w:rsidP="00617F71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188675A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795B700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43E50AB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умение последовательности действий, требуемых при правильном мытье рук. Воспитывать положительное отношение к гигиеническим процедурам.</w:t>
            </w:r>
          </w:p>
          <w:p w14:paraId="44D8F06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518BD57E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7C8A2B7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5BB1AB1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49FDD37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29A77AD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191F68F0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Привлечение внимания детей к пище</w:t>
            </w:r>
          </w:p>
          <w:p w14:paraId="65097DD3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Задачи:продолжать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формировать культуру поведения во время еды: правильно пользоваться столовыми приборами (столовыми ложками, вилками); умение аккуратно пользоваться салфеткой; не крошить хлеб, пережевывать пищу с закрытым ртом, не разговаривать во время еды;</w:t>
            </w:r>
          </w:p>
          <w:p w14:paraId="382D022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Уж я Танюшке пирог испеку.</w:t>
            </w:r>
          </w:p>
          <w:p w14:paraId="31B8B80F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Уж я доченьке румяненький.</w:t>
            </w:r>
          </w:p>
          <w:p w14:paraId="1679F72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 нем корочка пшеничная,</w:t>
            </w:r>
          </w:p>
          <w:p w14:paraId="600AAB7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начиночка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яичная,</w:t>
            </w:r>
          </w:p>
          <w:p w14:paraId="1460E57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помазочка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медовая,</w:t>
            </w:r>
          </w:p>
          <w:p w14:paraId="644F31DC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Моя доченька бедовая!</w:t>
            </w:r>
          </w:p>
          <w:p w14:paraId="4D38B0E5" w14:textId="77777777" w:rsidR="001F5452" w:rsidRPr="00F36CD3" w:rsidRDefault="001F5452" w:rsidP="00617F71">
            <w:pPr>
              <w:pStyle w:val="a6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(коммуникативные, трудовые, культурно-гигиенические, навыки самообслуживания)</w:t>
            </w:r>
          </w:p>
          <w:p w14:paraId="12E71138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</w:pPr>
            <w:r w:rsidRPr="00F36CD3">
              <w:rPr>
                <w:rFonts w:ascii="Times New Roman" w:hAnsi="Times New Roman"/>
                <w:b/>
                <w:sz w:val="16"/>
                <w:szCs w:val="16"/>
              </w:rPr>
              <w:t>«Экономное потребление воды, пищи, энергии» - формирование бережного отношения к потреблению природных ресурсов</w:t>
            </w:r>
          </w:p>
        </w:tc>
      </w:tr>
      <w:tr w:rsidR="001F5452" w:rsidRPr="00F36CD3" w14:paraId="4D9CFC6C" w14:textId="77777777" w:rsidTr="00617F71">
        <w:tc>
          <w:tcPr>
            <w:tcW w:w="2117" w:type="dxa"/>
          </w:tcPr>
          <w:p w14:paraId="312D7E7B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>Күндізгі ұйқы</w:t>
            </w:r>
          </w:p>
          <w:p w14:paraId="3959F83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/ Дневной сон</w:t>
            </w:r>
          </w:p>
          <w:p w14:paraId="4B9362E4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70459EA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казахской народной сказки «Чудесный сад»</w:t>
            </w:r>
          </w:p>
          <w:p w14:paraId="39E4D7CB" w14:textId="77777777" w:rsidR="001F5452" w:rsidRPr="00F36CD3" w:rsidRDefault="001F5452" w:rsidP="009A63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7604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колыбельной музыки</w:t>
            </w:r>
          </w:p>
          <w:p w14:paraId="3675ACAF" w14:textId="77777777" w:rsidR="001F5452" w:rsidRPr="00F36CD3" w:rsidRDefault="001F5452" w:rsidP="009A63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6E791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колыбельной музыки</w:t>
            </w:r>
          </w:p>
          <w:p w14:paraId="38280DB8" w14:textId="77777777" w:rsidR="001F5452" w:rsidRPr="00F36CD3" w:rsidRDefault="001F5452" w:rsidP="009A634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A325A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казахской народной сказки «Кара-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Мерген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54E97C3F" w14:textId="77777777" w:rsidR="001F5452" w:rsidRPr="00F36CD3" w:rsidRDefault="001F5452" w:rsidP="009A634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46" w:type="dxa"/>
            <w:gridSpan w:val="2"/>
            <w:tcBorders>
              <w:left w:val="single" w:sz="4" w:space="0" w:color="auto"/>
            </w:tcBorders>
          </w:tcPr>
          <w:p w14:paraId="1C50566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Слушание казахской народной сказки «Каратай»</w:t>
            </w:r>
          </w:p>
          <w:p w14:paraId="51106FC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E9C4F5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F5452" w:rsidRPr="00F36CD3" w14:paraId="50F4A835" w14:textId="77777777" w:rsidTr="00617F71">
        <w:tc>
          <w:tcPr>
            <w:tcW w:w="2117" w:type="dxa"/>
          </w:tcPr>
          <w:p w14:paraId="1A8C9513" w14:textId="77777777" w:rsidR="001F5452" w:rsidRPr="00F36CD3" w:rsidRDefault="001F5452" w:rsidP="009A634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Біртіндеп ұйқыдан тұрғызу/ Постепенный подъем</w:t>
            </w:r>
          </w:p>
        </w:tc>
        <w:tc>
          <w:tcPr>
            <w:tcW w:w="13646" w:type="dxa"/>
            <w:gridSpan w:val="9"/>
          </w:tcPr>
          <w:p w14:paraId="1E3FCB94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  <w:t>Комплекс №2</w:t>
            </w:r>
          </w:p>
          <w:p w14:paraId="10719FCC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Cs/>
                <w:kern w:val="2"/>
                <w:sz w:val="16"/>
                <w:szCs w:val="16"/>
              </w:rPr>
              <w:t>(релаксация «Осенние мелодии»)</w:t>
            </w:r>
          </w:p>
          <w:p w14:paraId="720BFCF8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</w:rPr>
            </w:pPr>
          </w:p>
        </w:tc>
      </w:tr>
      <w:tr w:rsidR="001F5452" w:rsidRPr="00F36CD3" w14:paraId="21263443" w14:textId="77777777" w:rsidTr="00617F71">
        <w:tc>
          <w:tcPr>
            <w:tcW w:w="2117" w:type="dxa"/>
          </w:tcPr>
          <w:p w14:paraId="54E5EBAB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Бесін ас/ Полдник</w:t>
            </w:r>
          </w:p>
        </w:tc>
        <w:tc>
          <w:tcPr>
            <w:tcW w:w="13646" w:type="dxa"/>
            <w:gridSpan w:val="9"/>
          </w:tcPr>
          <w:p w14:paraId="138EE6F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6C3FAEDA" w14:textId="77777777" w:rsidR="001F5452" w:rsidRPr="00F36CD3" w:rsidRDefault="001F5452" w:rsidP="00617F71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Style w:val="c0"/>
                <w:sz w:val="16"/>
                <w:szCs w:val="16"/>
              </w:rPr>
              <w:t xml:space="preserve">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6223DD9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14F83E5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127BBB8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2FD6584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4D04752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3F0F343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4552A35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0E50B1B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48BDCDE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3490373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Привлечение внимания детей к пище</w:t>
            </w:r>
          </w:p>
          <w:p w14:paraId="1BA3D45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</w:t>
            </w:r>
            <w:proofErr w:type="gramEnd"/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7716A5E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Кто у нас любимый самый?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Ложку первую за маму,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А вторую за кого?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Да за папу твоего,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кого же третью ложку?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веселую матрешку,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Съешь за бабу,  </w:t>
            </w:r>
          </w:p>
          <w:p w14:paraId="3AE7C95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Съешь за деду,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мальчишку - за соседа,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За подружек и друзей, 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br/>
              <w:t>Съешь побольше не жалей!</w:t>
            </w:r>
          </w:p>
          <w:p w14:paraId="6923E57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(культурно-гигиенические навыки,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самообслуживаания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, трудовые, коммуникативные навыки)</w:t>
            </w:r>
          </w:p>
        </w:tc>
      </w:tr>
      <w:tr w:rsidR="001F5452" w:rsidRPr="00F36CD3" w14:paraId="12B9C535" w14:textId="77777777" w:rsidTr="00617F71">
        <w:tc>
          <w:tcPr>
            <w:tcW w:w="2117" w:type="dxa"/>
          </w:tcPr>
          <w:p w14:paraId="51AFACC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игры малой подвижности, настольные игры, изодеятельность, рассматривание книг и </w:t>
            </w: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>другие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5B834DB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Игра малой подвижности «Затейники»</w:t>
            </w:r>
          </w:p>
          <w:p w14:paraId="57494B02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идти ровным кругом, совершать игровые действия в соответствии с текстом.</w:t>
            </w:r>
          </w:p>
          <w:p w14:paraId="31CF6A4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(физические навыки)</w:t>
            </w:r>
          </w:p>
          <w:p w14:paraId="7D2D5532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Игра «Огородная – хороводная»</w:t>
            </w:r>
          </w:p>
          <w:p w14:paraId="4F2A67D5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Развивают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чувство ритма и музыкального слуха, способствуют совершенствованию двигательных навыков, облегчают процесс адаптации: располагают детей друг к другу, раскрепощают их.</w:t>
            </w:r>
          </w:p>
          <w:p w14:paraId="28DE3C3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(творческие навыки)</w:t>
            </w:r>
          </w:p>
          <w:p w14:paraId="70B8915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73ABEF5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260A0D3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«Щедрая осень»</w:t>
            </w:r>
          </w:p>
          <w:p w14:paraId="6AA9AF66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совершенствовать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технику вырезания ножницами. Познакомить с правилами вырезания кругов и овалов (режем по окружности или отрезаем у сложенного вчетверо квадрата углы по окружности, держа при этом середину в руке).</w:t>
            </w:r>
          </w:p>
          <w:p w14:paraId="0ABAD3A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561085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Игра «Палочки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Кюизенера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  <w:p w14:paraId="4CC4A54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Разовьют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элементарные математические представления – о числе на основе счета и измерения.</w:t>
            </w:r>
          </w:p>
          <w:p w14:paraId="2F051193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Помогут освоить ключевые средства познания – сенсорные эталоны (эталоны цвета, размера), таких способов познания, как сравнение, сопоставление предметов (по цвету, длине, ширине, высоте).</w:t>
            </w:r>
          </w:p>
          <w:p w14:paraId="707FEF2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Помогут освоить пространственно-количественные характеристики.</w:t>
            </w:r>
          </w:p>
          <w:p w14:paraId="770647DD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Научат детей понимать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поставленную задачу и решать ее самостоятельно.</w:t>
            </w:r>
          </w:p>
          <w:p w14:paraId="46FFD901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Сформируют навык самоконтроля и самооценки.</w:t>
            </w:r>
          </w:p>
          <w:p w14:paraId="6034CE9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  <w:p w14:paraId="64E708F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0E4EF054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056673C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«Осень золотая»</w:t>
            </w:r>
          </w:p>
          <w:p w14:paraId="467441A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совершенствовать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технику вырезания ножницами. Формировать умение вырезать элементы будущей работы из бумаги, сложенной вдвое или гармошкой, изображения или повторяющиеся элементы.</w:t>
            </w:r>
          </w:p>
          <w:p w14:paraId="7508866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180CBB" w14:textId="77777777" w:rsidR="001F5452" w:rsidRPr="00F36CD3" w:rsidRDefault="001F5452" w:rsidP="00617F71">
            <w:pPr>
              <w:pStyle w:val="c1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rStyle w:val="c2"/>
                <w:b/>
                <w:sz w:val="16"/>
                <w:szCs w:val="16"/>
              </w:rPr>
              <w:lastRenderedPageBreak/>
              <w:t>Игра малой подвижности «Найди предмет»</w:t>
            </w:r>
          </w:p>
          <w:p w14:paraId="2CAD4584" w14:textId="77777777" w:rsidR="001F5452" w:rsidRPr="00F36CD3" w:rsidRDefault="001F5452" w:rsidP="00617F71">
            <w:pPr>
              <w:pStyle w:val="c1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</w:t>
            </w:r>
            <w:r w:rsidRPr="00F36CD3">
              <w:rPr>
                <w:rStyle w:val="c3"/>
                <w:sz w:val="16"/>
                <w:szCs w:val="16"/>
              </w:rPr>
              <w:t>развивать</w:t>
            </w:r>
            <w:proofErr w:type="gramEnd"/>
            <w:r w:rsidRPr="00F36CD3">
              <w:rPr>
                <w:rStyle w:val="c3"/>
                <w:sz w:val="16"/>
                <w:szCs w:val="16"/>
              </w:rPr>
              <w:t xml:space="preserve"> у детей выдержку, наблюдательность</w:t>
            </w:r>
          </w:p>
          <w:p w14:paraId="0E509BC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(физические навыки)</w:t>
            </w:r>
          </w:p>
          <w:p w14:paraId="45756F1F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Игра «На что похоже?»</w:t>
            </w:r>
          </w:p>
          <w:p w14:paraId="4534D0D4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развития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воображения. Учить находить похожие предметы в пространстве.</w:t>
            </w:r>
          </w:p>
          <w:p w14:paraId="163C235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  <w:p w14:paraId="1C23AD26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1FB652A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308DFEA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«Из природного материала»</w:t>
            </w:r>
          </w:p>
          <w:p w14:paraId="526F1DA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о работе с природным материалом, полученные детьми на предыдущих занятиях. Формировать умение передавать впечатления, полученные в наблюдениях за природой, животными, людьми.</w:t>
            </w:r>
          </w:p>
          <w:p w14:paraId="0BD1EA2A" w14:textId="77777777" w:rsidR="001F5452" w:rsidRPr="00F36CD3" w:rsidRDefault="001F5452" w:rsidP="00617F71">
            <w:pPr>
              <w:pStyle w:val="c1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(творческие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10F3D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Игра «Что может лес»</w:t>
            </w:r>
          </w:p>
          <w:p w14:paraId="1867943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Углубить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детей о лесе как природном сообществ. Развивать словарный запас.</w:t>
            </w:r>
          </w:p>
          <w:p w14:paraId="58ADC74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Предложить детям пластилин и цветную бумагу для творчества</w:t>
            </w:r>
          </w:p>
          <w:p w14:paraId="1DC33C6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65F0D8B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«Магнитные истории. Времена года»</w:t>
            </w: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  <w:p w14:paraId="63B6BF24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игра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позволяет в игровой форме познакомиться с временами года, научиться понимать, чем 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зима, весна, лето и осень отличаются друг от друга.</w:t>
            </w:r>
          </w:p>
          <w:p w14:paraId="74CFC00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Коммуникативные навыки</w:t>
            </w:r>
          </w:p>
          <w:p w14:paraId="6107120D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674C756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7B41EEB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«Ковёр – самолёт»</w:t>
            </w:r>
          </w:p>
          <w:p w14:paraId="2B6F3EE4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умение составлять декоративную композицию с использованием элементов.</w:t>
            </w:r>
          </w:p>
          <w:p w14:paraId="65CC800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446" w:type="dxa"/>
            <w:gridSpan w:val="2"/>
            <w:tcBorders>
              <w:left w:val="single" w:sz="4" w:space="0" w:color="auto"/>
            </w:tcBorders>
          </w:tcPr>
          <w:p w14:paraId="71586628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Игра «Польза – вред»</w:t>
            </w:r>
          </w:p>
          <w:p w14:paraId="6753EFA9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дать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понять детям, что в природе нет ни полезных, ни вредных, одни только необходимые.</w:t>
            </w:r>
          </w:p>
          <w:p w14:paraId="1A1E0C3A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 навыки)</w:t>
            </w:r>
          </w:p>
          <w:p w14:paraId="0DC7BAC8" w14:textId="77777777" w:rsidR="001F5452" w:rsidRPr="00F36CD3" w:rsidRDefault="001F5452" w:rsidP="00617F71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b/>
                <w:bCs/>
                <w:sz w:val="16"/>
                <w:szCs w:val="16"/>
              </w:rPr>
              <w:t>«Поиграем. — угадаем»</w:t>
            </w:r>
          </w:p>
          <w:p w14:paraId="4255367D" w14:textId="77777777" w:rsidR="001F5452" w:rsidRPr="00F36CD3" w:rsidRDefault="001F5452" w:rsidP="00617F71">
            <w:pPr>
              <w:pStyle w:val="aa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gramStart"/>
            <w:r w:rsidRPr="00F36CD3">
              <w:rPr>
                <w:sz w:val="16"/>
                <w:szCs w:val="16"/>
              </w:rPr>
              <w:t>Задачи:развивать</w:t>
            </w:r>
            <w:proofErr w:type="gramEnd"/>
            <w:r w:rsidRPr="00F36CD3">
              <w:rPr>
                <w:sz w:val="16"/>
                <w:szCs w:val="16"/>
              </w:rPr>
              <w:t xml:space="preserve"> пантомимические навыки.</w:t>
            </w:r>
          </w:p>
          <w:p w14:paraId="5A183D3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Коммуникативные навыки</w:t>
            </w:r>
          </w:p>
          <w:p w14:paraId="6EF13EB8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Повторить песни к осеннему празднику</w:t>
            </w:r>
          </w:p>
          <w:p w14:paraId="38000D9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Творческие навыки</w:t>
            </w:r>
          </w:p>
          <w:p w14:paraId="7515E6F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4A89C4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Творческая деятельность</w:t>
            </w:r>
          </w:p>
          <w:p w14:paraId="1A93FDB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14:paraId="3A7A3E3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«Клоун»</w:t>
            </w:r>
          </w:p>
          <w:p w14:paraId="7EB07AF2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поощрять</w:t>
            </w:r>
            <w:proofErr w:type="gram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стремление детей работать над созданием интересных работ. Тренировать в изготовлении элементов, характерных для облика клоуна (весёлого или грустного).</w:t>
            </w:r>
          </w:p>
          <w:p w14:paraId="5369890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</w:tr>
      <w:tr w:rsidR="001F5452" w:rsidRPr="00F36CD3" w14:paraId="4CDE93BA" w14:textId="77777777" w:rsidTr="00617F71">
        <w:tc>
          <w:tcPr>
            <w:tcW w:w="2117" w:type="dxa"/>
          </w:tcPr>
          <w:p w14:paraId="7BCF2D8F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Балалармен жеке жұмыс / Индивидуальная работа с детьми</w:t>
            </w:r>
          </w:p>
          <w:p w14:paraId="5613C6B3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4FBAB5B1" w14:textId="77777777" w:rsidR="001F5452" w:rsidRPr="00F36CD3" w:rsidRDefault="009A6344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Женя</w:t>
            </w:r>
          </w:p>
          <w:p w14:paraId="48D91A0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 правильно держать карандаш</w:t>
            </w:r>
          </w:p>
          <w:p w14:paraId="4BC8200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81DA86" w14:textId="77777777" w:rsidR="001F5452" w:rsidRPr="00F36CD3" w:rsidRDefault="009A6344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Ясмин Э, Айлин</w:t>
            </w:r>
          </w:p>
          <w:p w14:paraId="2BA93E0B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 счета прямого и обратного</w:t>
            </w:r>
          </w:p>
          <w:p w14:paraId="16BDED0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3B3F39" w14:textId="77777777" w:rsidR="009A6344" w:rsidRPr="00F36CD3" w:rsidRDefault="009A6344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Тоймас</w:t>
            </w:r>
            <w:proofErr w:type="spellEnd"/>
          </w:p>
          <w:p w14:paraId="6EF53616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Формировать умение называть предметы одним словом</w:t>
            </w:r>
          </w:p>
          <w:p w14:paraId="5028D5AA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(коммуникативные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99B559" w14:textId="77777777" w:rsidR="001F5452" w:rsidRPr="00F36CD3" w:rsidRDefault="009A6344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Николь</w:t>
            </w:r>
          </w:p>
          <w:p w14:paraId="28CEE1F6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Формировать навыки сопоставлять количественный с качественным счетом</w:t>
            </w:r>
          </w:p>
          <w:p w14:paraId="23BF70E9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(познавательные навыки)</w:t>
            </w:r>
          </w:p>
        </w:tc>
        <w:tc>
          <w:tcPr>
            <w:tcW w:w="2446" w:type="dxa"/>
            <w:gridSpan w:val="2"/>
            <w:tcBorders>
              <w:left w:val="single" w:sz="4" w:space="0" w:color="auto"/>
            </w:tcBorders>
          </w:tcPr>
          <w:p w14:paraId="025B6C9F" w14:textId="77777777" w:rsidR="009A6344" w:rsidRPr="00F36CD3" w:rsidRDefault="009A6344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Захар, Алиса, Даша Г</w:t>
            </w:r>
          </w:p>
          <w:p w14:paraId="0862B84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Формировать навыки</w:t>
            </w:r>
            <w:r w:rsidR="009A6344"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выразительного чтения стихов </w:t>
            </w:r>
          </w:p>
          <w:p w14:paraId="4E451FB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sz w:val="16"/>
                <w:szCs w:val="16"/>
              </w:rPr>
              <w:t>(коммуникативные навыки)</w:t>
            </w:r>
          </w:p>
        </w:tc>
      </w:tr>
      <w:tr w:rsidR="001F5452" w:rsidRPr="00F36CD3" w14:paraId="1FF288CA" w14:textId="77777777" w:rsidTr="00617F71">
        <w:tc>
          <w:tcPr>
            <w:tcW w:w="2117" w:type="dxa"/>
          </w:tcPr>
          <w:p w14:paraId="11D6127A" w14:textId="77777777" w:rsidR="001F5452" w:rsidRPr="00F36CD3" w:rsidRDefault="001F5452" w:rsidP="00921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Серуенге дайындық / Подготовка к прогулке </w:t>
            </w:r>
          </w:p>
        </w:tc>
        <w:tc>
          <w:tcPr>
            <w:tcW w:w="13646" w:type="dxa"/>
            <w:gridSpan w:val="9"/>
          </w:tcPr>
          <w:p w14:paraId="5C8F85D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</w:rPr>
              <w:t>напомнить детям правила поведения в приёмной, формировать у детей навыки одевания и культуры поведения при одевании. Воспитывать самостоятельность.</w:t>
            </w:r>
          </w:p>
          <w:p w14:paraId="090F94A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</w:rPr>
              <w:t>Воспитатель обращает внимание детей на последовательность одевания, а перед выходом на прогулку на внешний вид детей, решает широкий круг образовательных задач: название одежды и ее назначение, название деталей одежды и активизация словаря на тему «Одежда».</w:t>
            </w:r>
          </w:p>
          <w:p w14:paraId="35C69FF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познавательные, исследовательские игровые навыки)</w:t>
            </w:r>
          </w:p>
        </w:tc>
      </w:tr>
      <w:tr w:rsidR="001F5452" w:rsidRPr="00F36CD3" w14:paraId="173C712E" w14:textId="77777777" w:rsidTr="00617F71">
        <w:tc>
          <w:tcPr>
            <w:tcW w:w="2117" w:type="dxa"/>
          </w:tcPr>
          <w:p w14:paraId="3676759D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 / Прогулка</w:t>
            </w:r>
          </w:p>
          <w:p w14:paraId="798AE5C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14:paraId="609D995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Наблюдение: за разноцветным деревом.</w:t>
            </w:r>
          </w:p>
          <w:p w14:paraId="190FC837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 радость от волшебного превращения природы. Воспитывать любовь к природе.</w:t>
            </w:r>
          </w:p>
          <w:p w14:paraId="0D80AF4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Подвижная игра: </w:t>
            </w:r>
          </w:p>
          <w:p w14:paraId="1CD0698B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«К дереву беги».</w:t>
            </w:r>
          </w:p>
          <w:p w14:paraId="026DC8ED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ориентировку в пространстве, внимание, глазомер, знать деревья по названию.</w:t>
            </w:r>
          </w:p>
          <w:p w14:paraId="48C1CDE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(коммуникативные, физические, познавательные навыки)</w:t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047A99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Наблюдение: за опавшими листьями.</w:t>
            </w:r>
          </w:p>
          <w:p w14:paraId="1CE0171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учить детей фантазировать, радоваться шелесту листьев под ногами.Воспитывать любовь к природе.</w:t>
            </w:r>
          </w:p>
          <w:p w14:paraId="5BE2F9E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Подвижная игра: «Мышеловка».</w:t>
            </w:r>
          </w:p>
          <w:p w14:paraId="2D9A6C10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развивать внимание, выполнять правила игры, глазомер.</w:t>
            </w:r>
          </w:p>
          <w:p w14:paraId="1830646D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896F6F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Наблюдение: за растениями на клумбе.</w:t>
            </w:r>
          </w:p>
          <w:p w14:paraId="1A84B3E4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учить детей по внешнему виду определять растения.Воспитывать любовь к природе.</w:t>
            </w:r>
          </w:p>
          <w:p w14:paraId="6FF5FF00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«Фанты»</w:t>
            </w:r>
          </w:p>
          <w:p w14:paraId="4B44A6A6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Цель: развивать внимание, мышление, ловкость.</w:t>
            </w:r>
          </w:p>
          <w:p w14:paraId="23BA0DB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669" w:type="dxa"/>
            <w:tcBorders>
              <w:left w:val="single" w:sz="4" w:space="0" w:color="auto"/>
            </w:tcBorders>
          </w:tcPr>
          <w:p w14:paraId="33ABFB8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Наблюдение: за луком-батуном.</w:t>
            </w:r>
          </w:p>
          <w:p w14:paraId="67DDDED5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рассматривание внешнего вида, закрепление характерных качеств лука.Воспитывать любовь к природе.</w:t>
            </w:r>
          </w:p>
          <w:p w14:paraId="45BA7B54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Ловишки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»</w:t>
            </w:r>
          </w:p>
          <w:p w14:paraId="1E1A193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внимание, ловкость, быстроту реакции.</w:t>
            </w:r>
          </w:p>
          <w:p w14:paraId="6A46025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  <w:tc>
          <w:tcPr>
            <w:tcW w:w="2462" w:type="dxa"/>
            <w:gridSpan w:val="3"/>
            <w:tcBorders>
              <w:left w:val="single" w:sz="4" w:space="0" w:color="auto"/>
            </w:tcBorders>
          </w:tcPr>
          <w:p w14:paraId="1AD46F4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Наблюдение: за поведением птиц ранней осенью.</w:t>
            </w:r>
          </w:p>
          <w:p w14:paraId="62BE3FC0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внимание, различать характерные особенности отдельных птиц.Воспитывать любовь к птицам.</w:t>
            </w:r>
          </w:p>
          <w:p w14:paraId="37A088BC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Подвижная игра: «Гуси-лебеди»</w:t>
            </w:r>
          </w:p>
          <w:p w14:paraId="24AA61ED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внимание, ориентировку в пространстве, умение играть дружно.</w:t>
            </w:r>
          </w:p>
          <w:p w14:paraId="377B7B78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(коммуникативные физические, познавательные навыки)</w:t>
            </w:r>
          </w:p>
        </w:tc>
      </w:tr>
      <w:tr w:rsidR="001F5452" w:rsidRPr="00F36CD3" w14:paraId="7D277627" w14:textId="77777777" w:rsidTr="00617F71">
        <w:trPr>
          <w:trHeight w:val="702"/>
        </w:trPr>
        <w:tc>
          <w:tcPr>
            <w:tcW w:w="2117" w:type="dxa"/>
          </w:tcPr>
          <w:p w14:paraId="04CEA93D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Серуеннен оралу / Возвращение с прогулки</w:t>
            </w:r>
          </w:p>
          <w:p w14:paraId="073F2D21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9"/>
          </w:tcPr>
          <w:p w14:paraId="1DB305A9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обеспечить своевременный приход с прогулки, формировать культурно-гигиенические навыки раздевания (аккуратно складывать вещи и класть их в шкаф, не толкаться возле шкафчиков)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77ECE07C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Художественное слово.</w:t>
            </w:r>
          </w:p>
          <w:p w14:paraId="556CE8C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Солнышко, не заходи,</w:t>
            </w:r>
          </w:p>
          <w:p w14:paraId="4E2C3F7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На дворе нас подожди!</w:t>
            </w:r>
          </w:p>
          <w:p w14:paraId="128B922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Мы сейчас идём гулять</w:t>
            </w:r>
          </w:p>
          <w:p w14:paraId="0F726E1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И родителей встречать.</w:t>
            </w:r>
          </w:p>
          <w:p w14:paraId="33F5F0E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культурно-гигиенические, навыки самообслуживания)</w:t>
            </w:r>
          </w:p>
        </w:tc>
      </w:tr>
      <w:tr w:rsidR="001F5452" w:rsidRPr="00F36CD3" w14:paraId="1D6D05A2" w14:textId="77777777" w:rsidTr="00617F71">
        <w:tc>
          <w:tcPr>
            <w:tcW w:w="2117" w:type="dxa"/>
          </w:tcPr>
          <w:p w14:paraId="6DECA4C2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Кешкі ас / Ужин</w:t>
            </w:r>
          </w:p>
          <w:p w14:paraId="2A79AA9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3646" w:type="dxa"/>
            <w:gridSpan w:val="9"/>
          </w:tcPr>
          <w:p w14:paraId="1891AC3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Трудовое поручение: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Раскладывание столовых приборов, салфеток.</w:t>
            </w:r>
          </w:p>
          <w:p w14:paraId="278943AE" w14:textId="77777777" w:rsidR="001F5452" w:rsidRPr="00F36CD3" w:rsidRDefault="001F5452" w:rsidP="00617F71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rStyle w:val="c10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0"/>
                <w:sz w:val="16"/>
                <w:szCs w:val="16"/>
              </w:rPr>
              <w:t>формировать умение детей самостоятельно и добросовестно выполнять обязанности дежурного. Тщательно мыть руки, надевать одежду дежурного, правильно сервировать стол. 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57F6216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Гигиенические процедуры:</w:t>
            </w:r>
          </w:p>
          <w:p w14:paraId="186D742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Правильное мытье рук по алгоритму.</w:t>
            </w:r>
          </w:p>
          <w:p w14:paraId="3A0D7A9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2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культурно-гигиенические навыки: самостоятельно умываться, мыть руки с мылом перед едой, по мере загрязнения, после пользования туалетом.</w:t>
            </w:r>
          </w:p>
          <w:p w14:paraId="3224FA2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Водичка, водичка,</w:t>
            </w:r>
          </w:p>
          <w:p w14:paraId="4F9E6BD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Умой мое личико,</w:t>
            </w:r>
          </w:p>
          <w:p w14:paraId="0B9BC24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глазоньки блестели,</w:t>
            </w:r>
          </w:p>
          <w:p w14:paraId="7178762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Чтобы щечки алели,</w:t>
            </w:r>
          </w:p>
          <w:p w14:paraId="3559B30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смеялся роток,</w:t>
            </w:r>
          </w:p>
          <w:p w14:paraId="4D34D22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Чтоб кусался зубок.</w:t>
            </w:r>
          </w:p>
          <w:p w14:paraId="7E6F031F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Привлечение внимания детей к пище</w:t>
            </w:r>
          </w:p>
          <w:p w14:paraId="03D7BE1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Style w:val="c1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формировать культуру поведения во время еды: правильно пользоваться столовыми приборами, умение аккуратно пользоваться салфеткой; не крошить хлеб, пережевывать пищу с закрытым ртом, не разговаривать во время еды.</w:t>
            </w:r>
          </w:p>
          <w:p w14:paraId="06A53023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Ай,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качи-качи-качи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!</w:t>
            </w:r>
          </w:p>
          <w:p w14:paraId="0A345AC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Глянь – баранки, калачи!</w:t>
            </w:r>
          </w:p>
          <w:p w14:paraId="158B3047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Глянь – баранки, калачи</w:t>
            </w:r>
          </w:p>
          <w:p w14:paraId="17C7DF2C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 пылу, с жару, из печи!</w:t>
            </w:r>
          </w:p>
          <w:p w14:paraId="69C96A7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С пылу, с жару, из печи –</w:t>
            </w:r>
          </w:p>
          <w:p w14:paraId="6F06E62B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Все румяны, горячи.</w:t>
            </w:r>
          </w:p>
          <w:p w14:paraId="76B8F8A1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Налетели тут грачи,</w:t>
            </w:r>
          </w:p>
          <w:p w14:paraId="31271FD1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Подхватили калачи,</w:t>
            </w:r>
          </w:p>
          <w:p w14:paraId="44FC5AFC" w14:textId="77777777" w:rsidR="001F5452" w:rsidRPr="00F36CD3" w:rsidRDefault="001F5452" w:rsidP="00617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Нам остались </w:t>
            </w:r>
            <w:proofErr w:type="spellStart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бараночки</w:t>
            </w:r>
            <w:proofErr w:type="spellEnd"/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>!</w:t>
            </w:r>
          </w:p>
          <w:p w14:paraId="203B4905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(коммуникативные, трудовые, культурно-гигиенические, навыки самообслуживания)</w:t>
            </w:r>
          </w:p>
        </w:tc>
      </w:tr>
      <w:tr w:rsidR="001F5452" w:rsidRPr="00F36CD3" w14:paraId="65056A47" w14:textId="77777777" w:rsidTr="00617F71">
        <w:tc>
          <w:tcPr>
            <w:tcW w:w="2117" w:type="dxa"/>
          </w:tcPr>
          <w:p w14:paraId="7A7DCFE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lastRenderedPageBreak/>
              <w:t>Балалардың дербес әрекеті / Самостоятельная деятельность детей</w:t>
            </w:r>
          </w:p>
          <w:p w14:paraId="479D7F4C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732" w:type="dxa"/>
          </w:tcPr>
          <w:p w14:paraId="0029713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Трудовая деятельность</w:t>
            </w:r>
          </w:p>
          <w:p w14:paraId="50E9D07B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«Мытье поддонов».</w:t>
            </w:r>
          </w:p>
          <w:p w14:paraId="34EFD5A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Задачи: формировать умение у детей выполнять работу самостоятельно и ответственно, распределять обязанности, согласовывать действия.</w:t>
            </w:r>
          </w:p>
          <w:p w14:paraId="6FE531A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(трудовые навыки)</w:t>
            </w:r>
          </w:p>
          <w:p w14:paraId="46AEAB6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F2A99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39610CE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5B37D35A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«Асы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  <w:lang w:val="kk-KZ"/>
              </w:rPr>
              <w:t>қ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– белая </w:t>
            </w:r>
            <w:proofErr w:type="gram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кость»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знакомство с казахской национальной игрой, создание условий для развития творческих способностей дошкольников.</w:t>
            </w:r>
          </w:p>
          <w:p w14:paraId="07B405B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204B945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0E86D88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«Чистая река»</w:t>
            </w:r>
          </w:p>
          <w:p w14:paraId="662D5D60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сохранять водоемы чистыми.</w:t>
            </w:r>
          </w:p>
          <w:p w14:paraId="75641DC3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понимают о важности сохранения чистоты в водоемах.</w:t>
            </w:r>
          </w:p>
          <w:p w14:paraId="1CD6C5A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5" w:type="dxa"/>
          </w:tcPr>
          <w:p w14:paraId="7668EB88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3220C12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«Чистое озеро»</w:t>
            </w:r>
          </w:p>
          <w:p w14:paraId="2D9E119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сохранять водоемы чистыми.</w:t>
            </w:r>
          </w:p>
          <w:p w14:paraId="2415985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понимают о важности сохранения чистоты в водоемах.</w:t>
            </w:r>
          </w:p>
          <w:p w14:paraId="6B81E3D8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Казахская национальная игра</w:t>
            </w:r>
          </w:p>
          <w:p w14:paraId="710ED60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"Аңшылар мен қояндар"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(Охотники и зайцы)</w:t>
            </w:r>
          </w:p>
          <w:p w14:paraId="6136588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умения работать в команде.</w:t>
            </w:r>
          </w:p>
          <w:p w14:paraId="7CEE5E72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работают в команде.</w:t>
            </w:r>
          </w:p>
          <w:p w14:paraId="5FAA38D8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</w:t>
            </w:r>
          </w:p>
          <w:p w14:paraId="20539302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«Почта»</w:t>
            </w:r>
          </w:p>
          <w:p w14:paraId="413B73B7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Формировать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 детей представления о труде работников почты. Расширить представления детей о способах отправки и получения корреспонденции.</w:t>
            </w:r>
          </w:p>
          <w:p w14:paraId="20D311F8" w14:textId="77777777" w:rsidR="001F5452" w:rsidRPr="00F36CD3" w:rsidRDefault="001F5452" w:rsidP="00617F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5C650C7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2B9B317B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Творческая деятельность </w:t>
            </w:r>
          </w:p>
          <w:p w14:paraId="7BC5FAC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Лепка «Ягоды»</w:t>
            </w:r>
          </w:p>
          <w:p w14:paraId="75325585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развивать мелкую моторику рук, воображение и творческие способности детей.</w:t>
            </w:r>
          </w:p>
          <w:p w14:paraId="2707B632" w14:textId="77777777" w:rsidR="001F5452" w:rsidRPr="00F36CD3" w:rsidRDefault="001F5452" w:rsidP="00617F71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</w:tc>
        <w:tc>
          <w:tcPr>
            <w:tcW w:w="2973" w:type="dxa"/>
            <w:gridSpan w:val="2"/>
          </w:tcPr>
          <w:p w14:paraId="6DE55EC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1371BE21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«Туалетный лабиринт»</w:t>
            </w:r>
          </w:p>
          <w:p w14:paraId="0D97B68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закрепление правил поведения в туалетной зоне через решение простых задач.</w:t>
            </w:r>
          </w:p>
          <w:p w14:paraId="104332C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соблюдают правила поведения в туалетной зоне.</w:t>
            </w:r>
          </w:p>
          <w:p w14:paraId="7CFF401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Сюжетно-ролевая игра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  </w:t>
            </w:r>
          </w:p>
          <w:p w14:paraId="674BEAE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«Я – водитель»</w:t>
            </w:r>
          </w:p>
          <w:p w14:paraId="6680AE76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Задачи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Расширять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у детей представления о профессии шофера, автомеханика. Развивать умение строить ролевой диалог, использовать ролевую речь, творчество в игре, используя реальные предметы для создания игровой обстановки.</w:t>
            </w:r>
          </w:p>
          <w:p w14:paraId="71B1C453" w14:textId="77777777" w:rsidR="001F5452" w:rsidRPr="00F36CD3" w:rsidRDefault="001F5452" w:rsidP="00617F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4BC58DBA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74DAEFDC" w14:textId="77777777" w:rsidR="001F5452" w:rsidRPr="00F36CD3" w:rsidRDefault="001F5452" w:rsidP="00617F71">
            <w:pPr>
              <w:pStyle w:val="a6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Творческая мастерская </w:t>
            </w:r>
          </w:p>
          <w:p w14:paraId="0E30BC3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7EB15607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kern w:val="24"/>
                <w:sz w:val="16"/>
                <w:szCs w:val="16"/>
                <w:lang w:val="kk-KZ"/>
              </w:rPr>
              <w:t xml:space="preserve">«Украшение саукеле» </w:t>
            </w:r>
          </w:p>
          <w:p w14:paraId="743E58C1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развивать интерес к народным традициям, вызывать интерес к изучению истории и быта казахского народа; воспитывать эстетический вкус. Развивать мелкую моторику рук.</w:t>
            </w:r>
          </w:p>
          <w:p w14:paraId="16DFDB07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(творческие навыки)</w:t>
            </w:r>
          </w:p>
          <w:p w14:paraId="24E25936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4" w:type="dxa"/>
            <w:gridSpan w:val="2"/>
          </w:tcPr>
          <w:p w14:paraId="1A8532E7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02FE89EF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«Кто где живет?»</w:t>
            </w:r>
          </w:p>
          <w:p w14:paraId="79FE4A4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ознакомление с разнообразием живых существ и их средой обитания.</w:t>
            </w:r>
          </w:p>
          <w:p w14:paraId="2B743EF8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сортируют животных по средам обитания.</w:t>
            </w:r>
          </w:p>
          <w:p w14:paraId="25A06AEA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Казахская национальная игра</w:t>
            </w:r>
          </w:p>
          <w:p w14:paraId="16325D0A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"Сақинасалмақ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  <w:p w14:paraId="25280DCB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развитие внимания и ловкости рук.</w:t>
            </w:r>
          </w:p>
          <w:p w14:paraId="0CA5F15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Задача: внимательно следят за движениями рук водящего.</w:t>
            </w:r>
          </w:p>
          <w:p w14:paraId="5527C90E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Творческая деятельность </w:t>
            </w:r>
          </w:p>
          <w:p w14:paraId="7258F7FF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Лепка </w:t>
            </w:r>
          </w:p>
          <w:p w14:paraId="5A2EF0A4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«Жилетка для куклы Айгуль»</w:t>
            </w:r>
          </w:p>
          <w:p w14:paraId="55D298EC" w14:textId="77777777" w:rsidR="001F5452" w:rsidRPr="00F36CD3" w:rsidRDefault="001F5452" w:rsidP="00617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развивать мелкую моторику рук, воображение и творческие способности детей.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Вызывать интерес к изучению истории и быта казахского народа.</w:t>
            </w:r>
          </w:p>
          <w:p w14:paraId="0B416B4E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Творческие навыки</w:t>
            </w:r>
          </w:p>
          <w:p w14:paraId="67BE5372" w14:textId="77777777" w:rsidR="001F5452" w:rsidRPr="00F36CD3" w:rsidRDefault="001F5452" w:rsidP="00617F7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sz w:val="16"/>
                <w:szCs w:val="16"/>
              </w:rPr>
            </w:pPr>
            <w:r w:rsidRPr="00F36CD3">
              <w:rPr>
                <w:b/>
                <w:bCs/>
                <w:sz w:val="16"/>
                <w:szCs w:val="16"/>
              </w:rPr>
              <w:t>Дидактическая игра</w:t>
            </w:r>
          </w:p>
          <w:p w14:paraId="0B941A87" w14:textId="77777777" w:rsidR="001F5452" w:rsidRPr="00F36CD3" w:rsidRDefault="001F5452" w:rsidP="00617F71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F36CD3">
              <w:rPr>
                <w:rStyle w:val="c4"/>
                <w:b/>
                <w:bCs/>
                <w:sz w:val="16"/>
                <w:szCs w:val="16"/>
              </w:rPr>
              <w:t>«Множество предметов».</w:t>
            </w:r>
          </w:p>
          <w:p w14:paraId="4BCA65EA" w14:textId="77777777" w:rsidR="001F5452" w:rsidRPr="00F36CD3" w:rsidRDefault="001F5452" w:rsidP="00617F71">
            <w:pPr>
              <w:pStyle w:val="c1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36CD3">
              <w:rPr>
                <w:sz w:val="16"/>
                <w:szCs w:val="16"/>
              </w:rPr>
              <w:t>Задачи</w:t>
            </w:r>
            <w:proofErr w:type="gramStart"/>
            <w:r w:rsidRPr="00F36CD3">
              <w:rPr>
                <w:sz w:val="16"/>
                <w:szCs w:val="16"/>
              </w:rPr>
              <w:t>: Формировать</w:t>
            </w:r>
            <w:proofErr w:type="gramEnd"/>
            <w:r w:rsidRPr="00F36CD3">
              <w:rPr>
                <w:sz w:val="16"/>
                <w:szCs w:val="16"/>
              </w:rPr>
              <w:t xml:space="preserve">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61054E6D" w14:textId="14872889" w:rsidR="001F5452" w:rsidRPr="00F36CD3" w:rsidRDefault="001F5452" w:rsidP="00F3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(познавательные навыки) </w:t>
            </w:r>
          </w:p>
        </w:tc>
        <w:tc>
          <w:tcPr>
            <w:tcW w:w="2462" w:type="dxa"/>
            <w:gridSpan w:val="3"/>
          </w:tcPr>
          <w:p w14:paraId="239E94CD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Игра по экологическому воспитанию</w:t>
            </w:r>
          </w:p>
          <w:p w14:paraId="15BF30DA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«Завтрак в постели»</w:t>
            </w:r>
          </w:p>
          <w:p w14:paraId="62C1CD65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Цель: обучение правилам поведения в спальне при необычных ситуациях, таких как завтрак в постели.</w:t>
            </w:r>
          </w:p>
          <w:p w14:paraId="313BC5C8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Сюжетно-ролевая </w:t>
            </w:r>
            <w:proofErr w:type="spellStart"/>
            <w:proofErr w:type="gramStart"/>
            <w:r w:rsidRPr="00F36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gram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Зоопарк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5D1F5183" w14:textId="7DDCA3DC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Обогатить знания детей о диких животных, об их внешнем виде, повадках, питании. Расширить представления детей об обязанностях сотрудников зоопарка. Формировать у детей умение творчески развивать сюжет игры используя строительный напольный материал, разнообразно действовать с ним. </w:t>
            </w:r>
          </w:p>
          <w:p w14:paraId="1586EFDA" w14:textId="77777777" w:rsidR="001F5452" w:rsidRPr="00F36CD3" w:rsidRDefault="001F5452" w:rsidP="00617F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(коммуникативные навыки,</w:t>
            </w:r>
          </w:p>
          <w:p w14:paraId="74AC28D4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 эмоциональные навыки.)</w:t>
            </w:r>
          </w:p>
          <w:p w14:paraId="0BA7346C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Творческая мастерская</w:t>
            </w:r>
          </w:p>
          <w:p w14:paraId="2892B9D3" w14:textId="77777777" w:rsidR="001F5452" w:rsidRPr="00F36CD3" w:rsidRDefault="001F5452" w:rsidP="00617F71">
            <w:pPr>
              <w:spacing w:after="0" w:line="240" w:lineRule="auto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  <w:t>Лепка</w:t>
            </w:r>
          </w:p>
          <w:p w14:paraId="1FEF9C09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b/>
                <w:kern w:val="24"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bdr w:val="none" w:sz="0" w:space="0" w:color="auto" w:frame="1"/>
                <w:shd w:val="clear" w:color="auto" w:fill="FFFFFF"/>
              </w:rPr>
              <w:t>«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bdr w:val="none" w:sz="0" w:space="0" w:color="auto" w:frame="1"/>
              </w:rPr>
              <w:t>Золотая осень</w:t>
            </w:r>
            <w:r w:rsidRPr="00F36CD3">
              <w:rPr>
                <w:rFonts w:ascii="Times New Roman" w:hAnsi="Times New Roman" w:cs="Times New Roman"/>
                <w:b/>
                <w:iCs/>
                <w:sz w:val="16"/>
                <w:szCs w:val="16"/>
                <w:bdr w:val="none" w:sz="0" w:space="0" w:color="auto" w:frame="1"/>
                <w:shd w:val="clear" w:color="auto" w:fill="FFFFFF"/>
              </w:rPr>
              <w:t>»</w:t>
            </w:r>
          </w:p>
          <w:p w14:paraId="4641CA94" w14:textId="77777777" w:rsidR="001F5452" w:rsidRPr="00F36CD3" w:rsidRDefault="001F5452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Задачи: 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закреплять умение </w:t>
            </w:r>
            <w:r w:rsidRPr="00F36CD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  <w:bdr w:val="none" w:sz="0" w:space="0" w:color="auto" w:frame="1"/>
                <w:shd w:val="clear" w:color="auto" w:fill="FFFFFF"/>
              </w:rPr>
              <w:t>лепить лиственные деревья</w:t>
            </w:r>
            <w:r w:rsidRPr="00F36CD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передавая характерные особенности строения ствола и кроны, цвета.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(творческие навыки)</w:t>
            </w:r>
          </w:p>
        </w:tc>
      </w:tr>
      <w:tr w:rsidR="00BE0DCE" w:rsidRPr="00F36CD3" w14:paraId="7F2EA237" w14:textId="77777777" w:rsidTr="00F4517F">
        <w:tc>
          <w:tcPr>
            <w:tcW w:w="2117" w:type="dxa"/>
          </w:tcPr>
          <w:p w14:paraId="1BCB0FD2" w14:textId="77777777" w:rsidR="00BE0DCE" w:rsidRPr="00F36CD3" w:rsidRDefault="00BE0DCE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Ата - </w:t>
            </w: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аналарменәңгімелесу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14:paraId="582A9F96" w14:textId="77777777" w:rsidR="00BE0DCE" w:rsidRPr="00F36CD3" w:rsidRDefault="00BE0DCE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кеңес беру</w:t>
            </w:r>
          </w:p>
          <w:p w14:paraId="76393573" w14:textId="77777777" w:rsidR="00BE0DCE" w:rsidRPr="00F36CD3" w:rsidRDefault="00BE0DCE" w:rsidP="00617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Балаларды</w:t>
            </w:r>
            <w:proofErr w:type="spellEnd"/>
            <w:r w:rsidRPr="00F36CD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ң үйге қайтуы</w:t>
            </w: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/ Беседа с родителями,</w:t>
            </w:r>
          </w:p>
          <w:p w14:paraId="0BC47591" w14:textId="77777777" w:rsidR="00BE0DCE" w:rsidRPr="00F36CD3" w:rsidRDefault="00BE0DCE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F36CD3">
              <w:rPr>
                <w:rFonts w:ascii="Times New Roman" w:hAnsi="Times New Roman" w:cs="Times New Roman"/>
                <w:b/>
                <w:sz w:val="16"/>
                <w:szCs w:val="16"/>
              </w:rPr>
              <w:t>консультации</w:t>
            </w:r>
          </w:p>
          <w:p w14:paraId="0ADEE7AA" w14:textId="77777777" w:rsidR="00BE0DCE" w:rsidRPr="00F36CD3" w:rsidRDefault="00BE0DCE" w:rsidP="00617F7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Уход детей домой</w:t>
            </w:r>
          </w:p>
        </w:tc>
        <w:tc>
          <w:tcPr>
            <w:tcW w:w="13646" w:type="dxa"/>
            <w:gridSpan w:val="9"/>
          </w:tcPr>
          <w:p w14:paraId="246A09C6" w14:textId="77777777" w:rsidR="00BE0DCE" w:rsidRPr="00F36CD3" w:rsidRDefault="00BE0DCE" w:rsidP="00617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</w:pP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>«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val="kk-KZ" w:eastAsia="en-US"/>
              </w:rPr>
              <w:t>Біртұтас тәрбие</w:t>
            </w:r>
            <w:r w:rsidRPr="00F36CD3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en-US"/>
              </w:rPr>
              <w:t xml:space="preserve">» </w:t>
            </w:r>
          </w:p>
          <w:p w14:paraId="1305C06F" w14:textId="77777777" w:rsidR="00BE0DCE" w:rsidRPr="00F36CD3" w:rsidRDefault="00BE0DCE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Консультация 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для родителей «Особенности воспитания ребенка4-5 лет» Цель</w:t>
            </w:r>
            <w:proofErr w:type="gramStart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Донести</w:t>
            </w:r>
            <w:proofErr w:type="gramEnd"/>
            <w:r w:rsidRPr="00F36CD3">
              <w:rPr>
                <w:rFonts w:ascii="Times New Roman" w:hAnsi="Times New Roman" w:cs="Times New Roman"/>
                <w:sz w:val="16"/>
                <w:szCs w:val="16"/>
              </w:rPr>
              <w:t xml:space="preserve"> до родителей что -</w:t>
            </w:r>
          </w:p>
          <w:p w14:paraId="5EB40B15" w14:textId="77777777" w:rsidR="00BE0DCE" w:rsidRPr="00F36CD3" w:rsidRDefault="00BE0DCE" w:rsidP="00617F71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в этом возрасте ребёнок часто задаёт вопрос «Почему?». Ему становятся интересны внутренние связи явлений и прежде всего, причинно-следственные отношения. Отвечая на вопрос ребёнка, постарайтесь сформулировать мысль как можно более лаконично</w:t>
            </w:r>
          </w:p>
          <w:p w14:paraId="374D502B" w14:textId="77777777" w:rsidR="00BE0DCE" w:rsidRPr="00F36CD3" w:rsidRDefault="00BE0DCE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Консультация для родителей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: «Для чего нужно читать сказки»</w:t>
            </w:r>
          </w:p>
          <w:p w14:paraId="2C09632E" w14:textId="77777777" w:rsidR="00BE0DCE" w:rsidRPr="00F36CD3" w:rsidRDefault="00BE0DCE" w:rsidP="00617F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6CD3">
              <w:rPr>
                <w:rStyle w:val="c10"/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  <w:t>Задачи:</w:t>
            </w:r>
            <w:r w:rsidRPr="00F36CD3">
              <w:rPr>
                <w:rFonts w:ascii="Times New Roman" w:hAnsi="Times New Roman" w:cs="Times New Roman"/>
                <w:sz w:val="16"/>
                <w:szCs w:val="16"/>
              </w:rPr>
              <w:t>Донести до родителей что, чтение сказок детям развивает эмоционально-волевую сферу ребенка, повышает детскую самооценку, увеличивает словарный запас детей, развивает их воображение и мышление.</w:t>
            </w:r>
          </w:p>
        </w:tc>
      </w:tr>
    </w:tbl>
    <w:p w14:paraId="3B121543" w14:textId="77777777" w:rsidR="00502D22" w:rsidRPr="000C76A9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 xml:space="preserve">Составили: воспитатель – </w:t>
      </w:r>
      <w:proofErr w:type="spellStart"/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>Калиниенко</w:t>
      </w:r>
      <w:proofErr w:type="spellEnd"/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 xml:space="preserve"> Л.А.                                                       Проверил: Николаева Г. И.</w:t>
      </w:r>
    </w:p>
    <w:p w14:paraId="3FC679CA" w14:textId="77777777" w:rsidR="00502D22" w:rsidRPr="000C76A9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 xml:space="preserve">Музыкальный руководитель: Преснякова Л.Г.                                                  Дата проверки: </w:t>
      </w:r>
    </w:p>
    <w:p w14:paraId="3C3B1B0A" w14:textId="77777777" w:rsidR="00502D22" w:rsidRPr="000C76A9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 xml:space="preserve">Инструктор по физкультуре: Пономарёва Л. А.                                                 Рекомендации: </w:t>
      </w:r>
    </w:p>
    <w:p w14:paraId="4289349C" w14:textId="77777777" w:rsidR="00502D22" w:rsidRPr="000C76A9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>Инструктор по плаванию: Котикова Т.А.</w:t>
      </w:r>
    </w:p>
    <w:p w14:paraId="24B426AE" w14:textId="77777777" w:rsidR="00502D22" w:rsidRPr="000C76A9" w:rsidRDefault="00502D22" w:rsidP="00502D22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 xml:space="preserve">Учитель казахского языка: </w:t>
      </w:r>
      <w:proofErr w:type="spellStart"/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>Нрдуллаева</w:t>
      </w:r>
      <w:proofErr w:type="spellEnd"/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 xml:space="preserve"> Г. Т.</w:t>
      </w:r>
    </w:p>
    <w:p w14:paraId="687F4ECF" w14:textId="7057ED3B" w:rsidR="00502D22" w:rsidRPr="000C76A9" w:rsidRDefault="00502D22" w:rsidP="000C76A9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0C76A9">
        <w:rPr>
          <w:rFonts w:ascii="Times New Roman" w:eastAsia="Times New Roman" w:hAnsi="Times New Roman" w:cs="Times New Roman"/>
          <w:bCs/>
          <w:sz w:val="14"/>
          <w:szCs w:val="14"/>
        </w:rPr>
        <w:t>Инструктор по ритмики: Залесская О. В.</w:t>
      </w:r>
    </w:p>
    <w:p w14:paraId="76FF5242" w14:textId="77777777" w:rsidR="00502D22" w:rsidRPr="00F36CD3" w:rsidRDefault="00502D22" w:rsidP="00502D22">
      <w:pPr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</w:rPr>
      </w:pPr>
    </w:p>
    <w:p w14:paraId="3C039FDE" w14:textId="77777777" w:rsidR="0011541D" w:rsidRPr="00F36CD3" w:rsidRDefault="0011541D" w:rsidP="00A369BF">
      <w:pPr>
        <w:spacing w:after="0" w:line="240" w:lineRule="auto"/>
        <w:rPr>
          <w:sz w:val="16"/>
          <w:szCs w:val="16"/>
        </w:rPr>
      </w:pPr>
    </w:p>
    <w:sectPr w:rsidR="0011541D" w:rsidRPr="00F36CD3" w:rsidSect="004544AB">
      <w:pgSz w:w="16838" w:h="11906" w:orient="landscape"/>
      <w:pgMar w:top="425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59A742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734BFF"/>
    <w:multiLevelType w:val="multilevel"/>
    <w:tmpl w:val="724AE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33726"/>
    <w:multiLevelType w:val="multilevel"/>
    <w:tmpl w:val="E80C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B7269E"/>
    <w:multiLevelType w:val="multilevel"/>
    <w:tmpl w:val="8264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77D4D"/>
    <w:multiLevelType w:val="multilevel"/>
    <w:tmpl w:val="6D7EE5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E4E76"/>
    <w:multiLevelType w:val="multilevel"/>
    <w:tmpl w:val="93B62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9B44A9"/>
    <w:multiLevelType w:val="hybridMultilevel"/>
    <w:tmpl w:val="56EE6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30EED"/>
    <w:multiLevelType w:val="multilevel"/>
    <w:tmpl w:val="75B2B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576682"/>
    <w:multiLevelType w:val="hybridMultilevel"/>
    <w:tmpl w:val="2840845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6457883"/>
    <w:multiLevelType w:val="multilevel"/>
    <w:tmpl w:val="2D8A57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9C3226"/>
    <w:multiLevelType w:val="multilevel"/>
    <w:tmpl w:val="3C5032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3B1A2B"/>
    <w:multiLevelType w:val="multilevel"/>
    <w:tmpl w:val="3E046F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FE292E"/>
    <w:multiLevelType w:val="hybridMultilevel"/>
    <w:tmpl w:val="D6B69626"/>
    <w:lvl w:ilvl="0" w:tplc="F5869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7055D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92F68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D6459"/>
    <w:multiLevelType w:val="multilevel"/>
    <w:tmpl w:val="0DAA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3B3D4E"/>
    <w:multiLevelType w:val="hybridMultilevel"/>
    <w:tmpl w:val="2DB00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A90A9C"/>
    <w:multiLevelType w:val="multilevel"/>
    <w:tmpl w:val="7544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366085"/>
    <w:multiLevelType w:val="multilevel"/>
    <w:tmpl w:val="557043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726909"/>
    <w:multiLevelType w:val="hybridMultilevel"/>
    <w:tmpl w:val="90268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7F2F"/>
    <w:multiLevelType w:val="hybridMultilevel"/>
    <w:tmpl w:val="2B2EE94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B160DEE"/>
    <w:multiLevelType w:val="multilevel"/>
    <w:tmpl w:val="4334B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8120BF"/>
    <w:multiLevelType w:val="multilevel"/>
    <w:tmpl w:val="11BA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F126F"/>
    <w:multiLevelType w:val="multilevel"/>
    <w:tmpl w:val="BBB83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B5366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819DC"/>
    <w:multiLevelType w:val="hybridMultilevel"/>
    <w:tmpl w:val="A25E7F0C"/>
    <w:lvl w:ilvl="0" w:tplc="B6C059A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66F5632"/>
    <w:multiLevelType w:val="multilevel"/>
    <w:tmpl w:val="01881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8267B0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B54A27"/>
    <w:multiLevelType w:val="multilevel"/>
    <w:tmpl w:val="06EAB4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121DE1"/>
    <w:multiLevelType w:val="hybridMultilevel"/>
    <w:tmpl w:val="9D729F26"/>
    <w:lvl w:ilvl="0" w:tplc="E876A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56A19"/>
    <w:multiLevelType w:val="multilevel"/>
    <w:tmpl w:val="FF7495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9904A9"/>
    <w:multiLevelType w:val="hybridMultilevel"/>
    <w:tmpl w:val="7AD842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7576A2D"/>
    <w:multiLevelType w:val="multilevel"/>
    <w:tmpl w:val="3F26F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037EBC"/>
    <w:multiLevelType w:val="multilevel"/>
    <w:tmpl w:val="A9B0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446F43"/>
    <w:multiLevelType w:val="hybridMultilevel"/>
    <w:tmpl w:val="9E70CBA8"/>
    <w:lvl w:ilvl="0" w:tplc="0419000F">
      <w:start w:val="5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3122A"/>
    <w:multiLevelType w:val="hybridMultilevel"/>
    <w:tmpl w:val="09848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766F20"/>
    <w:multiLevelType w:val="multilevel"/>
    <w:tmpl w:val="D840BE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E05613"/>
    <w:multiLevelType w:val="multilevel"/>
    <w:tmpl w:val="D1DEC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514151"/>
    <w:multiLevelType w:val="multilevel"/>
    <w:tmpl w:val="7322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441D26"/>
    <w:multiLevelType w:val="multilevel"/>
    <w:tmpl w:val="E0B03B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7"/>
  </w:num>
  <w:num w:numId="3">
    <w:abstractNumId w:val="37"/>
  </w:num>
  <w:num w:numId="4">
    <w:abstractNumId w:val="4"/>
  </w:num>
  <w:num w:numId="5">
    <w:abstractNumId w:val="10"/>
  </w:num>
  <w:num w:numId="6">
    <w:abstractNumId w:val="3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9"/>
  </w:num>
  <w:num w:numId="11">
    <w:abstractNumId w:val="11"/>
  </w:num>
  <w:num w:numId="12">
    <w:abstractNumId w:val="0"/>
    <w:lvlOverride w:ilvl="0">
      <w:lvl w:ilvl="0">
        <w:numFmt w:val="bullet"/>
        <w:lvlText w:val="—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3">
    <w:abstractNumId w:val="0"/>
    <w:lvlOverride w:ilvl="0">
      <w:lvl w:ilvl="0">
        <w:numFmt w:val="bullet"/>
        <w:lvlText w:val="♦"/>
        <w:legacy w:legacy="1" w:legacySpace="0" w:legacyIndent="16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4">
    <w:abstractNumId w:val="38"/>
  </w:num>
  <w:num w:numId="15">
    <w:abstractNumId w:val="2"/>
  </w:num>
  <w:num w:numId="16">
    <w:abstractNumId w:val="20"/>
  </w:num>
  <w:num w:numId="17">
    <w:abstractNumId w:val="26"/>
  </w:num>
  <w:num w:numId="18">
    <w:abstractNumId w:val="33"/>
  </w:num>
  <w:num w:numId="19">
    <w:abstractNumId w:val="9"/>
  </w:num>
  <w:num w:numId="20">
    <w:abstractNumId w:val="18"/>
  </w:num>
  <w:num w:numId="21">
    <w:abstractNumId w:val="28"/>
  </w:num>
  <w:num w:numId="22">
    <w:abstractNumId w:val="30"/>
  </w:num>
  <w:num w:numId="23">
    <w:abstractNumId w:val="8"/>
  </w:num>
  <w:num w:numId="24">
    <w:abstractNumId w:val="35"/>
  </w:num>
  <w:num w:numId="25">
    <w:abstractNumId w:val="23"/>
  </w:num>
  <w:num w:numId="26">
    <w:abstractNumId w:val="17"/>
  </w:num>
  <w:num w:numId="27">
    <w:abstractNumId w:val="22"/>
  </w:num>
  <w:num w:numId="28">
    <w:abstractNumId w:val="21"/>
  </w:num>
  <w:num w:numId="29">
    <w:abstractNumId w:val="5"/>
  </w:num>
  <w:num w:numId="30">
    <w:abstractNumId w:val="1"/>
  </w:num>
  <w:num w:numId="31">
    <w:abstractNumId w:val="3"/>
  </w:num>
  <w:num w:numId="32">
    <w:abstractNumId w:val="32"/>
  </w:num>
  <w:num w:numId="33">
    <w:abstractNumId w:val="15"/>
  </w:num>
  <w:num w:numId="34">
    <w:abstractNumId w:val="25"/>
  </w:num>
  <w:num w:numId="35">
    <w:abstractNumId w:val="27"/>
  </w:num>
  <w:num w:numId="36">
    <w:abstractNumId w:val="13"/>
  </w:num>
  <w:num w:numId="37">
    <w:abstractNumId w:val="14"/>
  </w:num>
  <w:num w:numId="38">
    <w:abstractNumId w:val="0"/>
    <w:lvlOverride w:ilvl="0">
      <w:lvl w:ilvl="0">
        <w:numFmt w:val="bullet"/>
        <w:lvlText w:val="♦"/>
        <w:legacy w:legacy="1" w:legacySpace="0" w:legacyIndent="15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9">
    <w:abstractNumId w:val="12"/>
  </w:num>
  <w:num w:numId="40">
    <w:abstractNumId w:val="24"/>
  </w:num>
  <w:num w:numId="41">
    <w:abstractNumId w:val="16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9BF"/>
    <w:rsid w:val="00004028"/>
    <w:rsid w:val="00004752"/>
    <w:rsid w:val="000169E5"/>
    <w:rsid w:val="00032446"/>
    <w:rsid w:val="00033704"/>
    <w:rsid w:val="00051237"/>
    <w:rsid w:val="00073ABA"/>
    <w:rsid w:val="000C76A9"/>
    <w:rsid w:val="0011541D"/>
    <w:rsid w:val="00137F0C"/>
    <w:rsid w:val="001714AF"/>
    <w:rsid w:val="00174224"/>
    <w:rsid w:val="001A579C"/>
    <w:rsid w:val="001B0EF8"/>
    <w:rsid w:val="001C160E"/>
    <w:rsid w:val="001F3B5F"/>
    <w:rsid w:val="001F5452"/>
    <w:rsid w:val="001F635E"/>
    <w:rsid w:val="00222E5D"/>
    <w:rsid w:val="00227167"/>
    <w:rsid w:val="0023430C"/>
    <w:rsid w:val="00267E03"/>
    <w:rsid w:val="00272083"/>
    <w:rsid w:val="00273102"/>
    <w:rsid w:val="0027313B"/>
    <w:rsid w:val="00283247"/>
    <w:rsid w:val="002B0D2D"/>
    <w:rsid w:val="002C1F32"/>
    <w:rsid w:val="002F5BA9"/>
    <w:rsid w:val="00322A03"/>
    <w:rsid w:val="00322B54"/>
    <w:rsid w:val="003A5C0F"/>
    <w:rsid w:val="003B3E76"/>
    <w:rsid w:val="00404F71"/>
    <w:rsid w:val="00410DD7"/>
    <w:rsid w:val="004544AB"/>
    <w:rsid w:val="004B5865"/>
    <w:rsid w:val="004C36D1"/>
    <w:rsid w:val="004D6576"/>
    <w:rsid w:val="004D6C31"/>
    <w:rsid w:val="004F4085"/>
    <w:rsid w:val="00502D22"/>
    <w:rsid w:val="00524CC1"/>
    <w:rsid w:val="0054038D"/>
    <w:rsid w:val="00586709"/>
    <w:rsid w:val="005D719F"/>
    <w:rsid w:val="005F0772"/>
    <w:rsid w:val="00617F71"/>
    <w:rsid w:val="00620838"/>
    <w:rsid w:val="006542C9"/>
    <w:rsid w:val="00665E70"/>
    <w:rsid w:val="006A246E"/>
    <w:rsid w:val="006B53AE"/>
    <w:rsid w:val="006D18EB"/>
    <w:rsid w:val="006E29D6"/>
    <w:rsid w:val="006E3C83"/>
    <w:rsid w:val="006E7E9B"/>
    <w:rsid w:val="00704F8D"/>
    <w:rsid w:val="00711A38"/>
    <w:rsid w:val="00780D72"/>
    <w:rsid w:val="0078697A"/>
    <w:rsid w:val="00787B00"/>
    <w:rsid w:val="00790ECF"/>
    <w:rsid w:val="00795BFC"/>
    <w:rsid w:val="007A36F7"/>
    <w:rsid w:val="007A785D"/>
    <w:rsid w:val="007D0A57"/>
    <w:rsid w:val="007F6337"/>
    <w:rsid w:val="00811869"/>
    <w:rsid w:val="00815573"/>
    <w:rsid w:val="00821454"/>
    <w:rsid w:val="008630EC"/>
    <w:rsid w:val="008767D8"/>
    <w:rsid w:val="00884360"/>
    <w:rsid w:val="0089376D"/>
    <w:rsid w:val="008A78BB"/>
    <w:rsid w:val="008B449B"/>
    <w:rsid w:val="008C2428"/>
    <w:rsid w:val="0090582A"/>
    <w:rsid w:val="009214C2"/>
    <w:rsid w:val="00932552"/>
    <w:rsid w:val="009364A5"/>
    <w:rsid w:val="009A6344"/>
    <w:rsid w:val="009B02F5"/>
    <w:rsid w:val="009C4B56"/>
    <w:rsid w:val="009E3B0B"/>
    <w:rsid w:val="009F0527"/>
    <w:rsid w:val="00A369BF"/>
    <w:rsid w:val="00A64CB5"/>
    <w:rsid w:val="00A71178"/>
    <w:rsid w:val="00A71F5C"/>
    <w:rsid w:val="00AE57D6"/>
    <w:rsid w:val="00B4324D"/>
    <w:rsid w:val="00B80924"/>
    <w:rsid w:val="00B82123"/>
    <w:rsid w:val="00BE0DCE"/>
    <w:rsid w:val="00C0557D"/>
    <w:rsid w:val="00C2102E"/>
    <w:rsid w:val="00C2385A"/>
    <w:rsid w:val="00C260EC"/>
    <w:rsid w:val="00C4308C"/>
    <w:rsid w:val="00C622DE"/>
    <w:rsid w:val="00CA4BB3"/>
    <w:rsid w:val="00CD585B"/>
    <w:rsid w:val="00CD7046"/>
    <w:rsid w:val="00CE011B"/>
    <w:rsid w:val="00D01172"/>
    <w:rsid w:val="00D0137B"/>
    <w:rsid w:val="00D1784F"/>
    <w:rsid w:val="00D22E4B"/>
    <w:rsid w:val="00D24EB9"/>
    <w:rsid w:val="00D271D0"/>
    <w:rsid w:val="00D373C1"/>
    <w:rsid w:val="00D44F08"/>
    <w:rsid w:val="00D919B4"/>
    <w:rsid w:val="00D97539"/>
    <w:rsid w:val="00DE17B8"/>
    <w:rsid w:val="00DF1736"/>
    <w:rsid w:val="00E05507"/>
    <w:rsid w:val="00E81459"/>
    <w:rsid w:val="00E8274D"/>
    <w:rsid w:val="00E82AA7"/>
    <w:rsid w:val="00E84800"/>
    <w:rsid w:val="00E923B7"/>
    <w:rsid w:val="00EB2361"/>
    <w:rsid w:val="00EB26DC"/>
    <w:rsid w:val="00EB7267"/>
    <w:rsid w:val="00EE03AE"/>
    <w:rsid w:val="00EE491A"/>
    <w:rsid w:val="00EE786B"/>
    <w:rsid w:val="00F234AF"/>
    <w:rsid w:val="00F36CD3"/>
    <w:rsid w:val="00F37C6C"/>
    <w:rsid w:val="00F4517F"/>
    <w:rsid w:val="00F46E54"/>
    <w:rsid w:val="00F75A33"/>
    <w:rsid w:val="00F8222E"/>
    <w:rsid w:val="00F902E0"/>
    <w:rsid w:val="00F927F7"/>
    <w:rsid w:val="00FC203D"/>
    <w:rsid w:val="00FD4906"/>
    <w:rsid w:val="00FE3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43E0"/>
  <w15:docId w15:val="{380A1895-1675-4C27-95CC-97C5EE4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7F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0A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54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4544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9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rsid w:val="00A369B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A369BF"/>
    <w:rPr>
      <w:rFonts w:ascii="Times New Roman" w:eastAsia="Times New Roman" w:hAnsi="Times New Roman" w:cs="Times New Roman"/>
      <w:b/>
      <w:i/>
      <w:sz w:val="32"/>
      <w:szCs w:val="24"/>
      <w:lang w:eastAsia="ru-RU"/>
    </w:rPr>
  </w:style>
  <w:style w:type="paragraph" w:styleId="a6">
    <w:name w:val="No Spacing"/>
    <w:aliases w:val="основной,Ерк!н,мелкий,Обя,мой рабочий,норма,Айгерим"/>
    <w:link w:val="a7"/>
    <w:uiPriority w:val="1"/>
    <w:qFormat/>
    <w:rsid w:val="00A369BF"/>
    <w:pPr>
      <w:spacing w:after="0" w:line="240" w:lineRule="auto"/>
    </w:pPr>
  </w:style>
  <w:style w:type="character" w:customStyle="1" w:styleId="c0">
    <w:name w:val="c0"/>
    <w:basedOn w:val="a0"/>
    <w:rsid w:val="00A369BF"/>
  </w:style>
  <w:style w:type="character" w:customStyle="1" w:styleId="c3">
    <w:name w:val="c3"/>
    <w:basedOn w:val="a0"/>
    <w:rsid w:val="00A369BF"/>
  </w:style>
  <w:style w:type="character" w:customStyle="1" w:styleId="c4">
    <w:name w:val="c4"/>
    <w:basedOn w:val="a0"/>
    <w:rsid w:val="00A369BF"/>
  </w:style>
  <w:style w:type="paragraph" w:customStyle="1" w:styleId="c1">
    <w:name w:val="c1"/>
    <w:basedOn w:val="a"/>
    <w:rsid w:val="00A3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369BF"/>
  </w:style>
  <w:style w:type="character" w:customStyle="1" w:styleId="c6">
    <w:name w:val="c6"/>
    <w:basedOn w:val="a0"/>
    <w:rsid w:val="00A369BF"/>
  </w:style>
  <w:style w:type="character" w:customStyle="1" w:styleId="c10">
    <w:name w:val="c10"/>
    <w:basedOn w:val="a0"/>
    <w:rsid w:val="00A369BF"/>
  </w:style>
  <w:style w:type="character" w:styleId="a8">
    <w:name w:val="Strong"/>
    <w:uiPriority w:val="99"/>
    <w:qFormat/>
    <w:rsid w:val="00A369BF"/>
    <w:rPr>
      <w:b/>
      <w:bCs/>
    </w:rPr>
  </w:style>
  <w:style w:type="character" w:customStyle="1" w:styleId="FontStyle93">
    <w:name w:val="Font Style93"/>
    <w:basedOn w:val="a0"/>
    <w:rsid w:val="00A369BF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116">
    <w:name w:val="Font Style116"/>
    <w:basedOn w:val="a0"/>
    <w:rsid w:val="00A369BF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A369BF"/>
    <w:rPr>
      <w:rFonts w:ascii="Century Schoolbook" w:hAnsi="Century Schoolbook" w:cs="Century Schoolbook" w:hint="default"/>
      <w:sz w:val="18"/>
      <w:szCs w:val="18"/>
    </w:rPr>
  </w:style>
  <w:style w:type="character" w:customStyle="1" w:styleId="a7">
    <w:name w:val="Без интервала Знак"/>
    <w:aliases w:val="основной Знак,Ерк!н Знак,мелкий Знак,Обя Знак,мой рабочий Знак,норма Знак,Айгерим Знак"/>
    <w:link w:val="a6"/>
    <w:uiPriority w:val="1"/>
    <w:qFormat/>
    <w:rsid w:val="00A369BF"/>
  </w:style>
  <w:style w:type="character" w:styleId="a9">
    <w:name w:val="Emphasis"/>
    <w:basedOn w:val="a0"/>
    <w:uiPriority w:val="20"/>
    <w:qFormat/>
    <w:rsid w:val="00A369BF"/>
    <w:rPr>
      <w:i/>
      <w:iCs/>
    </w:rPr>
  </w:style>
  <w:style w:type="character" w:customStyle="1" w:styleId="FontStyle155">
    <w:name w:val="Font Style155"/>
    <w:basedOn w:val="a0"/>
    <w:rsid w:val="00A369BF"/>
    <w:rPr>
      <w:rFonts w:ascii="Times New Roman" w:hAnsi="Times New Roman" w:cs="Times New Roman"/>
      <w:b/>
      <w:bCs/>
      <w:sz w:val="92"/>
      <w:szCs w:val="92"/>
    </w:rPr>
  </w:style>
  <w:style w:type="character" w:customStyle="1" w:styleId="FontStyle156">
    <w:name w:val="Font Style156"/>
    <w:basedOn w:val="a0"/>
    <w:rsid w:val="00A369BF"/>
    <w:rPr>
      <w:rFonts w:ascii="Times New Roman" w:hAnsi="Times New Roman" w:cs="Times New Roman"/>
      <w:spacing w:val="10"/>
      <w:sz w:val="92"/>
      <w:szCs w:val="92"/>
    </w:rPr>
  </w:style>
  <w:style w:type="paragraph" w:customStyle="1" w:styleId="Style20">
    <w:name w:val="Style20"/>
    <w:basedOn w:val="a"/>
    <w:rsid w:val="00A36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A36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369BF"/>
  </w:style>
  <w:style w:type="character" w:customStyle="1" w:styleId="y2iqfc">
    <w:name w:val="y2iqfc"/>
    <w:basedOn w:val="a0"/>
    <w:rsid w:val="00A369BF"/>
  </w:style>
  <w:style w:type="paragraph" w:customStyle="1" w:styleId="c11">
    <w:name w:val="c11"/>
    <w:basedOn w:val="a"/>
    <w:rsid w:val="00A3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44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4A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a">
    <w:name w:val="Normal (Web)"/>
    <w:basedOn w:val="a"/>
    <w:uiPriority w:val="99"/>
    <w:unhideWhenUsed/>
    <w:rsid w:val="00454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4AB"/>
  </w:style>
  <w:style w:type="paragraph" w:styleId="ab">
    <w:name w:val="List Paragraph"/>
    <w:basedOn w:val="a"/>
    <w:uiPriority w:val="34"/>
    <w:qFormat/>
    <w:rsid w:val="004544AB"/>
    <w:pPr>
      <w:ind w:left="720"/>
      <w:contextualSpacing/>
    </w:pPr>
    <w:rPr>
      <w:rFonts w:eastAsiaTheme="minorHAnsi"/>
      <w:lang w:eastAsia="en-US"/>
    </w:rPr>
  </w:style>
  <w:style w:type="paragraph" w:customStyle="1" w:styleId="c8">
    <w:name w:val="c8"/>
    <w:basedOn w:val="a"/>
    <w:rsid w:val="00454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544AB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2">
    <w:name w:val="Style22"/>
    <w:basedOn w:val="a"/>
    <w:rsid w:val="004544AB"/>
    <w:pPr>
      <w:widowControl w:val="0"/>
      <w:autoSpaceDE w:val="0"/>
      <w:autoSpaceDN w:val="0"/>
      <w:adjustRightInd w:val="0"/>
      <w:spacing w:after="0" w:line="216" w:lineRule="exact"/>
      <w:ind w:hanging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8">
    <w:name w:val="Style28"/>
    <w:basedOn w:val="a"/>
    <w:rsid w:val="004544AB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7">
    <w:name w:val="Style27"/>
    <w:basedOn w:val="a"/>
    <w:rsid w:val="004544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4544AB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0">
    <w:name w:val="Style30"/>
    <w:basedOn w:val="a"/>
    <w:rsid w:val="004544AB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2">
    <w:name w:val="Style32"/>
    <w:basedOn w:val="a"/>
    <w:rsid w:val="004544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c12">
    <w:name w:val="c12"/>
    <w:basedOn w:val="a0"/>
    <w:rsid w:val="004544AB"/>
  </w:style>
  <w:style w:type="paragraph" w:styleId="HTML">
    <w:name w:val="HTML Preformatted"/>
    <w:basedOn w:val="a"/>
    <w:link w:val="HTML0"/>
    <w:uiPriority w:val="99"/>
    <w:semiHidden/>
    <w:unhideWhenUsed/>
    <w:rsid w:val="004544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44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3">
    <w:name w:val="c13"/>
    <w:basedOn w:val="a0"/>
    <w:rsid w:val="0023430C"/>
  </w:style>
  <w:style w:type="character" w:customStyle="1" w:styleId="c14">
    <w:name w:val="c14"/>
    <w:basedOn w:val="a0"/>
    <w:rsid w:val="0023430C"/>
  </w:style>
  <w:style w:type="character" w:customStyle="1" w:styleId="ac">
    <w:name w:val="_"/>
    <w:basedOn w:val="a0"/>
    <w:rsid w:val="0023430C"/>
  </w:style>
  <w:style w:type="character" w:customStyle="1" w:styleId="ff3">
    <w:name w:val="ff3"/>
    <w:basedOn w:val="a0"/>
    <w:rsid w:val="0023430C"/>
  </w:style>
  <w:style w:type="character" w:customStyle="1" w:styleId="ff1">
    <w:name w:val="ff1"/>
    <w:basedOn w:val="a0"/>
    <w:rsid w:val="0023430C"/>
  </w:style>
  <w:style w:type="character" w:customStyle="1" w:styleId="ff6">
    <w:name w:val="ff6"/>
    <w:basedOn w:val="a0"/>
    <w:rsid w:val="0023430C"/>
  </w:style>
  <w:style w:type="character" w:customStyle="1" w:styleId="ff5">
    <w:name w:val="ff5"/>
    <w:basedOn w:val="a0"/>
    <w:rsid w:val="0023430C"/>
  </w:style>
  <w:style w:type="character" w:customStyle="1" w:styleId="ff4">
    <w:name w:val="ff4"/>
    <w:basedOn w:val="a0"/>
    <w:rsid w:val="0023430C"/>
  </w:style>
  <w:style w:type="character" w:customStyle="1" w:styleId="ls3">
    <w:name w:val="ls3"/>
    <w:basedOn w:val="a0"/>
    <w:rsid w:val="0011541D"/>
  </w:style>
  <w:style w:type="character" w:customStyle="1" w:styleId="ls0">
    <w:name w:val="ls0"/>
    <w:basedOn w:val="a0"/>
    <w:rsid w:val="0011541D"/>
  </w:style>
  <w:style w:type="character" w:customStyle="1" w:styleId="extendedtext-full">
    <w:name w:val="extendedtext-full"/>
    <w:basedOn w:val="a0"/>
    <w:rsid w:val="001F635E"/>
  </w:style>
  <w:style w:type="paragraph" w:styleId="ad">
    <w:name w:val="Balloon Text"/>
    <w:basedOn w:val="a"/>
    <w:link w:val="ae"/>
    <w:uiPriority w:val="99"/>
    <w:semiHidden/>
    <w:unhideWhenUsed/>
    <w:rsid w:val="00787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87B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c6c2c0">
    <w:name w:val="c6 c2 c0"/>
    <w:basedOn w:val="a0"/>
    <w:uiPriority w:val="99"/>
    <w:rsid w:val="007D0A57"/>
  </w:style>
  <w:style w:type="character" w:customStyle="1" w:styleId="10">
    <w:name w:val="Заголовок 1 Знак"/>
    <w:basedOn w:val="a0"/>
    <w:link w:val="1"/>
    <w:uiPriority w:val="9"/>
    <w:rsid w:val="007D0A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B164F-AB55-4C28-93DE-377FEDC4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38</Pages>
  <Words>24913</Words>
  <Characters>142005</Characters>
  <Application>Microsoft Office Word</Application>
  <DocSecurity>0</DocSecurity>
  <Lines>1183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2025-01-09T09:39:00Z</cp:lastPrinted>
  <dcterms:created xsi:type="dcterms:W3CDTF">2023-12-12T17:13:00Z</dcterms:created>
  <dcterms:modified xsi:type="dcterms:W3CDTF">2025-01-09T09:41:00Z</dcterms:modified>
</cp:coreProperties>
</file>